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AF" w:rsidRPr="00AB2650" w:rsidRDefault="00034CAF" w:rsidP="00FC5BD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34CAF" w:rsidRPr="00AB2650" w:rsidRDefault="00DE2405" w:rsidP="00FC5B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b/>
          <w:sz w:val="28"/>
        </w:rPr>
        <w:t>Тақырыбы</w:t>
      </w:r>
      <w:proofErr w:type="gramStart"/>
      <w:r w:rsidRPr="00AB2650">
        <w:rPr>
          <w:rFonts w:ascii="Times New Roman" w:eastAsia="Times New Roman" w:hAnsi="Times New Roman" w:cs="Times New Roman"/>
          <w:b/>
          <w:sz w:val="28"/>
        </w:rPr>
        <w:t>:«</w:t>
      </w:r>
      <w:proofErr w:type="gramEnd"/>
      <w:r w:rsidRPr="00AB2650">
        <w:rPr>
          <w:rFonts w:ascii="Times New Roman" w:eastAsia="Times New Roman" w:hAnsi="Times New Roman" w:cs="Times New Roman"/>
          <w:b/>
          <w:sz w:val="28"/>
        </w:rPr>
        <w:t>Алтын жүрек</w:t>
      </w:r>
      <w:r w:rsidR="00DA3564" w:rsidRPr="00AB2650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b/>
          <w:sz w:val="28"/>
        </w:rPr>
        <w:t>анамыз» мәнерлеп</w:t>
      </w:r>
      <w:r w:rsidR="00DA3564" w:rsidRPr="00AB2650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b/>
          <w:sz w:val="28"/>
        </w:rPr>
        <w:t>оқу</w:t>
      </w:r>
      <w:r w:rsidR="00DA3564" w:rsidRPr="00AB2650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b/>
          <w:sz w:val="28"/>
        </w:rPr>
        <w:t>сайысы.</w:t>
      </w:r>
    </w:p>
    <w:p w:rsidR="00EB1740" w:rsidRPr="00AB2650" w:rsidRDefault="00EB1740" w:rsidP="00FC5B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034CAF" w:rsidRPr="00AB2650" w:rsidRDefault="00DE2405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b/>
          <w:sz w:val="28"/>
          <w:lang w:val="kk-KZ"/>
        </w:rPr>
        <w:t>Мақсаты: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«</w:t>
      </w:r>
      <w:r w:rsidR="00EB1740" w:rsidRPr="00AB2650">
        <w:rPr>
          <w:rFonts w:ascii="Times New Roman" w:eastAsia="Times New Roman" w:hAnsi="Times New Roman" w:cs="Times New Roman"/>
          <w:sz w:val="28"/>
          <w:lang w:val="kk-KZ"/>
        </w:rPr>
        <w:t>Бөбек»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қайырымдылық қорының негізін қалаушы С.А.Назарбаеваның өмірі мен шығармашылығымен танысу, мемлекетіміздің болашағы-жан-жақты дамыған жеке тұлға қалыптастыру.</w:t>
      </w:r>
    </w:p>
    <w:p w:rsidR="00034CAF" w:rsidRPr="00FC5BD4" w:rsidRDefault="00DE2405" w:rsidP="00FC5B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b/>
          <w:sz w:val="28"/>
          <w:lang w:val="kk-KZ"/>
        </w:rPr>
        <w:t>Міндеттері: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Оқушыларға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әлемдегі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барлық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жақсылық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ана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махаббатынан тарайтынын түсіндіру.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Балалардың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жүрегінде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анаға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деген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сүйіспеншілігін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арттыру;</w:t>
      </w:r>
    </w:p>
    <w:p w:rsidR="00034CAF" w:rsidRPr="00AB2650" w:rsidRDefault="00DE2405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Ананы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сүюге, ана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еңбегін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ақтай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білуге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тәрбиелеу.</w:t>
      </w:r>
    </w:p>
    <w:p w:rsidR="00034CAF" w:rsidRPr="00AB2650" w:rsidRDefault="00DE2405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Ақындық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өнерлерін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дамыту.</w:t>
      </w:r>
    </w:p>
    <w:p w:rsidR="00034CAF" w:rsidRPr="00AB2650" w:rsidRDefault="00DE2405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b/>
          <w:sz w:val="28"/>
          <w:lang w:val="kk-KZ"/>
        </w:rPr>
        <w:t>Ресурстар:</w:t>
      </w:r>
      <w:r w:rsidR="00FC5BD4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тақырып, слайд, аудиотаспа, шарлар, Сара Алпысқызының фото суреттері, күнбейнесі.</w:t>
      </w:r>
    </w:p>
    <w:p w:rsidR="00034CAF" w:rsidRPr="00AB2650" w:rsidRDefault="00DE2405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Мұғалім:</w:t>
      </w:r>
    </w:p>
    <w:p w:rsidR="00034CAF" w:rsidRPr="00AB2650" w:rsidRDefault="00DE2405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Сәлеметсіздер</w:t>
      </w:r>
      <w:r w:rsidR="002359F4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ме, құрметті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ұстаздар,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ән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сүйер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жаңа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ғасырдың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ұландары!</w:t>
      </w:r>
    </w:p>
    <w:p w:rsidR="00034CAF" w:rsidRPr="00AB2650" w:rsidRDefault="00DA3564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С.А.Назарбаева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қазақтың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бақытты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аналарының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бірі.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С.А.Назарбаеваның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есімі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бұл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күнде «Бөбек» балалар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қайырымдылық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қорының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негізін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қалаушы, жетімдердің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жебеушісі, қорғансыздардың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қамқоршысы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ретінде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қалың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жұртшылыққа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кең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танымал. Бүгінде</w:t>
      </w:r>
      <w:r w:rsidR="00AF566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мыңдаған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жетім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балалар мен мүгедек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сәбилердің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тағдыры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үшін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бүкіл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жауапкершілікт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і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мойнына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алып, бөбектердің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анасына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айналды. С.Алпысқызының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туған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күніне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арналған «Алтын жүрек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анамыз» атты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мәнерлеп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оқу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сайысымызды</w:t>
      </w:r>
      <w:r w:rsidR="00F7336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ашуға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рұқсат</w:t>
      </w:r>
      <w:r w:rsidR="00F7336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E2405" w:rsidRPr="00AB2650">
        <w:rPr>
          <w:rFonts w:ascii="Times New Roman" w:eastAsia="Times New Roman" w:hAnsi="Times New Roman" w:cs="Times New Roman"/>
          <w:sz w:val="28"/>
          <w:lang w:val="kk-KZ"/>
        </w:rPr>
        <w:t>етіңіздер!</w:t>
      </w:r>
    </w:p>
    <w:p w:rsidR="00034CAF" w:rsidRPr="00AB2650" w:rsidRDefault="00DE2405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b/>
          <w:sz w:val="28"/>
          <w:lang w:val="kk-KZ"/>
        </w:rPr>
        <w:t>Жүргізуші:</w:t>
      </w:r>
      <w:r w:rsidR="00DA3564" w:rsidRPr="00AB2650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Сайысымызды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әрқайсымыз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өз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анамызды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еске ала отырып, Шәмші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Қалдаяқовтың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әні "Ана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туралы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жырды" бірлесіп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айту</w:t>
      </w:r>
      <w:r w:rsidR="00DA3564"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ұсынамыз! (тақтаға</w:t>
      </w:r>
      <w:r w:rsidR="00F7336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ән караоке минус қосылады)</w:t>
      </w:r>
    </w:p>
    <w:p w:rsidR="00034CAF" w:rsidRPr="00AB2650" w:rsidRDefault="00DE2405" w:rsidP="00FC5B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b/>
          <w:sz w:val="28"/>
          <w:lang w:val="kk-KZ"/>
        </w:rPr>
        <w:t>Жүргізуші:</w:t>
      </w:r>
    </w:p>
    <w:p w:rsidR="00DA3564" w:rsidRDefault="00DE2405" w:rsidP="00FC5BD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i/>
          <w:sz w:val="28"/>
          <w:lang w:val="kk-KZ"/>
        </w:rPr>
        <w:t>Сара Алпысқызы Назарбаева 1941 жылы 12 ақпан</w:t>
      </w:r>
      <w:r w:rsidR="00AB2650" w:rsidRPr="00AB2650"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i/>
          <w:sz w:val="28"/>
          <w:lang w:val="kk-KZ"/>
        </w:rPr>
        <w:t>күні</w:t>
      </w:r>
      <w:r w:rsidR="00AB2650" w:rsidRPr="00AB2650"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i/>
          <w:sz w:val="28"/>
          <w:lang w:val="kk-KZ"/>
        </w:rPr>
        <w:t>Қарағанды</w:t>
      </w:r>
      <w:r w:rsidR="00AB2650" w:rsidRPr="00AB2650"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i/>
          <w:sz w:val="28"/>
          <w:lang w:val="kk-KZ"/>
        </w:rPr>
        <w:t>облысының</w:t>
      </w:r>
      <w:r w:rsidR="00AB2650" w:rsidRPr="00AB2650"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i/>
          <w:sz w:val="28"/>
          <w:lang w:val="kk-KZ"/>
        </w:rPr>
        <w:t>Қызылжар</w:t>
      </w:r>
      <w:r w:rsidR="00AB2650" w:rsidRPr="00AB2650"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i/>
          <w:sz w:val="28"/>
          <w:lang w:val="kk-KZ"/>
        </w:rPr>
        <w:t>ауылында</w:t>
      </w:r>
      <w:r w:rsidR="00AB2650" w:rsidRPr="00AB2650"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i/>
          <w:sz w:val="28"/>
          <w:lang w:val="kk-KZ"/>
        </w:rPr>
        <w:t>дүние</w:t>
      </w:r>
      <w:r w:rsidR="00AB2650" w:rsidRPr="00AB2650"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i/>
          <w:sz w:val="28"/>
          <w:lang w:val="kk-KZ"/>
        </w:rPr>
        <w:t>есігін</w:t>
      </w:r>
      <w:r w:rsidR="00AB2650" w:rsidRPr="00AB2650"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i/>
          <w:sz w:val="28"/>
          <w:lang w:val="kk-KZ"/>
        </w:rPr>
        <w:t>ашты. Қарағанды металлургия комбинатының «Бөбек» қоры</w:t>
      </w:r>
      <w:r w:rsidR="00AB2650" w:rsidRPr="00AB2650"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i/>
          <w:sz w:val="28"/>
          <w:lang w:val="kk-KZ"/>
        </w:rPr>
        <w:t>арқылы</w:t>
      </w:r>
      <w:r w:rsidR="00AB2650" w:rsidRPr="00AB2650"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i/>
          <w:sz w:val="28"/>
          <w:lang w:val="kk-KZ"/>
        </w:rPr>
        <w:t>мыңдаған</w:t>
      </w:r>
      <w:r w:rsidR="00AB2650" w:rsidRPr="00AB2650"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i/>
          <w:sz w:val="28"/>
          <w:lang w:val="kk-KZ"/>
        </w:rPr>
        <w:t>жетім</w:t>
      </w:r>
      <w:r w:rsidR="00AB2650" w:rsidRPr="00AB2650"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i/>
          <w:sz w:val="28"/>
          <w:lang w:val="kk-KZ"/>
        </w:rPr>
        <w:t>және</w:t>
      </w:r>
      <w:r w:rsidR="00AB2650" w:rsidRPr="00AB2650"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i/>
          <w:sz w:val="28"/>
          <w:lang w:val="kk-KZ"/>
        </w:rPr>
        <w:t>мүмкіндігі</w:t>
      </w:r>
      <w:r w:rsidR="00AB2650" w:rsidRPr="00AB2650"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i/>
          <w:sz w:val="28"/>
          <w:lang w:val="kk-KZ"/>
        </w:rPr>
        <w:t>шектеулі</w:t>
      </w:r>
      <w:r w:rsidR="00AB2650" w:rsidRPr="00AB2650"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i/>
          <w:sz w:val="28"/>
          <w:lang w:val="kk-KZ"/>
        </w:rPr>
        <w:t>балаларға, көп</w:t>
      </w:r>
      <w:r w:rsidR="00AB2650" w:rsidRPr="00AB2650"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i/>
          <w:sz w:val="28"/>
          <w:lang w:val="kk-KZ"/>
        </w:rPr>
        <w:t>б</w:t>
      </w:r>
      <w:r w:rsidR="00DA3564" w:rsidRPr="00AB2650">
        <w:rPr>
          <w:rFonts w:ascii="Times New Roman" w:eastAsia="Times New Roman" w:hAnsi="Times New Roman" w:cs="Times New Roman"/>
          <w:i/>
          <w:sz w:val="28"/>
          <w:lang w:val="kk-KZ"/>
        </w:rPr>
        <w:t>алалы</w:t>
      </w:r>
      <w:r w:rsidR="00AB2650" w:rsidRPr="00AB2650"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="00DA3564" w:rsidRPr="00AB2650">
        <w:rPr>
          <w:rFonts w:ascii="Times New Roman" w:eastAsia="Times New Roman" w:hAnsi="Times New Roman" w:cs="Times New Roman"/>
          <w:i/>
          <w:sz w:val="28"/>
          <w:lang w:val="kk-KZ"/>
        </w:rPr>
        <w:t>отбасыларына</w:t>
      </w:r>
      <w:r w:rsidR="00AB2650" w:rsidRPr="00AB2650"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="00DA3564" w:rsidRPr="00AB2650">
        <w:rPr>
          <w:rFonts w:ascii="Times New Roman" w:eastAsia="Times New Roman" w:hAnsi="Times New Roman" w:cs="Times New Roman"/>
          <w:i/>
          <w:sz w:val="28"/>
          <w:lang w:val="kk-KZ"/>
        </w:rPr>
        <w:t>қолдау</w:t>
      </w:r>
      <w:r w:rsidR="00AB2650" w:rsidRPr="00AB2650"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="00DA3564" w:rsidRPr="00AB2650">
        <w:rPr>
          <w:rFonts w:ascii="Times New Roman" w:eastAsia="Times New Roman" w:hAnsi="Times New Roman" w:cs="Times New Roman"/>
          <w:i/>
          <w:sz w:val="28"/>
          <w:lang w:val="kk-KZ"/>
        </w:rPr>
        <w:t>көрсетіп</w:t>
      </w:r>
      <w:r w:rsidR="00AB2650" w:rsidRPr="00AB2650"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AB2650">
        <w:rPr>
          <w:rFonts w:ascii="Times New Roman" w:eastAsia="Times New Roman" w:hAnsi="Times New Roman" w:cs="Times New Roman"/>
          <w:i/>
          <w:sz w:val="28"/>
          <w:lang w:val="kk-KZ"/>
        </w:rPr>
        <w:t>келеді.</w:t>
      </w:r>
      <w:r w:rsidR="00DA3564" w:rsidRPr="00AB2650"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</w:p>
    <w:p w:rsidR="002359F4" w:rsidRPr="00AB2650" w:rsidRDefault="002359F4" w:rsidP="00FC5BD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</w:p>
    <w:p w:rsidR="00DA3564" w:rsidRDefault="00F73360" w:rsidP="00FC5BD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  <w:r>
        <w:rPr>
          <w:rFonts w:ascii="Times New Roman" w:eastAsia="Times New Roman" w:hAnsi="Times New Roman" w:cs="Times New Roman"/>
          <w:i/>
          <w:sz w:val="28"/>
          <w:lang w:val="kk-KZ"/>
        </w:rPr>
        <w:t>Сайыстың әділ-қа</w:t>
      </w:r>
      <w:r w:rsidR="00DA3564" w:rsidRPr="00AB2650">
        <w:rPr>
          <w:rFonts w:ascii="Times New Roman" w:eastAsia="Times New Roman" w:hAnsi="Times New Roman" w:cs="Times New Roman"/>
          <w:i/>
          <w:sz w:val="28"/>
          <w:lang w:val="kk-KZ"/>
        </w:rPr>
        <w:t>зылар алқасымен таныстыруға рұқсат етіңіздер.</w:t>
      </w:r>
    </w:p>
    <w:p w:rsidR="00053CD7" w:rsidRPr="00053CD7" w:rsidRDefault="00053CD7" w:rsidP="00FC5BD4">
      <w:pPr>
        <w:pStyle w:val="a5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</w:p>
    <w:p w:rsidR="00053CD7" w:rsidRPr="00053CD7" w:rsidRDefault="00053CD7" w:rsidP="00FC5BD4">
      <w:pPr>
        <w:pStyle w:val="a5"/>
        <w:numPr>
          <w:ilvl w:val="0"/>
          <w:numId w:val="5"/>
        </w:num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</w:p>
    <w:p w:rsidR="00053CD7" w:rsidRPr="00053CD7" w:rsidRDefault="00053CD7" w:rsidP="00FC5BD4">
      <w:pPr>
        <w:pStyle w:val="a5"/>
        <w:numPr>
          <w:ilvl w:val="0"/>
          <w:numId w:val="5"/>
        </w:num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</w:p>
    <w:p w:rsidR="00053CD7" w:rsidRPr="00053CD7" w:rsidRDefault="00053CD7" w:rsidP="00FC5BD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</w:p>
    <w:p w:rsidR="002359F4" w:rsidRPr="00D102E7" w:rsidRDefault="002359F4" w:rsidP="00FC5BD4">
      <w:pPr>
        <w:spacing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102E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Жүргізуші 2: </w:t>
      </w:r>
      <w:r w:rsidRPr="00D102E7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>: Құрметті оқушылар!</w:t>
      </w:r>
      <w:r w:rsidRPr="00D102E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102E7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 xml:space="preserve">Біз Қазақстан деген «үлкен отбасында» өмір сүреміз . Барлық отбасындағы сияқты осы үлкен мемлекетті басқаратын адам ол-Президент. Отбасының тірегі ең </w:t>
      </w:r>
      <w:r w:rsidRPr="00D102E7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lastRenderedPageBreak/>
        <w:t>алдымен өз елінің гүлденуі, дамуын ойлайтын адам. Бірақ, әр отбасына балалардың қамын ойлайтын, жылылық беретін аялы алақан иесісі де бар. Сендер айта қойыңдаршы , ол кім?</w:t>
      </w:r>
      <w:r w:rsidRPr="00D102E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102E7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>- Әрине, дұрыс айтасыңдар, ол біздің аяулы аналарымыз. Ал енді біздің «үлкен отбасымыздың», яғни Қазақстанның анасы – ол Сара Алпысқызы Назарбаева. Біз ол кісіні Ел Анасы деп атаймыз. Бүгінгі біздің сайысымыз Сара Алпысқызы Назарбаеваның сан- салалы қайырымдылық қызметіне арналмақшы.</w:t>
      </w:r>
      <w:r w:rsidRPr="00D102E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102E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102E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Олай болса сайысымызды бастамастан бұрын С.А.Назарбаеваның өмірі мен еңбек жолына назар салайық.</w:t>
      </w:r>
    </w:p>
    <w:p w:rsidR="002359F4" w:rsidRPr="00D102E7" w:rsidRDefault="002359F4" w:rsidP="00FC5BD4">
      <w:pPr>
        <w:spacing w:line="240" w:lineRule="auto"/>
        <w:ind w:left="-567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D102E7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Видеоролик қойылады.</w:t>
      </w:r>
    </w:p>
    <w:p w:rsidR="002359F4" w:rsidRPr="00FC5BD4" w:rsidRDefault="002359F4" w:rsidP="00FC5BD4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  <w:r w:rsidRPr="00FC5BD4">
        <w:rPr>
          <w:rFonts w:ascii="Times New Roman" w:hAnsi="Times New Roman" w:cs="Times New Roman"/>
          <w:b/>
          <w:sz w:val="28"/>
          <w:shd w:val="clear" w:color="auto" w:fill="F8F8F8"/>
          <w:lang w:val="kk-KZ"/>
        </w:rPr>
        <w:t>Оқушы 1:</w:t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 xml:space="preserve"> «Бөбек – Cара Алпысқызы қоғамдық қоры» 1992 жылы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құрылған. Қызметінің басты бағыттары : ана мен баланы қорғау,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нәрестелер мен балаларға қолдау көрсету, балалар денсаулығын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сақтау ісіне жәрдемдесу. Осы қор ашылған жылы Қазақстанда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«Қуаныш пен Үміт үйі» аталатын тұңғыш халықаралық телемарафон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өткізді. Одан түскен қаржы Алматы қаласында «Бөбек» балалар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емдеу-сауықтыру орталығын салуға жұмсалды.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b/>
          <w:sz w:val="28"/>
          <w:shd w:val="clear" w:color="auto" w:fill="F8F8F8"/>
          <w:lang w:val="kk-KZ"/>
        </w:rPr>
        <w:t>Оқушы 2:</w:t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 xml:space="preserve"> «Бөбектің анасы атанған Сара Алпысқызы көптеген игі істерге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ұйтқы болды. Көптеген қайырымдылық шараларды ұйымдастыруда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бір кісідей ат салысып келеді. Ерен еңбегі әлемдік қауымдастық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назарын аударып , 1999 жылы «SOS- Киндердорф» халықаралық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қорының Алтын медалімен , 2002 жылы БҰҰ балалар қорының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ескерткіш медалімен, І дәрежелі Достық орденімен марапатталған.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b/>
          <w:sz w:val="28"/>
          <w:shd w:val="clear" w:color="auto" w:fill="F8F8F8"/>
          <w:lang w:val="kk-KZ"/>
        </w:rPr>
        <w:t>Оқушы 3:</w:t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 xml:space="preserve"> 2006 жылы мамыр айында Мәскеу қаласында адамзаттың ізгі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мұраттарына қызмет атқарғаны үшін «Алтын жүрек» халықаралық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сыйлығы тапсырылды. Қазылар алқасының шешімімен жетім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балалардың мүдделеріне көп жылдар қалтқысыз қызмет көрсеткені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үшін «Бөбек» балалар қайырымдылық қоры Президенті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С.А.Назарбаева «Алтын жүрек» халықаралық сыйлығының лауреаты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болды.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b/>
          <w:sz w:val="28"/>
          <w:shd w:val="clear" w:color="auto" w:fill="F8F8F8"/>
          <w:lang w:val="kk-KZ"/>
        </w:rPr>
        <w:t>Оқушы 4:</w:t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 xml:space="preserve"> Сара Алпысқызы жалпы рухани-адамгершілік құндылықтарды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қалыптастырудың, қайта өрлеу «Өзін-өзі тану» бағдарламасының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авторы болып табылады. «Өзін-өзі танудың» философиясына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ұланғайыр үлес қосқаны үшін Шыңғыс Айтматов атындағы «Алтын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медальға ие болды.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b/>
          <w:sz w:val="28"/>
          <w:shd w:val="clear" w:color="auto" w:fill="F8F8F8"/>
          <w:lang w:val="kk-KZ"/>
        </w:rPr>
        <w:t>Оқушы 5:</w:t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 xml:space="preserve"> 2010 жылы аналар мен балаларды қорғаудағы,Қазақстанның жас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ұрпағына рухани- тағылымдық білім берудегі еңбегі үшін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«Достастық жұлдызы» сыйлығы табыс етілді. Аталмыш марапат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білім және ғылым, әдебиет пен өнер, гуманитарлық салалар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lastRenderedPageBreak/>
        <w:t>бойынша берілетін болса, гуманитарлық бағыт тұңғыш рет бұл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марапатты Сара Алпысқызы иеленіп отыр.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b/>
          <w:sz w:val="28"/>
          <w:shd w:val="clear" w:color="auto" w:fill="F8F8F8"/>
          <w:lang w:val="kk-KZ"/>
        </w:rPr>
        <w:t>Жүргізуші 2: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- Міне, балалар «алтын жүректі ананың» өз елінің балаларына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деген шексіз қамқорлығының көрінісі осындай. </w:t>
      </w:r>
      <w:r w:rsidRPr="00FC5BD4">
        <w:rPr>
          <w:rFonts w:ascii="Times New Roman" w:hAnsi="Times New Roman" w:cs="Times New Roman"/>
          <w:sz w:val="28"/>
          <w:lang w:val="kk-KZ"/>
        </w:rPr>
        <w:br/>
      </w:r>
      <w:r w:rsidRPr="00FC5BD4">
        <w:rPr>
          <w:rFonts w:ascii="Times New Roman" w:hAnsi="Times New Roman" w:cs="Times New Roman"/>
          <w:sz w:val="28"/>
          <w:shd w:val="clear" w:color="auto" w:fill="F8F8F8"/>
          <w:lang w:val="kk-KZ"/>
        </w:rPr>
        <w:t>Сара Алпысқызы сонымен қатар қоғамның,адамның рухани-адамгершілік дамуы бойынша бірнеше кітаптардың авторы: «Өзіңе жол»(1999ж.), «Өмір әдебі» (2001ж.), «Сүйіспеншілікпен» «2001ж.)</w:t>
      </w:r>
    </w:p>
    <w:p w:rsidR="00DA3564" w:rsidRPr="00AB2650" w:rsidRDefault="00DA3564" w:rsidP="00FC5BD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i/>
          <w:sz w:val="28"/>
          <w:lang w:val="kk-KZ"/>
        </w:rPr>
        <w:t>Жүректен кіріп бойды алар,</w:t>
      </w:r>
    </w:p>
    <w:p w:rsidR="00DA3564" w:rsidRPr="00AB2650" w:rsidRDefault="00DA3564" w:rsidP="00FC5BD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i/>
          <w:sz w:val="28"/>
          <w:lang w:val="kk-KZ"/>
        </w:rPr>
        <w:t>Әсем ән мен тәтті күй.</w:t>
      </w:r>
    </w:p>
    <w:p w:rsidR="00DA3564" w:rsidRPr="00AB2650" w:rsidRDefault="00DA3564" w:rsidP="00FC5BD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i/>
          <w:sz w:val="28"/>
          <w:lang w:val="kk-KZ"/>
        </w:rPr>
        <w:t>Көңілге түрлі ой салар,</w:t>
      </w:r>
    </w:p>
    <w:p w:rsidR="00DA3564" w:rsidRPr="00AB2650" w:rsidRDefault="00DA3564" w:rsidP="00FC5BD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i/>
          <w:sz w:val="28"/>
          <w:lang w:val="kk-KZ"/>
        </w:rPr>
        <w:t>Әнді сүйсең менше сүй, - деп ақын Абай атамыз жырлағандай</w:t>
      </w:r>
      <w:r w:rsidR="00E97CBC" w:rsidRPr="00AB2650"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="0033725C">
        <w:rPr>
          <w:rFonts w:ascii="Times New Roman" w:eastAsia="Times New Roman" w:hAnsi="Times New Roman" w:cs="Times New Roman"/>
          <w:i/>
          <w:sz w:val="28"/>
          <w:lang w:val="kk-KZ"/>
        </w:rPr>
        <w:t>8 «Ә»</w:t>
      </w:r>
      <w:r w:rsidR="00E97CBC" w:rsidRPr="00AB2650">
        <w:rPr>
          <w:rFonts w:ascii="Times New Roman" w:eastAsia="Times New Roman" w:hAnsi="Times New Roman" w:cs="Times New Roman"/>
          <w:i/>
          <w:sz w:val="28"/>
          <w:lang w:val="kk-KZ"/>
        </w:rPr>
        <w:t xml:space="preserve"> – сынып оқушысы </w:t>
      </w:r>
      <w:r w:rsidR="00AB2650">
        <w:rPr>
          <w:rFonts w:ascii="Times New Roman" w:eastAsia="Times New Roman" w:hAnsi="Times New Roman" w:cs="Times New Roman"/>
          <w:i/>
          <w:sz w:val="28"/>
          <w:lang w:val="kk-KZ"/>
        </w:rPr>
        <w:t>______________</w:t>
      </w:r>
      <w:r w:rsidR="00E97CBC" w:rsidRPr="00AB2650">
        <w:rPr>
          <w:rFonts w:ascii="Times New Roman" w:eastAsia="Times New Roman" w:hAnsi="Times New Roman" w:cs="Times New Roman"/>
          <w:i/>
          <w:sz w:val="28"/>
          <w:lang w:val="kk-KZ"/>
        </w:rPr>
        <w:t>ән шашуын қабыл алыңыздар.</w:t>
      </w:r>
    </w:p>
    <w:p w:rsidR="00E97CBC" w:rsidRPr="00AB2650" w:rsidRDefault="00E97CBC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Үлкенге иман керек,</w:t>
      </w:r>
    </w:p>
    <w:p w:rsidR="00E97CBC" w:rsidRPr="00AB2650" w:rsidRDefault="00E97CBC" w:rsidP="00FC5BD4">
      <w:pPr>
        <w:tabs>
          <w:tab w:val="left" w:pos="2629"/>
        </w:tabs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Кішіге иба керек.</w:t>
      </w:r>
      <w:r w:rsidR="00FC5BD4">
        <w:rPr>
          <w:rFonts w:ascii="Times New Roman" w:eastAsia="Times New Roman" w:hAnsi="Times New Roman" w:cs="Times New Roman"/>
          <w:sz w:val="28"/>
          <w:lang w:val="kk-KZ"/>
        </w:rPr>
        <w:tab/>
      </w:r>
    </w:p>
    <w:p w:rsidR="00E97CBC" w:rsidRPr="00AB2650" w:rsidRDefault="00E97CBC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Адамдар бірін-бірі,</w:t>
      </w:r>
    </w:p>
    <w:p w:rsidR="00E97CBC" w:rsidRPr="00AB2650" w:rsidRDefault="00E97CBC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Құрметтеп, сыйлау керек,</w:t>
      </w:r>
    </w:p>
    <w:p w:rsidR="00E97CBC" w:rsidRPr="00AB2650" w:rsidRDefault="00B90FC5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Жастарға білім керек</w:t>
      </w:r>
    </w:p>
    <w:p w:rsidR="00B90FC5" w:rsidRPr="00AB2650" w:rsidRDefault="00B90FC5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Бәрінде білу керек</w:t>
      </w:r>
    </w:p>
    <w:p w:rsidR="00B90FC5" w:rsidRPr="00AB2650" w:rsidRDefault="00B90FC5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Азамат болсаң алғыр,</w:t>
      </w:r>
    </w:p>
    <w:p w:rsidR="00B90FC5" w:rsidRPr="00AB2650" w:rsidRDefault="00B90FC5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Анашың «күнім!» демек,</w:t>
      </w:r>
    </w:p>
    <w:p w:rsidR="00B90FC5" w:rsidRPr="00AB2650" w:rsidRDefault="00B90FC5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Сол үшін талмау керек,</w:t>
      </w:r>
    </w:p>
    <w:p w:rsidR="00B90FC5" w:rsidRPr="00AB2650" w:rsidRDefault="00B90FC5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Биікке самғау керек,</w:t>
      </w:r>
    </w:p>
    <w:p w:rsidR="00B90FC5" w:rsidRPr="00AB2650" w:rsidRDefault="00B90FC5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Бойыңда бар жақсыны,</w:t>
      </w:r>
    </w:p>
    <w:p w:rsidR="00B90FC5" w:rsidRPr="00AB2650" w:rsidRDefault="00B90FC5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Халқыңа арнау керек, -  деп ақындарымыз жырлағ</w:t>
      </w:r>
      <w:r w:rsidR="00AB2650">
        <w:rPr>
          <w:rFonts w:ascii="Times New Roman" w:eastAsia="Times New Roman" w:hAnsi="Times New Roman" w:cs="Times New Roman"/>
          <w:sz w:val="28"/>
          <w:lang w:val="kk-KZ"/>
        </w:rPr>
        <w:t xml:space="preserve">андай мәнерлеп оқу сайысымыздың </w:t>
      </w:r>
      <w:r w:rsidR="002359F4">
        <w:rPr>
          <w:rFonts w:ascii="Times New Roman" w:eastAsia="Times New Roman" w:hAnsi="Times New Roman" w:cs="Times New Roman"/>
          <w:sz w:val="28"/>
          <w:lang w:val="kk-KZ"/>
        </w:rPr>
        <w:t xml:space="preserve"> 5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сынып қатысушыларын ортаға шақырамын.</w:t>
      </w:r>
    </w:p>
    <w:p w:rsidR="00AB2650" w:rsidRPr="00053CD7" w:rsidRDefault="0033725C" w:rsidP="00FC5BD4">
      <w:pPr>
        <w:pStyle w:val="a5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Татай Ақниет</w:t>
      </w:r>
    </w:p>
    <w:p w:rsidR="00AB2650" w:rsidRPr="00053CD7" w:rsidRDefault="0033725C" w:rsidP="00FC5BD4">
      <w:pPr>
        <w:pStyle w:val="a5"/>
        <w:numPr>
          <w:ilvl w:val="0"/>
          <w:numId w:val="6"/>
        </w:num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Түзелхан Индира</w:t>
      </w:r>
    </w:p>
    <w:p w:rsidR="00AB2650" w:rsidRDefault="00AB2650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B90FC5" w:rsidRPr="00AB2650" w:rsidRDefault="00B90FC5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Жүргізуші:</w:t>
      </w:r>
    </w:p>
    <w:p w:rsidR="00B90FC5" w:rsidRPr="00AB2650" w:rsidRDefault="00B90FC5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Бар ана туған жердің гүлі дер ем,</w:t>
      </w:r>
    </w:p>
    <w:p w:rsidR="00B90FC5" w:rsidRPr="00AB2650" w:rsidRDefault="00B90FC5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Анажан қайғың болса күңіренем.</w:t>
      </w:r>
    </w:p>
    <w:p w:rsidR="00B90FC5" w:rsidRPr="00AB2650" w:rsidRDefault="00B90FC5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Таусылмас тау суындай ақылың бар,</w:t>
      </w:r>
    </w:p>
    <w:p w:rsidR="00B90FC5" w:rsidRPr="00AB2650" w:rsidRDefault="00B90FC5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Сен барда менің әрбір күнім өлең</w:t>
      </w:r>
    </w:p>
    <w:p w:rsidR="00B90FC5" w:rsidRDefault="00B90FC5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Әрбір ана өз баласының сүйікті досы, мақтанышы. Ана махаббаты адамға қанат б</w:t>
      </w:r>
      <w:r w:rsidR="00AB2650">
        <w:rPr>
          <w:rFonts w:ascii="Times New Roman" w:eastAsia="Times New Roman" w:hAnsi="Times New Roman" w:cs="Times New Roman"/>
          <w:sz w:val="28"/>
          <w:lang w:val="kk-KZ"/>
        </w:rPr>
        <w:t xml:space="preserve">ітіреді, рухтандырады дей келе </w:t>
      </w:r>
      <w:r w:rsidR="002359F4">
        <w:rPr>
          <w:rFonts w:ascii="Times New Roman" w:eastAsia="Times New Roman" w:hAnsi="Times New Roman" w:cs="Times New Roman"/>
          <w:sz w:val="28"/>
          <w:lang w:val="kk-KZ"/>
        </w:rPr>
        <w:t xml:space="preserve"> 6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сынып қатысушыларын ортаға шақырамын.</w:t>
      </w:r>
    </w:p>
    <w:p w:rsidR="00AB2650" w:rsidRDefault="00622090" w:rsidP="00FC5BD4">
      <w:pPr>
        <w:pStyle w:val="a5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Манақ Динара</w:t>
      </w:r>
    </w:p>
    <w:p w:rsidR="00622090" w:rsidRDefault="00622090" w:rsidP="00FC5BD4">
      <w:pPr>
        <w:pStyle w:val="a5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Бигелді Алмас</w:t>
      </w:r>
    </w:p>
    <w:p w:rsidR="00622090" w:rsidRDefault="00622090" w:rsidP="00FC5BD4">
      <w:pPr>
        <w:pStyle w:val="a5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lastRenderedPageBreak/>
        <w:t>Көпбай Сымбат</w:t>
      </w:r>
    </w:p>
    <w:p w:rsidR="00622090" w:rsidRDefault="00622090" w:rsidP="00FC5BD4">
      <w:pPr>
        <w:pStyle w:val="a5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Жандарбек Нұрлыайым</w:t>
      </w:r>
    </w:p>
    <w:p w:rsidR="00622090" w:rsidRDefault="00622090" w:rsidP="00FC5BD4">
      <w:pPr>
        <w:pStyle w:val="a5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Яхия Қалқа</w:t>
      </w:r>
    </w:p>
    <w:p w:rsidR="00622090" w:rsidRDefault="00622090" w:rsidP="00FC5BD4">
      <w:pPr>
        <w:pStyle w:val="a5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Татай Ұлдана</w:t>
      </w:r>
    </w:p>
    <w:p w:rsidR="00622090" w:rsidRDefault="00622090" w:rsidP="00FC5BD4">
      <w:pPr>
        <w:pStyle w:val="a5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Өзбекбай Ұлдана</w:t>
      </w:r>
    </w:p>
    <w:p w:rsidR="00AB2650" w:rsidRPr="00622090" w:rsidRDefault="00622090" w:rsidP="00622090">
      <w:pPr>
        <w:pStyle w:val="a5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Тұрдыбай Аяулым</w:t>
      </w:r>
    </w:p>
    <w:p w:rsidR="000A3F49" w:rsidRPr="00AB2650" w:rsidRDefault="000A3F49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Пейілі кең, сезімі терең көлден,</w:t>
      </w:r>
    </w:p>
    <w:p w:rsidR="000A3F49" w:rsidRPr="00AB2650" w:rsidRDefault="000A3F49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Анамды кем көрмеймін кемеңгерден.</w:t>
      </w:r>
    </w:p>
    <w:p w:rsidR="000A3F49" w:rsidRPr="00AB2650" w:rsidRDefault="000A3F49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Жақсылықты анадан бастаудың да,</w:t>
      </w:r>
    </w:p>
    <w:p w:rsidR="000A3F49" w:rsidRPr="00AB2650" w:rsidRDefault="000A3F49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Тәжірибесі  қазақта дәлелденген,</w:t>
      </w:r>
    </w:p>
    <w:p w:rsidR="000A3F49" w:rsidRPr="00AB2650" w:rsidRDefault="000A3F49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Абай оқу бітіріп келген кезде,</w:t>
      </w:r>
    </w:p>
    <w:p w:rsidR="000A3F49" w:rsidRPr="00AB2650" w:rsidRDefault="000A3F49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 xml:space="preserve"> Әуелі анасына сәлем берген.</w:t>
      </w:r>
    </w:p>
    <w:p w:rsidR="000A3F49" w:rsidRPr="00AB2650" w:rsidRDefault="000A3F49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Өміріміз соған ұқсаса егер,</w:t>
      </w:r>
    </w:p>
    <w:p w:rsidR="000A3F49" w:rsidRPr="00AB2650" w:rsidRDefault="000A3F49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Өнегеміз озады бар ел</w:t>
      </w:r>
      <w:r w:rsidR="00AB2650">
        <w:rPr>
          <w:rFonts w:ascii="Times New Roman" w:eastAsia="Times New Roman" w:hAnsi="Times New Roman" w:cs="Times New Roman"/>
          <w:sz w:val="28"/>
          <w:lang w:val="kk-KZ"/>
        </w:rPr>
        <w:t>дер</w:t>
      </w:r>
      <w:r w:rsidR="002359F4">
        <w:rPr>
          <w:rFonts w:ascii="Times New Roman" w:eastAsia="Times New Roman" w:hAnsi="Times New Roman" w:cs="Times New Roman"/>
          <w:sz w:val="28"/>
          <w:lang w:val="kk-KZ"/>
        </w:rPr>
        <w:t>ден  - деп сайысқа қатысушы 7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– сынып оқушыларын ортаға шақырамыз.</w:t>
      </w:r>
    </w:p>
    <w:p w:rsidR="00622090" w:rsidRPr="00622090" w:rsidRDefault="00622090" w:rsidP="00622090">
      <w:pPr>
        <w:pStyle w:val="a5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Ағайдар Дина</w:t>
      </w:r>
    </w:p>
    <w:p w:rsidR="00AB2650" w:rsidRPr="00622090" w:rsidRDefault="00622090" w:rsidP="00622090">
      <w:pPr>
        <w:pStyle w:val="a5"/>
        <w:numPr>
          <w:ilvl w:val="0"/>
          <w:numId w:val="6"/>
        </w:num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Тілегенова Аружан</w:t>
      </w:r>
    </w:p>
    <w:p w:rsidR="000A3F49" w:rsidRPr="00AB2650" w:rsidRDefault="00BD5A5B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Анам менің көктегі күнменен тең,</w:t>
      </w:r>
    </w:p>
    <w:p w:rsidR="00BD5A5B" w:rsidRPr="00AB2650" w:rsidRDefault="00BD5A5B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Анам менің жауһазындай гүлмен т ең.</w:t>
      </w:r>
    </w:p>
    <w:p w:rsidR="00BD5A5B" w:rsidRPr="00AB2650" w:rsidRDefault="00BD5A5B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Әлпештеген асыл анам болмаса,</w:t>
      </w:r>
    </w:p>
    <w:p w:rsidR="00BD5A5B" w:rsidRPr="00AB2650" w:rsidRDefault="00BD5A5B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sz w:val="28"/>
          <w:lang w:val="kk-KZ"/>
        </w:rPr>
        <w:t>Бұл ө</w:t>
      </w:r>
      <w:r w:rsidR="00AB2650">
        <w:rPr>
          <w:rFonts w:ascii="Times New Roman" w:eastAsia="Times New Roman" w:hAnsi="Times New Roman" w:cs="Times New Roman"/>
          <w:sz w:val="28"/>
          <w:lang w:val="kk-KZ"/>
        </w:rPr>
        <w:t>мі</w:t>
      </w:r>
      <w:r w:rsidR="002359F4">
        <w:rPr>
          <w:rFonts w:ascii="Times New Roman" w:eastAsia="Times New Roman" w:hAnsi="Times New Roman" w:cs="Times New Roman"/>
          <w:sz w:val="28"/>
          <w:lang w:val="kk-KZ"/>
        </w:rPr>
        <w:t xml:space="preserve">рдің еш қадірін білмес ем, деп - 8,9 </w:t>
      </w:r>
      <w:r w:rsidRPr="00AB2650">
        <w:rPr>
          <w:rFonts w:ascii="Times New Roman" w:eastAsia="Times New Roman" w:hAnsi="Times New Roman" w:cs="Times New Roman"/>
          <w:sz w:val="28"/>
          <w:lang w:val="kk-KZ"/>
        </w:rPr>
        <w:t>– сынып қатысушыларын қарсы алайық.</w:t>
      </w:r>
    </w:p>
    <w:p w:rsidR="00AB2650" w:rsidRPr="00053CD7" w:rsidRDefault="00622090" w:rsidP="00FC5BD4">
      <w:pPr>
        <w:pStyle w:val="a5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Бастерова Фарида</w:t>
      </w:r>
    </w:p>
    <w:p w:rsidR="00AB2650" w:rsidRPr="00053CD7" w:rsidRDefault="00622090" w:rsidP="00FC5BD4">
      <w:pPr>
        <w:pStyle w:val="a5"/>
        <w:numPr>
          <w:ilvl w:val="0"/>
          <w:numId w:val="6"/>
        </w:num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Узбекбай Ұлжан</w:t>
      </w:r>
    </w:p>
    <w:p w:rsidR="002359F4" w:rsidRDefault="00622090" w:rsidP="00FC5BD4">
      <w:pPr>
        <w:pStyle w:val="a5"/>
        <w:numPr>
          <w:ilvl w:val="0"/>
          <w:numId w:val="6"/>
        </w:num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Манақ Зейнеп</w:t>
      </w:r>
    </w:p>
    <w:p w:rsidR="00622090" w:rsidRDefault="00622090" w:rsidP="00FC5BD4">
      <w:pPr>
        <w:pStyle w:val="a5"/>
        <w:numPr>
          <w:ilvl w:val="0"/>
          <w:numId w:val="6"/>
        </w:num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Мыңбосын Гүлсая</w:t>
      </w:r>
    </w:p>
    <w:p w:rsidR="002359F4" w:rsidRDefault="00622090" w:rsidP="00FC5BD4">
      <w:pPr>
        <w:pStyle w:val="a5"/>
        <w:numPr>
          <w:ilvl w:val="0"/>
          <w:numId w:val="6"/>
        </w:num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Еркінбек Нұрғайша</w:t>
      </w:r>
    </w:p>
    <w:p w:rsidR="00622090" w:rsidRDefault="00622090" w:rsidP="00FC5BD4">
      <w:pPr>
        <w:pStyle w:val="a5"/>
        <w:numPr>
          <w:ilvl w:val="0"/>
          <w:numId w:val="6"/>
        </w:num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Зиябек Анелья</w:t>
      </w:r>
    </w:p>
    <w:p w:rsidR="00622090" w:rsidRDefault="00622090" w:rsidP="00FC5BD4">
      <w:pPr>
        <w:pStyle w:val="a5"/>
        <w:numPr>
          <w:ilvl w:val="0"/>
          <w:numId w:val="6"/>
        </w:num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Тоқтар Сағыныш</w:t>
      </w:r>
    </w:p>
    <w:p w:rsidR="00AF5667" w:rsidRDefault="00AF5667" w:rsidP="00FC5BD4">
      <w:pPr>
        <w:pStyle w:val="a5"/>
        <w:numPr>
          <w:ilvl w:val="0"/>
          <w:numId w:val="6"/>
        </w:num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Бигелді Бейбарыс</w:t>
      </w:r>
    </w:p>
    <w:p w:rsidR="00AF5667" w:rsidRDefault="00AF5667" w:rsidP="00FC5BD4">
      <w:pPr>
        <w:pStyle w:val="a5"/>
        <w:numPr>
          <w:ilvl w:val="0"/>
          <w:numId w:val="6"/>
        </w:num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Кабирова Аружан</w:t>
      </w:r>
    </w:p>
    <w:p w:rsidR="00AF5667" w:rsidRPr="00622090" w:rsidRDefault="00AF5667" w:rsidP="00FC5BD4">
      <w:pPr>
        <w:pStyle w:val="a5"/>
        <w:numPr>
          <w:ilvl w:val="0"/>
          <w:numId w:val="6"/>
        </w:num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Сапархан Мадина</w:t>
      </w:r>
    </w:p>
    <w:p w:rsidR="002359F4" w:rsidRPr="002359F4" w:rsidRDefault="002359F4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359F4">
        <w:rPr>
          <w:rFonts w:ascii="Times New Roman" w:eastAsia="Times New Roman" w:hAnsi="Times New Roman" w:cs="Times New Roman"/>
          <w:sz w:val="28"/>
          <w:lang w:val="kk-KZ"/>
        </w:rPr>
        <w:t xml:space="preserve">Сайысымыз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3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кезеңнен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тұрады:</w:t>
      </w:r>
    </w:p>
    <w:p w:rsidR="002359F4" w:rsidRPr="002359F4" w:rsidRDefault="002359F4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359F4">
        <w:rPr>
          <w:rFonts w:ascii="Times New Roman" w:eastAsia="Times New Roman" w:hAnsi="Times New Roman" w:cs="Times New Roman"/>
          <w:sz w:val="28"/>
          <w:lang w:val="kk-KZ"/>
        </w:rPr>
        <w:t xml:space="preserve">І </w:t>
      </w:r>
      <w:r w:rsidR="002215CA">
        <w:rPr>
          <w:rFonts w:ascii="Times New Roman" w:eastAsia="Times New Roman" w:hAnsi="Times New Roman" w:cs="Times New Roman"/>
          <w:sz w:val="28"/>
          <w:lang w:val="kk-KZ"/>
        </w:rPr>
        <w:t>-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кезең.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 xml:space="preserve"> Ана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тақырыбында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өлеңдерді</w:t>
      </w:r>
      <w:r w:rsidR="002215C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нақышына</w:t>
      </w:r>
      <w:r w:rsidR="002215C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келтіріп, мәнерлеп</w:t>
      </w:r>
      <w:r w:rsidR="002215C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айту. (мәнерге</w:t>
      </w:r>
      <w:r w:rsidR="002215C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салып</w:t>
      </w:r>
      <w:r w:rsidR="002215C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оқушыларды</w:t>
      </w:r>
      <w:r w:rsidR="002215C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іріктеп</w:t>
      </w:r>
      <w:r w:rsidR="002215C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алу)</w:t>
      </w:r>
      <w:r w:rsidR="002215CA">
        <w:rPr>
          <w:rFonts w:ascii="Times New Roman" w:eastAsia="Times New Roman" w:hAnsi="Times New Roman" w:cs="Times New Roman"/>
          <w:sz w:val="28"/>
          <w:lang w:val="kk-KZ"/>
        </w:rPr>
        <w:t>.</w:t>
      </w:r>
    </w:p>
    <w:p w:rsidR="002359F4" w:rsidRPr="002359F4" w:rsidRDefault="002215CA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ІІ -</w:t>
      </w:r>
      <w:r w:rsidR="002359F4" w:rsidRPr="002359F4">
        <w:rPr>
          <w:rFonts w:ascii="Times New Roman" w:eastAsia="Times New Roman" w:hAnsi="Times New Roman" w:cs="Times New Roman"/>
          <w:sz w:val="28"/>
          <w:lang w:val="kk-KZ"/>
        </w:rPr>
        <w:t>кезең. Ана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2359F4" w:rsidRPr="002359F4">
        <w:rPr>
          <w:rFonts w:ascii="Times New Roman" w:eastAsia="Times New Roman" w:hAnsi="Times New Roman" w:cs="Times New Roman"/>
          <w:sz w:val="28"/>
          <w:lang w:val="kk-KZ"/>
        </w:rPr>
        <w:t>тақырыбында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2359F4" w:rsidRPr="002359F4">
        <w:rPr>
          <w:rFonts w:ascii="Times New Roman" w:eastAsia="Times New Roman" w:hAnsi="Times New Roman" w:cs="Times New Roman"/>
          <w:sz w:val="28"/>
          <w:lang w:val="kk-KZ"/>
        </w:rPr>
        <w:t>өлең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шу</w:t>
      </w:r>
      <w:r w:rsidR="002359F4" w:rsidRPr="002359F4">
        <w:rPr>
          <w:rFonts w:ascii="Times New Roman" w:eastAsia="Times New Roman" w:hAnsi="Times New Roman" w:cs="Times New Roman"/>
          <w:sz w:val="28"/>
          <w:lang w:val="kk-KZ"/>
        </w:rPr>
        <w:t>мағын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2359F4" w:rsidRPr="002359F4">
        <w:rPr>
          <w:rFonts w:ascii="Times New Roman" w:eastAsia="Times New Roman" w:hAnsi="Times New Roman" w:cs="Times New Roman"/>
          <w:sz w:val="28"/>
          <w:lang w:val="kk-KZ"/>
        </w:rPr>
        <w:t>құрап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2359F4" w:rsidRPr="002359F4">
        <w:rPr>
          <w:rFonts w:ascii="Times New Roman" w:eastAsia="Times New Roman" w:hAnsi="Times New Roman" w:cs="Times New Roman"/>
          <w:sz w:val="28"/>
          <w:lang w:val="kk-KZ"/>
        </w:rPr>
        <w:t>шығару.</w:t>
      </w:r>
    </w:p>
    <w:p w:rsidR="002215CA" w:rsidRPr="002215CA" w:rsidRDefault="002215CA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lastRenderedPageBreak/>
        <w:t xml:space="preserve">ІІІ-кезең. </w:t>
      </w:r>
      <w:r>
        <w:rPr>
          <w:rFonts w:ascii="Times New Roman" w:eastAsia="Times New Roman" w:hAnsi="Times New Roman" w:cs="Times New Roman"/>
          <w:sz w:val="28"/>
          <w:lang w:val="kk-KZ"/>
        </w:rPr>
        <w:t>Іріктеуден өткен қатысушыларға «Сүйіспеншілік, қайырымдылық, мейірімділік, махаббат,</w:t>
      </w:r>
      <w:r w:rsidR="00AF566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5D66EA">
        <w:rPr>
          <w:rFonts w:ascii="Times New Roman" w:eastAsia="Times New Roman" w:hAnsi="Times New Roman" w:cs="Times New Roman"/>
          <w:sz w:val="28"/>
          <w:lang w:val="kk-KZ"/>
        </w:rPr>
        <w:t xml:space="preserve">Отан </w:t>
      </w:r>
      <w:r>
        <w:rPr>
          <w:rFonts w:ascii="Times New Roman" w:eastAsia="Times New Roman" w:hAnsi="Times New Roman" w:cs="Times New Roman"/>
          <w:sz w:val="28"/>
          <w:lang w:val="kk-KZ"/>
        </w:rPr>
        <w:t>»</w:t>
      </w:r>
      <w:r w:rsidR="005D66EA">
        <w:rPr>
          <w:rFonts w:ascii="Times New Roman" w:eastAsia="Times New Roman" w:hAnsi="Times New Roman" w:cs="Times New Roman"/>
          <w:sz w:val="28"/>
          <w:lang w:val="kk-KZ"/>
        </w:rPr>
        <w:t>туралы алдын-ала дайындалған өлеңдер беріледі. Әр қатысушы өзі таңдалған өлең жолдарын мәнермен айтып беруі қажет.</w:t>
      </w:r>
    </w:p>
    <w:p w:rsidR="002359F4" w:rsidRPr="002359F4" w:rsidRDefault="002359F4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359F4">
        <w:rPr>
          <w:rFonts w:ascii="Times New Roman" w:eastAsia="Times New Roman" w:hAnsi="Times New Roman" w:cs="Times New Roman"/>
          <w:sz w:val="28"/>
          <w:lang w:val="kk-KZ"/>
        </w:rPr>
        <w:t>Сара апамыз-анамыз, өз</w:t>
      </w:r>
      <w:r w:rsidR="005D66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анамыз,</w:t>
      </w:r>
    </w:p>
    <w:p w:rsidR="002359F4" w:rsidRPr="002359F4" w:rsidRDefault="002359F4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359F4">
        <w:rPr>
          <w:rFonts w:ascii="Times New Roman" w:eastAsia="Times New Roman" w:hAnsi="Times New Roman" w:cs="Times New Roman"/>
          <w:sz w:val="28"/>
          <w:lang w:val="kk-KZ"/>
        </w:rPr>
        <w:t>Ертең</w:t>
      </w:r>
      <w:r w:rsidR="005D66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апай</w:t>
      </w:r>
      <w:r w:rsidR="005D66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атынан</w:t>
      </w:r>
      <w:r w:rsidR="005D66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сөз</w:t>
      </w:r>
      <w:r w:rsidR="005D66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аламыз</w:t>
      </w:r>
    </w:p>
    <w:p w:rsidR="005D66EA" w:rsidRDefault="002359F4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359F4">
        <w:rPr>
          <w:rFonts w:ascii="Times New Roman" w:eastAsia="Times New Roman" w:hAnsi="Times New Roman" w:cs="Times New Roman"/>
          <w:sz w:val="28"/>
          <w:lang w:val="kk-KZ"/>
        </w:rPr>
        <w:t>Қасиетті, қамқоршы</w:t>
      </w:r>
      <w:r w:rsidR="005D66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 xml:space="preserve">жүрегіңнен, </w:t>
      </w:r>
    </w:p>
    <w:p w:rsidR="005D66EA" w:rsidRDefault="002359F4" w:rsidP="00AF5667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359F4">
        <w:rPr>
          <w:rFonts w:ascii="Times New Roman" w:eastAsia="Times New Roman" w:hAnsi="Times New Roman" w:cs="Times New Roman"/>
          <w:sz w:val="28"/>
          <w:lang w:val="kk-KZ"/>
        </w:rPr>
        <w:t>жақсылығын</w:t>
      </w:r>
      <w:r w:rsidR="005D66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өмірдің</w:t>
      </w:r>
      <w:r w:rsidR="005D66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сезе</w:t>
      </w:r>
      <w:r w:rsidR="005D66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аламыз- дей</w:t>
      </w:r>
      <w:r w:rsidR="005D66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келе І кезең</w:t>
      </w:r>
      <w:r w:rsidR="005D66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ана</w:t>
      </w:r>
      <w:r w:rsidR="005D66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туралы</w:t>
      </w:r>
      <w:r w:rsidR="005D66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өлеңдерді</w:t>
      </w:r>
      <w:r w:rsidR="005D66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AF5667">
        <w:rPr>
          <w:rFonts w:ascii="Times New Roman" w:eastAsia="Times New Roman" w:hAnsi="Times New Roman" w:cs="Times New Roman"/>
          <w:sz w:val="28"/>
          <w:lang w:val="kk-KZ"/>
        </w:rPr>
        <w:t>М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әнерлеп</w:t>
      </w:r>
      <w:r w:rsidR="005D66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оқуына</w:t>
      </w:r>
      <w:r w:rsidR="005D66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берейік. (Оқушылар</w:t>
      </w:r>
      <w:r w:rsidR="005D66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сынып</w:t>
      </w:r>
      <w:r w:rsidR="005D66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бойынша</w:t>
      </w:r>
      <w:r w:rsidR="005D66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шығып</w:t>
      </w:r>
      <w:r w:rsidR="005D66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өз</w:t>
      </w:r>
      <w:r w:rsidR="005D66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өлеңдерін</w:t>
      </w:r>
      <w:r w:rsidR="005D66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оқиды. Бірінші 5 сыныптан</w:t>
      </w:r>
      <w:r w:rsidR="005D66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359F4">
        <w:rPr>
          <w:rFonts w:ascii="Times New Roman" w:eastAsia="Times New Roman" w:hAnsi="Times New Roman" w:cs="Times New Roman"/>
          <w:sz w:val="28"/>
          <w:lang w:val="kk-KZ"/>
        </w:rPr>
        <w:t>басталады.)</w:t>
      </w:r>
    </w:p>
    <w:p w:rsidR="005D66EA" w:rsidRDefault="005D66EA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Сонымен, әділ-қазы алқалары қатысушыларға қойған ұпайларын ес</w:t>
      </w:r>
      <w:r w:rsidR="00AF5667">
        <w:rPr>
          <w:rFonts w:ascii="Times New Roman" w:eastAsia="Times New Roman" w:hAnsi="Times New Roman" w:cs="Times New Roman"/>
          <w:sz w:val="28"/>
          <w:lang w:val="kk-KZ"/>
        </w:rPr>
        <w:t>ептеп, ең төменгі ұпай жинаған 5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қатысушы сайысты осы жерден аяқтайды.</w:t>
      </w:r>
    </w:p>
    <w:p w:rsidR="005D66EA" w:rsidRPr="005D66EA" w:rsidRDefault="005D66EA" w:rsidP="00FC5B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5D66EA">
        <w:rPr>
          <w:rFonts w:ascii="Times New Roman" w:eastAsia="Times New Roman" w:hAnsi="Times New Roman" w:cs="Times New Roman"/>
          <w:b/>
          <w:sz w:val="28"/>
          <w:lang w:val="kk-KZ"/>
        </w:rPr>
        <w:t>Енді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b/>
          <w:sz w:val="28"/>
          <w:lang w:val="kk-KZ"/>
        </w:rPr>
        <w:t>келесі ІІ кезеңімізге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b/>
          <w:sz w:val="28"/>
          <w:lang w:val="kk-KZ"/>
        </w:rPr>
        <w:t>көшелік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>.</w:t>
      </w:r>
    </w:p>
    <w:p w:rsidR="005D66EA" w:rsidRPr="005D66EA" w:rsidRDefault="005D66EA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5D66EA">
        <w:rPr>
          <w:rFonts w:ascii="Times New Roman" w:eastAsia="Times New Roman" w:hAnsi="Times New Roman" w:cs="Times New Roman"/>
          <w:sz w:val="28"/>
          <w:lang w:val="kk-KZ"/>
        </w:rPr>
        <w:t>Өзгеге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көңілім, тоярсың</w:t>
      </w:r>
    </w:p>
    <w:p w:rsidR="005D66EA" w:rsidRPr="005D66EA" w:rsidRDefault="005D66EA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5D66EA">
        <w:rPr>
          <w:rFonts w:ascii="Times New Roman" w:eastAsia="Times New Roman" w:hAnsi="Times New Roman" w:cs="Times New Roman"/>
          <w:sz w:val="28"/>
          <w:lang w:val="kk-KZ"/>
        </w:rPr>
        <w:t>Өлеңді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қайтып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қоясын.</w:t>
      </w:r>
    </w:p>
    <w:p w:rsidR="005D66EA" w:rsidRPr="005D66EA" w:rsidRDefault="005D66EA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5D66EA">
        <w:rPr>
          <w:rFonts w:ascii="Times New Roman" w:eastAsia="Times New Roman" w:hAnsi="Times New Roman" w:cs="Times New Roman"/>
          <w:sz w:val="28"/>
          <w:lang w:val="kk-KZ"/>
        </w:rPr>
        <w:t>Сені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айтқанда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толғанып,</w:t>
      </w:r>
    </w:p>
    <w:p w:rsidR="005D66EA" w:rsidRPr="005D66EA" w:rsidRDefault="005D66EA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5D66EA">
        <w:rPr>
          <w:rFonts w:ascii="Times New Roman" w:eastAsia="Times New Roman" w:hAnsi="Times New Roman" w:cs="Times New Roman"/>
          <w:sz w:val="28"/>
          <w:lang w:val="kk-KZ"/>
        </w:rPr>
        <w:t>Іштегі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дертті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жоярсың  -  деп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ұлы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ақынымыз Абай атамыз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айтқандай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екінші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кезеңде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Жас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ақындарымызды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сынап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көрелік. Ана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қасиетті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тақырыбында 4 жолды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өлең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құрастыру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тапсырамыз. Қатысушылар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даяр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болғанша</w:t>
      </w:r>
      <w:r w:rsidR="00AF5667">
        <w:rPr>
          <w:rFonts w:ascii="Times New Roman" w:eastAsia="Times New Roman" w:hAnsi="Times New Roman" w:cs="Times New Roman"/>
          <w:sz w:val="28"/>
          <w:lang w:val="kk-KZ"/>
        </w:rPr>
        <w:t xml:space="preserve"> 7 «Ә» сынып аруларынан құралған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Әсем ай би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тобының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«</w:t>
      </w:r>
      <w:r w:rsidR="00AF5667" w:rsidRPr="00AF5667">
        <w:rPr>
          <w:rFonts w:ascii="Times New Roman" w:eastAsia="Times New Roman" w:hAnsi="Times New Roman" w:cs="Times New Roman"/>
          <w:sz w:val="28"/>
          <w:lang w:val="kk-KZ"/>
        </w:rPr>
        <w:t>___________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»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биін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тамашалаңыздар.</w:t>
      </w:r>
    </w:p>
    <w:p w:rsidR="005D66EA" w:rsidRDefault="005D66EA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5D66EA">
        <w:rPr>
          <w:rFonts w:ascii="Times New Roman" w:eastAsia="Times New Roman" w:hAnsi="Times New Roman" w:cs="Times New Roman"/>
          <w:sz w:val="28"/>
          <w:lang w:val="kk-KZ"/>
        </w:rPr>
        <w:t>Енді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кезекті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>әділ-қазыларға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D66EA">
        <w:rPr>
          <w:rFonts w:ascii="Times New Roman" w:eastAsia="Times New Roman" w:hAnsi="Times New Roman" w:cs="Times New Roman"/>
          <w:sz w:val="28"/>
          <w:lang w:val="kk-KZ"/>
        </w:rPr>
        <w:t xml:space="preserve">береміз. </w:t>
      </w:r>
    </w:p>
    <w:p w:rsidR="00827FF1" w:rsidRPr="00827FF1" w:rsidRDefault="00827FF1" w:rsidP="00FC5B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827FF1">
        <w:rPr>
          <w:rFonts w:ascii="Times New Roman" w:eastAsia="Times New Roman" w:hAnsi="Times New Roman" w:cs="Times New Roman"/>
          <w:b/>
          <w:sz w:val="28"/>
          <w:lang w:val="kk-KZ"/>
        </w:rPr>
        <w:t>Жүргізүші:</w:t>
      </w:r>
    </w:p>
    <w:p w:rsidR="00827FF1" w:rsidRPr="00827FF1" w:rsidRDefault="00827FF1" w:rsidP="00FC5BD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Әділ-қазылар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шешімін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="00AF5667">
        <w:rPr>
          <w:rFonts w:ascii="Times New Roman" w:eastAsia="Times New Roman" w:hAnsi="Times New Roman" w:cs="Times New Roman"/>
          <w:i/>
          <w:sz w:val="28"/>
          <w:lang w:val="kk-KZ"/>
        </w:rPr>
        <w:t>шығарғанша, қатысушылар мен көрермендер арасында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сахналап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көрсетілген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жағдаятты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талда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>д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у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ды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ұсынымыз.</w:t>
      </w:r>
    </w:p>
    <w:p w:rsidR="00827FF1" w:rsidRPr="00827FF1" w:rsidRDefault="00827FF1" w:rsidP="00FC5BD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Арман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күнделікті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сабақтан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келгенде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үстіндегі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киімдерін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лақтырып, тамағын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ішер-ішпестен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далаға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ойынға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шығып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кетеді. Анасы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үндемей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жинап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қояды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.Бірақ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арман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бұл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әдетін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күнде-күнде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қайталайды.</w:t>
      </w:r>
    </w:p>
    <w:p w:rsidR="00827FF1" w:rsidRPr="00827FF1" w:rsidRDefault="00827FF1" w:rsidP="00FC5BD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Арманның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бұл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қылығы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туралы не айтасыздар?</w:t>
      </w:r>
    </w:p>
    <w:p w:rsidR="005D66EA" w:rsidRPr="00AF5667" w:rsidRDefault="00827FF1" w:rsidP="00FC5BD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Арманға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қандай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кеңес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берер</w:t>
      </w:r>
      <w:r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  <w:r w:rsidRPr="00827FF1">
        <w:rPr>
          <w:rFonts w:ascii="Times New Roman" w:eastAsia="Times New Roman" w:hAnsi="Times New Roman" w:cs="Times New Roman"/>
          <w:i/>
          <w:sz w:val="28"/>
          <w:lang w:val="kk-KZ"/>
        </w:rPr>
        <w:t>едіңдер?</w:t>
      </w:r>
    </w:p>
    <w:p w:rsidR="00827FF1" w:rsidRDefault="00827FF1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Әділ-қазылар, өз шешімдерін шығарып  болса,</w:t>
      </w:r>
      <w:r w:rsidR="00AF5667">
        <w:rPr>
          <w:rFonts w:ascii="Times New Roman" w:eastAsia="Times New Roman" w:hAnsi="Times New Roman" w:cs="Times New Roman"/>
          <w:sz w:val="28"/>
          <w:lang w:val="kk-KZ"/>
        </w:rPr>
        <w:t>қатысушылардың ұпайларын айтып,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төменгі ұпай жинаған </w:t>
      </w:r>
      <w:r w:rsidR="00AF5667">
        <w:rPr>
          <w:rFonts w:ascii="Times New Roman" w:eastAsia="Times New Roman" w:hAnsi="Times New Roman" w:cs="Times New Roman"/>
          <w:sz w:val="28"/>
          <w:lang w:val="kk-KZ"/>
        </w:rPr>
        <w:t xml:space="preserve">8 </w:t>
      </w:r>
      <w:r>
        <w:rPr>
          <w:rFonts w:ascii="Times New Roman" w:eastAsia="Times New Roman" w:hAnsi="Times New Roman" w:cs="Times New Roman"/>
          <w:sz w:val="28"/>
          <w:lang w:val="kk-KZ"/>
        </w:rPr>
        <w:t>оқуш</w:t>
      </w:r>
      <w:r w:rsidR="00AF5667">
        <w:rPr>
          <w:rFonts w:ascii="Times New Roman" w:eastAsia="Times New Roman" w:hAnsi="Times New Roman" w:cs="Times New Roman"/>
          <w:sz w:val="28"/>
          <w:lang w:val="kk-KZ"/>
        </w:rPr>
        <w:t>ын</w:t>
      </w:r>
      <w:r>
        <w:rPr>
          <w:rFonts w:ascii="Times New Roman" w:eastAsia="Times New Roman" w:hAnsi="Times New Roman" w:cs="Times New Roman"/>
          <w:sz w:val="28"/>
          <w:lang w:val="kk-KZ"/>
        </w:rPr>
        <w:t>ы</w:t>
      </w:r>
      <w:r w:rsidR="00AF5667">
        <w:rPr>
          <w:rFonts w:ascii="Times New Roman" w:eastAsia="Times New Roman" w:hAnsi="Times New Roman" w:cs="Times New Roman"/>
          <w:sz w:val="28"/>
          <w:lang w:val="kk-KZ"/>
        </w:rPr>
        <w:t>ң есімдерін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жариялап, сайысты осы жерден тоқтатуларын сұраймыз.</w:t>
      </w:r>
    </w:p>
    <w:p w:rsidR="00827FF1" w:rsidRDefault="00827FF1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Енді келесі </w:t>
      </w:r>
      <w:r w:rsidRPr="00827FF1">
        <w:rPr>
          <w:rFonts w:ascii="Times New Roman" w:eastAsia="Times New Roman" w:hAnsi="Times New Roman" w:cs="Times New Roman"/>
          <w:b/>
          <w:sz w:val="28"/>
          <w:lang w:val="kk-KZ"/>
        </w:rPr>
        <w:t>ІІІ-кезеңімізге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кезек берсек.</w:t>
      </w:r>
    </w:p>
    <w:p w:rsidR="00827FF1" w:rsidRDefault="00827FF1" w:rsidP="00FC5BD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</w:pPr>
      <w:r w:rsidRPr="00D102E7"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kk-KZ"/>
        </w:rPr>
        <w:t>Жүргізуші 1:</w:t>
      </w:r>
      <w:r w:rsidRPr="00D102E7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 xml:space="preserve"> Өзі аялап мәпелеп,</w:t>
      </w:r>
      <w:r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 xml:space="preserve"> </w:t>
      </w:r>
      <w:r w:rsidRPr="00D102E7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>ғұмыр жайлы жыр еткен,</w:t>
      </w:r>
      <w:r w:rsidRPr="00D102E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102E7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>Үміт</w:t>
      </w:r>
      <w:r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 xml:space="preserve"> күткен Ан</w:t>
      </w:r>
      <w:r w:rsidRPr="00D102E7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>амыз сол өсірген түлектен.</w:t>
      </w:r>
      <w:r w:rsidRPr="00D102E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102E7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>Ұғындырды өмірдің жақсы, жаман тұстарын,</w:t>
      </w:r>
      <w:r w:rsidRPr="00D102E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102E7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 xml:space="preserve">Ұғындырды аналық және алтын жүрекпен- бұл өлең шумақтары Сара анамыздың еңбегін жырлағандай... Олай болса жыр шумақтары одан әрі төгілмекке </w:t>
      </w:r>
      <w:r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lastRenderedPageBreak/>
        <w:t>қатысушыларымызды ортаға шақырайық.</w:t>
      </w:r>
      <w:r w:rsidR="00AF5667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 xml:space="preserve"> Сіздерге алдын ала дайындалған өлеңдер беріледі, сол  өлең жолдарын таңдап алып,  мәнерлеп оқып шығу тапсырылады.</w:t>
      </w:r>
    </w:p>
    <w:p w:rsidR="00FC5BD4" w:rsidRPr="00D102E7" w:rsidRDefault="00FC5BD4" w:rsidP="00FC5BD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</w:pPr>
      <w:r w:rsidRPr="00D102E7"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kk-KZ"/>
        </w:rPr>
        <w:t>Жүргізуші 2:</w:t>
      </w:r>
      <w:r w:rsidRPr="00D102E7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 xml:space="preserve"> Құрметті қатысушылар,</w:t>
      </w:r>
      <w:r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 xml:space="preserve"> </w:t>
      </w:r>
      <w:r w:rsidRPr="00D102E7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 xml:space="preserve"> ұстаздар, сайысымыз өз мәресіне жетті. Әділқазы алқас</w:t>
      </w:r>
      <w:r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>ы бір шешімге келгенше, ортаға  ___«</w:t>
      </w:r>
      <w:r w:rsidRPr="00FC5BD4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>__</w:t>
      </w:r>
      <w:r w:rsidRPr="00D102E7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 xml:space="preserve">» сынып оқушылары </w:t>
      </w:r>
      <w:r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 xml:space="preserve"> ______</w:t>
      </w:r>
      <w:r w:rsidRPr="00D102E7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 xml:space="preserve"> әсем әнмен шақырамыз.</w:t>
      </w:r>
    </w:p>
    <w:p w:rsidR="00FC5BD4" w:rsidRPr="00D102E7" w:rsidRDefault="00FC5BD4" w:rsidP="00FC5BD4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8F8F8"/>
          <w:lang w:val="kk-KZ"/>
        </w:rPr>
      </w:pPr>
      <w:r w:rsidRPr="00D102E7">
        <w:rPr>
          <w:rFonts w:ascii="Times New Roman" w:hAnsi="Times New Roman" w:cs="Times New Roman"/>
          <w:i/>
          <w:sz w:val="28"/>
          <w:szCs w:val="28"/>
          <w:shd w:val="clear" w:color="auto" w:fill="F8F8F8"/>
          <w:lang w:val="kk-KZ"/>
        </w:rPr>
        <w:t>Ән «</w:t>
      </w:r>
      <w:r>
        <w:rPr>
          <w:rFonts w:ascii="Times New Roman" w:hAnsi="Times New Roman" w:cs="Times New Roman"/>
          <w:i/>
          <w:sz w:val="28"/>
          <w:szCs w:val="28"/>
          <w:shd w:val="clear" w:color="auto" w:fill="F8F8F8"/>
          <w:lang w:val="kk-KZ"/>
        </w:rPr>
        <w:t>______________</w:t>
      </w:r>
      <w:r w:rsidRPr="00D102E7">
        <w:rPr>
          <w:rFonts w:ascii="Times New Roman" w:hAnsi="Times New Roman" w:cs="Times New Roman"/>
          <w:i/>
          <w:sz w:val="28"/>
          <w:szCs w:val="28"/>
          <w:shd w:val="clear" w:color="auto" w:fill="F8F8F8"/>
          <w:lang w:val="kk-KZ"/>
        </w:rPr>
        <w:t>».</w:t>
      </w:r>
    </w:p>
    <w:p w:rsidR="00FC5BD4" w:rsidRPr="00D102E7" w:rsidRDefault="00FC5BD4" w:rsidP="00FC5BD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</w:pPr>
      <w:r w:rsidRPr="00D102E7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>Жүргізуші 2: Олай болса, сайыс нәтижелерін хабарлауға әділқазы алқа</w:t>
      </w:r>
      <w:r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>лар</w:t>
      </w:r>
      <w:r w:rsidRPr="00D102E7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>ын шақырамыз!</w:t>
      </w:r>
    </w:p>
    <w:p w:rsidR="00FC5BD4" w:rsidRPr="00D102E7" w:rsidRDefault="00FC5BD4" w:rsidP="00FC5BD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</w:pPr>
      <w:r w:rsidRPr="00D102E7">
        <w:rPr>
          <w:rFonts w:ascii="Times New Roman" w:hAnsi="Times New Roman" w:cs="Times New Roman"/>
          <w:i/>
          <w:sz w:val="28"/>
          <w:szCs w:val="28"/>
          <w:shd w:val="clear" w:color="auto" w:fill="F8F8F8"/>
          <w:lang w:val="kk-KZ"/>
        </w:rPr>
        <w:t>Әділқазы алқасының сөзі.</w:t>
      </w:r>
      <w:r w:rsidRPr="00D102E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102E7"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kk-KZ"/>
        </w:rPr>
        <w:t>Жүргізуші 1:</w:t>
      </w:r>
      <w:r w:rsidRPr="00D102E7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 xml:space="preserve"> Құрметті оқушылар,қонақтар! Бүгінгі кешімізді Сара Алпысқызының айтқан ғибрат тілегімен қорытындылаймыз:</w:t>
      </w:r>
      <w:r w:rsidRPr="00D102E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102E7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 xml:space="preserve">«Қымбатты балалар, мен – Анамын, Әжемін,шөбере сүйдім. Мен еліміздегі барлық балаларды өз баламдай жақсы көремін. Сендерді үлкендердің өнегесін ғасырларға жалғайды деп сенемін. Ата-анаңа, айналаңдағы адамдарға мейірімді бол. Оларды сыйлай біл. Өтірік айтпа. </w:t>
      </w:r>
      <w:r w:rsidRPr="00FC5BD4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>Сонда сенің бойыңда сенімділік,өмір сүруге деген құштардық,</w:t>
      </w:r>
      <w:r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 xml:space="preserve"> </w:t>
      </w:r>
      <w:r w:rsidRPr="00FC5BD4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>жалын пайда болады. Жүрегіңде өмірге, ата-анаңа,</w:t>
      </w:r>
      <w:r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 xml:space="preserve"> </w:t>
      </w:r>
      <w:r w:rsidRPr="00FC5BD4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>ең жақын адамдарға деген бауырмалдық,</w:t>
      </w:r>
      <w:r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 xml:space="preserve"> </w:t>
      </w:r>
      <w:r w:rsidRPr="00FC5BD4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>сүйіспеншілік бүр жарып,</w:t>
      </w:r>
      <w:r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 xml:space="preserve"> </w:t>
      </w:r>
      <w:r w:rsidRPr="00FC5BD4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>махаббатқа,</w:t>
      </w:r>
      <w:r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 xml:space="preserve"> </w:t>
      </w:r>
      <w:r w:rsidRPr="00FC5BD4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>достыққа ұласады. Мен сендерге осындай ізгі тілек тілеймін».</w:t>
      </w:r>
      <w:r w:rsidRPr="00FC5BD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102E7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>Олай болса, Сара апайымыз айтып кеткендей, айналамыздағыларға деген мейірімділігіміз бен сыйластығымызды ешқашан жоғалтпайық!</w:t>
      </w:r>
    </w:p>
    <w:p w:rsidR="00FC5BD4" w:rsidRPr="00D102E7" w:rsidRDefault="00FC5BD4" w:rsidP="00FC5BD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</w:pPr>
      <w:r w:rsidRPr="00D102E7">
        <w:rPr>
          <w:rFonts w:ascii="Times New Roman" w:hAnsi="Times New Roman" w:cs="Times New Roman"/>
          <w:i/>
          <w:sz w:val="28"/>
          <w:szCs w:val="28"/>
          <w:shd w:val="clear" w:color="auto" w:fill="F8F8F8"/>
          <w:lang w:val="kk-KZ"/>
        </w:rPr>
        <w:t>-</w:t>
      </w:r>
      <w:r w:rsidRPr="00D102E7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>Сау сәлеметте болыңыздар!</w:t>
      </w:r>
    </w:p>
    <w:p w:rsidR="00FC5BD4" w:rsidRPr="00D102E7" w:rsidRDefault="00FC5BD4" w:rsidP="00FC5BD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</w:pPr>
    </w:p>
    <w:p w:rsidR="00FC5BD4" w:rsidRDefault="00FC5BD4" w:rsidP="00FC5BD4">
      <w:pPr>
        <w:shd w:val="clear" w:color="auto" w:fill="FFFFFF"/>
        <w:spacing w:before="100" w:beforeAutospacing="1" w:after="100" w:afterAutospacing="1" w:line="332" w:lineRule="atLeast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FC5BD4" w:rsidRDefault="00FC5BD4" w:rsidP="00FC5BD4">
      <w:pPr>
        <w:shd w:val="clear" w:color="auto" w:fill="FFFFFF"/>
        <w:spacing w:before="100" w:beforeAutospacing="1" w:after="100" w:afterAutospacing="1" w:line="332" w:lineRule="atLeast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FC5BD4" w:rsidRDefault="00FC5BD4" w:rsidP="00FC5BD4">
      <w:pPr>
        <w:shd w:val="clear" w:color="auto" w:fill="FFFFFF"/>
        <w:spacing w:before="100" w:beforeAutospacing="1" w:after="100" w:afterAutospacing="1" w:line="332" w:lineRule="atLeast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AF5667" w:rsidRDefault="00AF5667" w:rsidP="00FC5BD4">
      <w:pPr>
        <w:shd w:val="clear" w:color="auto" w:fill="FFFFFF"/>
        <w:spacing w:before="100" w:beforeAutospacing="1" w:after="100" w:afterAutospacing="1" w:line="332" w:lineRule="atLeast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AF5667" w:rsidRDefault="00AF5667" w:rsidP="00FC5BD4">
      <w:pPr>
        <w:shd w:val="clear" w:color="auto" w:fill="FFFFFF"/>
        <w:spacing w:before="100" w:beforeAutospacing="1" w:after="100" w:afterAutospacing="1" w:line="332" w:lineRule="atLeast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FC5BD4" w:rsidRDefault="00FC5BD4" w:rsidP="00FC5BD4">
      <w:pPr>
        <w:shd w:val="clear" w:color="auto" w:fill="FFFFFF"/>
        <w:spacing w:before="100" w:beforeAutospacing="1" w:after="100" w:afterAutospacing="1" w:line="332" w:lineRule="atLeast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FC5BD4" w:rsidRDefault="00FC5BD4" w:rsidP="00FC5BD4">
      <w:pPr>
        <w:shd w:val="clear" w:color="auto" w:fill="FFFFFF"/>
        <w:spacing w:before="100" w:beforeAutospacing="1" w:after="100" w:afterAutospacing="1" w:line="332" w:lineRule="atLeast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AB2650" w:rsidRPr="00AB2650" w:rsidRDefault="00AB2650" w:rsidP="008F402C">
      <w:pPr>
        <w:shd w:val="clear" w:color="auto" w:fill="FFFFFF"/>
        <w:spacing w:before="100" w:beforeAutospacing="1" w:after="100" w:afterAutospacing="1" w:line="332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52"/>
          <w:lang w:val="kk-KZ"/>
        </w:rPr>
      </w:pPr>
      <w:r w:rsidRPr="00AB2650">
        <w:rPr>
          <w:rFonts w:ascii="Times New Roman" w:eastAsia="Times New Roman" w:hAnsi="Times New Roman" w:cs="Times New Roman"/>
          <w:b/>
          <w:color w:val="0070C0"/>
          <w:sz w:val="28"/>
          <w:szCs w:val="52"/>
          <w:lang w:val="kk-KZ"/>
        </w:rPr>
        <w:lastRenderedPageBreak/>
        <w:t>ҚАЗАҚСТАН РЕСПУБЛИКАСЫ БІЛІМ ЖӘНЕ ҒЫЛЫМ МИНИСТРЛІГІ</w:t>
      </w:r>
    </w:p>
    <w:p w:rsidR="00AB2650" w:rsidRPr="00AB2650" w:rsidRDefault="00AB2650" w:rsidP="008F402C">
      <w:pPr>
        <w:shd w:val="clear" w:color="auto" w:fill="FFFFFF"/>
        <w:spacing w:before="100" w:beforeAutospacing="1" w:after="100" w:afterAutospacing="1" w:line="332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52"/>
          <w:lang w:val="kk-KZ"/>
        </w:rPr>
      </w:pPr>
      <w:r w:rsidRPr="00AB2650">
        <w:rPr>
          <w:rFonts w:ascii="Times New Roman" w:eastAsia="Times New Roman" w:hAnsi="Times New Roman" w:cs="Times New Roman"/>
          <w:b/>
          <w:color w:val="0070C0"/>
          <w:sz w:val="28"/>
          <w:szCs w:val="52"/>
          <w:lang w:val="kk-KZ"/>
        </w:rPr>
        <w:t>«№58» жалпы орта мектебі коммуналдық мемлекеттік мекемесі</w:t>
      </w:r>
    </w:p>
    <w:p w:rsidR="00AB2650" w:rsidRPr="00AB2650" w:rsidRDefault="00AB2650" w:rsidP="00FC5BD4">
      <w:pPr>
        <w:shd w:val="clear" w:color="auto" w:fill="FFFFFF"/>
        <w:spacing w:before="100" w:beforeAutospacing="1" w:after="100" w:afterAutospacing="1" w:line="332" w:lineRule="atLeast"/>
        <w:jc w:val="center"/>
        <w:rPr>
          <w:rFonts w:ascii="Times New Roman" w:eastAsia="Times New Roman" w:hAnsi="Times New Roman" w:cs="Times New Roman"/>
          <w:b/>
          <w:sz w:val="28"/>
          <w:szCs w:val="52"/>
          <w:lang w:val="kk-KZ"/>
        </w:rPr>
      </w:pPr>
    </w:p>
    <w:p w:rsidR="008F402C" w:rsidRDefault="008F402C" w:rsidP="008F402C">
      <w:pPr>
        <w:shd w:val="clear" w:color="auto" w:fill="FFFFFF"/>
        <w:spacing w:before="100" w:beforeAutospacing="1" w:after="100" w:afterAutospacing="1" w:line="332" w:lineRule="atLeast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52"/>
          <w:lang w:val="kk-KZ"/>
        </w:rPr>
      </w:pPr>
      <w:r w:rsidRPr="008F402C">
        <w:rPr>
          <w:rFonts w:ascii="Times New Roman" w:eastAsia="Times New Roman" w:hAnsi="Times New Roman" w:cs="Times New Roman"/>
          <w:b/>
          <w:color w:val="C00000"/>
          <w:sz w:val="72"/>
          <w:szCs w:val="52"/>
          <w:lang w:val="kk-KZ"/>
        </w:rPr>
        <w:drawing>
          <wp:inline distT="0" distB="0" distL="0" distR="0">
            <wp:extent cx="2111150" cy="3244134"/>
            <wp:effectExtent l="152400" t="133350" r="136750" b="89616"/>
            <wp:docPr id="2" name="Рисунок 0" descr="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1044" cy="324397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C1DA3" w:rsidRPr="008F402C" w:rsidRDefault="00994F45" w:rsidP="008F402C">
      <w:pPr>
        <w:shd w:val="clear" w:color="auto" w:fill="FFFFFF"/>
        <w:spacing w:before="100" w:beforeAutospacing="1" w:after="100" w:afterAutospacing="1" w:line="332" w:lineRule="atLeast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52"/>
          <w:lang w:val="kk-KZ"/>
        </w:rPr>
      </w:pPr>
      <w:r w:rsidRPr="008F402C">
        <w:rPr>
          <w:rFonts w:ascii="Times New Roman" w:eastAsia="Times New Roman" w:hAnsi="Times New Roman" w:cs="Times New Roman"/>
          <w:b/>
          <w:color w:val="C00000"/>
          <w:sz w:val="72"/>
          <w:szCs w:val="52"/>
          <w:lang w:val="kk-KZ"/>
        </w:rPr>
        <w:t xml:space="preserve">Алтын жүрек </w:t>
      </w:r>
      <w:r w:rsidR="00FC1DA3" w:rsidRPr="008F402C">
        <w:rPr>
          <w:rFonts w:ascii="Times New Roman" w:eastAsia="Times New Roman" w:hAnsi="Times New Roman" w:cs="Times New Roman"/>
          <w:b/>
          <w:color w:val="C00000"/>
          <w:sz w:val="72"/>
          <w:szCs w:val="52"/>
          <w:lang w:val="kk-KZ"/>
        </w:rPr>
        <w:t xml:space="preserve">  </w:t>
      </w:r>
      <w:r w:rsidRPr="008F402C">
        <w:rPr>
          <w:rFonts w:ascii="Times New Roman" w:eastAsia="Times New Roman" w:hAnsi="Times New Roman" w:cs="Times New Roman"/>
          <w:b/>
          <w:color w:val="C00000"/>
          <w:sz w:val="72"/>
          <w:szCs w:val="52"/>
          <w:lang w:val="kk-KZ"/>
        </w:rPr>
        <w:t>анамыз!</w:t>
      </w:r>
    </w:p>
    <w:p w:rsidR="00994F45" w:rsidRPr="00AB2650" w:rsidRDefault="00994F45" w:rsidP="00FC5BD4">
      <w:pPr>
        <w:shd w:val="clear" w:color="auto" w:fill="FFFFFF"/>
        <w:spacing w:before="100" w:beforeAutospacing="1" w:after="100" w:afterAutospacing="1" w:line="332" w:lineRule="atLeast"/>
        <w:jc w:val="center"/>
        <w:rPr>
          <w:rFonts w:ascii="Times New Roman" w:eastAsia="Times New Roman" w:hAnsi="Times New Roman" w:cs="Times New Roman"/>
          <w:color w:val="002060"/>
          <w:sz w:val="56"/>
          <w:szCs w:val="52"/>
          <w:lang w:val="kk-KZ"/>
        </w:rPr>
      </w:pPr>
      <w:r w:rsidRPr="00AB2650">
        <w:rPr>
          <w:rFonts w:ascii="Times New Roman" w:eastAsia="Times New Roman" w:hAnsi="Times New Roman" w:cs="Times New Roman"/>
          <w:color w:val="002060"/>
          <w:sz w:val="56"/>
          <w:szCs w:val="52"/>
          <w:lang w:val="kk-KZ"/>
        </w:rPr>
        <w:t>Мәнерлеп оқу сайысы</w:t>
      </w:r>
    </w:p>
    <w:p w:rsidR="00994F45" w:rsidRPr="00AB2650" w:rsidRDefault="00994F45" w:rsidP="00FC5BD4">
      <w:pPr>
        <w:jc w:val="center"/>
        <w:rPr>
          <w:rFonts w:ascii="Times New Roman" w:eastAsiaTheme="minorHAnsi" w:hAnsi="Times New Roman" w:cs="Times New Roman"/>
          <w:color w:val="0070C0"/>
          <w:lang w:val="kk-KZ" w:eastAsia="en-US"/>
        </w:rPr>
      </w:pPr>
    </w:p>
    <w:p w:rsidR="00994F45" w:rsidRPr="00AB2650" w:rsidRDefault="009941C1" w:rsidP="00FC5BD4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lang w:val="kk-KZ"/>
        </w:rPr>
      </w:pPr>
      <w:r>
        <w:rPr>
          <w:rFonts w:ascii="Times New Roman" w:eastAsia="Times New Roman" w:hAnsi="Times New Roman" w:cs="Times New Roman"/>
          <w:color w:val="0070C0"/>
          <w:sz w:val="28"/>
          <w:lang w:val="kk-KZ"/>
        </w:rPr>
        <w:t>Күні:07</w:t>
      </w:r>
      <w:r w:rsidR="00AB2650" w:rsidRPr="00AB2650">
        <w:rPr>
          <w:rFonts w:ascii="Times New Roman" w:eastAsia="Times New Roman" w:hAnsi="Times New Roman" w:cs="Times New Roman"/>
          <w:color w:val="0070C0"/>
          <w:sz w:val="28"/>
          <w:lang w:val="kk-KZ"/>
        </w:rPr>
        <w:t>.02.2019</w:t>
      </w:r>
      <w:r w:rsidR="00FC1DA3" w:rsidRPr="00AB2650">
        <w:rPr>
          <w:rFonts w:ascii="Times New Roman" w:eastAsia="Times New Roman" w:hAnsi="Times New Roman" w:cs="Times New Roman"/>
          <w:color w:val="0070C0"/>
          <w:sz w:val="28"/>
          <w:lang w:val="kk-KZ"/>
        </w:rPr>
        <w:t xml:space="preserve"> ж</w:t>
      </w:r>
      <w:r w:rsidR="00AB2650" w:rsidRPr="00AB2650">
        <w:rPr>
          <w:rFonts w:ascii="Times New Roman" w:eastAsia="Times New Roman" w:hAnsi="Times New Roman" w:cs="Times New Roman"/>
          <w:color w:val="0070C0"/>
          <w:sz w:val="28"/>
          <w:lang w:val="kk-KZ"/>
        </w:rPr>
        <w:t>ыл</w:t>
      </w:r>
    </w:p>
    <w:p w:rsidR="00994F45" w:rsidRPr="00AB2650" w:rsidRDefault="00AB2650" w:rsidP="00FC5BD4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color w:val="0070C0"/>
          <w:sz w:val="28"/>
          <w:lang w:val="kk-KZ"/>
        </w:rPr>
        <w:t>Сыныбы:</w:t>
      </w:r>
      <w:r w:rsidR="00FC5BD4">
        <w:rPr>
          <w:rFonts w:ascii="Times New Roman" w:eastAsia="Times New Roman" w:hAnsi="Times New Roman" w:cs="Times New Roman"/>
          <w:color w:val="0070C0"/>
          <w:sz w:val="28"/>
          <w:lang w:val="kk-KZ"/>
        </w:rPr>
        <w:t>5-9 сыныптар</w:t>
      </w:r>
    </w:p>
    <w:p w:rsidR="00994F45" w:rsidRPr="00AB2650" w:rsidRDefault="00994F45" w:rsidP="00FC5BD4">
      <w:pPr>
        <w:tabs>
          <w:tab w:val="left" w:pos="5274"/>
        </w:tabs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lang w:val="kk-KZ"/>
        </w:rPr>
      </w:pPr>
      <w:bookmarkStart w:id="0" w:name="_GoBack"/>
      <w:bookmarkEnd w:id="0"/>
      <w:r w:rsidRPr="00AB2650">
        <w:rPr>
          <w:rFonts w:ascii="Times New Roman" w:eastAsia="Times New Roman" w:hAnsi="Times New Roman" w:cs="Times New Roman"/>
          <w:color w:val="0070C0"/>
          <w:sz w:val="28"/>
          <w:lang w:val="kk-KZ"/>
        </w:rPr>
        <w:t xml:space="preserve">Мұғалімі: </w:t>
      </w:r>
      <w:r w:rsidR="00AB2650" w:rsidRPr="00AB2650">
        <w:rPr>
          <w:rFonts w:ascii="Times New Roman" w:eastAsia="Times New Roman" w:hAnsi="Times New Roman" w:cs="Times New Roman"/>
          <w:color w:val="0070C0"/>
          <w:sz w:val="28"/>
          <w:lang w:val="kk-KZ"/>
        </w:rPr>
        <w:t>Мейрамбек Аида</w:t>
      </w:r>
    </w:p>
    <w:p w:rsidR="00AB2650" w:rsidRPr="00AB2650" w:rsidRDefault="00AB2650" w:rsidP="00FC5BD4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lang w:val="kk-KZ"/>
        </w:rPr>
      </w:pPr>
    </w:p>
    <w:p w:rsidR="00AB2650" w:rsidRPr="00AB2650" w:rsidRDefault="00AB2650" w:rsidP="00FC5BD4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lang w:val="kk-KZ"/>
        </w:rPr>
      </w:pPr>
    </w:p>
    <w:p w:rsidR="00AB2650" w:rsidRPr="00AB2650" w:rsidRDefault="00AB2650" w:rsidP="00FC5BD4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lang w:val="kk-KZ"/>
        </w:rPr>
      </w:pPr>
    </w:p>
    <w:p w:rsidR="00FC1DA3" w:rsidRPr="00AB2650" w:rsidRDefault="00FC1DA3" w:rsidP="00FC5BD4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lang w:val="kk-KZ"/>
        </w:rPr>
      </w:pPr>
    </w:p>
    <w:p w:rsidR="00FC5BD4" w:rsidRPr="00AB2650" w:rsidRDefault="00FC5BD4" w:rsidP="00FC5BD4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lang w:val="kk-KZ"/>
        </w:rPr>
      </w:pPr>
    </w:p>
    <w:p w:rsidR="00FC1DA3" w:rsidRPr="00AB2650" w:rsidRDefault="00FC1DA3" w:rsidP="00FC5BD4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lang w:val="kk-KZ"/>
        </w:rPr>
      </w:pPr>
    </w:p>
    <w:p w:rsidR="00AB2650" w:rsidRPr="00AB2650" w:rsidRDefault="00AB2650" w:rsidP="00FC5BD4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lang w:val="kk-KZ"/>
        </w:rPr>
      </w:pPr>
    </w:p>
    <w:p w:rsidR="00FC1DA3" w:rsidRPr="00AB2650" w:rsidRDefault="00AB2650" w:rsidP="00FC5BD4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lang w:val="kk-KZ"/>
        </w:rPr>
      </w:pPr>
      <w:r w:rsidRPr="00AB2650">
        <w:rPr>
          <w:rFonts w:ascii="Times New Roman" w:eastAsia="Times New Roman" w:hAnsi="Times New Roman" w:cs="Times New Roman"/>
          <w:color w:val="0070C0"/>
          <w:sz w:val="28"/>
          <w:lang w:val="kk-KZ"/>
        </w:rPr>
        <w:t>2018 – 2019</w:t>
      </w:r>
      <w:r w:rsidR="00FC1DA3" w:rsidRPr="00AB2650">
        <w:rPr>
          <w:rFonts w:ascii="Times New Roman" w:eastAsia="Times New Roman" w:hAnsi="Times New Roman" w:cs="Times New Roman"/>
          <w:color w:val="0070C0"/>
          <w:sz w:val="28"/>
          <w:lang w:val="kk-KZ"/>
        </w:rPr>
        <w:t xml:space="preserve"> оқу жылы</w:t>
      </w:r>
    </w:p>
    <w:p w:rsidR="00994F45" w:rsidRPr="00AB2650" w:rsidRDefault="00994F45" w:rsidP="00FC5BD4">
      <w:pPr>
        <w:spacing w:after="0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sectPr w:rsidR="00994F45" w:rsidRPr="00AB2650" w:rsidSect="0033725C">
      <w:pgSz w:w="11906" w:h="16838"/>
      <w:pgMar w:top="1134" w:right="850" w:bottom="1134" w:left="156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0.05pt;height:10.05pt" o:bullet="t">
        <v:imagedata r:id="rId1" o:title="BD21308_"/>
      </v:shape>
    </w:pict>
  </w:numPicBullet>
  <w:numPicBullet w:numPicBulletId="1">
    <w:pict>
      <v:shape id="_x0000_i1067" type="#_x0000_t75" style="width:11.7pt;height:12.55pt" o:bullet="t">
        <v:imagedata r:id="rId2" o:title="BD21302_"/>
      </v:shape>
    </w:pict>
  </w:numPicBullet>
  <w:abstractNum w:abstractNumId="0">
    <w:nsid w:val="05E26887"/>
    <w:multiLevelType w:val="hybridMultilevel"/>
    <w:tmpl w:val="151E5DCE"/>
    <w:lvl w:ilvl="0" w:tplc="9CD627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76BE5"/>
    <w:multiLevelType w:val="hybridMultilevel"/>
    <w:tmpl w:val="0BA63946"/>
    <w:lvl w:ilvl="0" w:tplc="E0268E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A5408"/>
    <w:multiLevelType w:val="hybridMultilevel"/>
    <w:tmpl w:val="DF822DE2"/>
    <w:lvl w:ilvl="0" w:tplc="E0268E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364BD"/>
    <w:multiLevelType w:val="multilevel"/>
    <w:tmpl w:val="EB40B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D4296A"/>
    <w:multiLevelType w:val="hybridMultilevel"/>
    <w:tmpl w:val="1B141312"/>
    <w:lvl w:ilvl="0" w:tplc="9CD627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F7749"/>
    <w:multiLevelType w:val="hybridMultilevel"/>
    <w:tmpl w:val="E3EA15F8"/>
    <w:lvl w:ilvl="0" w:tplc="E0268E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81EC6"/>
    <w:multiLevelType w:val="hybridMultilevel"/>
    <w:tmpl w:val="808267F8"/>
    <w:lvl w:ilvl="0" w:tplc="E0268E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4CAF"/>
    <w:rsid w:val="00034CAF"/>
    <w:rsid w:val="00053CD7"/>
    <w:rsid w:val="000A3F49"/>
    <w:rsid w:val="002215CA"/>
    <w:rsid w:val="002359F4"/>
    <w:rsid w:val="002C4E63"/>
    <w:rsid w:val="0033725C"/>
    <w:rsid w:val="004D7B65"/>
    <w:rsid w:val="005052CE"/>
    <w:rsid w:val="005D66EA"/>
    <w:rsid w:val="00622090"/>
    <w:rsid w:val="0076480B"/>
    <w:rsid w:val="00827FF1"/>
    <w:rsid w:val="008F402C"/>
    <w:rsid w:val="009941C1"/>
    <w:rsid w:val="00994F45"/>
    <w:rsid w:val="00AB2650"/>
    <w:rsid w:val="00AF5667"/>
    <w:rsid w:val="00B026D0"/>
    <w:rsid w:val="00B90FC5"/>
    <w:rsid w:val="00BB4828"/>
    <w:rsid w:val="00BD5A5B"/>
    <w:rsid w:val="00C03484"/>
    <w:rsid w:val="00DA3564"/>
    <w:rsid w:val="00DE2405"/>
    <w:rsid w:val="00E97CBC"/>
    <w:rsid w:val="00EB1740"/>
    <w:rsid w:val="00EE3AF1"/>
    <w:rsid w:val="00F73360"/>
    <w:rsid w:val="00FC1DA3"/>
    <w:rsid w:val="00FC5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F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CD7"/>
    <w:pPr>
      <w:ind w:left="720"/>
      <w:contextualSpacing/>
    </w:pPr>
  </w:style>
  <w:style w:type="paragraph" w:styleId="a6">
    <w:name w:val="No Spacing"/>
    <w:uiPriority w:val="1"/>
    <w:qFormat/>
    <w:rsid w:val="00FC5B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БЕКСУЛТАН</cp:lastModifiedBy>
  <cp:revision>14</cp:revision>
  <cp:lastPrinted>2019-02-05T18:15:00Z</cp:lastPrinted>
  <dcterms:created xsi:type="dcterms:W3CDTF">2016-02-08T05:17:00Z</dcterms:created>
  <dcterms:modified xsi:type="dcterms:W3CDTF">2019-02-05T19:06:00Z</dcterms:modified>
</cp:coreProperties>
</file>