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8" w:rsidRPr="004F3C0B" w:rsidRDefault="00DA66D8" w:rsidP="00DA66D8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597A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4F3C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урока</w:t>
      </w:r>
      <w:r w:rsidRPr="004F3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bookmarkStart w:id="0" w:name="_GoBack"/>
      <w:r w:rsidRPr="004F3C0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Антарктида – </w:t>
      </w:r>
      <w:r w:rsidR="004F3C0B" w:rsidRPr="004F3C0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удивительная и таинственная…</w:t>
      </w:r>
    </w:p>
    <w:bookmarkEnd w:id="0"/>
    <w:p w:rsidR="00DA66D8" w:rsidRDefault="00DA66D8" w:rsidP="00DA66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66D8" w:rsidRDefault="00DA66D8" w:rsidP="00DA66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66D8" w:rsidRPr="00AE4AF7" w:rsidRDefault="00DA66D8" w:rsidP="00DA66D8">
      <w:pPr>
        <w:jc w:val="left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Тип урока</w:t>
      </w:r>
      <w:r w:rsidRPr="00AE4AF7">
        <w:rPr>
          <w:rFonts w:ascii="Times New Roman" w:hAnsi="Times New Roman" w:cs="Times New Roman"/>
          <w:sz w:val="28"/>
          <w:szCs w:val="24"/>
        </w:rPr>
        <w:t xml:space="preserve"> – объяснение нового материала</w:t>
      </w:r>
    </w:p>
    <w:p w:rsidR="00DA66D8" w:rsidRPr="00AE4AF7" w:rsidRDefault="00DA66D8" w:rsidP="00DA66D8">
      <w:pPr>
        <w:jc w:val="left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Форма урока</w:t>
      </w:r>
      <w:r w:rsidRPr="00AE4AF7">
        <w:rPr>
          <w:rFonts w:ascii="Times New Roman" w:hAnsi="Times New Roman" w:cs="Times New Roman"/>
          <w:sz w:val="28"/>
          <w:szCs w:val="24"/>
        </w:rPr>
        <w:t xml:space="preserve">  -   лекция, с элементами беседы</w:t>
      </w:r>
    </w:p>
    <w:p w:rsidR="00DA66D8" w:rsidRPr="00AE4AF7" w:rsidRDefault="00DA66D8" w:rsidP="00DA66D8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DA66D8" w:rsidRPr="00AE4AF7" w:rsidRDefault="00DA66D8" w:rsidP="00DA66D8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DA66D8" w:rsidRPr="00AE4AF7" w:rsidRDefault="00DA66D8" w:rsidP="00DA66D8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Цели урока: </w:t>
      </w:r>
    </w:p>
    <w:p w:rsidR="00DA66D8" w:rsidRPr="00AE4AF7" w:rsidRDefault="00DA66D8" w:rsidP="00DA66D8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 - </w:t>
      </w:r>
      <w:r w:rsidRPr="00AE4AF7">
        <w:rPr>
          <w:rFonts w:ascii="Times New Roman" w:hAnsi="Times New Roman" w:cs="Times New Roman"/>
          <w:iCs/>
          <w:sz w:val="28"/>
          <w:szCs w:val="24"/>
        </w:rPr>
        <w:t>Сформировать представление о природе материка. Подчеркнуть его уникальность и необычность.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 Задачи: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образовательные: </w:t>
      </w:r>
      <w:r w:rsidRPr="00AE4AF7">
        <w:rPr>
          <w:rFonts w:ascii="Times New Roman" w:eastAsia="Calibri" w:hAnsi="Times New Roman" w:cs="Times New Roman"/>
          <w:sz w:val="28"/>
          <w:szCs w:val="24"/>
        </w:rPr>
        <w:t>изучить основные черты природы материка, выявить их причины.</w:t>
      </w:r>
    </w:p>
    <w:p w:rsidR="00DA66D8" w:rsidRPr="00AE4AF7" w:rsidRDefault="00DA66D8" w:rsidP="00DA66D8">
      <w:pPr>
        <w:pStyle w:val="11"/>
        <w:ind w:left="0"/>
        <w:rPr>
          <w:sz w:val="28"/>
        </w:rPr>
      </w:pPr>
      <w:r w:rsidRPr="00AE4AF7">
        <w:rPr>
          <w:b/>
          <w:sz w:val="28"/>
        </w:rPr>
        <w:t>развивающая</w:t>
      </w:r>
      <w:r w:rsidRPr="00AE4AF7">
        <w:rPr>
          <w:sz w:val="28"/>
        </w:rPr>
        <w:t>: развивать пространственное картографическое  мышление,  внимание, память; умение делать выводы.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воспитательные: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воспитывать чувство </w:t>
      </w:r>
      <w:proofErr w:type="gramStart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прекрасного</w:t>
      </w:r>
      <w:proofErr w:type="gramEnd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через восприятие красоты природных ландшафтов Антарктиды.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DA66D8" w:rsidRPr="00AE4AF7" w:rsidRDefault="00DA66D8" w:rsidP="00DA66D8">
      <w:pPr>
        <w:jc w:val="lef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Необходимое оборудование и материалы: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физическая карта Антарктиды, учебник, индивидуальная карта ученика,</w:t>
      </w:r>
      <w:r w:rsidRPr="00AE4A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атлас, мультимедиа-проектор.</w:t>
      </w:r>
    </w:p>
    <w:p w:rsidR="00DA66D8" w:rsidRPr="00AE4AF7" w:rsidRDefault="00DA66D8" w:rsidP="00DA66D8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A66D8" w:rsidRPr="00AE4AF7" w:rsidRDefault="00DA66D8" w:rsidP="00DA66D8">
      <w:pPr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 уроку прилагается презентация</w:t>
      </w:r>
      <w:proofErr w:type="gramStart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,</w:t>
      </w:r>
      <w:proofErr w:type="gramEnd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содержащая фотографии хорошего качества, позволяющая наглядно увидеть всю  уникальность  материка,  относительную высоту ледникового панциря, зависимость климата от географического положения, силу и направление господствующих ветров, своеобразие органического мира. </w:t>
      </w:r>
    </w:p>
    <w:p w:rsidR="00DA66D8" w:rsidRPr="00AE4AF7" w:rsidRDefault="00DA66D8" w:rsidP="00DA66D8">
      <w:pPr>
        <w:jc w:val="left"/>
        <w:rPr>
          <w:rFonts w:ascii="Times New Roman" w:hAnsi="Times New Roman" w:cs="Times New Roman"/>
          <w:iCs/>
          <w:sz w:val="32"/>
          <w:szCs w:val="24"/>
        </w:rPr>
      </w:pPr>
    </w:p>
    <w:p w:rsidR="00DA66D8" w:rsidRPr="00AE4AF7" w:rsidRDefault="00DA66D8" w:rsidP="00DA66D8">
      <w:pPr>
        <w:jc w:val="left"/>
        <w:rPr>
          <w:rFonts w:ascii="Times New Roman" w:hAnsi="Times New Roman" w:cs="Times New Roman"/>
          <w:iCs/>
          <w:sz w:val="32"/>
          <w:szCs w:val="24"/>
        </w:rPr>
      </w:pPr>
    </w:p>
    <w:p w:rsidR="00DA66D8" w:rsidRPr="00AE4AF7" w:rsidRDefault="004F3C0B" w:rsidP="00DA66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Ход урока</w:t>
      </w:r>
    </w:p>
    <w:p w:rsidR="00DA66D8" w:rsidRPr="00AE4AF7" w:rsidRDefault="00DA66D8" w:rsidP="00DA66D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DA66D8" w:rsidRPr="00AE4AF7" w:rsidRDefault="00DA66D8" w:rsidP="00DA66D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Организационный момент</w:t>
      </w:r>
    </w:p>
    <w:p w:rsidR="00DA66D8" w:rsidRPr="00AE4AF7" w:rsidRDefault="00DA66D8" w:rsidP="00DA66D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AE4AF7">
        <w:rPr>
          <w:rStyle w:val="a4"/>
          <w:rFonts w:ascii="Times New Roman" w:hAnsi="Times New Roman" w:cs="Times New Roman"/>
          <w:color w:val="000000"/>
          <w:sz w:val="28"/>
          <w:szCs w:val="24"/>
        </w:rPr>
        <w:t>Сообщение темы и целей урока</w:t>
      </w:r>
    </w:p>
    <w:p w:rsidR="00DA66D8" w:rsidRPr="00AE4AF7" w:rsidRDefault="00DA66D8" w:rsidP="00DA66D8">
      <w:pPr>
        <w:pStyle w:val="a3"/>
        <w:ind w:left="1080"/>
        <w:rPr>
          <w:rFonts w:ascii="Times New Roman" w:hAnsi="Times New Roman" w:cs="Times New Roman"/>
          <w:iCs/>
          <w:sz w:val="28"/>
          <w:szCs w:val="24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AE4AF7">
        <w:rPr>
          <w:rFonts w:ascii="Times New Roman" w:hAnsi="Times New Roman" w:cs="Times New Roman"/>
          <w:b/>
          <w:iCs/>
          <w:sz w:val="28"/>
          <w:szCs w:val="24"/>
        </w:rPr>
        <w:t xml:space="preserve"> Мотивация</w:t>
      </w:r>
    </w:p>
    <w:p w:rsidR="00DA66D8" w:rsidRPr="00AE4AF7" w:rsidRDefault="00DA66D8" w:rsidP="00DA66D8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hAnsi="Times New Roman" w:cs="Times New Roman"/>
          <w:iCs/>
          <w:sz w:val="28"/>
          <w:szCs w:val="24"/>
        </w:rPr>
        <w:t xml:space="preserve">Мы продолжаем наше путешествие по самому необычному материку на нашей планете – Антарктиде. Сегодня на уроке мы познакомимся с удивительной природой материка.  Наш урок мне хотелось бы начать со слов человека побывавшего на этом континенте.        </w:t>
      </w:r>
    </w:p>
    <w:p w:rsidR="00DA66D8" w:rsidRPr="00AE4AF7" w:rsidRDefault="00DA66D8" w:rsidP="00DA66D8">
      <w:pPr>
        <w:rPr>
          <w:rFonts w:ascii="Times New Roman" w:hAnsi="Times New Roman" w:cs="Times New Roman"/>
          <w:iCs/>
          <w:sz w:val="28"/>
          <w:szCs w:val="24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iCs/>
          <w:sz w:val="28"/>
          <w:szCs w:val="24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hAnsi="Times New Roman" w:cs="Times New Roman"/>
          <w:iCs/>
          <w:sz w:val="28"/>
          <w:szCs w:val="24"/>
        </w:rPr>
        <w:t>Читает ученик:</w:t>
      </w:r>
    </w:p>
    <w:p w:rsidR="00DA66D8" w:rsidRPr="00AE4AF7" w:rsidRDefault="00DA66D8" w:rsidP="00DA66D8">
      <w:pPr>
        <w:pStyle w:val="a3"/>
        <w:ind w:left="1080"/>
        <w:rPr>
          <w:rFonts w:ascii="Times New Roman" w:hAnsi="Times New Roman" w:cs="Times New Roman"/>
          <w:iCs/>
          <w:sz w:val="28"/>
          <w:szCs w:val="24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AE4AF7">
        <w:rPr>
          <w:rFonts w:ascii="Times New Roman" w:hAnsi="Times New Roman" w:cs="Times New Roman"/>
          <w:i/>
          <w:iCs/>
          <w:sz w:val="28"/>
          <w:szCs w:val="24"/>
        </w:rPr>
        <w:t xml:space="preserve">       Как-то раз на встрече с участниками первой Антарктической экспедиции известного полярного летчика И. И. </w:t>
      </w:r>
      <w:proofErr w:type="spellStart"/>
      <w:r w:rsidRPr="00AE4AF7">
        <w:rPr>
          <w:rFonts w:ascii="Times New Roman" w:hAnsi="Times New Roman" w:cs="Times New Roman"/>
          <w:i/>
          <w:iCs/>
          <w:sz w:val="28"/>
          <w:szCs w:val="24"/>
        </w:rPr>
        <w:t>Черевичного</w:t>
      </w:r>
      <w:proofErr w:type="spellEnd"/>
      <w:r w:rsidRPr="00AE4AF7">
        <w:rPr>
          <w:rFonts w:ascii="Times New Roman" w:hAnsi="Times New Roman" w:cs="Times New Roman"/>
          <w:i/>
          <w:iCs/>
          <w:sz w:val="28"/>
          <w:szCs w:val="24"/>
        </w:rPr>
        <w:t xml:space="preserve"> спросили: "Как </w:t>
      </w:r>
      <w:r w:rsidRPr="00AE4AF7">
        <w:rPr>
          <w:rFonts w:ascii="Times New Roman" w:hAnsi="Times New Roman" w:cs="Times New Roman"/>
          <w:i/>
          <w:iCs/>
          <w:sz w:val="28"/>
          <w:szCs w:val="24"/>
        </w:rPr>
        <w:lastRenderedPageBreak/>
        <w:t>там в Антарктиде?" И Иван Иванович, не задумываясь, ответил: " В Антарктиде все наоборот". И, развивая дальше эту мысль, продолжал "На небе вместо Большой Медведицы все время виден Южный Крест. Человек по отношению к Арктике вниз головой. Если стать лицом к Южному полюсу, запад будет справа, а не слева, как в Северном полушарии, когда смотришь на полюс. Солнце и звезды движутся против часовой стрелки. Почти всегда дуют ветры страшной силы. Того и гляди, унесет в океан, и поминай как звали..."</w:t>
      </w:r>
    </w:p>
    <w:p w:rsidR="00DA66D8" w:rsidRPr="00AE4AF7" w:rsidRDefault="00DA66D8" w:rsidP="00DA66D8">
      <w:pPr>
        <w:rPr>
          <w:rFonts w:ascii="Times New Roman" w:hAnsi="Times New Roman" w:cs="Times New Roman"/>
          <w:b/>
          <w:i/>
          <w:iCs/>
          <w:sz w:val="32"/>
          <w:szCs w:val="24"/>
        </w:rPr>
      </w:pPr>
    </w:p>
    <w:p w:rsidR="00DA66D8" w:rsidRPr="00AE4AF7" w:rsidRDefault="00DA66D8" w:rsidP="00DA66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E4AF7">
        <w:rPr>
          <w:rFonts w:ascii="Times New Roman" w:eastAsia="Calibri" w:hAnsi="Times New Roman" w:cs="Times New Roman"/>
          <w:b/>
          <w:sz w:val="28"/>
        </w:rPr>
        <w:t>Ход и содержание урока</w:t>
      </w:r>
    </w:p>
    <w:p w:rsidR="00DA66D8" w:rsidRPr="00AE4AF7" w:rsidRDefault="00DA66D8" w:rsidP="00DA66D8">
      <w:pP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</w:rPr>
        <w:t>Антарктиду можно  смело назвать материком рекордов. Запишем тему урока в индивидуальные карты.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E4AF7">
        <w:rPr>
          <w:rFonts w:ascii="Times New Roman" w:hAnsi="Times New Roman" w:cs="Times New Roman"/>
          <w:sz w:val="28"/>
          <w:szCs w:val="24"/>
        </w:rPr>
        <w:t>Её необычность проявляется во всем, включая географическое положение.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color w:val="993300"/>
          <w:sz w:val="28"/>
          <w:szCs w:val="24"/>
        </w:rPr>
        <w:br/>
      </w:r>
      <w:r w:rsidRPr="00AE4AF7">
        <w:rPr>
          <w:rFonts w:ascii="Times New Roman" w:hAnsi="Times New Roman" w:cs="Times New Roman"/>
          <w:b/>
          <w:bCs/>
          <w:sz w:val="28"/>
          <w:szCs w:val="24"/>
        </w:rPr>
        <w:t>Антарктида - самый южный материк</w:t>
      </w:r>
      <w:r w:rsidRPr="00AE4AF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</w:rPr>
        <w:t xml:space="preserve"> - Вспомните географическое положение </w:t>
      </w:r>
      <w:r w:rsidR="00A52D12">
        <w:rPr>
          <w:rFonts w:ascii="Times New Roman" w:hAnsi="Times New Roman" w:cs="Times New Roman"/>
          <w:sz w:val="28"/>
          <w:szCs w:val="24"/>
        </w:rPr>
        <w:t>Антарктиды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AE4AF7">
        <w:rPr>
          <w:rFonts w:ascii="Times New Roman" w:hAnsi="Times New Roman" w:cs="Times New Roman"/>
          <w:sz w:val="28"/>
          <w:szCs w:val="24"/>
        </w:rPr>
        <w:t>(</w:t>
      </w:r>
      <w:r w:rsidRPr="00AE4AF7">
        <w:rPr>
          <w:rFonts w:ascii="Times New Roman" w:hAnsi="Times New Roman" w:cs="Times New Roman"/>
          <w:i/>
          <w:sz w:val="28"/>
          <w:szCs w:val="24"/>
        </w:rPr>
        <w:t>Антарктида  почти целиком лежит за Южным полярным кругом, в его центре находится Южный полюс, поэтому все берега Антарктиды обращены на север.</w:t>
      </w:r>
      <w:proofErr w:type="gramEnd"/>
      <w:r w:rsidRPr="00AE4AF7">
        <w:rPr>
          <w:rFonts w:ascii="Times New Roman" w:hAnsi="Times New Roman" w:cs="Times New Roman"/>
          <w:i/>
          <w:sz w:val="28"/>
          <w:szCs w:val="24"/>
        </w:rPr>
        <w:t xml:space="preserve"> Крайняя точка одна - мыс </w:t>
      </w:r>
      <w:proofErr w:type="spellStart"/>
      <w:r w:rsidRPr="00AE4AF7">
        <w:rPr>
          <w:rFonts w:ascii="Times New Roman" w:hAnsi="Times New Roman" w:cs="Times New Roman"/>
          <w:i/>
          <w:sz w:val="28"/>
          <w:szCs w:val="24"/>
        </w:rPr>
        <w:t>Сифре</w:t>
      </w:r>
      <w:proofErr w:type="spellEnd"/>
      <w:r w:rsidRPr="00AE4AF7">
        <w:rPr>
          <w:rFonts w:ascii="Times New Roman" w:hAnsi="Times New Roman" w:cs="Times New Roman"/>
          <w:i/>
          <w:sz w:val="28"/>
          <w:szCs w:val="24"/>
        </w:rPr>
        <w:t xml:space="preserve"> 63</w:t>
      </w:r>
      <w:r w:rsidRPr="00AE4AF7">
        <w:rPr>
          <w:rFonts w:ascii="Times New Roman" w:hAnsi="Times New Roman" w:cs="Times New Roman"/>
          <w:i/>
          <w:sz w:val="28"/>
          <w:szCs w:val="24"/>
          <w:vertAlign w:val="superscript"/>
        </w:rPr>
        <w:t>0</w:t>
      </w:r>
      <w:r w:rsidRPr="00AE4AF7">
        <w:rPr>
          <w:rFonts w:ascii="Times New Roman" w:hAnsi="Times New Roman" w:cs="Times New Roman"/>
          <w:i/>
          <w:sz w:val="28"/>
          <w:szCs w:val="24"/>
        </w:rPr>
        <w:t>13</w:t>
      </w:r>
      <w:r w:rsidRPr="00AE4AF7">
        <w:rPr>
          <w:rFonts w:ascii="Times New Roman" w:hAnsi="Times New Roman" w:cs="Times New Roman"/>
          <w:i/>
          <w:sz w:val="28"/>
          <w:szCs w:val="24"/>
          <w:vertAlign w:val="superscript"/>
        </w:rPr>
        <w:t>|</w:t>
      </w:r>
      <w:r w:rsidRPr="00AE4AF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E4AF7">
        <w:rPr>
          <w:rFonts w:ascii="Times New Roman" w:hAnsi="Times New Roman" w:cs="Times New Roman"/>
          <w:i/>
          <w:sz w:val="28"/>
          <w:szCs w:val="24"/>
        </w:rPr>
        <w:t>ю.ш</w:t>
      </w:r>
      <w:proofErr w:type="spellEnd"/>
      <w:r w:rsidRPr="00AE4AF7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gramStart"/>
      <w:r w:rsidRPr="00AE4AF7">
        <w:rPr>
          <w:rFonts w:ascii="Times New Roman" w:hAnsi="Times New Roman" w:cs="Times New Roman"/>
          <w:i/>
          <w:sz w:val="28"/>
          <w:szCs w:val="24"/>
        </w:rPr>
        <w:t>В Антарктиде, на Земле Адели, находится Южный магнитный полюс</w:t>
      </w:r>
      <w:r w:rsidRPr="00AE4AF7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высокий материк</w:t>
      </w:r>
      <w:r w:rsidR="00A52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мире. 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покрыт слоем льда толщиной в несколько километров, от 2 км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 4,5 км ( средняя высота 2140м). Поэтому Антарктиду образно называют " Материк за облаками". Лед в Антарктиде движется от центра к окраинам  со скоростью 2,7 м/год. Это приводит к появлению айсбергов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посмотрим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они образуются. Встречаются полосатые, голубые, мраморные и даже черные айсберги, все зависит от места, времени и способов образования айсбергов. 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  <w:u w:val="single"/>
          <w:lang w:eastAsia="ru-RU"/>
        </w:rPr>
        <w:t>Темно - зеленые и коричневые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полосы появляются  в результате оседания вулканического пепла и пыли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u w:val="single"/>
          <w:lang w:eastAsia="ru-RU"/>
        </w:rPr>
        <w:t>Голубые айсберги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образуются в результате замерзания пресной воды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color w:val="4F6228" w:themeColor="accent3" w:themeShade="80"/>
          <w:sz w:val="28"/>
          <w:szCs w:val="24"/>
          <w:u w:val="single"/>
          <w:lang w:eastAsia="ru-RU"/>
        </w:rPr>
        <w:t>Зеленые айсберги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образуются, когда в расщелинах замерзает морская вода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hAnsi="Times New Roman" w:cs="Times New Roman"/>
          <w:sz w:val="28"/>
          <w:szCs w:val="24"/>
          <w:u w:val="single"/>
        </w:rPr>
        <w:t>Черным айсберг</w:t>
      </w:r>
      <w:r w:rsidRPr="00AE4AF7">
        <w:rPr>
          <w:rFonts w:ascii="Times New Roman" w:hAnsi="Times New Roman" w:cs="Times New Roman"/>
          <w:sz w:val="28"/>
          <w:szCs w:val="24"/>
        </w:rPr>
        <w:t xml:space="preserve"> бывает только тогда, когда его лед очень плотный, что в нем даже нет пузырьков воздуха. От материнского ледника айсберг получает скальные породы и землю. А иногда в черных айсбергах можно увидеть большие вмерзшие булыжники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12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 льдом, находится суша, на которой обнаружены горные цепи. </w:t>
      </w:r>
    </w:p>
    <w:p w:rsidR="00DA66D8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Антарктическому полуострову протянулись горы, которые служат продолжением Анд в Южной Америке.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Всю территорию Антарктиды пересекает Трансантарктический горный хребет, который делит материк на 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западную и восточную части.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западной части идут процессы вулканизма. Самый активный вулкан Антарктиды - Эребус, находится на острове в море Росса. Здесь же находится самая высокая точка материка 5140 метров - это массив 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Винсон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горах 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Элсуорт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Восточная Антарктида более стабильна. В недрах материка найдены различные полезные ископаемые (150 наименований): каменный уголь,       графит, слюда, железные руды и т.д. </w:t>
      </w:r>
    </w:p>
    <w:p w:rsidR="00A52D12" w:rsidRPr="00AE4AF7" w:rsidRDefault="00A52D12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12" w:rsidRDefault="00DA66D8" w:rsidP="00A52D12">
      <w:pPr>
        <w:spacing w:after="24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Запомни! В Антарктиде есть действующий вулкан - Эребус. </w:t>
      </w:r>
    </w:p>
    <w:p w:rsidR="00A52D12" w:rsidRDefault="00DA66D8" w:rsidP="00A52D12">
      <w:pPr>
        <w:spacing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холодный материк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A66D8" w:rsidRPr="00AE4AF7" w:rsidRDefault="00DA66D8" w:rsidP="00A52D12">
      <w:pPr>
        <w:spacing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Самая низкая температура на нашей планете зафиксирована на станции Восток - 89, 2</w:t>
      </w:r>
      <w:r w:rsidRPr="00AE4A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°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Запомни! В Антарктиде находится полюс холода - станция Восток - 89, 2</w:t>
      </w:r>
      <w:r w:rsidRPr="00AE4AF7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>°</w:t>
      </w: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С. </w:t>
      </w: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12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Суровый климат Антарктиды можно объяснить несколькими причинами.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первых, это климатический пояс, в котором находится Антарктида солнечные лучи касаются поверхности Антарктиды под очень маленьким углом, точнее, они просто проскальзывают, не прогревая толщи льда. Летом в Антарктиду приходит полярный день, а зимой - полярная ночь. А лёд, в свою очередь, имеет светоотражающие свойства, благодаря чему отражает 95% солнечной радиации. Во - вторых, Антарктида - область высокого атмосферного давления. Ну и третья причина сурового климата этого материка заключается в том, что Антарктида - самый высокий материк из всех шести материков на Земле.  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Антарктида - это мировой полюс холода. Случалось, что люди обмораживали роговицу глаз, легкие. Осадков в Антарктиде выпадает мало, от 50 мм в год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внутренних районах, до 1000мм у побережья. 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Большая часть ее снежно-ледового покрова образовалась за счет </w:t>
      </w:r>
      <w:proofErr w:type="spell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намораживания</w:t>
      </w:r>
      <w:proofErr w:type="spell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конденсата из атмосферы – как на горных вершинах или в морозилках старых холодильников</w:t>
      </w:r>
    </w:p>
    <w:p w:rsidR="00DA66D8" w:rsidRPr="00AE4AF7" w:rsidRDefault="00DA66D8" w:rsidP="00DA66D8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DA66D8" w:rsidRPr="00AE4AF7" w:rsidRDefault="00DA66D8" w:rsidP="00DA66D8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Проблемный вопрос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</w:rPr>
        <w:t>-  По оценкам ученых, у берегов Антарктиды плавают более 100 тыс. айсбергов. Айсберги Антарктиды живут дольше гренландских айсбергов: антарктические - 10-12 лет, гренландские - 3-4 года. Как вы думаете, в чем причина долголетия антарктических айсбергов?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4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AE4AF7">
        <w:rPr>
          <w:rFonts w:ascii="Times New Roman" w:hAnsi="Times New Roman" w:cs="Times New Roman"/>
          <w:sz w:val="28"/>
          <w:szCs w:val="24"/>
        </w:rPr>
        <w:t>(</w:t>
      </w:r>
      <w:r w:rsidRPr="00AE4AF7">
        <w:rPr>
          <w:rFonts w:ascii="Times New Roman" w:hAnsi="Times New Roman" w:cs="Times New Roman"/>
          <w:b/>
          <w:sz w:val="28"/>
          <w:szCs w:val="24"/>
          <w:u w:val="single"/>
        </w:rPr>
        <w:t>Ответ:</w:t>
      </w:r>
      <w:proofErr w:type="gramEnd"/>
      <w:r w:rsidRPr="00AE4AF7">
        <w:rPr>
          <w:rFonts w:ascii="Times New Roman" w:hAnsi="Times New Roman" w:cs="Times New Roman"/>
          <w:sz w:val="28"/>
          <w:szCs w:val="24"/>
        </w:rPr>
        <w:t xml:space="preserve"> Антарктические айсберги крупнее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промороженные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 xml:space="preserve"> 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вплоть до -60. </w:t>
      </w:r>
      <w:proofErr w:type="gramStart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Тогда, как Гренландские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айсберги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немного меньших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размеров и температура их глубокого промерзания достигает -30С.) </w:t>
      </w:r>
      <w:proofErr w:type="gramEnd"/>
    </w:p>
    <w:p w:rsidR="00DA66D8" w:rsidRPr="00AE4AF7" w:rsidRDefault="00DA66D8" w:rsidP="00DA66D8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A66D8" w:rsidRPr="00AE4AF7" w:rsidRDefault="00DA66D8" w:rsidP="00DA66D8">
      <w:pP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Антарктиде можно встретить оазисы. Название получили по аналогии с оазисами в пустыне в связи с более благоприятными условиями для развития жизни.</w:t>
      </w:r>
      <w:r w:rsidRPr="00AE4AF7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</w:p>
    <w:p w:rsidR="00A52D12" w:rsidRDefault="00DA66D8" w:rsidP="00A52D12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Оазис </w:t>
      </w:r>
      <w:proofErr w:type="spellStart"/>
      <w:r w:rsidRPr="00AE4AF7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Ширмахера</w:t>
      </w:r>
      <w:proofErr w:type="spell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Антарктиде полярники называют курортом. Он </w:t>
      </w:r>
      <w:proofErr w:type="gram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представляет из себя</w:t>
      </w:r>
      <w:proofErr w:type="gram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небольшой котлован, окруженный скалами, и располагающийся в восьмистах метрах от станции </w:t>
      </w:r>
      <w:proofErr w:type="spell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Новолазаревская</w:t>
      </w:r>
      <w:proofErr w:type="spell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. Зимовщики принимают здесь солнечные ванны, купаются в маленьком озере. В разгар антарктического лета почва вокруг озерца нагревается до +30 и даже +40</w:t>
      </w:r>
      <w:proofErr w:type="gram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°С</w:t>
      </w:r>
      <w:proofErr w:type="gram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 вода до +15°С. </w:t>
      </w:r>
    </w:p>
    <w:p w:rsidR="00A52D12" w:rsidRDefault="00DA66D8" w:rsidP="00A52D1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ветреный материк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66D8" w:rsidRPr="00AE4AF7" w:rsidRDefault="00DA66D8" w:rsidP="00A52D12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Из-за разницы температур в центре и на окраине континента, в прибрежной полосе дуют постоянные стоковые ветры от центра к побережью.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течение года в Антарктиде бывает 340 бурных дней со средней скоростью ветра около 20 метров в секунду. Местами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скорость ветра достигает 200-300 метров в секунду. При таких ураганах на полярных станциях с огромной скоростью летают доски, пустые ящики, бочки. Случалось, ветер срывал и уносил в океан прочно закреплённые самолёты, тягачи, вертолёты.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здесь требуются особые жилые постройки: на высоких сваях и прикрепленные к грунтам металлическими тросами.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Антарктиду справедливо называют ледяной пустыней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 Виктории и Земле Адели (140° в. д.) ветры достигают скорости более 80 м/с (при порывах 110 м/с). Здесь находится полюс ветров Антарктиды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DA66D8" w:rsidRPr="00AE4AF7" w:rsidRDefault="00DA66D8" w:rsidP="00DA66D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Сухих долинах годовая норма осадков всего 25 мм, но и эти жалкие крохи испаряются, влажность воздуха здесь очень низкая из-за периодически дующих здесь ветров – холодных и сухих воздушных потоков с ледового щита, достигающих порой скорости до 320 км/ч (это самая большая скорость постоянно дующих ветров на Земле). Благодаря этому долины практически свободны ото льда на протяжении уже около 8 </w:t>
      </w:r>
      <w:proofErr w:type="gram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млн</w:t>
      </w:r>
      <w:proofErr w:type="gram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лет. </w:t>
      </w:r>
    </w:p>
    <w:p w:rsidR="00DA66D8" w:rsidRPr="00AE4AF7" w:rsidRDefault="00DA66D8" w:rsidP="00DA66D8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       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Запомни! Скорость ветра в Антарктиде достигает 200 - 300 метров в секунду.</w:t>
      </w:r>
    </w:p>
    <w:p w:rsidR="00A52D12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Антарктиде - самый бедный органический мир.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A66D8" w:rsidRPr="00AE4AF7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Суровые ветра и низкие температуры сформировали и определенный вид животных в Антарктиде. Самые распространенные животные Антарктиды – это пингвины Адели. Большую часть времени они проводят в океане, где вода обеспечивает более теплую температуру. В антарктическом океане водятся самые крупные из существующих в настоящее время млекопитающих - синие киты, кашалоты, касатки.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Именно касатки представляют собой опаснейших хищников, снабженных большим острым спинным плавником-косачом, который может нанести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серьезное ранение даже киту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встретить тюленей, морских слонов, котиков. Много птиц. Пресноводных рыб и летающих насекомых нет. В Антарктиде отсутствуют деревья и кустарники. В основном флора представлена лишайниками, мхами, водорослями (700 видов), обнаружены бактерии.</w:t>
      </w:r>
    </w:p>
    <w:p w:rsidR="00DA66D8" w:rsidRPr="00AE4AF7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Запомни! В Антарктиде нет белых медведей. </w:t>
      </w:r>
      <w:r w:rsidRPr="00AE4AF7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eastAsia="ru-RU"/>
        </w:rPr>
        <w:drawing>
          <wp:inline distT="0" distB="0" distL="0" distR="0" wp14:anchorId="630902D1" wp14:editId="6BBE0010">
            <wp:extent cx="139065" cy="139065"/>
            <wp:effectExtent l="19050" t="0" r="0" b="0"/>
            <wp:docPr id="11" name="Рисунок 11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D8" w:rsidRPr="00AE4AF7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фотография сделана с борта самолета. Темные пятна на снегу – это колония пингвинов </w:t>
      </w:r>
    </w:p>
    <w:p w:rsidR="00A52D12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Птица </w:t>
      </w: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полярная крачка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каждый год совершает рекордный перелет из Арктики в Антарктиду, пролетая больше 70 000 км.  </w:t>
      </w:r>
    </w:p>
    <w:p w:rsidR="00A52D12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изолированный материк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66D8" w:rsidRPr="00AE4AF7" w:rsidRDefault="00DA66D8" w:rsidP="00DA66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Антарктида - единственный континент, который не принадлежит никому, а является материком международного сотрудничества. Здесь нет постоянного населения, только сотрудники научных станций, проводящие исследования, временно живут на континенте. Летом на материке проживет 4000 человек, в зимнее время около 1000. Материк находится под юрисдикцией Антарктического соглашения, требующего бережного отношения к земле и ресурсам, а также использования их только в мирных целях. Договор был заключен 1 декабря 1959 года в Вашингтоне, а на январь 2010 число участников договора входило 46 государств</w:t>
      </w:r>
    </w:p>
    <w:p w:rsidR="00DA66D8" w:rsidRPr="00AE4AF7" w:rsidRDefault="00DA66D8" w:rsidP="00DA66D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Самой крупной антарктической станцией является американская полярная станция Мак-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Мёрдо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E4AF7">
        <w:rPr>
          <w:rFonts w:ascii="Times New Roman" w:hAnsi="Times New Roman" w:cs="Times New Roman"/>
          <w:sz w:val="28"/>
          <w:szCs w:val="24"/>
        </w:rPr>
        <w:t xml:space="preserve">Мак - </w:t>
      </w:r>
      <w:proofErr w:type="spellStart"/>
      <w:r w:rsidRPr="00AE4AF7">
        <w:rPr>
          <w:rFonts w:ascii="Times New Roman" w:hAnsi="Times New Roman" w:cs="Times New Roman"/>
          <w:sz w:val="28"/>
          <w:szCs w:val="24"/>
        </w:rPr>
        <w:t>Мёрдо</w:t>
      </w:r>
      <w:proofErr w:type="spellEnd"/>
      <w:r w:rsidRPr="00AE4AF7">
        <w:rPr>
          <w:rFonts w:ascii="Times New Roman" w:hAnsi="Times New Roman" w:cs="Times New Roman"/>
          <w:sz w:val="28"/>
          <w:szCs w:val="24"/>
        </w:rPr>
        <w:t xml:space="preserve"> располагается рядом с шельфовым ледником Росса.</w:t>
      </w:r>
      <w:r w:rsidRPr="00AE4AF7">
        <w:rPr>
          <w:rStyle w:val="apple-converted-space"/>
          <w:rFonts w:ascii="Arial" w:hAnsi="Arial" w:cs="Arial"/>
          <w:sz w:val="28"/>
          <w:szCs w:val="24"/>
          <w:shd w:val="clear" w:color="auto" w:fill="FFFFFF"/>
        </w:rPr>
        <w:t xml:space="preserve"> 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Имеет 3</w:t>
      </w:r>
      <w:r w:rsidRPr="00AE4AF7">
        <w:rPr>
          <w:rStyle w:val="apple-converted-space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аэродрома</w:t>
      </w:r>
      <w:r w:rsidRPr="00AE4AF7">
        <w:rPr>
          <w:rStyle w:val="apple-converted-space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(из них 2 сезонных), место для посадки вертолётов и более 100 строений. На станции действуют</w:t>
      </w:r>
      <w:r w:rsidRPr="00AE4AF7">
        <w:rPr>
          <w:rStyle w:val="apple-converted-space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оранжереи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снабжающие персонал свежими продуктами</w:t>
      </w:r>
    </w:p>
    <w:p w:rsidR="00DA66D8" w:rsidRPr="00AE4AF7" w:rsidRDefault="00DA66D8" w:rsidP="00DA66D8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Антарктида в последнее время используется как один из объектов всемирного туризма</w:t>
      </w:r>
      <w:proofErr w:type="gramStart"/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</w:t>
      </w:r>
      <w:proofErr w:type="gram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1989 года туристы посетили около 200 уголков Антарктического полуострова, в том числе 20 исследовательских станци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</w:p>
    <w:p w:rsidR="00DA66D8" w:rsidRPr="00AE4AF7" w:rsidRDefault="00DA66D8" w:rsidP="00DA66D8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Большую часть времени путешественники проводят на борту, все высадки на сушу происходят строго по расписанию. Обычно экскурсия составляет не более 3-х часов, количество людей на берегу строго ограничено (не более 100 человек). Туристов обязательно сопровождают специалисты: орнитологи, биологи, геологи, гляциологи. Бурю восторга вызывают встречи с пингвинами, но, согласно экологическим нормам, самостоятельно заходить в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пингвиньи колонии запрещено. Также среди туристов </w:t>
      </w:r>
      <w:proofErr w:type="gramStart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популярны</w:t>
      </w:r>
      <w:proofErr w:type="gram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каякинг</w:t>
      </w:r>
      <w:proofErr w:type="spell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треккинг</w:t>
      </w:r>
      <w:proofErr w:type="spell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ночевка в палатке на льду. Иногда заказывают дайвинг, но тут не обойтись без специальной подготовки. «Дайверы должны быть опытные и иметь свое хорошее оборудование. Больше всего люди хотят понырять с китами и тюленями, посмотреть, как под водой летают пингвины, и, конечно, увидеть подводную часть айсберга».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Антарктида – удивительное место, территория мира. Там нет сухопутных хищников, а, значит, никто никого не боится. Животные подходят к человеку вплотную. К тому же, континент не принадлежит ни одному государству. Нет армии и полиции, люди добровольно соблюдают правила общего поведения. Возможно поэтому более 80% путешественников, побывавших в Антарктике, снова отправляются в полярные регионы.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</w:t>
      </w:r>
    </w:p>
    <w:p w:rsidR="00DA66D8" w:rsidRPr="00A52D12" w:rsidRDefault="00DA66D8" w:rsidP="00DA66D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52D12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  <w:r w:rsidRPr="00A52D12">
        <w:rPr>
          <w:rFonts w:ascii="Times New Roman" w:eastAsia="Calibri" w:hAnsi="Times New Roman" w:cs="Times New Roman"/>
          <w:sz w:val="28"/>
          <w:szCs w:val="28"/>
        </w:rPr>
        <w:t>.</w:t>
      </w:r>
      <w:r w:rsidRPr="00A52D12">
        <w:rPr>
          <w:rFonts w:ascii="Times New Roman" w:hAnsi="Times New Roman" w:cs="Times New Roman"/>
          <w:sz w:val="28"/>
          <w:szCs w:val="28"/>
        </w:rPr>
        <w:t xml:space="preserve">  Давайте еще раз посмотрим на природу Антарктиды и подведем итоги нашего урока</w:t>
      </w:r>
    </w:p>
    <w:p w:rsidR="00DA66D8" w:rsidRPr="00AE4AF7" w:rsidRDefault="00A52D12" w:rsidP="00DA66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A66D8" w:rsidRPr="00AE4AF7">
        <w:rPr>
          <w:rFonts w:ascii="Times New Roman" w:eastAsia="Calibri" w:hAnsi="Times New Roman" w:cs="Times New Roman"/>
          <w:sz w:val="28"/>
          <w:szCs w:val="28"/>
        </w:rPr>
        <w:t>тоги урока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(южный)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(высокий)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(холодный)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(ветреный)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>В Антарктиде самый бедный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( 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>органический мир)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(изолированный)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>Листок самоконтроля:</w:t>
      </w: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</w:p>
    <w:p w:rsidR="00DA66D8" w:rsidRPr="00AE4AF7" w:rsidRDefault="00DA66D8" w:rsidP="00DA66D8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>1.Что осталось непонятным на уроке (сомнения,</w:t>
      </w:r>
      <w:r w:rsidRPr="00AE4AF7">
        <w:rPr>
          <w:rFonts w:ascii="Times New Roman" w:hAnsi="Times New Roman" w:cs="Times New Roman"/>
          <w:sz w:val="28"/>
          <w:szCs w:val="28"/>
        </w:rPr>
        <w:t xml:space="preserve"> </w:t>
      </w:r>
      <w:r w:rsidRPr="00AE4AF7">
        <w:rPr>
          <w:rFonts w:ascii="Times New Roman" w:eastAsia="Calibri" w:hAnsi="Times New Roman" w:cs="Times New Roman"/>
          <w:sz w:val="28"/>
          <w:szCs w:val="28"/>
        </w:rPr>
        <w:t>вопросы).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>2.Больше всего мне понравилось…</w:t>
      </w:r>
    </w:p>
    <w:p w:rsidR="00DA66D8" w:rsidRPr="00AE4AF7" w:rsidRDefault="00DA66D8" w:rsidP="00DA66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66D8" w:rsidRPr="00A52D12" w:rsidRDefault="00DA66D8" w:rsidP="00DA66D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E4AF7">
        <w:rPr>
          <w:rFonts w:ascii="Times New Roman" w:hAnsi="Times New Roman" w:cs="Times New Roman"/>
          <w:b/>
          <w:sz w:val="28"/>
          <w:szCs w:val="28"/>
        </w:rPr>
        <w:t xml:space="preserve">Домашнее задание  </w:t>
      </w:r>
      <w:r w:rsidRPr="00A52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A52D1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§ 49  </w:t>
      </w:r>
    </w:p>
    <w:p w:rsidR="00DA66D8" w:rsidRPr="00AE4AF7" w:rsidRDefault="00DA66D8" w:rsidP="00DA66D8">
      <w:pPr>
        <w:tabs>
          <w:tab w:val="left" w:pos="7059"/>
        </w:tabs>
        <w:rPr>
          <w:rFonts w:ascii="Times New Roman" w:hAnsi="Times New Roman" w:cs="Times New Roman"/>
          <w:b/>
          <w:sz w:val="28"/>
          <w:szCs w:val="28"/>
        </w:rPr>
      </w:pPr>
    </w:p>
    <w:p w:rsidR="00DA66D8" w:rsidRPr="00AE4AF7" w:rsidRDefault="00DA66D8" w:rsidP="00DA66D8">
      <w:pPr>
        <w:tabs>
          <w:tab w:val="left" w:pos="7059"/>
        </w:tabs>
        <w:rPr>
          <w:rFonts w:ascii="Times New Roman" w:hAnsi="Times New Roman" w:cs="Times New Roman"/>
          <w:b/>
          <w:sz w:val="28"/>
          <w:szCs w:val="28"/>
        </w:rPr>
      </w:pPr>
    </w:p>
    <w:p w:rsidR="00DA66D8" w:rsidRPr="00AE4AF7" w:rsidRDefault="00DA66D8" w:rsidP="00DA66D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Литература:</w:t>
      </w:r>
    </w:p>
    <w:p w:rsidR="00DA66D8" w:rsidRPr="00AE4AF7" w:rsidRDefault="00DA66D8" w:rsidP="00DA66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4"/>
        </w:rPr>
      </w:pPr>
      <w:r w:rsidRPr="00AE4AF7">
        <w:rPr>
          <w:b w:val="0"/>
          <w:bCs w:val="0"/>
          <w:sz w:val="28"/>
          <w:szCs w:val="24"/>
        </w:rPr>
        <w:t>Учебник: География материков и океанов: Учебник для 7 класса общеобразовательных учреждений</w:t>
      </w:r>
      <w:proofErr w:type="gramStart"/>
      <w:r w:rsidRPr="00AE4AF7">
        <w:rPr>
          <w:b w:val="0"/>
          <w:bCs w:val="0"/>
          <w:sz w:val="28"/>
          <w:szCs w:val="24"/>
        </w:rPr>
        <w:t xml:space="preserve"> И</w:t>
      </w:r>
      <w:proofErr w:type="gramEnd"/>
      <w:r w:rsidRPr="00AE4AF7">
        <w:rPr>
          <w:b w:val="0"/>
          <w:bCs w:val="0"/>
          <w:sz w:val="28"/>
          <w:szCs w:val="24"/>
        </w:rPr>
        <w:t xml:space="preserve">зд.14-е </w:t>
      </w:r>
      <w:r w:rsidRPr="00AE4AF7">
        <w:rPr>
          <w:b w:val="0"/>
          <w:sz w:val="28"/>
          <w:szCs w:val="24"/>
        </w:rPr>
        <w:t xml:space="preserve">стереотип, </w:t>
      </w:r>
      <w:proofErr w:type="spellStart"/>
      <w:r w:rsidRPr="00AE4AF7">
        <w:rPr>
          <w:b w:val="0"/>
          <w:sz w:val="28"/>
          <w:szCs w:val="24"/>
        </w:rPr>
        <w:t>Коринская</w:t>
      </w:r>
      <w:proofErr w:type="spellEnd"/>
      <w:r w:rsidRPr="00AE4AF7">
        <w:rPr>
          <w:b w:val="0"/>
          <w:sz w:val="28"/>
          <w:szCs w:val="24"/>
        </w:rPr>
        <w:t xml:space="preserve"> В.А., </w:t>
      </w:r>
      <w:proofErr w:type="spellStart"/>
      <w:r w:rsidRPr="00AE4AF7">
        <w:rPr>
          <w:b w:val="0"/>
          <w:sz w:val="28"/>
          <w:szCs w:val="24"/>
        </w:rPr>
        <w:t>Душина</w:t>
      </w:r>
      <w:proofErr w:type="spellEnd"/>
      <w:r w:rsidRPr="00AE4AF7">
        <w:rPr>
          <w:b w:val="0"/>
          <w:sz w:val="28"/>
          <w:szCs w:val="24"/>
        </w:rPr>
        <w:t xml:space="preserve"> И.В., </w:t>
      </w:r>
      <w:proofErr w:type="spellStart"/>
      <w:r w:rsidRPr="00AE4AF7">
        <w:rPr>
          <w:b w:val="0"/>
          <w:sz w:val="28"/>
          <w:szCs w:val="24"/>
        </w:rPr>
        <w:t>Щенев</w:t>
      </w:r>
      <w:proofErr w:type="spellEnd"/>
      <w:r w:rsidRPr="00AE4AF7">
        <w:rPr>
          <w:b w:val="0"/>
          <w:sz w:val="28"/>
          <w:szCs w:val="24"/>
        </w:rPr>
        <w:t xml:space="preserve"> В.А., ДРОФА</w:t>
      </w:r>
      <w:r w:rsidRPr="00AE4AF7">
        <w:rPr>
          <w:rFonts w:ascii="Tahoma" w:hAnsi="Tahoma" w:cs="Tahoma"/>
          <w:b w:val="0"/>
          <w:sz w:val="28"/>
          <w:szCs w:val="24"/>
        </w:rPr>
        <w:t>.</w:t>
      </w:r>
    </w:p>
    <w:p w:rsidR="00DA66D8" w:rsidRPr="00AE4AF7" w:rsidRDefault="00DA66D8" w:rsidP="00DA66D8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DA66D8" w:rsidRPr="00AE4AF7" w:rsidRDefault="00DA66D8" w:rsidP="00DA66D8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DA66D8" w:rsidRPr="00AE4AF7" w:rsidRDefault="00DA66D8" w:rsidP="00DA66D8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DA66D8" w:rsidRPr="00AE4AF7" w:rsidRDefault="00DA66D8" w:rsidP="00DA66D8">
      <w:pPr>
        <w:rPr>
          <w:sz w:val="24"/>
        </w:rPr>
      </w:pPr>
    </w:p>
    <w:sectPr w:rsidR="00DA66D8" w:rsidRPr="00AE4AF7" w:rsidSect="00A16B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4B" w:rsidRDefault="00A31D4B">
      <w:r>
        <w:separator/>
      </w:r>
    </w:p>
  </w:endnote>
  <w:endnote w:type="continuationSeparator" w:id="0">
    <w:p w:rsidR="00A31D4B" w:rsidRDefault="00A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4B" w:rsidRDefault="00A31D4B">
      <w:r>
        <w:separator/>
      </w:r>
    </w:p>
  </w:footnote>
  <w:footnote w:type="continuationSeparator" w:id="0">
    <w:p w:rsidR="00A31D4B" w:rsidRDefault="00A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09" w:rsidRPr="008B3618" w:rsidRDefault="00DA66D8" w:rsidP="00950409">
    <w:pPr>
      <w:pStyle w:val="a5"/>
      <w:jc w:val="center"/>
    </w:pPr>
    <w:r>
      <w:t xml:space="preserve">   </w:t>
    </w:r>
  </w:p>
  <w:p w:rsidR="00950409" w:rsidRDefault="00A3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F55"/>
    <w:multiLevelType w:val="hybridMultilevel"/>
    <w:tmpl w:val="A3F808CA"/>
    <w:lvl w:ilvl="0" w:tplc="A008F4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CE3"/>
    <w:multiLevelType w:val="hybridMultilevel"/>
    <w:tmpl w:val="391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0"/>
    <w:rsid w:val="004F3C0B"/>
    <w:rsid w:val="00720E7C"/>
    <w:rsid w:val="0079775C"/>
    <w:rsid w:val="00A31D4B"/>
    <w:rsid w:val="00A52D12"/>
    <w:rsid w:val="00DA66D8"/>
    <w:rsid w:val="00D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8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DA66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66D8"/>
  </w:style>
  <w:style w:type="paragraph" w:styleId="a3">
    <w:name w:val="List Paragraph"/>
    <w:basedOn w:val="a"/>
    <w:uiPriority w:val="34"/>
    <w:qFormat/>
    <w:rsid w:val="00DA66D8"/>
    <w:pPr>
      <w:ind w:left="720"/>
      <w:contextualSpacing/>
    </w:pPr>
  </w:style>
  <w:style w:type="character" w:styleId="a4">
    <w:name w:val="Strong"/>
    <w:basedOn w:val="a0"/>
    <w:uiPriority w:val="22"/>
    <w:qFormat/>
    <w:rsid w:val="00DA66D8"/>
    <w:rPr>
      <w:b/>
      <w:bCs/>
    </w:rPr>
  </w:style>
  <w:style w:type="paragraph" w:styleId="a5">
    <w:name w:val="header"/>
    <w:basedOn w:val="a"/>
    <w:link w:val="a6"/>
    <w:unhideWhenUsed/>
    <w:rsid w:val="00DA6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66D8"/>
  </w:style>
  <w:style w:type="paragraph" w:customStyle="1" w:styleId="11">
    <w:name w:val="Обычный отступ1"/>
    <w:basedOn w:val="a"/>
    <w:rsid w:val="00DA66D8"/>
    <w:pPr>
      <w:widowControl w:val="0"/>
      <w:suppressAutoHyphens/>
      <w:ind w:left="708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A6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8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DA66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66D8"/>
  </w:style>
  <w:style w:type="paragraph" w:styleId="a3">
    <w:name w:val="List Paragraph"/>
    <w:basedOn w:val="a"/>
    <w:uiPriority w:val="34"/>
    <w:qFormat/>
    <w:rsid w:val="00DA66D8"/>
    <w:pPr>
      <w:ind w:left="720"/>
      <w:contextualSpacing/>
    </w:pPr>
  </w:style>
  <w:style w:type="character" w:styleId="a4">
    <w:name w:val="Strong"/>
    <w:basedOn w:val="a0"/>
    <w:uiPriority w:val="22"/>
    <w:qFormat/>
    <w:rsid w:val="00DA66D8"/>
    <w:rPr>
      <w:b/>
      <w:bCs/>
    </w:rPr>
  </w:style>
  <w:style w:type="paragraph" w:styleId="a5">
    <w:name w:val="header"/>
    <w:basedOn w:val="a"/>
    <w:link w:val="a6"/>
    <w:unhideWhenUsed/>
    <w:rsid w:val="00DA6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66D8"/>
  </w:style>
  <w:style w:type="paragraph" w:customStyle="1" w:styleId="11">
    <w:name w:val="Обычный отступ1"/>
    <w:basedOn w:val="a"/>
    <w:rsid w:val="00DA66D8"/>
    <w:pPr>
      <w:widowControl w:val="0"/>
      <w:suppressAutoHyphens/>
      <w:ind w:left="708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A6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2021-06-01T14:38:00Z</dcterms:created>
  <dcterms:modified xsi:type="dcterms:W3CDTF">2021-06-01T14:44:00Z</dcterms:modified>
</cp:coreProperties>
</file>