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BB" w:rsidRPr="002C691C" w:rsidRDefault="00DB72BB" w:rsidP="00DB72BB">
      <w:pPr>
        <w:ind w:right="-5"/>
        <w:rPr>
          <w:b/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Тақырыбы:       Қаладағы және ауылдағы көлік түрлері.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Мақсаты:</w:t>
      </w:r>
      <w:r>
        <w:rPr>
          <w:sz w:val="28"/>
          <w:szCs w:val="28"/>
          <w:lang w:val="kk-KZ"/>
        </w:rPr>
        <w:t>1.Оқушыларға қаладағы және ауылдағы көлік түрлері туралы мағлұмат беру.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2.Оқушылардың ойлау,қабылдау,қорытындылау қабілеттерін,жан-жақты білімге құштарлығын дамыту.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3.Оқушыларға көлік түрлерін білуге,пайдасы мен айналадағы ортаға зиянын білуге оны қорғауға баулу.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Көрнекілігі</w:t>
      </w:r>
      <w:r>
        <w:rPr>
          <w:sz w:val="28"/>
          <w:szCs w:val="28"/>
          <w:lang w:val="kk-KZ"/>
        </w:rPr>
        <w:t>:Интерактивті тақта,слайдтар,бағалауға түсті дөңгелектер,СТОтехнолнгия</w:t>
      </w:r>
      <w:bookmarkStart w:id="0" w:name="_GoBack"/>
      <w:bookmarkEnd w:id="0"/>
      <w:r>
        <w:rPr>
          <w:sz w:val="28"/>
          <w:szCs w:val="28"/>
          <w:lang w:val="kk-KZ"/>
        </w:rPr>
        <w:t>лары,Д</w:t>
      </w:r>
      <w:r w:rsidRPr="008C07F9">
        <w:rPr>
          <w:sz w:val="28"/>
          <w:szCs w:val="28"/>
          <w:lang w:val="kk-KZ"/>
        </w:rPr>
        <w:t>V</w:t>
      </w:r>
      <w:r>
        <w:rPr>
          <w:sz w:val="28"/>
          <w:szCs w:val="28"/>
          <w:lang w:val="kk-KZ"/>
        </w:rPr>
        <w:t>Д</w:t>
      </w:r>
      <w:r w:rsidRPr="008C07F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,таратпа материалдар.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Сабақ түрі</w:t>
      </w:r>
      <w:r>
        <w:rPr>
          <w:sz w:val="28"/>
          <w:szCs w:val="28"/>
          <w:lang w:val="kk-KZ"/>
        </w:rPr>
        <w:t>:Жаңа сабақ.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Сабақ әдісі</w:t>
      </w:r>
      <w:r>
        <w:rPr>
          <w:sz w:val="28"/>
          <w:szCs w:val="28"/>
          <w:lang w:val="kk-KZ"/>
        </w:rPr>
        <w:t>.Түсіндіру,мағынаны ашу,</w:t>
      </w:r>
      <w:r w:rsidRPr="008C07F9">
        <w:rPr>
          <w:sz w:val="28"/>
          <w:szCs w:val="28"/>
          <w:lang w:val="kk-KZ"/>
        </w:rPr>
        <w:t xml:space="preserve">INSERT  </w:t>
      </w:r>
      <w:r>
        <w:rPr>
          <w:sz w:val="28"/>
          <w:szCs w:val="28"/>
          <w:lang w:val="kk-KZ"/>
        </w:rPr>
        <w:t>әдісімен талдау, «кластерлеу әдісі», «кубизм», «Венн диаграммасы»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Барысы:</w:t>
      </w:r>
      <w:r>
        <w:rPr>
          <w:b/>
          <w:sz w:val="28"/>
          <w:szCs w:val="28"/>
          <w:lang w:val="kk-KZ"/>
        </w:rPr>
        <w:t xml:space="preserve">                  </w:t>
      </w:r>
      <w:r w:rsidRPr="002C691C">
        <w:rPr>
          <w:b/>
          <w:sz w:val="28"/>
          <w:szCs w:val="28"/>
          <w:lang w:val="kk-KZ"/>
        </w:rPr>
        <w:t>І.Ұйымдастыру</w:t>
      </w:r>
      <w:r>
        <w:rPr>
          <w:sz w:val="28"/>
          <w:szCs w:val="28"/>
          <w:lang w:val="kk-KZ"/>
        </w:rPr>
        <w:t>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 психологиялық даярлық.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Күндей күлімдейік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Гүлдей жайнайық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Дос болайық.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оқу құралдарын даярлау.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ауа-райын шартты белгілермен жазу.Бақылау күнделігін толтыру.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Балалар,біз мектепке келе жатқанда күн қандай болды?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-Күн ашық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-оңтүстіктен жел соқты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-7 градус суық.</w:t>
      </w:r>
    </w:p>
    <w:p w:rsidR="00DB72BB" w:rsidRPr="002C691C" w:rsidRDefault="00DB72BB" w:rsidP="00DB72BB">
      <w:pPr>
        <w:ind w:right="-5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</w:t>
      </w:r>
      <w:r w:rsidRPr="002C691C">
        <w:rPr>
          <w:b/>
          <w:sz w:val="28"/>
          <w:szCs w:val="28"/>
          <w:lang w:val="kk-KZ"/>
        </w:rPr>
        <w:t>ІІ.Үй тапсырмасы.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-Балалар,барлығымыз тыныш отырайық.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-Үйге қандай тапсырмалар берілді.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«Қала» мәтінін оқып,мазмұндап келу.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-балалар мынау не?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-Көп қабатты үй.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-Ия.Ол үйде тұратын әрбір тұрғын сендерге хат жолдапты.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 алып оқиын,ал сендер оған жауап беріңдер.Жауаптарыңды мына сиқырлы дөңгелектермен бағалаймын.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</w:p>
    <w:p w:rsidR="00DB72BB" w:rsidRPr="002C691C" w:rsidRDefault="00DB72BB" w:rsidP="00DB72BB">
      <w:pPr>
        <w:ind w:right="-5"/>
        <w:rPr>
          <w:b/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 xml:space="preserve">    Еске түсірейік!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1.Қалада халық қалай шоғырланған?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2.Қалада халық қандай үйлерде тұрады?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3.Көп қабатты үйлердің ауласында не бар?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4.Ол алаңдарды қалай ұстау керек?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5.Қалада қандай мекемелер бар?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6.Қазақстанның ірі қалаларын ата?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7.Қаланың бір шетінен екінші шетіне адамдар немен қатынайды?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8.Сен қайда тұрасың?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9.Мекенжайыңды айт.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10.Аякөзде шамамен қанша халық тұрады?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11.Аякөзде қандай үйлер көп?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12.Мектепке немен келесің?</w:t>
      </w:r>
    </w:p>
    <w:p w:rsidR="00DB72BB" w:rsidRPr="006633A0" w:rsidRDefault="00DB72BB" w:rsidP="00DB72BB">
      <w:pPr>
        <w:ind w:right="-5"/>
        <w:rPr>
          <w:b/>
          <w:sz w:val="28"/>
          <w:szCs w:val="28"/>
          <w:lang w:val="kk-KZ"/>
        </w:rPr>
      </w:pPr>
      <w:r w:rsidRPr="006633A0">
        <w:rPr>
          <w:b/>
          <w:sz w:val="28"/>
          <w:szCs w:val="28"/>
          <w:lang w:val="kk-KZ"/>
        </w:rPr>
        <w:t xml:space="preserve">                                ІІІ.Жаңа сабақ.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«Мағынаны ашу»            жұмбақ шешу.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Зырылдайды күн-түні,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Құлаққа таныс үні.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Жеткізеді жыраққа,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Тұрады түнде тұрақта.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 не?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-Машина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-Машина,ол көлік.</w:t>
      </w:r>
    </w:p>
    <w:p w:rsidR="00DB72BB" w:rsidRPr="002C691C" w:rsidRDefault="00DB72BB" w:rsidP="00DB72BB">
      <w:pPr>
        <w:ind w:right="-5"/>
        <w:rPr>
          <w:b/>
          <w:sz w:val="28"/>
          <w:szCs w:val="28"/>
          <w:lang w:val="kk-KZ"/>
        </w:rPr>
      </w:pPr>
      <w:r w:rsidRPr="002C691C">
        <w:rPr>
          <w:b/>
          <w:sz w:val="28"/>
          <w:szCs w:val="28"/>
          <w:lang w:val="kk-KZ"/>
        </w:rPr>
        <w:t>Проблемалық сұрақ.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-Көлік дегеніміз не?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-Қандай көлік түрлерін білсіңдер?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-Балалар,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5486400" cy="2743200"/>
            <wp:effectExtent l="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-Суретпен түрлерін көрсету.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-Балалар бүгінгі сабақта осы көлік түрлерінің тағы да басқа түрлерімен танысамыз.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Бүгінгі сабақ тақырыбы: «Қаладағы және ауылдағы көлік түрлері»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Балалар,өздерің білісіңдер ауылда жер жыртады, егін,көкеніс егеді,мал,құс асырайды.Өндірген өнімдерін қалаға жібереді.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Осы ауылдағы еңбек түрлеріне жарамды,қажет көлік түрлері ғана пайдаланылады.</w:t>
      </w:r>
    </w:p>
    <w:p w:rsidR="00DB72BB" w:rsidRDefault="00DB72BB" w:rsidP="00DB72BB">
      <w:pPr>
        <w:ind w:right="-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Мәселен,таулы,жолы жоқ жерге,батпақ ,сазға жеңіл көлік жүре алмайды.Мұндайда ат,түйе пайдаланылады..Атқа жазда арба,қыста шана жегіп жүк тасиды.Ауылдың бір шеті мен екінші шетіне атпен қатынайды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Ал, қалада ондай еңбек түрлері жоқ.Адамдар ары-бері автобус,троллейбус,трамвайға мініп қатынайды.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Pr="006633A0" w:rsidRDefault="00DB72BB" w:rsidP="00DB72BB">
      <w:pPr>
        <w:ind w:right="-5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 ,енді оқулығымыздың 131 бетін ашайық.Мәтінді тізбектей оқиық.</w:t>
      </w:r>
      <w:r w:rsidRPr="00CC4CE5">
        <w:rPr>
          <w:sz w:val="28"/>
          <w:szCs w:val="28"/>
          <w:lang w:val="kk-KZ"/>
        </w:rPr>
        <w:t xml:space="preserve"> </w:t>
      </w:r>
      <w:r w:rsidRPr="006633A0">
        <w:rPr>
          <w:b/>
          <w:sz w:val="28"/>
          <w:szCs w:val="28"/>
          <w:lang w:val="kk-KZ"/>
        </w:rPr>
        <w:t xml:space="preserve">INSERT  әдісімен түртіп алу, талдау 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281"/>
        <w:gridCol w:w="2133"/>
        <w:gridCol w:w="3225"/>
      </w:tblGrid>
      <w:tr w:rsidR="00DB72BB" w:rsidRPr="00493503" w:rsidTr="00F53D66">
        <w:tc>
          <w:tcPr>
            <w:tcW w:w="1932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 xml:space="preserve">    </w:t>
            </w:r>
            <w:r w:rsidRPr="00493503">
              <w:rPr>
                <w:sz w:val="28"/>
                <w:szCs w:val="28"/>
                <w:lang w:val="en-US"/>
              </w:rPr>
              <w:t xml:space="preserve">V </w:t>
            </w:r>
            <w:r w:rsidRPr="00493503">
              <w:rPr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2281" w:type="dxa"/>
          </w:tcPr>
          <w:p w:rsidR="00DB72BB" w:rsidRPr="00493503" w:rsidRDefault="00DB72BB" w:rsidP="00F53D66">
            <w:pPr>
              <w:ind w:right="-5"/>
              <w:jc w:val="center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center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+ ЖАҢАЛЫҚ</w:t>
            </w:r>
          </w:p>
        </w:tc>
        <w:tc>
          <w:tcPr>
            <w:tcW w:w="2133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- БІЛМЕЙМІН</w:t>
            </w:r>
          </w:p>
        </w:tc>
        <w:tc>
          <w:tcPr>
            <w:tcW w:w="3225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b/>
                <w:sz w:val="28"/>
                <w:szCs w:val="28"/>
                <w:lang w:val="kk-KZ"/>
              </w:rPr>
            </w:pPr>
            <w:r w:rsidRPr="00493503">
              <w:rPr>
                <w:b/>
                <w:sz w:val="28"/>
                <w:szCs w:val="28"/>
                <w:lang w:val="kk-KZ"/>
              </w:rPr>
              <w:t>? ТАҢҚАЛДЫМ</w:t>
            </w:r>
          </w:p>
        </w:tc>
      </w:tr>
      <w:tr w:rsidR="00DB72BB" w:rsidRPr="00493503" w:rsidTr="00F53D66">
        <w:tc>
          <w:tcPr>
            <w:tcW w:w="1932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Автобус,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Шөп,жүк,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трамвай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Ауыл мен қала көлігінің айырмашылығы</w:t>
            </w:r>
          </w:p>
        </w:tc>
        <w:tc>
          <w:tcPr>
            <w:tcW w:w="2133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Салт,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қолданылады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</w:tcPr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Ауылда трамвай,троллецйбустың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Жоқтығы.Қалада ат,</w:t>
            </w:r>
          </w:p>
          <w:p w:rsidR="00DB72BB" w:rsidRPr="00493503" w:rsidRDefault="00DB72BB" w:rsidP="00F53D66">
            <w:pPr>
              <w:ind w:right="-5"/>
              <w:jc w:val="both"/>
              <w:rPr>
                <w:sz w:val="28"/>
                <w:szCs w:val="28"/>
                <w:lang w:val="kk-KZ"/>
              </w:rPr>
            </w:pPr>
            <w:r w:rsidRPr="00493503">
              <w:rPr>
                <w:sz w:val="28"/>
                <w:szCs w:val="28"/>
                <w:lang w:val="kk-KZ"/>
              </w:rPr>
              <w:t>түйемен жүрмейді.</w:t>
            </w:r>
          </w:p>
        </w:tc>
      </w:tr>
    </w:tbl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Сонымен,көлік түрлеріне тағы ауыл және қала көлік түрлері қосылды.</w:t>
      </w:r>
    </w:p>
    <w:p w:rsidR="00DB72BB" w:rsidRPr="006633A0" w:rsidRDefault="00DB72BB" w:rsidP="00DB72BB">
      <w:pPr>
        <w:ind w:right="-5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6633A0">
        <w:rPr>
          <w:b/>
          <w:sz w:val="28"/>
          <w:szCs w:val="28"/>
          <w:lang w:val="kk-KZ"/>
        </w:rPr>
        <w:t>«Кластерлеу « әдісі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572000"/>
            <wp:effectExtent l="0" t="0" r="19050" b="0"/>
            <wp:docPr id="1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B72BB" w:rsidRPr="006633A0" w:rsidRDefault="00DB72BB" w:rsidP="00DB72BB">
      <w:pPr>
        <w:ind w:right="-5"/>
        <w:jc w:val="both"/>
        <w:rPr>
          <w:sz w:val="28"/>
          <w:szCs w:val="28"/>
          <w:lang w:val="kk-KZ"/>
        </w:rPr>
      </w:pPr>
      <w:r w:rsidRPr="006633A0">
        <w:rPr>
          <w:b/>
          <w:sz w:val="28"/>
          <w:szCs w:val="28"/>
          <w:lang w:val="kk-KZ"/>
        </w:rPr>
        <w:lastRenderedPageBreak/>
        <w:t>Сергіту сәті:</w:t>
      </w:r>
      <w:r>
        <w:rPr>
          <w:b/>
          <w:sz w:val="28"/>
          <w:szCs w:val="28"/>
          <w:lang w:val="kk-KZ"/>
        </w:rPr>
        <w:t xml:space="preserve">  </w:t>
      </w:r>
      <w:r w:rsidRPr="006633A0">
        <w:rPr>
          <w:sz w:val="28"/>
          <w:szCs w:val="28"/>
          <w:lang w:val="kk-KZ"/>
        </w:rPr>
        <w:t>Орнымыздан тұрайық</w:t>
      </w:r>
    </w:p>
    <w:p w:rsidR="00DB72BB" w:rsidRPr="006633A0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  <w:r w:rsidRPr="006633A0">
        <w:rPr>
          <w:sz w:val="28"/>
          <w:szCs w:val="28"/>
          <w:lang w:val="kk-KZ"/>
        </w:rPr>
        <w:t>Алақанды соғайық.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  <w:r w:rsidRPr="006633A0">
        <w:rPr>
          <w:sz w:val="28"/>
          <w:szCs w:val="28"/>
          <w:lang w:val="kk-KZ"/>
        </w:rPr>
        <w:t>Бір отырып,бір тұрып,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Алақанды соғайық.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Орнымызға отырып,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Қолға алға қояйық.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 w:rsidRPr="006633A0">
        <w:rPr>
          <w:b/>
          <w:sz w:val="28"/>
          <w:szCs w:val="28"/>
          <w:lang w:val="kk-KZ"/>
        </w:rPr>
        <w:t>Дәптермен жұмыс:</w:t>
      </w:r>
      <w:r>
        <w:rPr>
          <w:sz w:val="28"/>
          <w:szCs w:val="28"/>
          <w:lang w:val="kk-KZ"/>
        </w:rPr>
        <w:t>Ақпанның 16-сы.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Сынып жұмысы.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Автобус,трамвай,троллейбус.</w:t>
      </w:r>
    </w:p>
    <w:p w:rsidR="00DB72BB" w:rsidRPr="00B7695A" w:rsidRDefault="00DB72BB" w:rsidP="00DB72BB">
      <w:pPr>
        <w:ind w:right="-5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</w:t>
      </w:r>
      <w:r w:rsidRPr="00B7695A">
        <w:rPr>
          <w:b/>
          <w:sz w:val="28"/>
          <w:szCs w:val="28"/>
          <w:lang w:val="kk-KZ"/>
        </w:rPr>
        <w:t>І</w:t>
      </w:r>
      <w:r w:rsidRPr="00B7695A">
        <w:rPr>
          <w:b/>
          <w:sz w:val="28"/>
          <w:szCs w:val="28"/>
          <w:lang w:val="en-US"/>
        </w:rPr>
        <w:t>V</w:t>
      </w:r>
      <w:r w:rsidRPr="00B7695A">
        <w:rPr>
          <w:b/>
          <w:sz w:val="28"/>
          <w:szCs w:val="28"/>
          <w:lang w:val="kk-KZ"/>
        </w:rPr>
        <w:t>.Бекіту.</w:t>
      </w:r>
    </w:p>
    <w:p w:rsidR="00DB72BB" w:rsidRDefault="00DB72BB" w:rsidP="00DB72BB">
      <w:pPr>
        <w:ind w:right="-5"/>
        <w:jc w:val="both"/>
        <w:rPr>
          <w:b/>
          <w:sz w:val="28"/>
          <w:szCs w:val="28"/>
          <w:lang w:val="kk-KZ"/>
        </w:rPr>
      </w:pPr>
      <w:r w:rsidRPr="006633A0">
        <w:rPr>
          <w:b/>
          <w:sz w:val="28"/>
          <w:szCs w:val="28"/>
          <w:lang w:val="kk-KZ"/>
        </w:rPr>
        <w:t>Шығармашылық тапсырма.</w:t>
      </w:r>
    </w:p>
    <w:p w:rsidR="00DB72BB" w:rsidRPr="006633A0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Pr="006633A0">
        <w:rPr>
          <w:sz w:val="28"/>
          <w:szCs w:val="28"/>
          <w:lang w:val="kk-KZ"/>
        </w:rPr>
        <w:t>Автобусқа,пойызға мініп,түсу ережелерін айт.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«Көлік түрлерін ата» таратпа материалдарға жауап беру.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 w:rsidRPr="00583E6E">
        <w:rPr>
          <w:b/>
          <w:sz w:val="28"/>
          <w:szCs w:val="28"/>
          <w:lang w:val="kk-KZ"/>
        </w:rPr>
        <w:t>«Венн диаграммасын»</w:t>
      </w:r>
      <w:r>
        <w:rPr>
          <w:sz w:val="28"/>
          <w:szCs w:val="28"/>
          <w:lang w:val="kk-KZ"/>
        </w:rPr>
        <w:t xml:space="preserve"> құру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Pr="00326BE8" w:rsidRDefault="00DB72BB" w:rsidP="00DB72BB">
      <w:pPr>
        <w:ind w:right="-5"/>
        <w:jc w:val="both"/>
        <w:rPr>
          <w:sz w:val="28"/>
          <w:szCs w:val="28"/>
          <w:lang w:val="kk-KZ"/>
        </w:rPr>
      </w:pPr>
      <w:r w:rsidRPr="00583E6E">
        <w:rPr>
          <w:b/>
          <w:sz w:val="28"/>
          <w:szCs w:val="28"/>
          <w:lang w:val="kk-KZ"/>
        </w:rPr>
        <w:t>Көліктің пайдасы</w:t>
      </w:r>
      <w:r>
        <w:rPr>
          <w:sz w:val="28"/>
          <w:szCs w:val="28"/>
          <w:lang w:val="kk-KZ"/>
        </w:rPr>
        <w:t xml:space="preserve">                                               </w:t>
      </w:r>
      <w:r w:rsidRPr="00583E6E">
        <w:rPr>
          <w:b/>
          <w:sz w:val="28"/>
          <w:szCs w:val="28"/>
          <w:lang w:val="kk-KZ"/>
        </w:rPr>
        <w:t>Көліктің зияны</w:t>
      </w:r>
    </w:p>
    <w:p w:rsidR="00DB72BB" w:rsidRPr="00583E6E" w:rsidRDefault="00234E96" w:rsidP="00DB72BB">
      <w:pPr>
        <w:ind w:right="-5"/>
        <w:jc w:val="both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95250</wp:posOffset>
                </wp:positionV>
                <wp:extent cx="3196590" cy="914400"/>
                <wp:effectExtent l="7620" t="5080" r="5715" b="13970"/>
                <wp:wrapNone/>
                <wp:docPr id="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BB" w:rsidRPr="00583E6E" w:rsidRDefault="00DB72BB" w:rsidP="00DB72BB">
                            <w:pPr>
                              <w:ind w:left="1080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583E6E">
                              <w:rPr>
                                <w:sz w:val="28"/>
                                <w:szCs w:val="28"/>
                                <w:lang w:val="kk-KZ"/>
                              </w:rPr>
                              <w:t>Түтіні зиян.Көлік                   кептелісі болады.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216.3pt;margin-top:7.5pt;width:251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LiHwIAADkEAAAOAAAAZHJzL2Uyb0RvYy54bWysU8Fu2zAMvQ/YPwi6L47TpF2MOEWRLsOA&#10;ri3Q7QMUWY6FyaJGKbG7rx8lu1m67TTMB4E0qSe+R3J13beGHRV6Dbbk+WTKmbISKm33Jf/6Zfvu&#10;PWc+CFsJA1aV/Fl5fr1++2bVuULNoAFTKWQEYn3RuZI3Ibgiy7xsVCv8BJyyFKwBWxHIxX1WoegI&#10;vTXZbDq9zDrAyiFI5T39vR2CfJ3w61rJ8FDXXgVmSk61hXRiOnfxzNYrUexRuEbLsQzxD1W0Qlt6&#10;9AR1K4JgB9R/QLVaIniow0RCm0Fda6kSB2KTT39j89QIpxIXEse7k0z+/8HK++MjMl2V/IIzK1pq&#10;0cNRGDa7itJ0zheU8eQeMZLz7g7kN88sbBph9+oGEbpGiYoKymN+9upCdDxdZbvuM1SELA4Bkkp9&#10;jW0EJP6sT814PjVD9YFJ+nmRLy8XS+qZpNgyn8+nqVuZKF5uO/Tho4KWRaPkyhjtfNRLFOJ450Ms&#10;SBQvWYkAGF1ttTHJwf1uY5AR3ZJv05c4EM/zNGNZRwUsZouE/CrmzyGm6fsbBMLBVmnSolgfRjsI&#10;bQabqjR2VC8KNggf+l0/9mAH1TPpiDDML+0bGQ3gD846mt2S++8HgYoz88lSL5JaNOzJmS+uZqQi&#10;nkd25xFhJUGVPHA2mJswLMjBod439FKemFu4of7VOukaeztUNdZN85nkHncpLsC5n7J+bfz6JwAA&#10;AP//AwBQSwMEFAAGAAgAAAAhAI9fp3neAAAACgEAAA8AAABkcnMvZG93bnJldi54bWxMj0FPwzAM&#10;he9I/IfISNxYuoVWrDSdJiYkOHCgwD1rvLZa41RN1pV/j3diN9vv6fl7xWZ2vZhwDJ0nDctFAgKp&#10;9rajRsP31+vDE4gQDVnTe0INvxhgU97eFCa3/kyfOFWxERxCITca2hiHXMpQt+hMWPgBibWDH52J&#10;vI6NtKM5c7jr5SpJMulMR/yhNQO+tFgfq5PTsGu2VTZJFVN12L3F9Pjz8a6WWt/fzdtnEBHn+G+G&#10;Cz6jQ8lMe38iG0Sv4VGtMraykHInNqxVxsP+clgnIMtCXlco/wAAAP//AwBQSwECLQAUAAYACAAA&#10;ACEAtoM4kv4AAADhAQAAEwAAAAAAAAAAAAAAAAAAAAAAW0NvbnRlbnRfVHlwZXNdLnhtbFBLAQIt&#10;ABQABgAIAAAAIQA4/SH/1gAAAJQBAAALAAAAAAAAAAAAAAAAAC8BAABfcmVscy8ucmVsc1BLAQIt&#10;ABQABgAIAAAAIQB86LLiHwIAADkEAAAOAAAAAAAAAAAAAAAAAC4CAABkcnMvZTJvRG9jLnhtbFBL&#10;AQItABQABgAIAAAAIQCPX6d53gAAAAoBAAAPAAAAAAAAAAAAAAAAAHkEAABkcnMvZG93bnJldi54&#10;bWxQSwUGAAAAAAQABADzAAAAhAUAAAAA&#10;">
                <v:textbox>
                  <w:txbxContent>
                    <w:p w:rsidR="00DB72BB" w:rsidRPr="00583E6E" w:rsidRDefault="00DB72BB" w:rsidP="00DB72BB">
                      <w:pPr>
                        <w:ind w:left="1080"/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583E6E">
                        <w:rPr>
                          <w:sz w:val="28"/>
                          <w:szCs w:val="28"/>
                          <w:lang w:val="kk-KZ"/>
                        </w:rPr>
                        <w:t>Түтіні зиян.Көлік                   кептелісі болады.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429000" cy="914400"/>
                <wp:effectExtent l="13335" t="5715" r="5715" b="13335"/>
                <wp:wrapNone/>
                <wp:docPr id="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2BB" w:rsidRPr="00583E6E" w:rsidRDefault="00DB72BB" w:rsidP="00DB72BB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583E6E">
                              <w:rPr>
                                <w:sz w:val="28"/>
                                <w:szCs w:val="28"/>
                                <w:lang w:val="kk-KZ"/>
                              </w:rPr>
                              <w:t>Адам,жүк тасимыз.</w:t>
                            </w:r>
                          </w:p>
                          <w:p w:rsidR="00DB72BB" w:rsidRPr="00583E6E" w:rsidRDefault="00DB72BB" w:rsidP="00DB72BB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583E6E">
                              <w:rPr>
                                <w:sz w:val="28"/>
                                <w:szCs w:val="28"/>
                                <w:lang w:val="kk-KZ"/>
                              </w:rPr>
                              <w:t>Алыс жерге барамыз.</w:t>
                            </w:r>
                          </w:p>
                          <w:p w:rsidR="00DB72BB" w:rsidRPr="00583E6E" w:rsidRDefault="00DB72BB" w:rsidP="00DB72BB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583E6E">
                              <w:rPr>
                                <w:sz w:val="28"/>
                                <w:szCs w:val="28"/>
                                <w:lang w:val="kk-KZ"/>
                              </w:rPr>
                              <w:t>Жер жыртамыз.Егін егеміз.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7" style="position:absolute;left:0;text-align:left;margin-left:0;margin-top:5.3pt;width:27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uAIAIAAEAEAAAOAAAAZHJzL2Uyb0RvYy54bWysU8Fu2zAMvQ/YPwi6L068pFuNOEWRLsOA&#10;ri3Q7QMUWbaFyaJGKXGyrx8lu2my3Yb5YJAi9Ui+Jy5vDp1he4Vegy35bDLlTFkJlbZNyb9/27z7&#10;yJkPwlbCgFUlPyrPb1Zv3yx7V6gcWjCVQkYg1he9K3kbgiuyzMtWdcJPwClLwRqwE4FcbLIKRU/o&#10;ncny6fQq6wErhyCV93R6NwT5KuHXtZLhsa69CsyUnHoL6Y/pv43/bLUURYPCtVqObYh/6KIT2lLR&#10;E9SdCILtUP8F1WmJ4KEOEwldBnWtpUoz0DSz6R/TPLfCqTQLkePdiSb//2Dlw/4Jma5IO86s6Eii&#10;x70wLL+K1PTOF5Tx7J4wDufdPcgfnllYt8I26hYR+laJihqaxfzs4kJ0PF1l2/4rVIQsdgESS4ca&#10;uwhI87NDEuN4EkMdApN0+H6eX0+npJmk2PVsPic7lhDFy22HPnxW0LFolFwZo52PfIlC7O99GLJf&#10;stIAYHS10cYkB5vt2iCjcUu+Sd9YwJ+nGct6amCRLxLyRcyfQ1Czsd+h6kUaws5WdC6KSNan0Q5C&#10;m8GmmYwd2YuEDcSHw/YwKkN3I5lbqI5EJ8LwjGntyGgBf3HW0xMuuf+5E6g4M18sSZJIozefnPni&#10;Q05k4nlkex4RVhJUyQNng7kOw57sHOqmpUqzRICFW5Kx1one167G9umZJo3GlYp7cO6nrNfFX/0G&#10;AAD//wMAUEsDBBQABgAIAAAAIQBV+G6l2wAAAAcBAAAPAAAAZHJzL2Rvd25yZXYueG1sTI/BTsMw&#10;DIbvSLxDZCRuLB1dK1SaThMTEhw4UOCeNV5brXGqxuvK22NOcPT3W78/l9vFD2rGKfaBDKxXCSik&#10;JrieWgOfH893D6AiW3J2CIQGvjHCtrq+Km3hwoXeca65VVJCsbAGOuax0Do2HXobV2FEkuwYJm9Z&#10;xqnVbrIXKfeDvk+SXHvbk1zo7IhPHTan+uwN7Ntdnc865Sw97l84O329vaZrY25vlt0jKMaF/5bh&#10;V1/UoRKnQziTi2owII+w0CQHJWm2SQQcBGSbHHRV6v/+1Q8AAAD//wMAUEsBAi0AFAAGAAgAAAAh&#10;ALaDOJL+AAAA4QEAABMAAAAAAAAAAAAAAAAAAAAAAFtDb250ZW50X1R5cGVzXS54bWxQSwECLQAU&#10;AAYACAAAACEAOP0h/9YAAACUAQAACwAAAAAAAAAAAAAAAAAvAQAAX3JlbHMvLnJlbHNQSwECLQAU&#10;AAYACAAAACEAwH/LgCACAABABAAADgAAAAAAAAAAAAAAAAAuAgAAZHJzL2Uyb0RvYy54bWxQSwEC&#10;LQAUAAYACAAAACEAVfhupdsAAAAHAQAADwAAAAAAAAAAAAAAAAB6BAAAZHJzL2Rvd25yZXYueG1s&#10;UEsFBgAAAAAEAAQA8wAAAIIFAAAAAA==&#10;">
                <v:textbox>
                  <w:txbxContent>
                    <w:p w:rsidR="00DB72BB" w:rsidRPr="00583E6E" w:rsidRDefault="00DB72BB" w:rsidP="00DB72BB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583E6E">
                        <w:rPr>
                          <w:sz w:val="28"/>
                          <w:szCs w:val="28"/>
                          <w:lang w:val="kk-KZ"/>
                        </w:rPr>
                        <w:t>Адам,жүк тасимыз.</w:t>
                      </w:r>
                    </w:p>
                    <w:p w:rsidR="00DB72BB" w:rsidRPr="00583E6E" w:rsidRDefault="00DB72BB" w:rsidP="00DB72BB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583E6E">
                        <w:rPr>
                          <w:sz w:val="28"/>
                          <w:szCs w:val="28"/>
                          <w:lang w:val="kk-KZ"/>
                        </w:rPr>
                        <w:t>Алыс жерге барамыз.</w:t>
                      </w:r>
                    </w:p>
                    <w:p w:rsidR="00DB72BB" w:rsidRPr="00583E6E" w:rsidRDefault="00DB72BB" w:rsidP="00DB72BB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583E6E">
                        <w:rPr>
                          <w:sz w:val="28"/>
                          <w:szCs w:val="28"/>
                          <w:lang w:val="kk-KZ"/>
                        </w:rPr>
                        <w:t>Жер жыртамыз.Егін егеміз.</w:t>
                      </w:r>
                    </w:p>
                  </w:txbxContent>
                </v:textbox>
              </v:oval>
            </w:pict>
          </mc:Fallback>
        </mc:AlternateContent>
      </w:r>
    </w:p>
    <w:p w:rsidR="00DB72BB" w:rsidRDefault="00234E96" w:rsidP="00DB72BB">
      <w:pPr>
        <w:ind w:right="-5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914400"/>
                <wp:effectExtent l="3810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F84178E" id="Полотно 24" o:spid="_x0000_s1026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XHcU3AAAAAUBAAAPAAAAZHJzL2Rvd25yZXYueG1s&#10;TI9BS8NAEIXvgv9hGcGL2E00ljRmU0QQRPDQ1kKPm+yYjWZnQ3bTxn/v6EUvA4/3ePO9cj27Xhxx&#10;DJ0nBekiAYHUeNNRq+Bt93SdgwhRk9G9J1TwhQHW1flZqQvjT7TB4za2gksoFFqBjXEopAyNRafD&#10;wg9I7L370enIcmylGfWJy10vb5JkKZ3uiD9YPeCjxeZzOzkFL83y6iOtp4PLX/f29q4/PMddptTl&#10;xfxwDyLiHP/C8IPP6FAxU+0nMkH0CnhI/L3srdKcZc2hLEtAVqX8T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Bcdx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Оның түтіні ауаны ластайды.Алматы сияқты Қазақстанның ірі қаласы көліктің көптігінен ,олардан шығатын түтін салдарынан үнемі түтін болып тұрады.Лас ауа денсаулыққа,өсімдіктерге зиян.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 w:rsidRPr="00583E6E">
        <w:rPr>
          <w:b/>
          <w:sz w:val="28"/>
          <w:szCs w:val="28"/>
          <w:lang w:val="kk-KZ"/>
        </w:rPr>
        <w:t xml:space="preserve">  «Кубизм»  әдісі</w:t>
      </w:r>
      <w:r>
        <w:rPr>
          <w:sz w:val="28"/>
          <w:szCs w:val="28"/>
          <w:lang w:val="kk-KZ"/>
        </w:rPr>
        <w:t xml:space="preserve"> .Жұмбақ,мақал айту.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-Балалар,біз көліктің  қандай түрлерін көбінесе көреміз?</w:t>
      </w:r>
    </w:p>
    <w:p w:rsidR="00DB72BB" w:rsidRPr="006633A0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-Машина.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-Оны қайда жүреміз?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-Жолда.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-Балалар,көлік қозғалысын реттейтін не?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-Бағдаршам.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-Ендеше,алдарыңдағы сиқырлы дөңгелектерді пайдаланып бағдаршам көздерін құрастыр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-Балаларды сол бойынша бағалау.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-Балалар келесі сабақ тақырыбы. «Жол» туралы болады.</w:t>
      </w: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DB72BB" w:rsidRDefault="00DB72BB" w:rsidP="00DB72BB">
      <w:pPr>
        <w:ind w:right="-5"/>
        <w:jc w:val="both"/>
        <w:rPr>
          <w:sz w:val="28"/>
          <w:szCs w:val="28"/>
          <w:lang w:val="kk-KZ"/>
        </w:rPr>
      </w:pPr>
    </w:p>
    <w:p w:rsidR="00EF3A0C" w:rsidRDefault="00EF3A0C"/>
    <w:sectPr w:rsidR="00EF3A0C" w:rsidSect="00DB72B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B"/>
    <w:rsid w:val="00234E96"/>
    <w:rsid w:val="003D7CC8"/>
    <w:rsid w:val="0094557F"/>
    <w:rsid w:val="00DB72BB"/>
    <w:rsid w:val="00E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3465-C732-4EDB-85C1-DCF2980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DFD644-C42C-4C1C-BEC8-8E85E6D0654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D9D22EE-09E5-46E6-BA33-CBCFFA8B6DF4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Көлік</a:t>
          </a:r>
        </a:p>
        <a:p>
          <a:pPr marR="0" algn="ctr" rtl="0"/>
          <a:r>
            <a:rPr lang="kk-KZ" baseline="0" smtClean="0">
              <a:latin typeface="Calibri"/>
            </a:rPr>
            <a:t> түрлері</a:t>
          </a:r>
          <a:endParaRPr lang="ru-RU" smtClean="0"/>
        </a:p>
      </dgm:t>
    </dgm:pt>
    <dgm:pt modelId="{B404118F-5D95-4DC9-8C80-189A8C02CCEB}" type="parTrans" cxnId="{0E21FDDF-6792-473B-A6BE-7F31AA18590B}">
      <dgm:prSet/>
      <dgm:spPr/>
    </dgm:pt>
    <dgm:pt modelId="{3936BE1D-6D76-481F-9763-2CC9A1B0E0C2}" type="sibTrans" cxnId="{0E21FDDF-6792-473B-A6BE-7F31AA18590B}">
      <dgm:prSet/>
      <dgm:spPr/>
    </dgm:pt>
    <dgm:pt modelId="{B9D04165-4D17-4A2D-8892-F8CC48593A12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Әуе жолы </a:t>
          </a:r>
        </a:p>
        <a:p>
          <a:pPr marR="0" algn="ctr" rtl="0"/>
          <a:r>
            <a:rPr lang="kk-KZ" baseline="0" smtClean="0">
              <a:latin typeface="Calibri"/>
            </a:rPr>
            <a:t>көлігі</a:t>
          </a:r>
          <a:endParaRPr lang="ru-RU" smtClean="0"/>
        </a:p>
      </dgm:t>
    </dgm:pt>
    <dgm:pt modelId="{C080F821-58C0-4773-A0B0-3B16563AFC86}" type="parTrans" cxnId="{FCDC9268-688C-4E53-8547-CA73AD40C4ED}">
      <dgm:prSet/>
      <dgm:spPr/>
    </dgm:pt>
    <dgm:pt modelId="{C35FF9C4-9EBC-41C8-8B6B-64D658640967}" type="sibTrans" cxnId="{FCDC9268-688C-4E53-8547-CA73AD40C4ED}">
      <dgm:prSet/>
      <dgm:spPr/>
    </dgm:pt>
    <dgm:pt modelId="{EA2444F3-2DC8-4D61-B66A-94B7312F2D5A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Су жолы </a:t>
          </a:r>
        </a:p>
        <a:p>
          <a:pPr marR="0" algn="ctr" rtl="0"/>
          <a:r>
            <a:rPr lang="kk-KZ" baseline="0" smtClean="0">
              <a:latin typeface="Calibri"/>
            </a:rPr>
            <a:t>көлігі</a:t>
          </a:r>
          <a:endParaRPr lang="ru-RU" smtClean="0"/>
        </a:p>
      </dgm:t>
    </dgm:pt>
    <dgm:pt modelId="{D7CA8F30-CD70-4A9B-B827-F12A0A3E7698}" type="parTrans" cxnId="{99791A55-A283-460E-A5F3-ACA026082C96}">
      <dgm:prSet/>
      <dgm:spPr/>
    </dgm:pt>
    <dgm:pt modelId="{FDA00A65-2A1B-4E90-BED6-091190732B54}" type="sibTrans" cxnId="{99791A55-A283-460E-A5F3-ACA026082C96}">
      <dgm:prSet/>
      <dgm:spPr/>
    </dgm:pt>
    <dgm:pt modelId="{4E39DB92-6BCB-47AB-9529-AB3E5EEC8A4C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Жерде </a:t>
          </a:r>
        </a:p>
        <a:p>
          <a:pPr marR="0" algn="ctr" rtl="0"/>
          <a:r>
            <a:rPr lang="kk-KZ" baseline="0" smtClean="0">
              <a:latin typeface="Calibri"/>
            </a:rPr>
            <a:t>жүретін</a:t>
          </a:r>
        </a:p>
        <a:p>
          <a:pPr marR="0" algn="ctr" rtl="0"/>
          <a:r>
            <a:rPr lang="kk-KZ" baseline="0" smtClean="0">
              <a:latin typeface="Calibri"/>
            </a:rPr>
            <a:t>көлік</a:t>
          </a:r>
          <a:endParaRPr lang="ru-RU" smtClean="0"/>
        </a:p>
      </dgm:t>
    </dgm:pt>
    <dgm:pt modelId="{94C1DBAC-0CDA-4F74-B3ED-930103B1774B}" type="parTrans" cxnId="{4AD1385C-8769-44DD-A474-A0F21DF5D226}">
      <dgm:prSet/>
      <dgm:spPr/>
    </dgm:pt>
    <dgm:pt modelId="{30C1BA5C-4CCD-4592-84FC-A5555C3B1334}" type="sibTrans" cxnId="{4AD1385C-8769-44DD-A474-A0F21DF5D226}">
      <dgm:prSet/>
      <dgm:spPr/>
    </dgm:pt>
    <dgm:pt modelId="{9E9C2089-381A-4E47-A8CD-0A182EE8E934}" type="pres">
      <dgm:prSet presAssocID="{4CDFD644-C42C-4C1C-BEC8-8E85E6D065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245445-55DC-43C9-AF81-A758B7C340BD}" type="pres">
      <dgm:prSet presAssocID="{2D9D22EE-09E5-46E6-BA33-CBCFFA8B6DF4}" presName="hierRoot1" presStyleCnt="0">
        <dgm:presLayoutVars>
          <dgm:hierBranch/>
        </dgm:presLayoutVars>
      </dgm:prSet>
      <dgm:spPr/>
    </dgm:pt>
    <dgm:pt modelId="{B64820CC-F92E-4A70-912B-C5F0658DFBA9}" type="pres">
      <dgm:prSet presAssocID="{2D9D22EE-09E5-46E6-BA33-CBCFFA8B6DF4}" presName="rootComposite1" presStyleCnt="0"/>
      <dgm:spPr/>
    </dgm:pt>
    <dgm:pt modelId="{1A2CD0C5-9F25-488F-AE85-79E392FBDA2A}" type="pres">
      <dgm:prSet presAssocID="{2D9D22EE-09E5-46E6-BA33-CBCFFA8B6DF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0DCDEF-0659-46D4-AA48-A807C0038495}" type="pres">
      <dgm:prSet presAssocID="{2D9D22EE-09E5-46E6-BA33-CBCFFA8B6DF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3220C2-A796-4941-B0E5-CE54DA8AB07A}" type="pres">
      <dgm:prSet presAssocID="{2D9D22EE-09E5-46E6-BA33-CBCFFA8B6DF4}" presName="hierChild2" presStyleCnt="0"/>
      <dgm:spPr/>
    </dgm:pt>
    <dgm:pt modelId="{1EFB094F-0386-4123-82A1-DC51F13B162E}" type="pres">
      <dgm:prSet presAssocID="{C080F821-58C0-4773-A0B0-3B16563AFC86}" presName="Name35" presStyleLbl="parChTrans1D2" presStyleIdx="0" presStyleCnt="3"/>
      <dgm:spPr/>
    </dgm:pt>
    <dgm:pt modelId="{BF28AEA9-BE81-44F3-B734-80CEF22B21F7}" type="pres">
      <dgm:prSet presAssocID="{B9D04165-4D17-4A2D-8892-F8CC48593A12}" presName="hierRoot2" presStyleCnt="0">
        <dgm:presLayoutVars>
          <dgm:hierBranch/>
        </dgm:presLayoutVars>
      </dgm:prSet>
      <dgm:spPr/>
    </dgm:pt>
    <dgm:pt modelId="{FC5D443A-CEC7-45C9-A509-AE36EEE108A3}" type="pres">
      <dgm:prSet presAssocID="{B9D04165-4D17-4A2D-8892-F8CC48593A12}" presName="rootComposite" presStyleCnt="0"/>
      <dgm:spPr/>
    </dgm:pt>
    <dgm:pt modelId="{004E30AE-068E-4F0E-ACA3-3CF3B40A2A20}" type="pres">
      <dgm:prSet presAssocID="{B9D04165-4D17-4A2D-8892-F8CC48593A1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D3191D-2E65-4E26-B3C7-3731E0455586}" type="pres">
      <dgm:prSet presAssocID="{B9D04165-4D17-4A2D-8892-F8CC48593A12}" presName="rootConnector" presStyleLbl="node2" presStyleIdx="0" presStyleCnt="3"/>
      <dgm:spPr/>
      <dgm:t>
        <a:bodyPr/>
        <a:lstStyle/>
        <a:p>
          <a:endParaRPr lang="ru-RU"/>
        </a:p>
      </dgm:t>
    </dgm:pt>
    <dgm:pt modelId="{B597807E-0803-4335-B620-6137FDC05CE2}" type="pres">
      <dgm:prSet presAssocID="{B9D04165-4D17-4A2D-8892-F8CC48593A12}" presName="hierChild4" presStyleCnt="0"/>
      <dgm:spPr/>
    </dgm:pt>
    <dgm:pt modelId="{A3A2AFFD-9478-468A-A347-7A22A04F4DDE}" type="pres">
      <dgm:prSet presAssocID="{B9D04165-4D17-4A2D-8892-F8CC48593A12}" presName="hierChild5" presStyleCnt="0"/>
      <dgm:spPr/>
    </dgm:pt>
    <dgm:pt modelId="{F9B863A1-BDCB-43E4-B64B-F514AB08E50E}" type="pres">
      <dgm:prSet presAssocID="{D7CA8F30-CD70-4A9B-B827-F12A0A3E7698}" presName="Name35" presStyleLbl="parChTrans1D2" presStyleIdx="1" presStyleCnt="3"/>
      <dgm:spPr/>
    </dgm:pt>
    <dgm:pt modelId="{A2F75ECF-C4FA-4E59-B6DB-5CB7A470C9ED}" type="pres">
      <dgm:prSet presAssocID="{EA2444F3-2DC8-4D61-B66A-94B7312F2D5A}" presName="hierRoot2" presStyleCnt="0">
        <dgm:presLayoutVars>
          <dgm:hierBranch/>
        </dgm:presLayoutVars>
      </dgm:prSet>
      <dgm:spPr/>
    </dgm:pt>
    <dgm:pt modelId="{E14DD3D8-7360-4247-801E-7EEBD539206D}" type="pres">
      <dgm:prSet presAssocID="{EA2444F3-2DC8-4D61-B66A-94B7312F2D5A}" presName="rootComposite" presStyleCnt="0"/>
      <dgm:spPr/>
    </dgm:pt>
    <dgm:pt modelId="{BC1CF5B6-811C-4AF5-B821-E1ADE371AD8A}" type="pres">
      <dgm:prSet presAssocID="{EA2444F3-2DC8-4D61-B66A-94B7312F2D5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5F85EB-973D-42AC-82DD-AA3D92779A0B}" type="pres">
      <dgm:prSet presAssocID="{EA2444F3-2DC8-4D61-B66A-94B7312F2D5A}" presName="rootConnector" presStyleLbl="node2" presStyleIdx="1" presStyleCnt="3"/>
      <dgm:spPr/>
      <dgm:t>
        <a:bodyPr/>
        <a:lstStyle/>
        <a:p>
          <a:endParaRPr lang="ru-RU"/>
        </a:p>
      </dgm:t>
    </dgm:pt>
    <dgm:pt modelId="{ADD200DF-2218-48AE-AE0B-118F5E315612}" type="pres">
      <dgm:prSet presAssocID="{EA2444F3-2DC8-4D61-B66A-94B7312F2D5A}" presName="hierChild4" presStyleCnt="0"/>
      <dgm:spPr/>
    </dgm:pt>
    <dgm:pt modelId="{413843A8-EFBF-460A-82B7-05755FBD562A}" type="pres">
      <dgm:prSet presAssocID="{EA2444F3-2DC8-4D61-B66A-94B7312F2D5A}" presName="hierChild5" presStyleCnt="0"/>
      <dgm:spPr/>
    </dgm:pt>
    <dgm:pt modelId="{602C230A-187A-4503-AEDF-274FADBEBC34}" type="pres">
      <dgm:prSet presAssocID="{94C1DBAC-0CDA-4F74-B3ED-930103B1774B}" presName="Name35" presStyleLbl="parChTrans1D2" presStyleIdx="2" presStyleCnt="3"/>
      <dgm:spPr/>
    </dgm:pt>
    <dgm:pt modelId="{A1552C79-16E4-42DD-AE8F-ECC72E3A00FA}" type="pres">
      <dgm:prSet presAssocID="{4E39DB92-6BCB-47AB-9529-AB3E5EEC8A4C}" presName="hierRoot2" presStyleCnt="0">
        <dgm:presLayoutVars>
          <dgm:hierBranch/>
        </dgm:presLayoutVars>
      </dgm:prSet>
      <dgm:spPr/>
    </dgm:pt>
    <dgm:pt modelId="{BA35F2B6-2CD2-4608-A3BE-9F9E3068032F}" type="pres">
      <dgm:prSet presAssocID="{4E39DB92-6BCB-47AB-9529-AB3E5EEC8A4C}" presName="rootComposite" presStyleCnt="0"/>
      <dgm:spPr/>
    </dgm:pt>
    <dgm:pt modelId="{5C536DC2-85EA-4193-A332-97B5EAD0924F}" type="pres">
      <dgm:prSet presAssocID="{4E39DB92-6BCB-47AB-9529-AB3E5EEC8A4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307204-DF0F-41E4-AA53-E020458C0A7B}" type="pres">
      <dgm:prSet presAssocID="{4E39DB92-6BCB-47AB-9529-AB3E5EEC8A4C}" presName="rootConnector" presStyleLbl="node2" presStyleIdx="2" presStyleCnt="3"/>
      <dgm:spPr/>
      <dgm:t>
        <a:bodyPr/>
        <a:lstStyle/>
        <a:p>
          <a:endParaRPr lang="ru-RU"/>
        </a:p>
      </dgm:t>
    </dgm:pt>
    <dgm:pt modelId="{68BF6A09-6843-4E69-BBBA-2FA0726A8F51}" type="pres">
      <dgm:prSet presAssocID="{4E39DB92-6BCB-47AB-9529-AB3E5EEC8A4C}" presName="hierChild4" presStyleCnt="0"/>
      <dgm:spPr/>
    </dgm:pt>
    <dgm:pt modelId="{054381BE-C45B-44F0-B434-B39194ABC8A5}" type="pres">
      <dgm:prSet presAssocID="{4E39DB92-6BCB-47AB-9529-AB3E5EEC8A4C}" presName="hierChild5" presStyleCnt="0"/>
      <dgm:spPr/>
    </dgm:pt>
    <dgm:pt modelId="{DF81E861-B687-43EF-90BF-EB004D8F377C}" type="pres">
      <dgm:prSet presAssocID="{2D9D22EE-09E5-46E6-BA33-CBCFFA8B6DF4}" presName="hierChild3" presStyleCnt="0"/>
      <dgm:spPr/>
    </dgm:pt>
  </dgm:ptLst>
  <dgm:cxnLst>
    <dgm:cxn modelId="{FCDC9268-688C-4E53-8547-CA73AD40C4ED}" srcId="{2D9D22EE-09E5-46E6-BA33-CBCFFA8B6DF4}" destId="{B9D04165-4D17-4A2D-8892-F8CC48593A12}" srcOrd="0" destOrd="0" parTransId="{C080F821-58C0-4773-A0B0-3B16563AFC86}" sibTransId="{C35FF9C4-9EBC-41C8-8B6B-64D658640967}"/>
    <dgm:cxn modelId="{65A9B876-7D7C-4004-B518-912B237EA6C3}" type="presOf" srcId="{D7CA8F30-CD70-4A9B-B827-F12A0A3E7698}" destId="{F9B863A1-BDCB-43E4-B64B-F514AB08E50E}" srcOrd="0" destOrd="0" presId="urn:microsoft.com/office/officeart/2005/8/layout/orgChart1"/>
    <dgm:cxn modelId="{99791A55-A283-460E-A5F3-ACA026082C96}" srcId="{2D9D22EE-09E5-46E6-BA33-CBCFFA8B6DF4}" destId="{EA2444F3-2DC8-4D61-B66A-94B7312F2D5A}" srcOrd="1" destOrd="0" parTransId="{D7CA8F30-CD70-4A9B-B827-F12A0A3E7698}" sibTransId="{FDA00A65-2A1B-4E90-BED6-091190732B54}"/>
    <dgm:cxn modelId="{036E9B3E-5131-4834-90A7-4234C82B3846}" type="presOf" srcId="{B9D04165-4D17-4A2D-8892-F8CC48593A12}" destId="{004E30AE-068E-4F0E-ACA3-3CF3B40A2A20}" srcOrd="0" destOrd="0" presId="urn:microsoft.com/office/officeart/2005/8/layout/orgChart1"/>
    <dgm:cxn modelId="{FF76E384-A64B-4B50-BC78-5CD44DC54520}" type="presOf" srcId="{C080F821-58C0-4773-A0B0-3B16563AFC86}" destId="{1EFB094F-0386-4123-82A1-DC51F13B162E}" srcOrd="0" destOrd="0" presId="urn:microsoft.com/office/officeart/2005/8/layout/orgChart1"/>
    <dgm:cxn modelId="{24E39B59-A056-4E7F-9A83-B47B6C0D69DA}" type="presOf" srcId="{94C1DBAC-0CDA-4F74-B3ED-930103B1774B}" destId="{602C230A-187A-4503-AEDF-274FADBEBC34}" srcOrd="0" destOrd="0" presId="urn:microsoft.com/office/officeart/2005/8/layout/orgChart1"/>
    <dgm:cxn modelId="{4AD1385C-8769-44DD-A474-A0F21DF5D226}" srcId="{2D9D22EE-09E5-46E6-BA33-CBCFFA8B6DF4}" destId="{4E39DB92-6BCB-47AB-9529-AB3E5EEC8A4C}" srcOrd="2" destOrd="0" parTransId="{94C1DBAC-0CDA-4F74-B3ED-930103B1774B}" sibTransId="{30C1BA5C-4CCD-4592-84FC-A5555C3B1334}"/>
    <dgm:cxn modelId="{33DD8CAA-51F8-4F0F-8154-26A367ABC0CF}" type="presOf" srcId="{EA2444F3-2DC8-4D61-B66A-94B7312F2D5A}" destId="{BC1CF5B6-811C-4AF5-B821-E1ADE371AD8A}" srcOrd="0" destOrd="0" presId="urn:microsoft.com/office/officeart/2005/8/layout/orgChart1"/>
    <dgm:cxn modelId="{68956504-9B86-4E2D-80DA-B71FEA6E285C}" type="presOf" srcId="{EA2444F3-2DC8-4D61-B66A-94B7312F2D5A}" destId="{9A5F85EB-973D-42AC-82DD-AA3D92779A0B}" srcOrd="1" destOrd="0" presId="urn:microsoft.com/office/officeart/2005/8/layout/orgChart1"/>
    <dgm:cxn modelId="{5A466F0F-F0EF-4D4D-978F-0A54404D3D55}" type="presOf" srcId="{4E39DB92-6BCB-47AB-9529-AB3E5EEC8A4C}" destId="{5C536DC2-85EA-4193-A332-97B5EAD0924F}" srcOrd="0" destOrd="0" presId="urn:microsoft.com/office/officeart/2005/8/layout/orgChart1"/>
    <dgm:cxn modelId="{E2C9E202-CA9E-4BA1-927F-864C076182C5}" type="presOf" srcId="{4E39DB92-6BCB-47AB-9529-AB3E5EEC8A4C}" destId="{0E307204-DF0F-41E4-AA53-E020458C0A7B}" srcOrd="1" destOrd="0" presId="urn:microsoft.com/office/officeart/2005/8/layout/orgChart1"/>
    <dgm:cxn modelId="{5DA28E95-CF08-4994-9EE0-71DF68C67265}" type="presOf" srcId="{2D9D22EE-09E5-46E6-BA33-CBCFFA8B6DF4}" destId="{1A2CD0C5-9F25-488F-AE85-79E392FBDA2A}" srcOrd="0" destOrd="0" presId="urn:microsoft.com/office/officeart/2005/8/layout/orgChart1"/>
    <dgm:cxn modelId="{22B993AC-E99A-4A47-A535-C3A474ACD88C}" type="presOf" srcId="{B9D04165-4D17-4A2D-8892-F8CC48593A12}" destId="{1BD3191D-2E65-4E26-B3C7-3731E0455586}" srcOrd="1" destOrd="0" presId="urn:microsoft.com/office/officeart/2005/8/layout/orgChart1"/>
    <dgm:cxn modelId="{6842F8F8-F7AA-4BC7-BCB7-3965DD116130}" type="presOf" srcId="{2D9D22EE-09E5-46E6-BA33-CBCFFA8B6DF4}" destId="{9C0DCDEF-0659-46D4-AA48-A807C0038495}" srcOrd="1" destOrd="0" presId="urn:microsoft.com/office/officeart/2005/8/layout/orgChart1"/>
    <dgm:cxn modelId="{BB225C31-7365-48C3-8C9C-577E482B5D5C}" type="presOf" srcId="{4CDFD644-C42C-4C1C-BEC8-8E85E6D0654F}" destId="{9E9C2089-381A-4E47-A8CD-0A182EE8E934}" srcOrd="0" destOrd="0" presId="urn:microsoft.com/office/officeart/2005/8/layout/orgChart1"/>
    <dgm:cxn modelId="{0E21FDDF-6792-473B-A6BE-7F31AA18590B}" srcId="{4CDFD644-C42C-4C1C-BEC8-8E85E6D0654F}" destId="{2D9D22EE-09E5-46E6-BA33-CBCFFA8B6DF4}" srcOrd="0" destOrd="0" parTransId="{B404118F-5D95-4DC9-8C80-189A8C02CCEB}" sibTransId="{3936BE1D-6D76-481F-9763-2CC9A1B0E0C2}"/>
    <dgm:cxn modelId="{7481A33C-A636-4056-9759-D40913D7542E}" type="presParOf" srcId="{9E9C2089-381A-4E47-A8CD-0A182EE8E934}" destId="{B1245445-55DC-43C9-AF81-A758B7C340BD}" srcOrd="0" destOrd="0" presId="urn:microsoft.com/office/officeart/2005/8/layout/orgChart1"/>
    <dgm:cxn modelId="{B74370C0-98AF-4E24-A722-BE2E062A0642}" type="presParOf" srcId="{B1245445-55DC-43C9-AF81-A758B7C340BD}" destId="{B64820CC-F92E-4A70-912B-C5F0658DFBA9}" srcOrd="0" destOrd="0" presId="urn:microsoft.com/office/officeart/2005/8/layout/orgChart1"/>
    <dgm:cxn modelId="{A0DA9F56-BD05-4D48-B137-90EAA09F62DA}" type="presParOf" srcId="{B64820CC-F92E-4A70-912B-C5F0658DFBA9}" destId="{1A2CD0C5-9F25-488F-AE85-79E392FBDA2A}" srcOrd="0" destOrd="0" presId="urn:microsoft.com/office/officeart/2005/8/layout/orgChart1"/>
    <dgm:cxn modelId="{292DAC43-886D-48A2-B5E7-A51D9A26A21C}" type="presParOf" srcId="{B64820CC-F92E-4A70-912B-C5F0658DFBA9}" destId="{9C0DCDEF-0659-46D4-AA48-A807C0038495}" srcOrd="1" destOrd="0" presId="urn:microsoft.com/office/officeart/2005/8/layout/orgChart1"/>
    <dgm:cxn modelId="{FF30E3E8-9045-4A52-ADC8-282F6C382881}" type="presParOf" srcId="{B1245445-55DC-43C9-AF81-A758B7C340BD}" destId="{233220C2-A796-4941-B0E5-CE54DA8AB07A}" srcOrd="1" destOrd="0" presId="urn:microsoft.com/office/officeart/2005/8/layout/orgChart1"/>
    <dgm:cxn modelId="{5548AB53-DB1C-4F7D-BA4C-D992695B8886}" type="presParOf" srcId="{233220C2-A796-4941-B0E5-CE54DA8AB07A}" destId="{1EFB094F-0386-4123-82A1-DC51F13B162E}" srcOrd="0" destOrd="0" presId="urn:microsoft.com/office/officeart/2005/8/layout/orgChart1"/>
    <dgm:cxn modelId="{52DEA850-6D5C-4B98-9EA1-C7344FA70F68}" type="presParOf" srcId="{233220C2-A796-4941-B0E5-CE54DA8AB07A}" destId="{BF28AEA9-BE81-44F3-B734-80CEF22B21F7}" srcOrd="1" destOrd="0" presId="urn:microsoft.com/office/officeart/2005/8/layout/orgChart1"/>
    <dgm:cxn modelId="{094778D4-05F8-4963-803E-22DC4CCD883A}" type="presParOf" srcId="{BF28AEA9-BE81-44F3-B734-80CEF22B21F7}" destId="{FC5D443A-CEC7-45C9-A509-AE36EEE108A3}" srcOrd="0" destOrd="0" presId="urn:microsoft.com/office/officeart/2005/8/layout/orgChart1"/>
    <dgm:cxn modelId="{AC5B83F0-2447-4F3B-8B06-09EF63690220}" type="presParOf" srcId="{FC5D443A-CEC7-45C9-A509-AE36EEE108A3}" destId="{004E30AE-068E-4F0E-ACA3-3CF3B40A2A20}" srcOrd="0" destOrd="0" presId="urn:microsoft.com/office/officeart/2005/8/layout/orgChart1"/>
    <dgm:cxn modelId="{E0984492-4CD1-420F-ABF1-36AC81ACF061}" type="presParOf" srcId="{FC5D443A-CEC7-45C9-A509-AE36EEE108A3}" destId="{1BD3191D-2E65-4E26-B3C7-3731E0455586}" srcOrd="1" destOrd="0" presId="urn:microsoft.com/office/officeart/2005/8/layout/orgChart1"/>
    <dgm:cxn modelId="{9C362F02-498D-4406-B577-E859F809D340}" type="presParOf" srcId="{BF28AEA9-BE81-44F3-B734-80CEF22B21F7}" destId="{B597807E-0803-4335-B620-6137FDC05CE2}" srcOrd="1" destOrd="0" presId="urn:microsoft.com/office/officeart/2005/8/layout/orgChart1"/>
    <dgm:cxn modelId="{EF3D2C0D-179D-4C42-99BD-A5708F8CD8AB}" type="presParOf" srcId="{BF28AEA9-BE81-44F3-B734-80CEF22B21F7}" destId="{A3A2AFFD-9478-468A-A347-7A22A04F4DDE}" srcOrd="2" destOrd="0" presId="urn:microsoft.com/office/officeart/2005/8/layout/orgChart1"/>
    <dgm:cxn modelId="{5E9BFF05-32A6-44EF-AF76-5D3DA210CF85}" type="presParOf" srcId="{233220C2-A796-4941-B0E5-CE54DA8AB07A}" destId="{F9B863A1-BDCB-43E4-B64B-F514AB08E50E}" srcOrd="2" destOrd="0" presId="urn:microsoft.com/office/officeart/2005/8/layout/orgChart1"/>
    <dgm:cxn modelId="{CD888280-793E-48FD-8CA3-9452A68DC5BD}" type="presParOf" srcId="{233220C2-A796-4941-B0E5-CE54DA8AB07A}" destId="{A2F75ECF-C4FA-4E59-B6DB-5CB7A470C9ED}" srcOrd="3" destOrd="0" presId="urn:microsoft.com/office/officeart/2005/8/layout/orgChart1"/>
    <dgm:cxn modelId="{227C94B5-4EBA-4B34-A718-4AC0294B1366}" type="presParOf" srcId="{A2F75ECF-C4FA-4E59-B6DB-5CB7A470C9ED}" destId="{E14DD3D8-7360-4247-801E-7EEBD539206D}" srcOrd="0" destOrd="0" presId="urn:microsoft.com/office/officeart/2005/8/layout/orgChart1"/>
    <dgm:cxn modelId="{3A0F95F3-2D70-43D0-9CA6-BE636DD47FF9}" type="presParOf" srcId="{E14DD3D8-7360-4247-801E-7EEBD539206D}" destId="{BC1CF5B6-811C-4AF5-B821-E1ADE371AD8A}" srcOrd="0" destOrd="0" presId="urn:microsoft.com/office/officeart/2005/8/layout/orgChart1"/>
    <dgm:cxn modelId="{5BE2A0BB-5AB4-4038-BCDB-67E2914F67E2}" type="presParOf" srcId="{E14DD3D8-7360-4247-801E-7EEBD539206D}" destId="{9A5F85EB-973D-42AC-82DD-AA3D92779A0B}" srcOrd="1" destOrd="0" presId="urn:microsoft.com/office/officeart/2005/8/layout/orgChart1"/>
    <dgm:cxn modelId="{CA5C78DC-0BA5-4038-A5D1-D43393C8DFFC}" type="presParOf" srcId="{A2F75ECF-C4FA-4E59-B6DB-5CB7A470C9ED}" destId="{ADD200DF-2218-48AE-AE0B-118F5E315612}" srcOrd="1" destOrd="0" presId="urn:microsoft.com/office/officeart/2005/8/layout/orgChart1"/>
    <dgm:cxn modelId="{2DDF9C57-85D5-401A-B02A-7B35005B2FE4}" type="presParOf" srcId="{A2F75ECF-C4FA-4E59-B6DB-5CB7A470C9ED}" destId="{413843A8-EFBF-460A-82B7-05755FBD562A}" srcOrd="2" destOrd="0" presId="urn:microsoft.com/office/officeart/2005/8/layout/orgChart1"/>
    <dgm:cxn modelId="{CD77F7AD-0817-4A39-BAD1-B1DFCE147EBC}" type="presParOf" srcId="{233220C2-A796-4941-B0E5-CE54DA8AB07A}" destId="{602C230A-187A-4503-AEDF-274FADBEBC34}" srcOrd="4" destOrd="0" presId="urn:microsoft.com/office/officeart/2005/8/layout/orgChart1"/>
    <dgm:cxn modelId="{F7451B6F-5E13-4CEB-8D24-E04C940273FE}" type="presParOf" srcId="{233220C2-A796-4941-B0E5-CE54DA8AB07A}" destId="{A1552C79-16E4-42DD-AE8F-ECC72E3A00FA}" srcOrd="5" destOrd="0" presId="urn:microsoft.com/office/officeart/2005/8/layout/orgChart1"/>
    <dgm:cxn modelId="{3E018729-D231-4030-962B-03B434268D68}" type="presParOf" srcId="{A1552C79-16E4-42DD-AE8F-ECC72E3A00FA}" destId="{BA35F2B6-2CD2-4608-A3BE-9F9E3068032F}" srcOrd="0" destOrd="0" presId="urn:microsoft.com/office/officeart/2005/8/layout/orgChart1"/>
    <dgm:cxn modelId="{31159EFD-AF87-4DF5-B3E0-588B08897775}" type="presParOf" srcId="{BA35F2B6-2CD2-4608-A3BE-9F9E3068032F}" destId="{5C536DC2-85EA-4193-A332-97B5EAD0924F}" srcOrd="0" destOrd="0" presId="urn:microsoft.com/office/officeart/2005/8/layout/orgChart1"/>
    <dgm:cxn modelId="{E0CC8688-D4B7-43B2-848E-37A0934B4D96}" type="presParOf" srcId="{BA35F2B6-2CD2-4608-A3BE-9F9E3068032F}" destId="{0E307204-DF0F-41E4-AA53-E020458C0A7B}" srcOrd="1" destOrd="0" presId="urn:microsoft.com/office/officeart/2005/8/layout/orgChart1"/>
    <dgm:cxn modelId="{CE3BF1F3-10B0-4B15-B099-766DACA9EE11}" type="presParOf" srcId="{A1552C79-16E4-42DD-AE8F-ECC72E3A00FA}" destId="{68BF6A09-6843-4E69-BBBA-2FA0726A8F51}" srcOrd="1" destOrd="0" presId="urn:microsoft.com/office/officeart/2005/8/layout/orgChart1"/>
    <dgm:cxn modelId="{B3BEBB4E-E239-427B-8105-2E7BB44EABD2}" type="presParOf" srcId="{A1552C79-16E4-42DD-AE8F-ECC72E3A00FA}" destId="{054381BE-C45B-44F0-B434-B39194ABC8A5}" srcOrd="2" destOrd="0" presId="urn:microsoft.com/office/officeart/2005/8/layout/orgChart1"/>
    <dgm:cxn modelId="{074AEAB7-15BC-48B8-A981-83589E64AFA5}" type="presParOf" srcId="{B1245445-55DC-43C9-AF81-A758B7C340BD}" destId="{DF81E861-B687-43EF-90BF-EB004D8F37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DB12F7-0357-4D84-900B-D0B9002E7B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BC62928-DFC9-4D6B-94D1-B8A1835414D7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Көлік </a:t>
          </a:r>
        </a:p>
        <a:p>
          <a:pPr marR="0" algn="ctr" rtl="0"/>
          <a:r>
            <a:rPr lang="kk-KZ" baseline="0" smtClean="0">
              <a:latin typeface="Calibri"/>
            </a:rPr>
            <a:t>түрлері</a:t>
          </a:r>
          <a:endParaRPr lang="ru-RU" smtClean="0"/>
        </a:p>
      </dgm:t>
    </dgm:pt>
    <dgm:pt modelId="{E1D8BFAF-953F-474F-88C5-CAE983C6D1E7}" type="parTrans" cxnId="{5F00C115-6214-4BBC-B250-60F5AC776D4D}">
      <dgm:prSet/>
      <dgm:spPr/>
    </dgm:pt>
    <dgm:pt modelId="{D5060974-1E27-4B06-9763-0E9870BF2503}" type="sibTrans" cxnId="{5F00C115-6214-4BBC-B250-60F5AC776D4D}">
      <dgm:prSet/>
      <dgm:spPr/>
    </dgm:pt>
    <dgm:pt modelId="{74C3FBC8-6039-44C7-8988-6157533A5B60}" type="asst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Ауылдағы </a:t>
          </a:r>
        </a:p>
        <a:p>
          <a:pPr marR="0" algn="ctr" rtl="0"/>
          <a:r>
            <a:rPr lang="kk-KZ" baseline="0" smtClean="0">
              <a:latin typeface="Calibri"/>
            </a:rPr>
            <a:t>көлік</a:t>
          </a:r>
          <a:endParaRPr lang="ru-RU" smtClean="0"/>
        </a:p>
      </dgm:t>
    </dgm:pt>
    <dgm:pt modelId="{C621664F-53D7-4BD1-954C-38EDBBF011DD}" type="parTrans" cxnId="{6AE75F18-C947-4733-B8E2-D3E5E5D5CF41}">
      <dgm:prSet/>
      <dgm:spPr/>
    </dgm:pt>
    <dgm:pt modelId="{37E78C9B-58FB-4C98-B5BB-078AE5DF7751}" type="sibTrans" cxnId="{6AE75F18-C947-4733-B8E2-D3E5E5D5CF41}">
      <dgm:prSet/>
      <dgm:spPr/>
    </dgm:pt>
    <dgm:pt modelId="{50999035-CD01-4C30-BE82-3D5C8675705E}" type="asst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Қаладағы </a:t>
          </a:r>
        </a:p>
        <a:p>
          <a:pPr marR="0" algn="ctr" rtl="0"/>
          <a:r>
            <a:rPr lang="kk-KZ" baseline="0" smtClean="0">
              <a:latin typeface="Calibri"/>
            </a:rPr>
            <a:t>көлік</a:t>
          </a:r>
          <a:endParaRPr lang="ru-RU" smtClean="0"/>
        </a:p>
      </dgm:t>
    </dgm:pt>
    <dgm:pt modelId="{1C3ADDF9-389A-44F2-B2DC-B7DC308A0164}" type="parTrans" cxnId="{793F75C8-D775-475B-AD7C-2DA74157D61F}">
      <dgm:prSet/>
      <dgm:spPr/>
    </dgm:pt>
    <dgm:pt modelId="{899A8CE0-A0E9-433E-A812-F108FC1E31D4}" type="sibTrans" cxnId="{793F75C8-D775-475B-AD7C-2DA74157D61F}">
      <dgm:prSet/>
      <dgm:spPr/>
    </dgm:pt>
    <dgm:pt modelId="{869831AE-FCC7-4E97-9487-B9EEFC4622F5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Әуе жолы</a:t>
          </a:r>
        </a:p>
        <a:p>
          <a:pPr marR="0" algn="ctr" rtl="0"/>
          <a:r>
            <a:rPr lang="kk-KZ" baseline="0" smtClean="0">
              <a:latin typeface="Calibri"/>
            </a:rPr>
            <a:t>көлігі</a:t>
          </a:r>
          <a:endParaRPr lang="ru-RU" smtClean="0"/>
        </a:p>
      </dgm:t>
    </dgm:pt>
    <dgm:pt modelId="{B7774FD7-8AA4-4571-B187-1907DBBFBEC6}" type="parTrans" cxnId="{510772ED-BB90-4ECD-BD63-718A41B1EBD3}">
      <dgm:prSet/>
      <dgm:spPr/>
    </dgm:pt>
    <dgm:pt modelId="{5D94F8D4-DC01-474B-9F84-D04BB5A6A41F}" type="sibTrans" cxnId="{510772ED-BB90-4ECD-BD63-718A41B1EBD3}">
      <dgm:prSet/>
      <dgm:spPr/>
    </dgm:pt>
    <dgm:pt modelId="{1E3D0772-7491-4DE0-928C-DD9BE48106C7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Су жолы </a:t>
          </a:r>
        </a:p>
        <a:p>
          <a:pPr marR="0" algn="ctr" rtl="0"/>
          <a:r>
            <a:rPr lang="kk-KZ" baseline="0" smtClean="0">
              <a:latin typeface="Calibri"/>
            </a:rPr>
            <a:t>көлігі</a:t>
          </a:r>
          <a:endParaRPr lang="ru-RU" smtClean="0"/>
        </a:p>
      </dgm:t>
    </dgm:pt>
    <dgm:pt modelId="{2F11883D-E363-49AC-982B-27932819144C}" type="parTrans" cxnId="{04A9F151-569E-4B89-9ED2-9E426DD4A61D}">
      <dgm:prSet/>
      <dgm:spPr/>
    </dgm:pt>
    <dgm:pt modelId="{A2B05924-7559-49DB-9710-30386FA7AECD}" type="sibTrans" cxnId="{04A9F151-569E-4B89-9ED2-9E426DD4A61D}">
      <dgm:prSet/>
      <dgm:spPr/>
    </dgm:pt>
    <dgm:pt modelId="{FA222A01-0F37-46B2-9C70-08930B3CF92A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Жерде</a:t>
          </a:r>
        </a:p>
        <a:p>
          <a:pPr marR="0" algn="ctr" rtl="0"/>
          <a:r>
            <a:rPr lang="kk-KZ" baseline="0" smtClean="0">
              <a:latin typeface="Calibri"/>
            </a:rPr>
            <a:t>жүретін</a:t>
          </a:r>
        </a:p>
        <a:p>
          <a:pPr marR="0" algn="ctr" rtl="0"/>
          <a:r>
            <a:rPr lang="kk-KZ" baseline="0" smtClean="0">
              <a:latin typeface="Calibri"/>
            </a:rPr>
            <a:t>көлік</a:t>
          </a:r>
          <a:endParaRPr lang="ru-RU" smtClean="0"/>
        </a:p>
      </dgm:t>
    </dgm:pt>
    <dgm:pt modelId="{E1A7C5A6-CE24-4C40-86B8-683F8E37B096}" type="parTrans" cxnId="{DD5CAB6B-674E-4639-8148-D0F29328BA74}">
      <dgm:prSet/>
      <dgm:spPr/>
    </dgm:pt>
    <dgm:pt modelId="{D6F9EB8D-5029-4CD1-8D71-DB356AB59427}" type="sibTrans" cxnId="{DD5CAB6B-674E-4639-8148-D0F29328BA74}">
      <dgm:prSet/>
      <dgm:spPr/>
    </dgm:pt>
    <dgm:pt modelId="{0200D571-7D2E-40CC-8A14-1773F2F5C786}" type="pres">
      <dgm:prSet presAssocID="{34DB12F7-0357-4D84-900B-D0B9002E7B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8AE69B-C767-4AE3-9F62-ABEAAE70A42E}" type="pres">
      <dgm:prSet presAssocID="{DBC62928-DFC9-4D6B-94D1-B8A1835414D7}" presName="hierRoot1" presStyleCnt="0">
        <dgm:presLayoutVars>
          <dgm:hierBranch/>
        </dgm:presLayoutVars>
      </dgm:prSet>
      <dgm:spPr/>
    </dgm:pt>
    <dgm:pt modelId="{6F8F17C7-F38D-42EE-8E35-FE92A087F9F4}" type="pres">
      <dgm:prSet presAssocID="{DBC62928-DFC9-4D6B-94D1-B8A1835414D7}" presName="rootComposite1" presStyleCnt="0"/>
      <dgm:spPr/>
    </dgm:pt>
    <dgm:pt modelId="{EEB23231-770D-4027-A0ED-210C1602E2DC}" type="pres">
      <dgm:prSet presAssocID="{DBC62928-DFC9-4D6B-94D1-B8A1835414D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D2FBEE-3A60-4A96-BB72-E9B5E2540B20}" type="pres">
      <dgm:prSet presAssocID="{DBC62928-DFC9-4D6B-94D1-B8A1835414D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DAE1136-3A65-4A2A-B392-6CE866633818}" type="pres">
      <dgm:prSet presAssocID="{DBC62928-DFC9-4D6B-94D1-B8A1835414D7}" presName="hierChild2" presStyleCnt="0"/>
      <dgm:spPr/>
    </dgm:pt>
    <dgm:pt modelId="{48CFEC1F-A57C-4D1A-A0EA-49B636C3B686}" type="pres">
      <dgm:prSet presAssocID="{B7774FD7-8AA4-4571-B187-1907DBBFBEC6}" presName="Name35" presStyleLbl="parChTrans1D2" presStyleIdx="0" presStyleCnt="5"/>
      <dgm:spPr/>
    </dgm:pt>
    <dgm:pt modelId="{F2855F1A-F676-4382-9414-87A35C46C93A}" type="pres">
      <dgm:prSet presAssocID="{869831AE-FCC7-4E97-9487-B9EEFC4622F5}" presName="hierRoot2" presStyleCnt="0">
        <dgm:presLayoutVars>
          <dgm:hierBranch/>
        </dgm:presLayoutVars>
      </dgm:prSet>
      <dgm:spPr/>
    </dgm:pt>
    <dgm:pt modelId="{DD5785F0-2A45-42E2-AAA4-3CAFA5EDD99C}" type="pres">
      <dgm:prSet presAssocID="{869831AE-FCC7-4E97-9487-B9EEFC4622F5}" presName="rootComposite" presStyleCnt="0"/>
      <dgm:spPr/>
    </dgm:pt>
    <dgm:pt modelId="{DD8B858E-8FF2-4313-9ADB-FDD0D41FFACF}" type="pres">
      <dgm:prSet presAssocID="{869831AE-FCC7-4E97-9487-B9EEFC4622F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BE427E-D81F-4B38-9297-BDBD5411287C}" type="pres">
      <dgm:prSet presAssocID="{869831AE-FCC7-4E97-9487-B9EEFC4622F5}" presName="rootConnector" presStyleLbl="node2" presStyleIdx="0" presStyleCnt="3"/>
      <dgm:spPr/>
      <dgm:t>
        <a:bodyPr/>
        <a:lstStyle/>
        <a:p>
          <a:endParaRPr lang="ru-RU"/>
        </a:p>
      </dgm:t>
    </dgm:pt>
    <dgm:pt modelId="{0947726F-DD7B-4805-8615-7993A53488CE}" type="pres">
      <dgm:prSet presAssocID="{869831AE-FCC7-4E97-9487-B9EEFC4622F5}" presName="hierChild4" presStyleCnt="0"/>
      <dgm:spPr/>
    </dgm:pt>
    <dgm:pt modelId="{0AA4022C-0A9F-49A5-8973-DE47A822F472}" type="pres">
      <dgm:prSet presAssocID="{869831AE-FCC7-4E97-9487-B9EEFC4622F5}" presName="hierChild5" presStyleCnt="0"/>
      <dgm:spPr/>
    </dgm:pt>
    <dgm:pt modelId="{7F213B4C-75E9-4424-800A-9B12B61B1969}" type="pres">
      <dgm:prSet presAssocID="{2F11883D-E363-49AC-982B-27932819144C}" presName="Name35" presStyleLbl="parChTrans1D2" presStyleIdx="1" presStyleCnt="5"/>
      <dgm:spPr/>
    </dgm:pt>
    <dgm:pt modelId="{6BCD3165-F2A1-4F92-92CC-292B699C09FD}" type="pres">
      <dgm:prSet presAssocID="{1E3D0772-7491-4DE0-928C-DD9BE48106C7}" presName="hierRoot2" presStyleCnt="0">
        <dgm:presLayoutVars>
          <dgm:hierBranch/>
        </dgm:presLayoutVars>
      </dgm:prSet>
      <dgm:spPr/>
    </dgm:pt>
    <dgm:pt modelId="{FC7F316F-2F35-4725-9F65-B220DCFB3BC2}" type="pres">
      <dgm:prSet presAssocID="{1E3D0772-7491-4DE0-928C-DD9BE48106C7}" presName="rootComposite" presStyleCnt="0"/>
      <dgm:spPr/>
    </dgm:pt>
    <dgm:pt modelId="{4BDD2C30-227A-40F6-8CE1-EDE1F414983E}" type="pres">
      <dgm:prSet presAssocID="{1E3D0772-7491-4DE0-928C-DD9BE48106C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B07D25-172A-4265-92B2-7FD9D2181735}" type="pres">
      <dgm:prSet presAssocID="{1E3D0772-7491-4DE0-928C-DD9BE48106C7}" presName="rootConnector" presStyleLbl="node2" presStyleIdx="1" presStyleCnt="3"/>
      <dgm:spPr/>
      <dgm:t>
        <a:bodyPr/>
        <a:lstStyle/>
        <a:p>
          <a:endParaRPr lang="ru-RU"/>
        </a:p>
      </dgm:t>
    </dgm:pt>
    <dgm:pt modelId="{FD296B38-1CC5-449D-9123-7B146A677B12}" type="pres">
      <dgm:prSet presAssocID="{1E3D0772-7491-4DE0-928C-DD9BE48106C7}" presName="hierChild4" presStyleCnt="0"/>
      <dgm:spPr/>
    </dgm:pt>
    <dgm:pt modelId="{94E0D69F-1F1B-4ED4-A327-C99AC49C39F9}" type="pres">
      <dgm:prSet presAssocID="{1E3D0772-7491-4DE0-928C-DD9BE48106C7}" presName="hierChild5" presStyleCnt="0"/>
      <dgm:spPr/>
    </dgm:pt>
    <dgm:pt modelId="{A7AF9EE8-112E-463C-8469-D778C448A468}" type="pres">
      <dgm:prSet presAssocID="{E1A7C5A6-CE24-4C40-86B8-683F8E37B096}" presName="Name35" presStyleLbl="parChTrans1D2" presStyleIdx="2" presStyleCnt="5"/>
      <dgm:spPr/>
    </dgm:pt>
    <dgm:pt modelId="{E31346D6-7121-47A3-A88C-7173389AF02C}" type="pres">
      <dgm:prSet presAssocID="{FA222A01-0F37-46B2-9C70-08930B3CF92A}" presName="hierRoot2" presStyleCnt="0">
        <dgm:presLayoutVars>
          <dgm:hierBranch/>
        </dgm:presLayoutVars>
      </dgm:prSet>
      <dgm:spPr/>
    </dgm:pt>
    <dgm:pt modelId="{777D5F3D-F942-4502-861B-8DE8F5C9106B}" type="pres">
      <dgm:prSet presAssocID="{FA222A01-0F37-46B2-9C70-08930B3CF92A}" presName="rootComposite" presStyleCnt="0"/>
      <dgm:spPr/>
    </dgm:pt>
    <dgm:pt modelId="{77E81CB3-1BAC-4C55-858C-98B63F293DE7}" type="pres">
      <dgm:prSet presAssocID="{FA222A01-0F37-46B2-9C70-08930B3CF92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734841-44C6-457C-9040-CF52535B8F75}" type="pres">
      <dgm:prSet presAssocID="{FA222A01-0F37-46B2-9C70-08930B3CF92A}" presName="rootConnector" presStyleLbl="node2" presStyleIdx="2" presStyleCnt="3"/>
      <dgm:spPr/>
      <dgm:t>
        <a:bodyPr/>
        <a:lstStyle/>
        <a:p>
          <a:endParaRPr lang="ru-RU"/>
        </a:p>
      </dgm:t>
    </dgm:pt>
    <dgm:pt modelId="{E0B784AE-98B0-4C90-9429-33C775110C5B}" type="pres">
      <dgm:prSet presAssocID="{FA222A01-0F37-46B2-9C70-08930B3CF92A}" presName="hierChild4" presStyleCnt="0"/>
      <dgm:spPr/>
    </dgm:pt>
    <dgm:pt modelId="{DE1D14D9-48A1-4982-A773-7C95573BE9D7}" type="pres">
      <dgm:prSet presAssocID="{FA222A01-0F37-46B2-9C70-08930B3CF92A}" presName="hierChild5" presStyleCnt="0"/>
      <dgm:spPr/>
    </dgm:pt>
    <dgm:pt modelId="{528BE6E6-C9B9-4DD4-A5FC-19CA8794FE39}" type="pres">
      <dgm:prSet presAssocID="{DBC62928-DFC9-4D6B-94D1-B8A1835414D7}" presName="hierChild3" presStyleCnt="0"/>
      <dgm:spPr/>
    </dgm:pt>
    <dgm:pt modelId="{1E14F987-F1BD-4085-ABBC-EE0036BB0DBD}" type="pres">
      <dgm:prSet presAssocID="{C621664F-53D7-4BD1-954C-38EDBBF011DD}" presName="Name111" presStyleLbl="parChTrans1D2" presStyleIdx="3" presStyleCnt="5"/>
      <dgm:spPr/>
    </dgm:pt>
    <dgm:pt modelId="{4BAB8469-B366-4DEB-90E6-E93227CED7C0}" type="pres">
      <dgm:prSet presAssocID="{74C3FBC8-6039-44C7-8988-6157533A5B60}" presName="hierRoot3" presStyleCnt="0">
        <dgm:presLayoutVars>
          <dgm:hierBranch/>
        </dgm:presLayoutVars>
      </dgm:prSet>
      <dgm:spPr/>
    </dgm:pt>
    <dgm:pt modelId="{B4BA11A2-72D6-4006-8309-B396E30176B4}" type="pres">
      <dgm:prSet presAssocID="{74C3FBC8-6039-44C7-8988-6157533A5B60}" presName="rootComposite3" presStyleCnt="0"/>
      <dgm:spPr/>
    </dgm:pt>
    <dgm:pt modelId="{13DB4270-7BA3-407A-A155-C9D7709F606C}" type="pres">
      <dgm:prSet presAssocID="{74C3FBC8-6039-44C7-8988-6157533A5B60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1584F1-F3AF-41AB-8FCE-F11A7C1B9EB4}" type="pres">
      <dgm:prSet presAssocID="{74C3FBC8-6039-44C7-8988-6157533A5B60}" presName="rootConnector3" presStyleLbl="asst1" presStyleIdx="0" presStyleCnt="2"/>
      <dgm:spPr/>
      <dgm:t>
        <a:bodyPr/>
        <a:lstStyle/>
        <a:p>
          <a:endParaRPr lang="ru-RU"/>
        </a:p>
      </dgm:t>
    </dgm:pt>
    <dgm:pt modelId="{AB5977ED-DE27-4704-ABA0-47EBB03E38D3}" type="pres">
      <dgm:prSet presAssocID="{74C3FBC8-6039-44C7-8988-6157533A5B60}" presName="hierChild6" presStyleCnt="0"/>
      <dgm:spPr/>
    </dgm:pt>
    <dgm:pt modelId="{70A0C206-37F9-49E8-B380-7821139645FB}" type="pres">
      <dgm:prSet presAssocID="{74C3FBC8-6039-44C7-8988-6157533A5B60}" presName="hierChild7" presStyleCnt="0"/>
      <dgm:spPr/>
    </dgm:pt>
    <dgm:pt modelId="{4029C415-6D82-4D1A-BCDB-44E613AAC0AA}" type="pres">
      <dgm:prSet presAssocID="{1C3ADDF9-389A-44F2-B2DC-B7DC308A0164}" presName="Name111" presStyleLbl="parChTrans1D2" presStyleIdx="4" presStyleCnt="5"/>
      <dgm:spPr/>
    </dgm:pt>
    <dgm:pt modelId="{B224A5C8-BB2C-4F73-BBB2-F92F7105553E}" type="pres">
      <dgm:prSet presAssocID="{50999035-CD01-4C30-BE82-3D5C8675705E}" presName="hierRoot3" presStyleCnt="0">
        <dgm:presLayoutVars>
          <dgm:hierBranch/>
        </dgm:presLayoutVars>
      </dgm:prSet>
      <dgm:spPr/>
    </dgm:pt>
    <dgm:pt modelId="{D96165F1-5E8A-43B8-B5DA-7F797B2E8F0D}" type="pres">
      <dgm:prSet presAssocID="{50999035-CD01-4C30-BE82-3D5C8675705E}" presName="rootComposite3" presStyleCnt="0"/>
      <dgm:spPr/>
    </dgm:pt>
    <dgm:pt modelId="{77C41BEA-AA6F-4C83-9B08-522475315766}" type="pres">
      <dgm:prSet presAssocID="{50999035-CD01-4C30-BE82-3D5C8675705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BD76A3-BDDE-413C-A84B-990059C9249F}" type="pres">
      <dgm:prSet presAssocID="{50999035-CD01-4C30-BE82-3D5C8675705E}" presName="rootConnector3" presStyleLbl="asst1" presStyleIdx="1" presStyleCnt="2"/>
      <dgm:spPr/>
      <dgm:t>
        <a:bodyPr/>
        <a:lstStyle/>
        <a:p>
          <a:endParaRPr lang="ru-RU"/>
        </a:p>
      </dgm:t>
    </dgm:pt>
    <dgm:pt modelId="{811DBB3D-2A19-408D-AC62-74F64265FE52}" type="pres">
      <dgm:prSet presAssocID="{50999035-CD01-4C30-BE82-3D5C8675705E}" presName="hierChild6" presStyleCnt="0"/>
      <dgm:spPr/>
    </dgm:pt>
    <dgm:pt modelId="{F5544261-AFC0-4300-B7F4-7EE460161F55}" type="pres">
      <dgm:prSet presAssocID="{50999035-CD01-4C30-BE82-3D5C8675705E}" presName="hierChild7" presStyleCnt="0"/>
      <dgm:spPr/>
    </dgm:pt>
  </dgm:ptLst>
  <dgm:cxnLst>
    <dgm:cxn modelId="{E388CA60-D3C7-4F7C-8564-D1D9D7D04912}" type="presOf" srcId="{DBC62928-DFC9-4D6B-94D1-B8A1835414D7}" destId="{C6D2FBEE-3A60-4A96-BB72-E9B5E2540B20}" srcOrd="1" destOrd="0" presId="urn:microsoft.com/office/officeart/2005/8/layout/orgChart1"/>
    <dgm:cxn modelId="{510772ED-BB90-4ECD-BD63-718A41B1EBD3}" srcId="{DBC62928-DFC9-4D6B-94D1-B8A1835414D7}" destId="{869831AE-FCC7-4E97-9487-B9EEFC4622F5}" srcOrd="2" destOrd="0" parTransId="{B7774FD7-8AA4-4571-B187-1907DBBFBEC6}" sibTransId="{5D94F8D4-DC01-474B-9F84-D04BB5A6A41F}"/>
    <dgm:cxn modelId="{793F75C8-D775-475B-AD7C-2DA74157D61F}" srcId="{DBC62928-DFC9-4D6B-94D1-B8A1835414D7}" destId="{50999035-CD01-4C30-BE82-3D5C8675705E}" srcOrd="1" destOrd="0" parTransId="{1C3ADDF9-389A-44F2-B2DC-B7DC308A0164}" sibTransId="{899A8CE0-A0E9-433E-A812-F108FC1E31D4}"/>
    <dgm:cxn modelId="{7FB27DB1-A69E-4EC1-BC0F-6A1B7D328950}" type="presOf" srcId="{74C3FBC8-6039-44C7-8988-6157533A5B60}" destId="{201584F1-F3AF-41AB-8FCE-F11A7C1B9EB4}" srcOrd="1" destOrd="0" presId="urn:microsoft.com/office/officeart/2005/8/layout/orgChart1"/>
    <dgm:cxn modelId="{D1D0406D-1366-4C14-B558-A44625043FD7}" type="presOf" srcId="{34DB12F7-0357-4D84-900B-D0B9002E7B9E}" destId="{0200D571-7D2E-40CC-8A14-1773F2F5C786}" srcOrd="0" destOrd="0" presId="urn:microsoft.com/office/officeart/2005/8/layout/orgChart1"/>
    <dgm:cxn modelId="{9E542E6F-7A14-454E-88FD-24695B351935}" type="presOf" srcId="{2F11883D-E363-49AC-982B-27932819144C}" destId="{7F213B4C-75E9-4424-800A-9B12B61B1969}" srcOrd="0" destOrd="0" presId="urn:microsoft.com/office/officeart/2005/8/layout/orgChart1"/>
    <dgm:cxn modelId="{A2376D27-6863-4014-9A91-39FB36987577}" type="presOf" srcId="{FA222A01-0F37-46B2-9C70-08930B3CF92A}" destId="{B5734841-44C6-457C-9040-CF52535B8F75}" srcOrd="1" destOrd="0" presId="urn:microsoft.com/office/officeart/2005/8/layout/orgChart1"/>
    <dgm:cxn modelId="{D36DFFB6-C9ED-4884-89A7-EA7287C37BF5}" type="presOf" srcId="{50999035-CD01-4C30-BE82-3D5C8675705E}" destId="{90BD76A3-BDDE-413C-A84B-990059C9249F}" srcOrd="1" destOrd="0" presId="urn:microsoft.com/office/officeart/2005/8/layout/orgChart1"/>
    <dgm:cxn modelId="{E22EB711-6FE3-409D-A771-8E1DD8C9F867}" type="presOf" srcId="{869831AE-FCC7-4E97-9487-B9EEFC4622F5}" destId="{DD8B858E-8FF2-4313-9ADB-FDD0D41FFACF}" srcOrd="0" destOrd="0" presId="urn:microsoft.com/office/officeart/2005/8/layout/orgChart1"/>
    <dgm:cxn modelId="{3CC650A5-1CE3-4A28-946E-A24AFF68B51B}" type="presOf" srcId="{1C3ADDF9-389A-44F2-B2DC-B7DC308A0164}" destId="{4029C415-6D82-4D1A-BCDB-44E613AAC0AA}" srcOrd="0" destOrd="0" presId="urn:microsoft.com/office/officeart/2005/8/layout/orgChart1"/>
    <dgm:cxn modelId="{04A9F151-569E-4B89-9ED2-9E426DD4A61D}" srcId="{DBC62928-DFC9-4D6B-94D1-B8A1835414D7}" destId="{1E3D0772-7491-4DE0-928C-DD9BE48106C7}" srcOrd="3" destOrd="0" parTransId="{2F11883D-E363-49AC-982B-27932819144C}" sibTransId="{A2B05924-7559-49DB-9710-30386FA7AECD}"/>
    <dgm:cxn modelId="{7C876D74-614C-489D-9E0D-6BB5A3655F1A}" type="presOf" srcId="{B7774FD7-8AA4-4571-B187-1907DBBFBEC6}" destId="{48CFEC1F-A57C-4D1A-A0EA-49B636C3B686}" srcOrd="0" destOrd="0" presId="urn:microsoft.com/office/officeart/2005/8/layout/orgChart1"/>
    <dgm:cxn modelId="{B987D6A1-48AB-4AE3-9372-09EFBCC9615D}" type="presOf" srcId="{C621664F-53D7-4BD1-954C-38EDBBF011DD}" destId="{1E14F987-F1BD-4085-ABBC-EE0036BB0DBD}" srcOrd="0" destOrd="0" presId="urn:microsoft.com/office/officeart/2005/8/layout/orgChart1"/>
    <dgm:cxn modelId="{DD5CAB6B-674E-4639-8148-D0F29328BA74}" srcId="{DBC62928-DFC9-4D6B-94D1-B8A1835414D7}" destId="{FA222A01-0F37-46B2-9C70-08930B3CF92A}" srcOrd="4" destOrd="0" parTransId="{E1A7C5A6-CE24-4C40-86B8-683F8E37B096}" sibTransId="{D6F9EB8D-5029-4CD1-8D71-DB356AB59427}"/>
    <dgm:cxn modelId="{F04D5FCB-C85F-477B-A2F3-965140E3FB56}" type="presOf" srcId="{1E3D0772-7491-4DE0-928C-DD9BE48106C7}" destId="{E2B07D25-172A-4265-92B2-7FD9D2181735}" srcOrd="1" destOrd="0" presId="urn:microsoft.com/office/officeart/2005/8/layout/orgChart1"/>
    <dgm:cxn modelId="{86B1394D-4F75-49DE-B1E1-6EFB56BD8C15}" type="presOf" srcId="{869831AE-FCC7-4E97-9487-B9EEFC4622F5}" destId="{13BE427E-D81F-4B38-9297-BDBD5411287C}" srcOrd="1" destOrd="0" presId="urn:microsoft.com/office/officeart/2005/8/layout/orgChart1"/>
    <dgm:cxn modelId="{E8063185-D8C5-4E06-8199-D27101AC61F6}" type="presOf" srcId="{DBC62928-DFC9-4D6B-94D1-B8A1835414D7}" destId="{EEB23231-770D-4027-A0ED-210C1602E2DC}" srcOrd="0" destOrd="0" presId="urn:microsoft.com/office/officeart/2005/8/layout/orgChart1"/>
    <dgm:cxn modelId="{E8706D49-BDCB-43EF-98EF-FB460F202AE6}" type="presOf" srcId="{74C3FBC8-6039-44C7-8988-6157533A5B60}" destId="{13DB4270-7BA3-407A-A155-C9D7709F606C}" srcOrd="0" destOrd="0" presId="urn:microsoft.com/office/officeart/2005/8/layout/orgChart1"/>
    <dgm:cxn modelId="{5F00C115-6214-4BBC-B250-60F5AC776D4D}" srcId="{34DB12F7-0357-4D84-900B-D0B9002E7B9E}" destId="{DBC62928-DFC9-4D6B-94D1-B8A1835414D7}" srcOrd="0" destOrd="0" parTransId="{E1D8BFAF-953F-474F-88C5-CAE983C6D1E7}" sibTransId="{D5060974-1E27-4B06-9763-0E9870BF2503}"/>
    <dgm:cxn modelId="{172C5485-1B63-4F10-8E1A-7A55A2248770}" type="presOf" srcId="{FA222A01-0F37-46B2-9C70-08930B3CF92A}" destId="{77E81CB3-1BAC-4C55-858C-98B63F293DE7}" srcOrd="0" destOrd="0" presId="urn:microsoft.com/office/officeart/2005/8/layout/orgChart1"/>
    <dgm:cxn modelId="{A226A0C4-7F1C-4FA4-8661-AB9B1502A742}" type="presOf" srcId="{1E3D0772-7491-4DE0-928C-DD9BE48106C7}" destId="{4BDD2C30-227A-40F6-8CE1-EDE1F414983E}" srcOrd="0" destOrd="0" presId="urn:microsoft.com/office/officeart/2005/8/layout/orgChart1"/>
    <dgm:cxn modelId="{6AE75F18-C947-4733-B8E2-D3E5E5D5CF41}" srcId="{DBC62928-DFC9-4D6B-94D1-B8A1835414D7}" destId="{74C3FBC8-6039-44C7-8988-6157533A5B60}" srcOrd="0" destOrd="0" parTransId="{C621664F-53D7-4BD1-954C-38EDBBF011DD}" sibTransId="{37E78C9B-58FB-4C98-B5BB-078AE5DF7751}"/>
    <dgm:cxn modelId="{D0F9EFC5-1624-4BF0-BCB2-A603CA56848F}" type="presOf" srcId="{E1A7C5A6-CE24-4C40-86B8-683F8E37B096}" destId="{A7AF9EE8-112E-463C-8469-D778C448A468}" srcOrd="0" destOrd="0" presId="urn:microsoft.com/office/officeart/2005/8/layout/orgChart1"/>
    <dgm:cxn modelId="{7B20A948-61F6-4741-A7DD-094A0006AF7B}" type="presOf" srcId="{50999035-CD01-4C30-BE82-3D5C8675705E}" destId="{77C41BEA-AA6F-4C83-9B08-522475315766}" srcOrd="0" destOrd="0" presId="urn:microsoft.com/office/officeart/2005/8/layout/orgChart1"/>
    <dgm:cxn modelId="{5AD87976-C60F-4B80-AE81-25ABFE84F588}" type="presParOf" srcId="{0200D571-7D2E-40CC-8A14-1773F2F5C786}" destId="{E98AE69B-C767-4AE3-9F62-ABEAAE70A42E}" srcOrd="0" destOrd="0" presId="urn:microsoft.com/office/officeart/2005/8/layout/orgChart1"/>
    <dgm:cxn modelId="{EE172EE8-B629-4CE2-9291-B31F000B53E6}" type="presParOf" srcId="{E98AE69B-C767-4AE3-9F62-ABEAAE70A42E}" destId="{6F8F17C7-F38D-42EE-8E35-FE92A087F9F4}" srcOrd="0" destOrd="0" presId="urn:microsoft.com/office/officeart/2005/8/layout/orgChart1"/>
    <dgm:cxn modelId="{CF6E5871-6BFD-4A77-AC37-8ACF250C9B5F}" type="presParOf" srcId="{6F8F17C7-F38D-42EE-8E35-FE92A087F9F4}" destId="{EEB23231-770D-4027-A0ED-210C1602E2DC}" srcOrd="0" destOrd="0" presId="urn:microsoft.com/office/officeart/2005/8/layout/orgChart1"/>
    <dgm:cxn modelId="{3FC0F35C-6550-44F9-946F-B380FBD1E119}" type="presParOf" srcId="{6F8F17C7-F38D-42EE-8E35-FE92A087F9F4}" destId="{C6D2FBEE-3A60-4A96-BB72-E9B5E2540B20}" srcOrd="1" destOrd="0" presId="urn:microsoft.com/office/officeart/2005/8/layout/orgChart1"/>
    <dgm:cxn modelId="{52EEBEF2-787E-48B4-BAD7-7CAC209274ED}" type="presParOf" srcId="{E98AE69B-C767-4AE3-9F62-ABEAAE70A42E}" destId="{3DAE1136-3A65-4A2A-B392-6CE866633818}" srcOrd="1" destOrd="0" presId="urn:microsoft.com/office/officeart/2005/8/layout/orgChart1"/>
    <dgm:cxn modelId="{A8F7B0F5-E393-4B29-994B-AA1C5DF8785E}" type="presParOf" srcId="{3DAE1136-3A65-4A2A-B392-6CE866633818}" destId="{48CFEC1F-A57C-4D1A-A0EA-49B636C3B686}" srcOrd="0" destOrd="0" presId="urn:microsoft.com/office/officeart/2005/8/layout/orgChart1"/>
    <dgm:cxn modelId="{840B688B-C4ED-46A4-9CF4-602BEB184056}" type="presParOf" srcId="{3DAE1136-3A65-4A2A-B392-6CE866633818}" destId="{F2855F1A-F676-4382-9414-87A35C46C93A}" srcOrd="1" destOrd="0" presId="urn:microsoft.com/office/officeart/2005/8/layout/orgChart1"/>
    <dgm:cxn modelId="{8D22F6D0-6A28-46BE-A55F-F639C4602C16}" type="presParOf" srcId="{F2855F1A-F676-4382-9414-87A35C46C93A}" destId="{DD5785F0-2A45-42E2-AAA4-3CAFA5EDD99C}" srcOrd="0" destOrd="0" presId="urn:microsoft.com/office/officeart/2005/8/layout/orgChart1"/>
    <dgm:cxn modelId="{851EA861-BBB1-4FC7-BD18-1D16C1E5830E}" type="presParOf" srcId="{DD5785F0-2A45-42E2-AAA4-3CAFA5EDD99C}" destId="{DD8B858E-8FF2-4313-9ADB-FDD0D41FFACF}" srcOrd="0" destOrd="0" presId="urn:microsoft.com/office/officeart/2005/8/layout/orgChart1"/>
    <dgm:cxn modelId="{4A86781D-EB2D-47C0-B0EE-3EFF99FE0998}" type="presParOf" srcId="{DD5785F0-2A45-42E2-AAA4-3CAFA5EDD99C}" destId="{13BE427E-D81F-4B38-9297-BDBD5411287C}" srcOrd="1" destOrd="0" presId="urn:microsoft.com/office/officeart/2005/8/layout/orgChart1"/>
    <dgm:cxn modelId="{7D85068A-BDF7-423F-9617-6C78DCB642A2}" type="presParOf" srcId="{F2855F1A-F676-4382-9414-87A35C46C93A}" destId="{0947726F-DD7B-4805-8615-7993A53488CE}" srcOrd="1" destOrd="0" presId="urn:microsoft.com/office/officeart/2005/8/layout/orgChart1"/>
    <dgm:cxn modelId="{33133A9F-45EA-43C5-9E36-E41F7D61E7A0}" type="presParOf" srcId="{F2855F1A-F676-4382-9414-87A35C46C93A}" destId="{0AA4022C-0A9F-49A5-8973-DE47A822F472}" srcOrd="2" destOrd="0" presId="urn:microsoft.com/office/officeart/2005/8/layout/orgChart1"/>
    <dgm:cxn modelId="{7CB4F896-B06B-4361-B9CB-B5E1A74E430E}" type="presParOf" srcId="{3DAE1136-3A65-4A2A-B392-6CE866633818}" destId="{7F213B4C-75E9-4424-800A-9B12B61B1969}" srcOrd="2" destOrd="0" presId="urn:microsoft.com/office/officeart/2005/8/layout/orgChart1"/>
    <dgm:cxn modelId="{D24EA359-B71F-4F7E-95D3-DC1F663DFEA3}" type="presParOf" srcId="{3DAE1136-3A65-4A2A-B392-6CE866633818}" destId="{6BCD3165-F2A1-4F92-92CC-292B699C09FD}" srcOrd="3" destOrd="0" presId="urn:microsoft.com/office/officeart/2005/8/layout/orgChart1"/>
    <dgm:cxn modelId="{E2B8CD06-E3BA-4932-86E5-88B9AA67A9B8}" type="presParOf" srcId="{6BCD3165-F2A1-4F92-92CC-292B699C09FD}" destId="{FC7F316F-2F35-4725-9F65-B220DCFB3BC2}" srcOrd="0" destOrd="0" presId="urn:microsoft.com/office/officeart/2005/8/layout/orgChart1"/>
    <dgm:cxn modelId="{69D5ACDE-6002-46D6-B44F-5ACD5008324B}" type="presParOf" srcId="{FC7F316F-2F35-4725-9F65-B220DCFB3BC2}" destId="{4BDD2C30-227A-40F6-8CE1-EDE1F414983E}" srcOrd="0" destOrd="0" presId="urn:microsoft.com/office/officeart/2005/8/layout/orgChart1"/>
    <dgm:cxn modelId="{4EA043C2-5639-43F0-8F26-009537BA62AA}" type="presParOf" srcId="{FC7F316F-2F35-4725-9F65-B220DCFB3BC2}" destId="{E2B07D25-172A-4265-92B2-7FD9D2181735}" srcOrd="1" destOrd="0" presId="urn:microsoft.com/office/officeart/2005/8/layout/orgChart1"/>
    <dgm:cxn modelId="{06D440CE-4522-43F5-B3D2-501491A4E12E}" type="presParOf" srcId="{6BCD3165-F2A1-4F92-92CC-292B699C09FD}" destId="{FD296B38-1CC5-449D-9123-7B146A677B12}" srcOrd="1" destOrd="0" presId="urn:microsoft.com/office/officeart/2005/8/layout/orgChart1"/>
    <dgm:cxn modelId="{694BE4FB-6A8E-4C43-AD5C-682902053005}" type="presParOf" srcId="{6BCD3165-F2A1-4F92-92CC-292B699C09FD}" destId="{94E0D69F-1F1B-4ED4-A327-C99AC49C39F9}" srcOrd="2" destOrd="0" presId="urn:microsoft.com/office/officeart/2005/8/layout/orgChart1"/>
    <dgm:cxn modelId="{618EE534-4D6D-4E7C-9317-7270E2B0922F}" type="presParOf" srcId="{3DAE1136-3A65-4A2A-B392-6CE866633818}" destId="{A7AF9EE8-112E-463C-8469-D778C448A468}" srcOrd="4" destOrd="0" presId="urn:microsoft.com/office/officeart/2005/8/layout/orgChart1"/>
    <dgm:cxn modelId="{04F92A96-B9EA-42C5-887B-54F96AB91833}" type="presParOf" srcId="{3DAE1136-3A65-4A2A-B392-6CE866633818}" destId="{E31346D6-7121-47A3-A88C-7173389AF02C}" srcOrd="5" destOrd="0" presId="urn:microsoft.com/office/officeart/2005/8/layout/orgChart1"/>
    <dgm:cxn modelId="{04C56D8B-7070-4924-9D20-3FDAA414DA8E}" type="presParOf" srcId="{E31346D6-7121-47A3-A88C-7173389AF02C}" destId="{777D5F3D-F942-4502-861B-8DE8F5C9106B}" srcOrd="0" destOrd="0" presId="urn:microsoft.com/office/officeart/2005/8/layout/orgChart1"/>
    <dgm:cxn modelId="{F55E0C29-6F30-4FCE-9634-A197F0F013C5}" type="presParOf" srcId="{777D5F3D-F942-4502-861B-8DE8F5C9106B}" destId="{77E81CB3-1BAC-4C55-858C-98B63F293DE7}" srcOrd="0" destOrd="0" presId="urn:microsoft.com/office/officeart/2005/8/layout/orgChart1"/>
    <dgm:cxn modelId="{4306CEB5-885E-48AF-AE8B-B8381164005A}" type="presParOf" srcId="{777D5F3D-F942-4502-861B-8DE8F5C9106B}" destId="{B5734841-44C6-457C-9040-CF52535B8F75}" srcOrd="1" destOrd="0" presId="urn:microsoft.com/office/officeart/2005/8/layout/orgChart1"/>
    <dgm:cxn modelId="{2BC908FC-68B8-48B4-935E-838987916D13}" type="presParOf" srcId="{E31346D6-7121-47A3-A88C-7173389AF02C}" destId="{E0B784AE-98B0-4C90-9429-33C775110C5B}" srcOrd="1" destOrd="0" presId="urn:microsoft.com/office/officeart/2005/8/layout/orgChart1"/>
    <dgm:cxn modelId="{43893B84-FD18-4FA2-BC00-9598CE1FBC0B}" type="presParOf" srcId="{E31346D6-7121-47A3-A88C-7173389AF02C}" destId="{DE1D14D9-48A1-4982-A773-7C95573BE9D7}" srcOrd="2" destOrd="0" presId="urn:microsoft.com/office/officeart/2005/8/layout/orgChart1"/>
    <dgm:cxn modelId="{04C2CECC-70C2-45E5-A4DF-C4541B5B7937}" type="presParOf" srcId="{E98AE69B-C767-4AE3-9F62-ABEAAE70A42E}" destId="{528BE6E6-C9B9-4DD4-A5FC-19CA8794FE39}" srcOrd="2" destOrd="0" presId="urn:microsoft.com/office/officeart/2005/8/layout/orgChart1"/>
    <dgm:cxn modelId="{534BA388-A2F5-4EE1-B298-D37C6044E108}" type="presParOf" srcId="{528BE6E6-C9B9-4DD4-A5FC-19CA8794FE39}" destId="{1E14F987-F1BD-4085-ABBC-EE0036BB0DBD}" srcOrd="0" destOrd="0" presId="urn:microsoft.com/office/officeart/2005/8/layout/orgChart1"/>
    <dgm:cxn modelId="{B555A3AA-C1AB-44DD-931F-6ED76BC7916F}" type="presParOf" srcId="{528BE6E6-C9B9-4DD4-A5FC-19CA8794FE39}" destId="{4BAB8469-B366-4DEB-90E6-E93227CED7C0}" srcOrd="1" destOrd="0" presId="urn:microsoft.com/office/officeart/2005/8/layout/orgChart1"/>
    <dgm:cxn modelId="{29635DE5-878E-4BB5-B628-41140028FA31}" type="presParOf" srcId="{4BAB8469-B366-4DEB-90E6-E93227CED7C0}" destId="{B4BA11A2-72D6-4006-8309-B396E30176B4}" srcOrd="0" destOrd="0" presId="urn:microsoft.com/office/officeart/2005/8/layout/orgChart1"/>
    <dgm:cxn modelId="{464729EE-785F-4D22-9725-27FC9C48D87D}" type="presParOf" srcId="{B4BA11A2-72D6-4006-8309-B396E30176B4}" destId="{13DB4270-7BA3-407A-A155-C9D7709F606C}" srcOrd="0" destOrd="0" presId="urn:microsoft.com/office/officeart/2005/8/layout/orgChart1"/>
    <dgm:cxn modelId="{346A83FE-A2FD-4301-ABDD-86F2FD439A23}" type="presParOf" srcId="{B4BA11A2-72D6-4006-8309-B396E30176B4}" destId="{201584F1-F3AF-41AB-8FCE-F11A7C1B9EB4}" srcOrd="1" destOrd="0" presId="urn:microsoft.com/office/officeart/2005/8/layout/orgChart1"/>
    <dgm:cxn modelId="{D4C686BB-C031-460E-B173-1E8C22E489F9}" type="presParOf" srcId="{4BAB8469-B366-4DEB-90E6-E93227CED7C0}" destId="{AB5977ED-DE27-4704-ABA0-47EBB03E38D3}" srcOrd="1" destOrd="0" presId="urn:microsoft.com/office/officeart/2005/8/layout/orgChart1"/>
    <dgm:cxn modelId="{025E715D-397C-4F79-A86A-B3F31C41EE5E}" type="presParOf" srcId="{4BAB8469-B366-4DEB-90E6-E93227CED7C0}" destId="{70A0C206-37F9-49E8-B380-7821139645FB}" srcOrd="2" destOrd="0" presId="urn:microsoft.com/office/officeart/2005/8/layout/orgChart1"/>
    <dgm:cxn modelId="{8DDFAAE0-23E0-474C-80F9-3460C541212B}" type="presParOf" srcId="{528BE6E6-C9B9-4DD4-A5FC-19CA8794FE39}" destId="{4029C415-6D82-4D1A-BCDB-44E613AAC0AA}" srcOrd="2" destOrd="0" presId="urn:microsoft.com/office/officeart/2005/8/layout/orgChart1"/>
    <dgm:cxn modelId="{EBF3523D-D009-46C2-8899-D4E897E56A52}" type="presParOf" srcId="{528BE6E6-C9B9-4DD4-A5FC-19CA8794FE39}" destId="{B224A5C8-BB2C-4F73-BBB2-F92F7105553E}" srcOrd="3" destOrd="0" presId="urn:microsoft.com/office/officeart/2005/8/layout/orgChart1"/>
    <dgm:cxn modelId="{3C0D3484-09DA-441B-B7CB-DE6F0F42A93E}" type="presParOf" srcId="{B224A5C8-BB2C-4F73-BBB2-F92F7105553E}" destId="{D96165F1-5E8A-43B8-B5DA-7F797B2E8F0D}" srcOrd="0" destOrd="0" presId="urn:microsoft.com/office/officeart/2005/8/layout/orgChart1"/>
    <dgm:cxn modelId="{1797E9D1-5B83-421A-9B55-2F3D511BC405}" type="presParOf" srcId="{D96165F1-5E8A-43B8-B5DA-7F797B2E8F0D}" destId="{77C41BEA-AA6F-4C83-9B08-522475315766}" srcOrd="0" destOrd="0" presId="urn:microsoft.com/office/officeart/2005/8/layout/orgChart1"/>
    <dgm:cxn modelId="{B3930953-43FB-44D4-9B5F-3408CBDF781C}" type="presParOf" srcId="{D96165F1-5E8A-43B8-B5DA-7F797B2E8F0D}" destId="{90BD76A3-BDDE-413C-A84B-990059C9249F}" srcOrd="1" destOrd="0" presId="urn:microsoft.com/office/officeart/2005/8/layout/orgChart1"/>
    <dgm:cxn modelId="{F90BA972-47E5-44F2-8E8E-C83B8551C675}" type="presParOf" srcId="{B224A5C8-BB2C-4F73-BBB2-F92F7105553E}" destId="{811DBB3D-2A19-408D-AC62-74F64265FE52}" srcOrd="1" destOrd="0" presId="urn:microsoft.com/office/officeart/2005/8/layout/orgChart1"/>
    <dgm:cxn modelId="{6883BC3C-6032-470D-9793-9D8484528090}" type="presParOf" srcId="{B224A5C8-BB2C-4F73-BBB2-F92F7105553E}" destId="{F5544261-AFC0-4300-B7F4-7EE460161F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2C230A-187A-4503-AEDF-274FADBEBC34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863A1-BDCB-43E4-B64B-F514AB08E50E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B094F-0386-4123-82A1-DC51F13B162E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CD0C5-9F25-488F-AE85-79E392FBDA2A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Көлік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 түрлері</a:t>
          </a:r>
          <a:endParaRPr lang="ru-RU" sz="1400" kern="1200" smtClean="0"/>
        </a:p>
      </dsp:txBody>
      <dsp:txXfrm>
        <a:off x="1941202" y="401182"/>
        <a:ext cx="1603995" cy="801997"/>
      </dsp:txXfrm>
    </dsp:sp>
    <dsp:sp modelId="{004E30AE-068E-4F0E-ACA3-3CF3B40A2A20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Әуе жолы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көлігі</a:t>
          </a:r>
          <a:endParaRPr lang="ru-RU" sz="1400" kern="1200" smtClean="0"/>
        </a:p>
      </dsp:txBody>
      <dsp:txXfrm>
        <a:off x="368" y="1540019"/>
        <a:ext cx="1603995" cy="801997"/>
      </dsp:txXfrm>
    </dsp:sp>
    <dsp:sp modelId="{BC1CF5B6-811C-4AF5-B821-E1ADE371AD8A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Су жолы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көлігі</a:t>
          </a:r>
          <a:endParaRPr lang="ru-RU" sz="1400" kern="1200" smtClean="0"/>
        </a:p>
      </dsp:txBody>
      <dsp:txXfrm>
        <a:off x="1941202" y="1540019"/>
        <a:ext cx="1603995" cy="801997"/>
      </dsp:txXfrm>
    </dsp:sp>
    <dsp:sp modelId="{5C536DC2-85EA-4193-A332-97B5EAD0924F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Жерде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жүретін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көлік</a:t>
          </a:r>
          <a:endParaRPr lang="ru-RU" sz="1400" kern="1200" smtClean="0"/>
        </a:p>
      </dsp:txBody>
      <dsp:txXfrm>
        <a:off x="3882036" y="1540019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9C415-6D82-4D1A-BCDB-44E613AAC0AA}">
      <dsp:nvSpPr>
        <dsp:cNvPr id="0" name=""/>
        <dsp:cNvSpPr/>
      </dsp:nvSpPr>
      <dsp:spPr>
        <a:xfrm>
          <a:off x="2743199" y="15481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37"/>
              </a:lnTo>
              <a:lnTo>
                <a:pt x="168419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4F987-F1BD-4085-ABBC-EE0036BB0DBD}">
      <dsp:nvSpPr>
        <dsp:cNvPr id="0" name=""/>
        <dsp:cNvSpPr/>
      </dsp:nvSpPr>
      <dsp:spPr>
        <a:xfrm>
          <a:off x="2574780" y="15481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F9EE8-112E-463C-8469-D778C448A468}">
      <dsp:nvSpPr>
        <dsp:cNvPr id="0" name=""/>
        <dsp:cNvSpPr/>
      </dsp:nvSpPr>
      <dsp:spPr>
        <a:xfrm>
          <a:off x="2743199" y="15481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13B4C-75E9-4424-800A-9B12B61B1969}">
      <dsp:nvSpPr>
        <dsp:cNvPr id="0" name=""/>
        <dsp:cNvSpPr/>
      </dsp:nvSpPr>
      <dsp:spPr>
        <a:xfrm>
          <a:off x="2697479" y="15481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FEC1F-A57C-4D1A-A0EA-49B636C3B686}">
      <dsp:nvSpPr>
        <dsp:cNvPr id="0" name=""/>
        <dsp:cNvSpPr/>
      </dsp:nvSpPr>
      <dsp:spPr>
        <a:xfrm>
          <a:off x="802365" y="15481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23231-770D-4027-A0ED-210C1602E2DC}">
      <dsp:nvSpPr>
        <dsp:cNvPr id="0" name=""/>
        <dsp:cNvSpPr/>
      </dsp:nvSpPr>
      <dsp:spPr>
        <a:xfrm>
          <a:off x="1941202" y="7461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Көлік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түрлері</a:t>
          </a:r>
          <a:endParaRPr lang="ru-RU" sz="1400" kern="1200" smtClean="0"/>
        </a:p>
      </dsp:txBody>
      <dsp:txXfrm>
        <a:off x="1941202" y="746164"/>
        <a:ext cx="1603995" cy="801997"/>
      </dsp:txXfrm>
    </dsp:sp>
    <dsp:sp modelId="{DD8B858E-8FF2-4313-9ADB-FDD0D41FFACF}">
      <dsp:nvSpPr>
        <dsp:cNvPr id="0" name=""/>
        <dsp:cNvSpPr/>
      </dsp:nvSpPr>
      <dsp:spPr>
        <a:xfrm>
          <a:off x="368" y="30238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Әуе жолы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көлігі</a:t>
          </a:r>
          <a:endParaRPr lang="ru-RU" sz="1400" kern="1200" smtClean="0"/>
        </a:p>
      </dsp:txBody>
      <dsp:txXfrm>
        <a:off x="368" y="3023837"/>
        <a:ext cx="1603995" cy="801997"/>
      </dsp:txXfrm>
    </dsp:sp>
    <dsp:sp modelId="{4BDD2C30-227A-40F6-8CE1-EDE1F414983E}">
      <dsp:nvSpPr>
        <dsp:cNvPr id="0" name=""/>
        <dsp:cNvSpPr/>
      </dsp:nvSpPr>
      <dsp:spPr>
        <a:xfrm>
          <a:off x="1941202" y="30238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Су жолы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көлігі</a:t>
          </a:r>
          <a:endParaRPr lang="ru-RU" sz="1400" kern="1200" smtClean="0"/>
        </a:p>
      </dsp:txBody>
      <dsp:txXfrm>
        <a:off x="1941202" y="3023837"/>
        <a:ext cx="1603995" cy="801997"/>
      </dsp:txXfrm>
    </dsp:sp>
    <dsp:sp modelId="{77E81CB3-1BAC-4C55-858C-98B63F293DE7}">
      <dsp:nvSpPr>
        <dsp:cNvPr id="0" name=""/>
        <dsp:cNvSpPr/>
      </dsp:nvSpPr>
      <dsp:spPr>
        <a:xfrm>
          <a:off x="3882036" y="30238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Жерде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жүретін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көлік</a:t>
          </a:r>
          <a:endParaRPr lang="ru-RU" sz="1400" kern="1200" smtClean="0"/>
        </a:p>
      </dsp:txBody>
      <dsp:txXfrm>
        <a:off x="3882036" y="3023837"/>
        <a:ext cx="1603995" cy="801997"/>
      </dsp:txXfrm>
    </dsp:sp>
    <dsp:sp modelId="{13DB4270-7BA3-407A-A155-C9D7709F606C}">
      <dsp:nvSpPr>
        <dsp:cNvPr id="0" name=""/>
        <dsp:cNvSpPr/>
      </dsp:nvSpPr>
      <dsp:spPr>
        <a:xfrm>
          <a:off x="970785" y="18850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Ауылдағы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көлік</a:t>
          </a:r>
          <a:endParaRPr lang="ru-RU" sz="1400" kern="1200" smtClean="0"/>
        </a:p>
      </dsp:txBody>
      <dsp:txXfrm>
        <a:off x="970785" y="1885001"/>
        <a:ext cx="1603995" cy="801997"/>
      </dsp:txXfrm>
    </dsp:sp>
    <dsp:sp modelId="{77C41BEA-AA6F-4C83-9B08-522475315766}">
      <dsp:nvSpPr>
        <dsp:cNvPr id="0" name=""/>
        <dsp:cNvSpPr/>
      </dsp:nvSpPr>
      <dsp:spPr>
        <a:xfrm>
          <a:off x="2911619" y="18850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Қаладағы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 baseline="0" smtClean="0">
              <a:latin typeface="Calibri"/>
            </a:rPr>
            <a:t>көлік</a:t>
          </a:r>
          <a:endParaRPr lang="ru-RU" sz="1400" kern="1200" smtClean="0"/>
        </a:p>
      </dsp:txBody>
      <dsp:txXfrm>
        <a:off x="2911619" y="18850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Учитель205</cp:lastModifiedBy>
  <cp:revision>2</cp:revision>
  <dcterms:created xsi:type="dcterms:W3CDTF">2018-01-16T03:30:00Z</dcterms:created>
  <dcterms:modified xsi:type="dcterms:W3CDTF">2018-01-16T03:30:00Z</dcterms:modified>
</cp:coreProperties>
</file>