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C2" w:rsidRPr="00A13DC2" w:rsidRDefault="00A13DC2" w:rsidP="00A13D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3DC2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:rsidR="00A13DC2" w:rsidRPr="00A13DC2" w:rsidRDefault="00A13DC2" w:rsidP="00A13D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3DC2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:rsidR="00A13DC2" w:rsidRPr="00A13DC2" w:rsidRDefault="00A13DC2" w:rsidP="00A13D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3DC2" w:rsidRPr="00A13DC2" w:rsidRDefault="00A13DC2" w:rsidP="00A13D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3DC2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A13DC2" w:rsidRPr="00A13DC2" w:rsidRDefault="00A13DC2" w:rsidP="00A13D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3DC2">
        <w:rPr>
          <w:rFonts w:ascii="Times New Roman" w:eastAsia="Times New Roman" w:hAnsi="Times New Roman" w:cs="Times New Roman"/>
          <w:lang w:eastAsia="ru-RU"/>
        </w:rPr>
        <w:t>«ПЕРВОУРАЛЬСКИЙ МЕТАЛЛУРГИЧЕСКИЙ КОЛЛЕДЖ»</w:t>
      </w:r>
    </w:p>
    <w:p w:rsidR="00A13DC2" w:rsidRPr="00A13DC2" w:rsidRDefault="00A13DC2" w:rsidP="00A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3DC2" w:rsidRPr="00A13DC2" w:rsidRDefault="00A13DC2" w:rsidP="00A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9EE8" wp14:editId="31530C37">
                <wp:simplePos x="0" y="0"/>
                <wp:positionH relativeFrom="column">
                  <wp:posOffset>4041775</wp:posOffset>
                </wp:positionH>
                <wp:positionV relativeFrom="paragraph">
                  <wp:posOffset>114935</wp:posOffset>
                </wp:positionV>
                <wp:extent cx="2463800" cy="1860550"/>
                <wp:effectExtent l="0" t="0" r="0" b="635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DC2" w:rsidRPr="00957086" w:rsidRDefault="00A13DC2" w:rsidP="00A13DC2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2"/>
                            </w:tblGrid>
                            <w:tr w:rsidR="00A13DC2" w:rsidRPr="0021461D" w:rsidTr="00A13DC2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A13DC2" w:rsidRPr="0021461D" w:rsidRDefault="00A13DC2" w:rsidP="00A13DC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A13DC2" w:rsidRPr="0021461D" w:rsidTr="00A13DC2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A13DC2" w:rsidRPr="0021461D" w:rsidRDefault="00A13DC2" w:rsidP="00A13DC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</w:t>
                                  </w:r>
                                </w:p>
                                <w:p w:rsidR="00A13DC2" w:rsidRPr="0021461D" w:rsidRDefault="00A13DC2" w:rsidP="00A13DC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 инновационной деятельности </w:t>
                                  </w:r>
                                </w:p>
                              </w:tc>
                            </w:tr>
                            <w:tr w:rsidR="00A13DC2" w:rsidRPr="0021461D" w:rsidTr="00A13DC2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A13DC2" w:rsidRPr="0021461D" w:rsidRDefault="00A13DC2" w:rsidP="00A13DC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</w:t>
                                  </w:r>
                                  <w:proofErr w:type="spellStart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Ахтариева</w:t>
                                  </w:r>
                                  <w:proofErr w:type="spellEnd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А.С.</w:t>
                                  </w:r>
                                </w:p>
                              </w:tc>
                            </w:tr>
                            <w:tr w:rsidR="00A13DC2" w:rsidRPr="0021461D" w:rsidTr="00A13DC2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A13DC2" w:rsidRPr="0021461D" w:rsidRDefault="00A13DC2" w:rsidP="00A13DC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 ___________ 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21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A13DC2" w:rsidRPr="00957086" w:rsidRDefault="00A13DC2" w:rsidP="00A13DC2">
                            <w:pPr>
                              <w:spacing w:line="360" w:lineRule="auto"/>
                            </w:pPr>
                          </w:p>
                          <w:p w:rsidR="00A13DC2" w:rsidRPr="00957086" w:rsidRDefault="00A13DC2" w:rsidP="00A13DC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E9EE8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318.25pt;margin-top:9.05pt;width:194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" stroked="f">
                <v:textbox>
                  <w:txbxContent>
                    <w:p w:rsidR="00A13DC2" w:rsidRPr="00957086" w:rsidRDefault="00A13DC2" w:rsidP="00A13DC2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2"/>
                      </w:tblGrid>
                      <w:tr w:rsidR="00A13DC2" w:rsidRPr="0021461D" w:rsidTr="00A13DC2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A13DC2" w:rsidRPr="0021461D" w:rsidRDefault="00A13DC2" w:rsidP="00A13DC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A13DC2" w:rsidRPr="0021461D" w:rsidTr="00A13DC2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A13DC2" w:rsidRPr="0021461D" w:rsidRDefault="00A13DC2" w:rsidP="00A13DC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</w:t>
                            </w:r>
                          </w:p>
                          <w:p w:rsidR="00A13DC2" w:rsidRPr="0021461D" w:rsidRDefault="00A13DC2" w:rsidP="00A13DC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 инновационной деятельности </w:t>
                            </w:r>
                          </w:p>
                        </w:tc>
                      </w:tr>
                      <w:tr w:rsidR="00A13DC2" w:rsidRPr="0021461D" w:rsidTr="00A13DC2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A13DC2" w:rsidRPr="0021461D" w:rsidRDefault="00A13DC2" w:rsidP="00A13DC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  <w:proofErr w:type="spellStart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Ахтариева</w:t>
                            </w:r>
                            <w:proofErr w:type="spellEnd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А.С.</w:t>
                            </w:r>
                          </w:p>
                        </w:tc>
                      </w:tr>
                      <w:tr w:rsidR="00A13DC2" w:rsidRPr="0021461D" w:rsidTr="00A13DC2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A13DC2" w:rsidRPr="0021461D" w:rsidRDefault="00A13DC2" w:rsidP="00A13DC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«___» ___________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21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A13DC2" w:rsidRPr="00957086" w:rsidRDefault="00A13DC2" w:rsidP="00A13DC2">
                      <w:pPr>
                        <w:spacing w:line="360" w:lineRule="auto"/>
                      </w:pPr>
                    </w:p>
                    <w:p w:rsidR="00A13DC2" w:rsidRPr="00957086" w:rsidRDefault="00A13DC2" w:rsidP="00A13DC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13DC2" w:rsidRPr="00A13DC2" w:rsidRDefault="00A13DC2" w:rsidP="00A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DC2" w:rsidRPr="00A13DC2" w:rsidRDefault="00A13DC2" w:rsidP="00A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DC2" w:rsidRPr="00A13DC2" w:rsidRDefault="00A13DC2" w:rsidP="00A13D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3DC2" w:rsidRPr="00A13DC2" w:rsidRDefault="00A13DC2" w:rsidP="00A13D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3DC2" w:rsidRPr="00A13DC2" w:rsidRDefault="00A13DC2" w:rsidP="00A13DC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3DC2" w:rsidRPr="00A13DC2" w:rsidRDefault="00A13DC2" w:rsidP="00A13D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DC2" w:rsidRPr="00A13DC2" w:rsidRDefault="00A13DC2" w:rsidP="00A13DC2">
      <w:pPr>
        <w:shd w:val="clear" w:color="auto" w:fill="FFFFFF"/>
        <w:spacing w:before="91" w:after="0" w:line="276" w:lineRule="auto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DC2" w:rsidRPr="00A13DC2" w:rsidRDefault="00A13DC2" w:rsidP="00A13DC2">
      <w:pPr>
        <w:shd w:val="clear" w:color="auto" w:fill="FFFFFF"/>
        <w:spacing w:before="91" w:after="0" w:line="276" w:lineRule="auto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DC2" w:rsidRPr="00A13DC2" w:rsidRDefault="00A13DC2" w:rsidP="00A13DC2">
      <w:pPr>
        <w:shd w:val="clear" w:color="auto" w:fill="FFFFFF"/>
        <w:spacing w:before="91" w:after="0" w:line="276" w:lineRule="auto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C2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РЕЗУЛЬТАТОВ ОСВОЕНИЯ УЧЕБНОЙ ДИСЦИПЛИНЫ</w:t>
      </w: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ОП.10</w:t>
      </w:r>
      <w:r w:rsidRPr="00A13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технологии в профессиональной деятельности</w:t>
      </w: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DC2">
        <w:rPr>
          <w:rFonts w:ascii="Times New Roman" w:hAnsi="Times New Roman" w:cs="Times New Roman"/>
          <w:sz w:val="28"/>
          <w:szCs w:val="28"/>
        </w:rPr>
        <w:t xml:space="preserve">для </w:t>
      </w:r>
      <w:r w:rsidRPr="00A13DC2"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A13DC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A13DC2" w:rsidRPr="00A13DC2" w:rsidRDefault="00A13DC2" w:rsidP="00A13DC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23.02.03</w:t>
      </w:r>
      <w:r w:rsidRPr="00A13DC2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 xml:space="preserve"> Техническое обслуживание и ремонт автомобильного транспорта</w:t>
      </w:r>
    </w:p>
    <w:p w:rsidR="00A13DC2" w:rsidRPr="00A13DC2" w:rsidRDefault="00A13DC2" w:rsidP="00A13D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3DC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A13D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очная</w:t>
      </w: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85CF7" wp14:editId="0DE35869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2519680" cy="1189990"/>
                <wp:effectExtent l="0" t="0" r="0" b="3810"/>
                <wp:wrapSquare wrapText="bothSides"/>
                <wp:docPr id="7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DC2" w:rsidRDefault="00A13DC2" w:rsidP="00A13DC2">
                            <w:pPr>
                              <w:spacing w:after="120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</w:p>
                          <w:p w:rsidR="00A13DC2" w:rsidRPr="00792908" w:rsidRDefault="00A13DC2" w:rsidP="00A13DC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2908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РАЗРАБОТЧИК</w:t>
                            </w:r>
                          </w:p>
                          <w:p w:rsidR="00A13DC2" w:rsidRPr="0021461D" w:rsidRDefault="00A13DC2" w:rsidP="00A13DC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Нуртдинова</w:t>
                            </w:r>
                            <w:proofErr w:type="spellEnd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Л.С,</w:t>
                            </w:r>
                          </w:p>
                          <w:p w:rsidR="00A13DC2" w:rsidRPr="0021461D" w:rsidRDefault="00A13DC2" w:rsidP="00A13DC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преподаватель 1КК</w:t>
                            </w:r>
                          </w:p>
                          <w:p w:rsidR="00A13DC2" w:rsidRPr="0021461D" w:rsidRDefault="00A13DC2" w:rsidP="00A13DC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3DC2" w:rsidRPr="00AA6472" w:rsidRDefault="00A13DC2" w:rsidP="00A13DC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A13DC2" w:rsidRDefault="00A13DC2" w:rsidP="00A13DC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85CF7" id="Надпись 4" o:spid="_x0000_s1027" type="#_x0000_t202" style="position:absolute;margin-left:300pt;margin-top:1.4pt;width:198.4pt;height:93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ynQIAAB4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" stroked="f">
                <v:textbox style="mso-fit-shape-to-text:t">
                  <w:txbxContent>
                    <w:p w:rsidR="00A13DC2" w:rsidRDefault="00A13DC2" w:rsidP="00A13DC2">
                      <w:pPr>
                        <w:spacing w:after="120"/>
                        <w:rPr>
                          <w:rFonts w:eastAsia="Calibri"/>
                          <w:spacing w:val="40"/>
                          <w:kern w:val="24"/>
                        </w:rPr>
                      </w:pPr>
                    </w:p>
                    <w:p w:rsidR="00A13DC2" w:rsidRPr="00792908" w:rsidRDefault="00A13DC2" w:rsidP="00A13DC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792908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РАЗРАБОТЧИК</w:t>
                      </w:r>
                    </w:p>
                    <w:p w:rsidR="00A13DC2" w:rsidRPr="0021461D" w:rsidRDefault="00A13DC2" w:rsidP="00A13DC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Нуртдинова</w:t>
                      </w:r>
                      <w:proofErr w:type="spellEnd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Л.С,</w:t>
                      </w:r>
                    </w:p>
                    <w:p w:rsidR="00A13DC2" w:rsidRPr="0021461D" w:rsidRDefault="00A13DC2" w:rsidP="00A13DC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преподаватель 1КК</w:t>
                      </w:r>
                    </w:p>
                    <w:p w:rsidR="00A13DC2" w:rsidRPr="0021461D" w:rsidRDefault="00A13DC2" w:rsidP="00A13DC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3DC2" w:rsidRPr="00AA6472" w:rsidRDefault="00A13DC2" w:rsidP="00A13DC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</w:rPr>
                      </w:pPr>
                    </w:p>
                    <w:p w:rsidR="00A13DC2" w:rsidRDefault="00A13DC2" w:rsidP="00A13DC2"/>
                  </w:txbxContent>
                </v:textbox>
                <w10:wrap type="square"/>
              </v:shape>
            </w:pict>
          </mc:Fallback>
        </mc:AlternateContent>
      </w: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35E1A" wp14:editId="12FE00DC">
                <wp:simplePos x="0" y="0"/>
                <wp:positionH relativeFrom="column">
                  <wp:posOffset>-136525</wp:posOffset>
                </wp:positionH>
                <wp:positionV relativeFrom="paragraph">
                  <wp:posOffset>43180</wp:posOffset>
                </wp:positionV>
                <wp:extent cx="2875915" cy="2114550"/>
                <wp:effectExtent l="0" t="0" r="635" b="0"/>
                <wp:wrapNone/>
                <wp:docPr id="7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DC2" w:rsidRPr="0021461D" w:rsidRDefault="00A13DC2" w:rsidP="00A13DC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СОГЛАСОВАНО</w:t>
                            </w:r>
                          </w:p>
                          <w:p w:rsidR="00A13DC2" w:rsidRPr="0021461D" w:rsidRDefault="00A13DC2" w:rsidP="00A13DC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Методическим советом колледжа                                               </w:t>
                            </w:r>
                          </w:p>
                          <w:p w:rsidR="00A13DC2" w:rsidRPr="0021461D" w:rsidRDefault="00A13DC2" w:rsidP="00A13DC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№___ от «___» _______2021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A13DC2" w:rsidRDefault="00A13DC2" w:rsidP="00A13DC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РЕКОМЕНДОВАНО</w:t>
                            </w:r>
                          </w:p>
                          <w:p w:rsidR="00A13DC2" w:rsidRPr="0021461D" w:rsidRDefault="00A13DC2" w:rsidP="00A13DC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3DC2" w:rsidRDefault="00A13DC2" w:rsidP="00A13DC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Цикловой комиссией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 ОПОП </w:t>
                            </w:r>
                            <w:r w:rsidRPr="00A13DC2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автотранспортного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профиля</w:t>
                            </w:r>
                          </w:p>
                          <w:p w:rsidR="00A13DC2" w:rsidRPr="00D54C66" w:rsidRDefault="00A13DC2" w:rsidP="00A13DC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 от «__» 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 2021</w:t>
                            </w: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35E1A" id="Надпись 1" o:spid="_x0000_s1028" type="#_x0000_t202" style="position:absolute;left:0;text-align:left;margin-left:-10.75pt;margin-top:3.4pt;width:226.45pt;height:16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" stroked="f">
                <v:textbox style="mso-fit-shape-to-text:t">
                  <w:txbxContent>
                    <w:p w:rsidR="00A13DC2" w:rsidRPr="0021461D" w:rsidRDefault="00A13DC2" w:rsidP="00A13DC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СОГЛАСОВАНО</w:t>
                      </w:r>
                    </w:p>
                    <w:p w:rsidR="00A13DC2" w:rsidRPr="0021461D" w:rsidRDefault="00A13DC2" w:rsidP="00A13DC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Методическим советом колледжа                                               </w:t>
                      </w:r>
                    </w:p>
                    <w:p w:rsidR="00A13DC2" w:rsidRPr="0021461D" w:rsidRDefault="00A13DC2" w:rsidP="00A13DC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№___ от «___» _______2021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A13DC2" w:rsidRDefault="00A13DC2" w:rsidP="00A13DC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РЕКОМЕНДОВАНО</w:t>
                      </w:r>
                    </w:p>
                    <w:p w:rsidR="00A13DC2" w:rsidRPr="0021461D" w:rsidRDefault="00A13DC2" w:rsidP="00A13DC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3DC2" w:rsidRDefault="00A13DC2" w:rsidP="00A13DC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Цикловой комиссией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 ОПОП </w:t>
                      </w:r>
                      <w:r w:rsidRPr="00A13DC2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автотранспортного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профиля</w:t>
                      </w:r>
                    </w:p>
                    <w:p w:rsidR="00A13DC2" w:rsidRPr="00D54C66" w:rsidRDefault="00A13DC2" w:rsidP="00A13DC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 от «__» ______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__ 2021</w:t>
                      </w: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3DC2" w:rsidRPr="00A13DC2" w:rsidRDefault="00A13DC2" w:rsidP="00A13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3DC2" w:rsidRPr="00A13DC2" w:rsidRDefault="00A13DC2" w:rsidP="00A13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A13DC2" w:rsidRPr="00A13DC2" w:rsidRDefault="00A13DC2" w:rsidP="00A13DC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DC2">
        <w:rPr>
          <w:rFonts w:ascii="Times New Roman" w:hAnsi="Times New Roman" w:cs="Times New Roman"/>
          <w:sz w:val="24"/>
          <w:szCs w:val="24"/>
        </w:rPr>
        <w:t>Первоуральск, 20</w:t>
      </w:r>
      <w:r w:rsidRPr="00A13DC2"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A13DC2" w:rsidRPr="00A13DC2" w:rsidRDefault="00A13DC2" w:rsidP="00A13DC2">
      <w:pPr>
        <w:keepNext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3DC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ОБЩАЯ ХАРАКТЕРИСТИКА</w:t>
      </w:r>
      <w:r w:rsidRPr="00A13D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ОЦЕНОЧНЫХ СРЕДСТВ</w:t>
      </w:r>
    </w:p>
    <w:p w:rsidR="00A13DC2" w:rsidRPr="00A13DC2" w:rsidRDefault="00A13DC2" w:rsidP="00A13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DC2" w:rsidRPr="00A13DC2" w:rsidRDefault="00A13DC2" w:rsidP="00A13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предназначены для оценки результатов освоения дисциплины ОП.1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профессиональной деятельности (2018 года набора). </w:t>
      </w:r>
    </w:p>
    <w:p w:rsidR="00A13DC2" w:rsidRPr="00A13DC2" w:rsidRDefault="00A13DC2" w:rsidP="00A13D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C2">
        <w:rPr>
          <w:rFonts w:ascii="Times New Roman" w:eastAsia="Calibri" w:hAnsi="Times New Roman" w:cs="Times New Roman"/>
          <w:sz w:val="24"/>
          <w:szCs w:val="24"/>
        </w:rPr>
        <w:t>Формы промежуточной аттестации (далее ПА):</w:t>
      </w:r>
    </w:p>
    <w:p w:rsidR="00A13DC2" w:rsidRPr="00A13DC2" w:rsidRDefault="00A13DC2" w:rsidP="00A13D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C2">
        <w:rPr>
          <w:rFonts w:ascii="Times New Roman" w:eastAsia="Calibri" w:hAnsi="Times New Roman" w:cs="Times New Roman"/>
          <w:sz w:val="24"/>
          <w:szCs w:val="24"/>
        </w:rPr>
        <w:t>5 семестр 3 курс – другие формы контроля (итоговая оценка за выполнение практических заданий);</w:t>
      </w:r>
    </w:p>
    <w:p w:rsidR="00A13DC2" w:rsidRPr="00A13DC2" w:rsidRDefault="00A13DC2" w:rsidP="00A13D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C2">
        <w:rPr>
          <w:rFonts w:ascii="Times New Roman" w:eastAsia="Calibri" w:hAnsi="Times New Roman" w:cs="Times New Roman"/>
          <w:sz w:val="24"/>
          <w:szCs w:val="24"/>
        </w:rPr>
        <w:t>7 семестр 4 курс – дифференцированный зачет (выполнение тестового задания).</w:t>
      </w:r>
    </w:p>
    <w:p w:rsidR="00A13DC2" w:rsidRPr="00A13DC2" w:rsidRDefault="00A13DC2" w:rsidP="00A13D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C2">
        <w:rPr>
          <w:rFonts w:ascii="Times New Roman" w:eastAsia="Calibri" w:hAnsi="Times New Roman" w:cs="Times New Roman"/>
          <w:sz w:val="24"/>
          <w:szCs w:val="24"/>
        </w:rPr>
        <w:t>Итоговая оценка по дисциплине выставляется по результатам промежуточной ат</w:t>
      </w:r>
      <w:bookmarkStart w:id="0" w:name="_Toc316860036"/>
      <w:r w:rsidRPr="00A13DC2">
        <w:rPr>
          <w:rFonts w:ascii="Times New Roman" w:eastAsia="Calibri" w:hAnsi="Times New Roman" w:cs="Times New Roman"/>
          <w:sz w:val="24"/>
          <w:szCs w:val="24"/>
        </w:rPr>
        <w:t>тестации в завершающем семестре.</w:t>
      </w:r>
    </w:p>
    <w:p w:rsidR="00A13DC2" w:rsidRPr="00A13DC2" w:rsidRDefault="00A13DC2" w:rsidP="00A1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A13DC2" w:rsidRPr="00A13DC2" w:rsidRDefault="00A13DC2" w:rsidP="00A13D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A13DC2" w:rsidRPr="00A13DC2" w:rsidSect="00A13DC2">
          <w:footerReference w:type="even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A13DC2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дифференцированному зачету допускаются обучающиеся</w:t>
      </w:r>
      <w:r w:rsidRPr="00A13DC2">
        <w:rPr>
          <w:rFonts w:ascii="Times New Roman" w:eastAsia="Calibri" w:hAnsi="Times New Roman" w:cs="Times New Roman"/>
          <w:sz w:val="24"/>
          <w:szCs w:val="24"/>
        </w:rPr>
        <w:t>, выполнившие все практические задания</w:t>
      </w:r>
      <w:r w:rsidRPr="00A13DC2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соответствии с тематическим планом ра</w:t>
      </w:r>
      <w:r w:rsidR="006B2835">
        <w:rPr>
          <w:rFonts w:ascii="Times New Roman" w:eastAsia="Times New Roman" w:hAnsi="Times New Roman" w:cs="Times New Roman"/>
          <w:sz w:val="24"/>
          <w:szCs w:val="28"/>
          <w:lang w:eastAsia="ru-RU"/>
        </w:rPr>
        <w:t>бочей программы дисциплины ОП.10</w:t>
      </w:r>
      <w:r w:rsidRPr="00A13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  <w:r w:rsidRPr="00A13DC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bookmarkEnd w:id="0"/>
    <w:p w:rsidR="00A13DC2" w:rsidRPr="00A13DC2" w:rsidRDefault="00A13DC2" w:rsidP="00A13D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оценки осуществляется проверка следующих объектов:</w:t>
      </w:r>
    </w:p>
    <w:p w:rsidR="00A13DC2" w:rsidRPr="00A13DC2" w:rsidRDefault="00A13DC2" w:rsidP="00A13D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A13D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3"/>
        <w:gridCol w:w="3261"/>
      </w:tblGrid>
      <w:tr w:rsidR="00A13DC2" w:rsidRPr="00A13DC2" w:rsidTr="00A13DC2">
        <w:tc>
          <w:tcPr>
            <w:tcW w:w="3544" w:type="dxa"/>
            <w:vAlign w:val="center"/>
          </w:tcPr>
          <w:p w:rsidR="00A13DC2" w:rsidRPr="00A13DC2" w:rsidRDefault="00A13DC2" w:rsidP="00A13D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3DC2" w:rsidRPr="00A13DC2" w:rsidRDefault="00A13DC2" w:rsidP="00A13D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13DC2" w:rsidRPr="00A13DC2" w:rsidRDefault="00A13DC2" w:rsidP="00A13D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61" w:type="dxa"/>
            <w:vAlign w:val="center"/>
          </w:tcPr>
          <w:p w:rsidR="00A13DC2" w:rsidRPr="00A13DC2" w:rsidRDefault="00A13DC2" w:rsidP="00A13D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  <w:r w:rsidRPr="00A13DC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3DC2" w:rsidRPr="00A13DC2" w:rsidTr="00A13DC2">
        <w:tc>
          <w:tcPr>
            <w:tcW w:w="3544" w:type="dxa"/>
            <w:vAlign w:val="center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43" w:type="dxa"/>
            <w:vAlign w:val="center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3DC2" w:rsidRPr="00A13DC2" w:rsidRDefault="00A13DC2" w:rsidP="00A13D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3DC2" w:rsidRPr="00A13DC2" w:rsidTr="00A13DC2">
        <w:tc>
          <w:tcPr>
            <w:tcW w:w="3544" w:type="dxa"/>
          </w:tcPr>
          <w:p w:rsidR="006B2835" w:rsidRPr="006B2835" w:rsidRDefault="006B2835" w:rsidP="006B283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технологии сбора, размещения, хранения, накопления, преобразования</w:t>
            </w:r>
          </w:p>
          <w:p w:rsidR="006B2835" w:rsidRPr="006B2835" w:rsidRDefault="006B2835" w:rsidP="006B283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данных в</w:t>
            </w:r>
          </w:p>
          <w:p w:rsidR="006B2835" w:rsidRPr="006B2835" w:rsidRDefault="006B2835" w:rsidP="006B283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</w:t>
            </w:r>
          </w:p>
          <w:p w:rsidR="00A13DC2" w:rsidRPr="00A13DC2" w:rsidRDefault="006B2835" w:rsidP="006B283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ориентированных информационных системах;</w:t>
            </w:r>
          </w:p>
        </w:tc>
        <w:tc>
          <w:tcPr>
            <w:tcW w:w="3543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практических и ситуационных задач;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экспертное наблюдение;</w:t>
            </w:r>
          </w:p>
        </w:tc>
        <w:tc>
          <w:tcPr>
            <w:tcW w:w="3261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и ситуационные задания.</w:t>
            </w:r>
          </w:p>
        </w:tc>
      </w:tr>
      <w:tr w:rsidR="00A13DC2" w:rsidRPr="00A13DC2" w:rsidTr="00A13DC2">
        <w:tc>
          <w:tcPr>
            <w:tcW w:w="3544" w:type="dxa"/>
          </w:tcPr>
          <w:p w:rsidR="006B2835" w:rsidRPr="006B2835" w:rsidRDefault="006B2835" w:rsidP="006B2835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</w:t>
            </w:r>
          </w:p>
          <w:p w:rsidR="006B2835" w:rsidRPr="006B2835" w:rsidRDefault="006B2835" w:rsidP="006B2835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A13DC2" w:rsidRPr="00A13DC2" w:rsidRDefault="006B2835" w:rsidP="006B2835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различные виды программного обеспечения, в </w:t>
            </w:r>
            <w:proofErr w:type="spellStart"/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специального;</w:t>
            </w:r>
          </w:p>
        </w:tc>
        <w:tc>
          <w:tcPr>
            <w:tcW w:w="3543" w:type="dxa"/>
          </w:tcPr>
          <w:p w:rsidR="00A13DC2" w:rsidRPr="00A13DC2" w:rsidRDefault="00A13DC2" w:rsidP="00A13DC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A13DC2" w:rsidRPr="00A13DC2" w:rsidRDefault="00A13DC2" w:rsidP="00A13DC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практических и ситуационных задач;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экспертное наблюдение;</w:t>
            </w:r>
          </w:p>
        </w:tc>
        <w:tc>
          <w:tcPr>
            <w:tcW w:w="3261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и ситуационные задания.</w:t>
            </w:r>
          </w:p>
        </w:tc>
      </w:tr>
      <w:tr w:rsidR="00A13DC2" w:rsidRPr="00A13DC2" w:rsidTr="00A13DC2">
        <w:tc>
          <w:tcPr>
            <w:tcW w:w="3544" w:type="dxa"/>
          </w:tcPr>
          <w:p w:rsidR="006B2835" w:rsidRPr="006B2835" w:rsidRDefault="006B2835" w:rsidP="006B28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и</w:t>
            </w:r>
          </w:p>
          <w:p w:rsidR="006B2835" w:rsidRPr="006B2835" w:rsidRDefault="006B2835" w:rsidP="006B28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</w:t>
            </w:r>
          </w:p>
          <w:p w:rsidR="00A13DC2" w:rsidRPr="00A13DC2" w:rsidRDefault="006B2835" w:rsidP="006B28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 профессиональной деятельности.</w:t>
            </w:r>
          </w:p>
        </w:tc>
        <w:tc>
          <w:tcPr>
            <w:tcW w:w="3543" w:type="dxa"/>
            <w:shd w:val="clear" w:color="auto" w:fill="auto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практических и ситуационных задач;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экспертное наблюдение.</w:t>
            </w:r>
          </w:p>
        </w:tc>
        <w:tc>
          <w:tcPr>
            <w:tcW w:w="3261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и ситуационные задания.</w:t>
            </w:r>
          </w:p>
        </w:tc>
      </w:tr>
      <w:tr w:rsidR="00A13DC2" w:rsidRPr="00A13DC2" w:rsidTr="00A13DC2">
        <w:tc>
          <w:tcPr>
            <w:tcW w:w="3544" w:type="dxa"/>
          </w:tcPr>
          <w:p w:rsidR="00A13DC2" w:rsidRPr="00A13DC2" w:rsidRDefault="00A13DC2" w:rsidP="00A13DC2">
            <w:pPr>
              <w:tabs>
                <w:tab w:val="left" w:pos="0"/>
              </w:tabs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543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DC2" w:rsidRPr="00A13DC2" w:rsidTr="00A13DC2">
        <w:tc>
          <w:tcPr>
            <w:tcW w:w="3544" w:type="dxa"/>
          </w:tcPr>
          <w:p w:rsidR="00A13DC2" w:rsidRPr="00A13DC2" w:rsidRDefault="006B2835" w:rsidP="00A13DC2">
            <w:pPr>
              <w:tabs>
                <w:tab w:val="left" w:pos="0"/>
              </w:tabs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3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выводы;</w:t>
            </w:r>
          </w:p>
        </w:tc>
        <w:tc>
          <w:tcPr>
            <w:tcW w:w="3261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Тестирование, </w:t>
            </w:r>
            <w:r w:rsidRPr="00A13DC2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3DC2" w:rsidRPr="00A13DC2" w:rsidTr="00A13DC2">
        <w:tc>
          <w:tcPr>
            <w:tcW w:w="3544" w:type="dxa"/>
          </w:tcPr>
          <w:p w:rsidR="00A13DC2" w:rsidRPr="00A13DC2" w:rsidRDefault="006B2835" w:rsidP="00A13D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систем, автоматизированных рабочих мест (АРМ);</w:t>
            </w:r>
          </w:p>
        </w:tc>
        <w:tc>
          <w:tcPr>
            <w:tcW w:w="3543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выводы;</w:t>
            </w:r>
          </w:p>
        </w:tc>
        <w:tc>
          <w:tcPr>
            <w:tcW w:w="3261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Тестирование, </w:t>
            </w:r>
            <w:r w:rsidRPr="00A13DC2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3DC2" w:rsidRPr="00A13DC2" w:rsidTr="00A13DC2">
        <w:tc>
          <w:tcPr>
            <w:tcW w:w="3544" w:type="dxa"/>
          </w:tcPr>
          <w:p w:rsidR="00A13DC2" w:rsidRPr="00A13DC2" w:rsidRDefault="006B2835" w:rsidP="00A13D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3543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выводы.</w:t>
            </w:r>
          </w:p>
        </w:tc>
        <w:tc>
          <w:tcPr>
            <w:tcW w:w="3261" w:type="dxa"/>
          </w:tcPr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Тестирование, </w:t>
            </w:r>
            <w:r w:rsidRPr="00A13DC2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13DC2" w:rsidRPr="00A13DC2" w:rsidRDefault="00A13DC2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2835" w:rsidRPr="00A13DC2" w:rsidTr="00A13DC2">
        <w:tc>
          <w:tcPr>
            <w:tcW w:w="3544" w:type="dxa"/>
          </w:tcPr>
          <w:p w:rsidR="006B2835" w:rsidRPr="006B2835" w:rsidRDefault="006B2835" w:rsidP="00A13D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3543" w:type="dxa"/>
          </w:tcPr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выводы.</w:t>
            </w:r>
          </w:p>
        </w:tc>
        <w:tc>
          <w:tcPr>
            <w:tcW w:w="3261" w:type="dxa"/>
          </w:tcPr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Тестирование, </w:t>
            </w:r>
            <w:r w:rsidRPr="00A13DC2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6B2835" w:rsidRPr="00A13DC2" w:rsidRDefault="006B2835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835" w:rsidRPr="00A13DC2" w:rsidTr="00A13DC2">
        <w:tc>
          <w:tcPr>
            <w:tcW w:w="3544" w:type="dxa"/>
          </w:tcPr>
          <w:p w:rsidR="006B2835" w:rsidRPr="006B2835" w:rsidRDefault="006B2835" w:rsidP="00A13D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профессиональной деятельности;</w:t>
            </w:r>
          </w:p>
        </w:tc>
        <w:tc>
          <w:tcPr>
            <w:tcW w:w="3543" w:type="dxa"/>
          </w:tcPr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выводы.</w:t>
            </w:r>
          </w:p>
        </w:tc>
        <w:tc>
          <w:tcPr>
            <w:tcW w:w="3261" w:type="dxa"/>
          </w:tcPr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Тестирование, </w:t>
            </w:r>
            <w:r w:rsidRPr="00A13DC2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6B2835" w:rsidRPr="00A13DC2" w:rsidRDefault="006B2835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835" w:rsidRPr="00A13DC2" w:rsidTr="00A13DC2">
        <w:tc>
          <w:tcPr>
            <w:tcW w:w="3544" w:type="dxa"/>
          </w:tcPr>
          <w:p w:rsidR="006B2835" w:rsidRPr="006B2835" w:rsidRDefault="006B2835" w:rsidP="00A13D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3543" w:type="dxa"/>
          </w:tcPr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выводы.</w:t>
            </w:r>
          </w:p>
        </w:tc>
        <w:tc>
          <w:tcPr>
            <w:tcW w:w="3261" w:type="dxa"/>
          </w:tcPr>
          <w:p w:rsidR="006B2835" w:rsidRPr="00A13DC2" w:rsidRDefault="006B2835" w:rsidP="006B28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Тестирование, </w:t>
            </w:r>
            <w:r w:rsidRPr="00A13DC2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6B2835" w:rsidRPr="00A13DC2" w:rsidRDefault="006B2835" w:rsidP="00A13D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1" w:name="_Toc316860041"/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3DC2" w:rsidRPr="00A13DC2" w:rsidRDefault="00A13DC2" w:rsidP="00A13DC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sectPr w:rsidR="00A13DC2" w:rsidRPr="00A13DC2" w:rsidSect="00A13D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13DC2" w:rsidRPr="00A13DC2" w:rsidRDefault="00A13DC2" w:rsidP="00A13DC2">
      <w:pPr>
        <w:pageBreakBefore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x-none"/>
        </w:rPr>
      </w:pPr>
      <w:r w:rsidRPr="00A13D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x-none"/>
        </w:rPr>
        <w:lastRenderedPageBreak/>
        <w:t>КОМПЛЕКТ ОЦЕНОЧНЫХ СРЕДСТВ</w:t>
      </w: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1"/>
    <w:p w:rsidR="00A13DC2" w:rsidRPr="00A13DC2" w:rsidRDefault="00A13DC2" w:rsidP="00A13DC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       2.1Тестовое задание для проведения </w:t>
      </w:r>
      <w:r w:rsidRPr="00A13DC2">
        <w:rPr>
          <w:rFonts w:ascii="Times New Roman" w:hAnsi="Times New Roman"/>
          <w:b/>
          <w:sz w:val="24"/>
          <w:szCs w:val="24"/>
        </w:rPr>
        <w:t>дифференцированного зачета</w:t>
      </w:r>
    </w:p>
    <w:p w:rsidR="00A13DC2" w:rsidRPr="00A13DC2" w:rsidRDefault="00A13DC2" w:rsidP="00A13DC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A13DC2" w:rsidRPr="00A13DC2" w:rsidRDefault="00A13DC2" w:rsidP="00A13DC2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ВАРИАНТ 1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1. Совокупность методов технологическую цепочку для организации информационных процессов…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информация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информационные технологии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информационные системы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информационные ресурсы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2. Ресурс, которым можно пользоваться многократно, он копируется без ограничений…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материальный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энергетический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информационный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потребительский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3. Компоненты технологий для производства информационных продуктов…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подготовка сырья и материалов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производство материального продукта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реализация материальных продуктов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сбор данных или первичной информации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4. К информационно-поисковым системам Интернет относятся: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A13DC2">
        <w:rPr>
          <w:rFonts w:ascii="Times New Roman" w:hAnsi="Times New Roman"/>
          <w:sz w:val="24"/>
          <w:szCs w:val="24"/>
        </w:rPr>
        <w:t>http</w:t>
      </w:r>
      <w:proofErr w:type="spellEnd"/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TCP/IP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A13DC2">
        <w:rPr>
          <w:rFonts w:ascii="Times New Roman" w:hAnsi="Times New Roman"/>
          <w:sz w:val="24"/>
          <w:szCs w:val="24"/>
        </w:rPr>
        <w:t>Excel</w:t>
      </w:r>
      <w:proofErr w:type="spellEnd"/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A13DC2">
        <w:rPr>
          <w:rFonts w:ascii="Times New Roman" w:hAnsi="Times New Roman"/>
          <w:sz w:val="24"/>
          <w:szCs w:val="24"/>
        </w:rPr>
        <w:t>Yandex</w:t>
      </w:r>
      <w:proofErr w:type="spellEnd"/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5. Информационная система, в которой функции управления и обработки информации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выполняются техническими средствами без участия человека…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ручные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автоматизированные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автоматические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бумажные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6. К основным устройствам компьютера относится…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ксерокс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системный блок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факсимильное устройство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модем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7. Устройство компьютера, выполняющее арифметические и логические операции…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монитор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процессор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клавиатура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lastRenderedPageBreak/>
        <w:t>4 принтер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8. Основное устройство для долговременного хранения больших объемов информации…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дискета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жесткий диск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оперативная память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постоянная память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9. Устройство для ввода символьной информации…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монитор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клавиатура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мышь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принтер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10. Прикладные программы отвечают за: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программирование, т.е. создание новых программ;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выполнение конкретных задач пользователя;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работу ПК;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все ответы верны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11. Драйвер — это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устройство вывода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устройство ввода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прикладная программа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программа для подключения новых устройств к компьютеру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 xml:space="preserve">12. Особенность операционной системы </w:t>
      </w:r>
      <w:proofErr w:type="spellStart"/>
      <w:r w:rsidRPr="00A13DC2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Pr="00A13DC2">
        <w:rPr>
          <w:rFonts w:ascii="Times New Roman" w:hAnsi="Times New Roman"/>
          <w:b/>
          <w:sz w:val="24"/>
          <w:szCs w:val="24"/>
        </w:rPr>
        <w:t>, позволяющая одновременно работать с несколькими программами…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графичность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многозадачность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единообразие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постоянство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13. Минимальным объектом, используемом в текстовом редакторе, является…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точка экрана (пиксель)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абзац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символ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ячейка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 xml:space="preserve">14. Какой структурный элемент окна программы выделен     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13DC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573C39A" wp14:editId="3523AFF5">
            <wp:extent cx="1987550" cy="90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группа несмежных строк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группа смежных строк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группа несмежных столбцов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 xml:space="preserve">4 группа смежных столбцов       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 xml:space="preserve">15. Имя выделенной ячейки...       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 xml:space="preserve">      </w:t>
      </w:r>
      <w:r w:rsidRPr="00A13DC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52208A5" wp14:editId="75B27615">
            <wp:extent cx="1460500" cy="9144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DC2">
        <w:rPr>
          <w:rFonts w:ascii="Times New Roman" w:hAnsi="Times New Roman"/>
          <w:b/>
          <w:sz w:val="24"/>
          <w:szCs w:val="24"/>
        </w:rPr>
        <w:t xml:space="preserve">      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B2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C2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D2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В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16. Компьютерная презентация это…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последовательность слайдов, содержащих мультимедийные объекты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программа для создания и редактирования графических объектов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 xml:space="preserve">3 группа </w:t>
      </w:r>
      <w:proofErr w:type="spellStart"/>
      <w:r w:rsidRPr="00A13DC2">
        <w:rPr>
          <w:rFonts w:ascii="Times New Roman" w:hAnsi="Times New Roman"/>
          <w:sz w:val="24"/>
          <w:szCs w:val="24"/>
        </w:rPr>
        <w:t>web</w:t>
      </w:r>
      <w:proofErr w:type="spellEnd"/>
      <w:r w:rsidRPr="00A13DC2">
        <w:rPr>
          <w:rFonts w:ascii="Times New Roman" w:hAnsi="Times New Roman"/>
          <w:sz w:val="24"/>
          <w:szCs w:val="24"/>
        </w:rPr>
        <w:t>-страниц, объединенных гиперссылками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набор текстовых документов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17. В базе данных, представленной двухмерной таблицей, поле образует…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строку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столбец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ячейку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все ответы верны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18. Модем – это…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персональная ЭВМ, используемая для получения и отправки корреспонденции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программа, с помощью которой осуществляется подключение к сети Интернет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устройство, с помощью которого осуществляется подключение к сети Интернет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организация – поставщик Интернет- услуг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19. Компьютерным вирусом является…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программа проверки и лечения дисков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программа, скопированная с ошибкой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программа, способная к саморазмножению и самомодификации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программа для дефрагментации дисков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13DC2">
        <w:rPr>
          <w:rFonts w:ascii="Times New Roman" w:hAnsi="Times New Roman"/>
          <w:b/>
          <w:sz w:val="24"/>
          <w:szCs w:val="24"/>
        </w:rPr>
        <w:t>20. Часть программного продукта "1С Предприятие", организующая пользовательский интерфейс, ввод, хранение и представление информации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1 техническая платформа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2 конфигурация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3 релиз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4 все ответы верны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13DC2">
        <w:rPr>
          <w:rFonts w:ascii="Times New Roman" w:hAnsi="Times New Roman"/>
          <w:sz w:val="24"/>
          <w:szCs w:val="24"/>
        </w:rPr>
        <w:t>ВАРИАНТ 2</w:t>
      </w:r>
    </w:p>
    <w:p w:rsidR="00A13DC2" w:rsidRPr="00A13DC2" w:rsidRDefault="00A13DC2" w:rsidP="00A13DC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Коммуникационная система по сбору, хранению, передаче и переработке информации об объекте для реализации функций управления…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информация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информационные технологии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информационные системы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информационные ресурсы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Особый вид товара на информационном рынке 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компьютеры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энергия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информационные услуги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все ответы верны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Процесс информационного производства осуществляется с помощью технических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 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станков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компьютеров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телефонов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телевизоров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 информационно-поисковым системам Интернет НЕ относятся: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Rambler</w:t>
      </w:r>
      <w:proofErr w:type="spellEnd"/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Yandex</w:t>
      </w:r>
      <w:proofErr w:type="spellEnd"/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TCP/IP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Информационная система, в которой функции управления и обработки информации выполняются техническими средствами c участием человека…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ручные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автоматизированные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автоматические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бумажные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Устройство компьютера, которое производит обработку информации, называется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принтер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монитор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клавиатура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процессор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Запоминающее устройство компьютера, находящееся в системном блоке…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жесткий диск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Flesh</w:t>
      </w:r>
      <w:proofErr w:type="spellEnd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компакт-диск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дискета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Дисплей, позволяющий общение с компьютером путём прикосновения пальцем к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определённому месту чувствительного экрана…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плазменный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аналоговый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жидкокристаллический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сенсорный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 Системные программы отвечают за: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программирование, т.е. создание новых программ;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выполнение конкретных задач пользователя;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работу компьютера;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нет правильного ответа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Файл — это…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программа в оперативной памяти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текст, напечатанный на принтере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программа или данные на диске, имеющие имя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документ в оперативной памяти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Свойство ОС </w:t>
      </w:r>
      <w:proofErr w:type="spellStart"/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Windows</w:t>
      </w:r>
      <w:proofErr w:type="spellEnd"/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позволяющее всем программам "выглядеть" на экране в виде окна 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графичность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многозадачность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единообразие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постоянство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Программа </w:t>
      </w:r>
      <w:proofErr w:type="spellStart"/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Microsoft</w:t>
      </w:r>
      <w:proofErr w:type="spellEnd"/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Word</w:t>
      </w:r>
      <w:proofErr w:type="spellEnd"/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предназначена 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для работы с текстовыми документами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для работы с электронными таблицами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для создания баз данных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A690328" wp14:editId="09AAF55E">
            <wp:simplePos x="0" y="0"/>
            <wp:positionH relativeFrom="margin">
              <wp:posOffset>4307840</wp:posOffset>
            </wp:positionH>
            <wp:positionV relativeFrom="margin">
              <wp:posOffset>6748145</wp:posOffset>
            </wp:positionV>
            <wp:extent cx="1581150" cy="1079500"/>
            <wp:effectExtent l="0" t="0" r="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для создания презентаций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Какой структурный элемент окна программы выделен  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смежных строк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смежных столбцов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несмежных строк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группа несмежных столбцов    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В электронных таблицах имя ячейки образуется 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из имени столбца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из имени строки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из имени столбца и имени строки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ячейка не имеет имени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Кнопка </w:t>
      </w:r>
      <w:r w:rsidRPr="00A13DC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E93D6D6" wp14:editId="08A5B8B8">
            <wp:extent cx="298450" cy="2540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05" t="5127" b="43590"/>
                    <a:stretch/>
                  </pic:blipFill>
                  <pic:spPr bwMode="auto">
                    <a:xfrm>
                      <a:off x="0" y="0"/>
                      <a:ext cx="298450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панели инструментов в MS </w:t>
      </w:r>
      <w:proofErr w:type="spellStart"/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Excel</w:t>
      </w:r>
      <w:proofErr w:type="spellEnd"/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необходима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для построения диаграмм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для ввода формул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для работы с функциями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для определения границ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В базе данных, представленной двухмерной таблицей, запись образует…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строку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столбец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ячейку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все ответы верны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Программа, являющаяся антивирусной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Kaspersky</w:t>
      </w:r>
      <w:proofErr w:type="spellEnd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Antivirus</w:t>
      </w:r>
      <w:proofErr w:type="spellEnd"/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MS </w:t>
      </w:r>
      <w:proofErr w:type="spellStart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Вирусы, активизация которых может привести к уничтожению или искажению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 и данных…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спам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безвредные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неопасные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 опасные (вредители)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Для создания компьютерной сети необходимо в общем случае…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программное обеспечение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программное и аппаратное обеспечение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аппаратное обеспечение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провайдер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Какая часть программного продукта системы "1С Предприятие" предназначена для решения конкретных учетных задач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все ответы верны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техническая платформа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релиз</w:t>
      </w:r>
    </w:p>
    <w:p w:rsidR="00A13DC2" w:rsidRPr="00A13DC2" w:rsidRDefault="00A13DC2" w:rsidP="00A1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конфигурация</w:t>
      </w:r>
    </w:p>
    <w:p w:rsidR="00A13DC2" w:rsidRPr="00A13DC2" w:rsidRDefault="00A13DC2" w:rsidP="00A13DC2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A13DC2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Ключ к тесту</w:t>
      </w:r>
    </w:p>
    <w:p w:rsidR="00A13DC2" w:rsidRPr="00A13DC2" w:rsidRDefault="00A13DC2" w:rsidP="00A13DC2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1843"/>
        <w:gridCol w:w="2126"/>
        <w:gridCol w:w="1987"/>
      </w:tblGrid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shd w:val="clear" w:color="auto" w:fill="FFFFFF"/>
              <w:jc w:val="center"/>
              <w:rPr>
                <w:color w:val="000000"/>
              </w:rPr>
            </w:pPr>
            <w:r w:rsidRPr="00A13DC2">
              <w:rPr>
                <w:color w:val="000000"/>
              </w:rPr>
              <w:t>№ вопроса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Ответы ВАРИАНТ 1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Ответы ВАРИАНТ 2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4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4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4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5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6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4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7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8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4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9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10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11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4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12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13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14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4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15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16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17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18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4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19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3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</w:t>
            </w:r>
          </w:p>
        </w:tc>
      </w:tr>
      <w:tr w:rsidR="00A13DC2" w:rsidRPr="00A13DC2" w:rsidTr="00A13DC2">
        <w:trPr>
          <w:trHeight w:val="276"/>
        </w:trPr>
        <w:tc>
          <w:tcPr>
            <w:tcW w:w="1843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20</w:t>
            </w:r>
          </w:p>
        </w:tc>
        <w:tc>
          <w:tcPr>
            <w:tcW w:w="2126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1</w:t>
            </w:r>
          </w:p>
        </w:tc>
        <w:tc>
          <w:tcPr>
            <w:tcW w:w="1987" w:type="dxa"/>
          </w:tcPr>
          <w:p w:rsidR="00A13DC2" w:rsidRPr="00A13DC2" w:rsidRDefault="00A13DC2" w:rsidP="00A13DC2">
            <w:pPr>
              <w:jc w:val="center"/>
              <w:rPr>
                <w:rFonts w:eastAsia="Calibri"/>
              </w:rPr>
            </w:pPr>
            <w:r w:rsidRPr="00A13DC2">
              <w:rPr>
                <w:rFonts w:eastAsia="Calibri"/>
              </w:rPr>
              <w:t>4</w:t>
            </w:r>
          </w:p>
        </w:tc>
      </w:tr>
    </w:tbl>
    <w:p w:rsidR="00A13DC2" w:rsidRPr="00A13DC2" w:rsidRDefault="00A13DC2" w:rsidP="00A13DC2">
      <w:pPr>
        <w:spacing w:after="200" w:line="276" w:lineRule="auto"/>
      </w:pPr>
    </w:p>
    <w:p w:rsidR="00A13DC2" w:rsidRPr="00A13DC2" w:rsidRDefault="00A13DC2" w:rsidP="00A13DC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DC2">
        <w:rPr>
          <w:rFonts w:ascii="Times New Roman" w:hAnsi="Times New Roman" w:cs="Times New Roman"/>
          <w:b/>
          <w:sz w:val="24"/>
          <w:szCs w:val="24"/>
        </w:rPr>
        <w:t>Перевод баллов в пятибалльную шкалу осуществляется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A13DC2" w:rsidRPr="00A13DC2" w:rsidTr="00A13DC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90  – 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Более 18</w:t>
            </w:r>
          </w:p>
        </w:tc>
      </w:tr>
      <w:tr w:rsidR="00A13DC2" w:rsidRPr="00A13DC2" w:rsidTr="00A13DC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89 - 75%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15-18</w:t>
            </w:r>
          </w:p>
        </w:tc>
      </w:tr>
      <w:tr w:rsidR="00A13DC2" w:rsidRPr="00A13DC2" w:rsidTr="00A13DC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74  – 50%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 xml:space="preserve">10 -14 </w:t>
            </w:r>
          </w:p>
        </w:tc>
      </w:tr>
      <w:tr w:rsidR="00A13DC2" w:rsidRPr="00A13DC2" w:rsidTr="00A13DC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0  – 49%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C2" w:rsidRPr="00A13DC2" w:rsidRDefault="00A13DC2" w:rsidP="00A13D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DC2">
              <w:rPr>
                <w:rFonts w:ascii="Times New Roman" w:hAnsi="Times New Roman" w:cs="Times New Roman"/>
              </w:rPr>
              <w:t>Менее 10</w:t>
            </w:r>
          </w:p>
        </w:tc>
      </w:tr>
    </w:tbl>
    <w:p w:rsidR="008943C8" w:rsidRDefault="008943C8" w:rsidP="00894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8943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lastRenderedPageBreak/>
        <w:t>3.</w:t>
      </w:r>
      <w:r w:rsidRPr="008943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УСЛОВИЯ ВЫПОЛНЕНИЯ ЗАДАНИЙ</w:t>
      </w:r>
    </w:p>
    <w:p w:rsidR="008943C8" w:rsidRPr="008943C8" w:rsidRDefault="008943C8" w:rsidP="00894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A13DC2" w:rsidRPr="00A13DC2" w:rsidRDefault="00A13DC2" w:rsidP="008943C8">
      <w:pPr>
        <w:spacing w:after="0" w:line="240" w:lineRule="auto"/>
        <w:rPr>
          <w:rFonts w:ascii="Times New Roman" w:hAnsi="Times New Roman" w:cs="Times New Roman"/>
        </w:rPr>
      </w:pPr>
      <w:r w:rsidRPr="00A13DC2">
        <w:rPr>
          <w:rFonts w:ascii="Times New Roman" w:hAnsi="Times New Roman" w:cs="Times New Roman"/>
          <w:bCs/>
        </w:rPr>
        <w:t>Время выполнения</w:t>
      </w:r>
      <w:r w:rsidRPr="00A13DC2">
        <w:rPr>
          <w:rFonts w:ascii="Times New Roman" w:hAnsi="Times New Roman" w:cs="Times New Roman"/>
        </w:rPr>
        <w:t xml:space="preserve"> задания – 30 минут.</w:t>
      </w:r>
    </w:p>
    <w:p w:rsidR="00A13DC2" w:rsidRPr="00A13DC2" w:rsidRDefault="00A13DC2" w:rsidP="00A1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3DC2">
        <w:rPr>
          <w:rFonts w:ascii="Times New Roman" w:hAnsi="Times New Roman" w:cs="Times New Roman"/>
          <w:sz w:val="24"/>
        </w:rPr>
        <w:t xml:space="preserve">Требование к аудитории: кабинет </w:t>
      </w: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</w:t>
      </w:r>
      <w:r w:rsidRPr="00A13DC2">
        <w:rPr>
          <w:rFonts w:ascii="Times New Roman" w:hAnsi="Times New Roman" w:cs="Times New Roman"/>
          <w:sz w:val="24"/>
        </w:rPr>
        <w:t>.</w:t>
      </w:r>
    </w:p>
    <w:p w:rsidR="00A13DC2" w:rsidRPr="00A13DC2" w:rsidRDefault="00A13DC2" w:rsidP="00A13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hAnsi="Times New Roman" w:cs="Times New Roman"/>
          <w:sz w:val="24"/>
        </w:rPr>
        <w:t xml:space="preserve">Оборудование: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alias w:val="из примерной программы"/>
          <w:tag w:val="мат-тех.обеспечение"/>
          <w:id w:val="-619225233"/>
          <w:placeholder>
            <w:docPart w:val="FF08B6A4886A44F68BD0D0CD4EF851C2"/>
          </w:placeholder>
          <w:text w:multiLine="1"/>
        </w:sdtPr>
        <w:sdtContent>
          <w:r w:rsidRPr="00A13DC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рабочие места по количеству обучающихся, рабочее место преподавателя, комплект учебно-наглядных пособий.</w:t>
          </w:r>
        </w:sdtContent>
      </w:sdt>
    </w:p>
    <w:p w:rsidR="00A13DC2" w:rsidRPr="00A13DC2" w:rsidRDefault="00A13DC2" w:rsidP="00A1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материалы:</w:t>
      </w:r>
    </w:p>
    <w:p w:rsidR="00A13DC2" w:rsidRPr="00A13DC2" w:rsidRDefault="00A13DC2" w:rsidP="00A13DC2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тестовых заданий; </w:t>
      </w:r>
    </w:p>
    <w:p w:rsidR="00A13DC2" w:rsidRPr="00A13DC2" w:rsidRDefault="00A13DC2" w:rsidP="00A13DC2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 для черновых записей;</w:t>
      </w:r>
    </w:p>
    <w:p w:rsidR="00A13DC2" w:rsidRPr="00A13DC2" w:rsidRDefault="00A13DC2" w:rsidP="00A13DC2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ответов.</w:t>
      </w:r>
    </w:p>
    <w:p w:rsidR="00A13DC2" w:rsidRPr="00A13DC2" w:rsidRDefault="00A13DC2" w:rsidP="00A13D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экзаменующихся (справочная, методическая и др.):</w:t>
      </w:r>
    </w:p>
    <w:p w:rsidR="00A13DC2" w:rsidRPr="00A13DC2" w:rsidRDefault="00A13DC2" w:rsidP="00A13D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 / Е.В. Михеева, О.И. Титова ― 5-е изд., стер. ― М.: Издательский центр «Академия», 2017. – 416 с. ― ISBN 978-5-4468-4858-4</w:t>
      </w:r>
    </w:p>
    <w:p w:rsidR="00A13DC2" w:rsidRPr="00A13DC2" w:rsidRDefault="00A13DC2" w:rsidP="00A13D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Михеева Е.В. Практикум по информационным технологиям в профессиональной деятельности: учеб. пособие для студ. учреждений сред. проф. образования / Е.В. Михеева. ― 16 изд., стер. ―  М.: Издательский центр «Академия», 2017. – 256с. ― ISBN 978-5-4468-4620-7</w:t>
      </w:r>
    </w:p>
    <w:p w:rsidR="00A13DC2" w:rsidRPr="00A13DC2" w:rsidRDefault="00A13DC2" w:rsidP="00A13D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3DC2" w:rsidRPr="00A13DC2" w:rsidRDefault="00A13DC2" w:rsidP="00A13D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экзаменатора (учебная, нормативная и т.п.): </w:t>
      </w:r>
    </w:p>
    <w:p w:rsidR="00A13DC2" w:rsidRPr="00A13DC2" w:rsidRDefault="00A13DC2" w:rsidP="00A13D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 / Е.В. Михеева, О.И. Титова ― 5-е изд., стер. ― М.: Издательский центр «Академия», 2017. – 416 с. ― ISBN 978-5-4468-4858-4</w:t>
      </w:r>
    </w:p>
    <w:p w:rsidR="00A13DC2" w:rsidRPr="00A13DC2" w:rsidRDefault="00A13DC2" w:rsidP="00A13D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Михеева Е.В. Практикум по информационным технологиям в профессиональной деятельности: учеб. пособие для студ. учреждений сред. проф. образования / Е.В. Михеева. ― 16 изд., стер. ―  М.: Издательский центр «Академия», 2017. – 256с. ― ISBN 978-5-4468-4620-7</w:t>
      </w:r>
    </w:p>
    <w:p w:rsidR="00A13DC2" w:rsidRPr="00A13DC2" w:rsidRDefault="00A13DC2" w:rsidP="00A13D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Цветкова А.В. Информатика и информационные технологии: учеб. пособие для СПО / А.В. Цветкова. — Саратов: Научная книга, 2019.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c. ― ISBN 978-5-9758-1891-</w:t>
      </w:r>
    </w:p>
    <w:p w:rsidR="00A13DC2" w:rsidRPr="00A13DC2" w:rsidRDefault="00A13DC2" w:rsidP="00A13D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3DC2" w:rsidRPr="00A13DC2" w:rsidRDefault="00A13DC2" w:rsidP="008943C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A13D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>Бланки ответов</w:t>
      </w:r>
    </w:p>
    <w:p w:rsidR="00A13DC2" w:rsidRPr="00A13DC2" w:rsidRDefault="00A13DC2" w:rsidP="00A1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  <w:r w:rsidR="0089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Вариант_____________</w:t>
      </w: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49"/>
        <w:gridCol w:w="949"/>
        <w:gridCol w:w="948"/>
        <w:gridCol w:w="949"/>
        <w:gridCol w:w="949"/>
        <w:gridCol w:w="948"/>
        <w:gridCol w:w="949"/>
        <w:gridCol w:w="949"/>
        <w:gridCol w:w="949"/>
      </w:tblGrid>
      <w:tr w:rsidR="00A13DC2" w:rsidRPr="00A13DC2" w:rsidTr="00FB0C4F">
        <w:trPr>
          <w:trHeight w:val="258"/>
        </w:trPr>
        <w:tc>
          <w:tcPr>
            <w:tcW w:w="948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3DC2" w:rsidRPr="00A13DC2" w:rsidTr="00FB0C4F">
        <w:trPr>
          <w:trHeight w:val="247"/>
        </w:trPr>
        <w:tc>
          <w:tcPr>
            <w:tcW w:w="948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8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C30C0" wp14:editId="60D721A5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A2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2.55pt;margin-top:16.1pt;width:59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" strokecolor="#bfbfbf"/>
            </w:pict>
          </mc:Fallback>
        </mc:AlternateContent>
      </w: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943C8" w:rsidRPr="00A13DC2" w:rsidRDefault="008943C8" w:rsidP="0089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Вариант_____________</w:t>
      </w: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947"/>
        <w:gridCol w:w="947"/>
        <w:gridCol w:w="946"/>
        <w:gridCol w:w="947"/>
        <w:gridCol w:w="947"/>
        <w:gridCol w:w="946"/>
        <w:gridCol w:w="947"/>
        <w:gridCol w:w="947"/>
        <w:gridCol w:w="947"/>
      </w:tblGrid>
      <w:tr w:rsidR="00A13DC2" w:rsidRPr="00A13DC2" w:rsidTr="00FB0C4F">
        <w:trPr>
          <w:trHeight w:val="257"/>
        </w:trPr>
        <w:tc>
          <w:tcPr>
            <w:tcW w:w="946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3DC2" w:rsidRPr="00A13DC2" w:rsidTr="00FB0C4F">
        <w:trPr>
          <w:trHeight w:val="246"/>
        </w:trPr>
        <w:tc>
          <w:tcPr>
            <w:tcW w:w="946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6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6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7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E1257" wp14:editId="7B225F81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4A14" id="Прямая со стрелкой 3" o:spid="_x0000_s1026" type="#_x0000_t32" style="position:absolute;margin-left:-40.3pt;margin-top:15.45pt;width:59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" strokecolor="#bfbfbf"/>
            </w:pict>
          </mc:Fallback>
        </mc:AlternateContent>
      </w: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  <w:bookmarkStart w:id="2" w:name="_GoBack"/>
      <w:bookmarkEnd w:id="2"/>
    </w:p>
    <w:p w:rsidR="008943C8" w:rsidRPr="00A13DC2" w:rsidRDefault="008943C8" w:rsidP="0089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Вариант_____________</w:t>
      </w: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952"/>
        <w:gridCol w:w="952"/>
        <w:gridCol w:w="951"/>
        <w:gridCol w:w="952"/>
        <w:gridCol w:w="952"/>
        <w:gridCol w:w="951"/>
        <w:gridCol w:w="952"/>
        <w:gridCol w:w="952"/>
        <w:gridCol w:w="952"/>
      </w:tblGrid>
      <w:tr w:rsidR="00A13DC2" w:rsidRPr="00A13DC2" w:rsidTr="00FB0C4F">
        <w:trPr>
          <w:trHeight w:val="299"/>
        </w:trPr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3DC2" w:rsidRPr="00A13DC2" w:rsidTr="00FB0C4F">
        <w:trPr>
          <w:trHeight w:val="286"/>
        </w:trPr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2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A13DC2" w:rsidRPr="00A13DC2" w:rsidRDefault="00A13DC2" w:rsidP="00A1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6D823" wp14:editId="318EB5B8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8598" id="Прямая со стрелкой 11" o:spid="_x0000_s1026" type="#_x0000_t32" style="position:absolute;margin-left:-40.3pt;margin-top:15.45pt;width:59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" strokecolor="#bfbfbf"/>
            </w:pict>
          </mc:Fallback>
        </mc:AlternateContent>
      </w:r>
    </w:p>
    <w:p w:rsidR="00A13DC2" w:rsidRPr="00A13DC2" w:rsidRDefault="00A13DC2" w:rsidP="00A1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943C8" w:rsidRPr="00A13DC2" w:rsidRDefault="008943C8" w:rsidP="0089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Вариант_____________</w:t>
      </w:r>
    </w:p>
    <w:p w:rsidR="00A13DC2" w:rsidRPr="00A13DC2" w:rsidRDefault="00A13DC2" w:rsidP="00A1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951"/>
        <w:gridCol w:w="951"/>
        <w:gridCol w:w="950"/>
        <w:gridCol w:w="951"/>
        <w:gridCol w:w="951"/>
        <w:gridCol w:w="950"/>
        <w:gridCol w:w="951"/>
        <w:gridCol w:w="951"/>
        <w:gridCol w:w="951"/>
      </w:tblGrid>
      <w:tr w:rsidR="00A13DC2" w:rsidRPr="00A13DC2" w:rsidTr="00FB0C4F">
        <w:trPr>
          <w:trHeight w:val="311"/>
        </w:trPr>
        <w:tc>
          <w:tcPr>
            <w:tcW w:w="950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3DC2" w:rsidRPr="00A13DC2" w:rsidTr="00FB0C4F">
        <w:trPr>
          <w:trHeight w:val="298"/>
        </w:trPr>
        <w:tc>
          <w:tcPr>
            <w:tcW w:w="950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1" w:type="dxa"/>
          </w:tcPr>
          <w:p w:rsidR="00A13DC2" w:rsidRPr="00A13DC2" w:rsidRDefault="00A13DC2" w:rsidP="00A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C2" w:rsidRPr="00A13DC2" w:rsidRDefault="00A13DC2" w:rsidP="00A1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DF01A0" w:rsidRDefault="00A13DC2" w:rsidP="00A13DC2"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sectPr w:rsidR="00DF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C2" w:rsidRDefault="00A13DC2" w:rsidP="00A13DC2">
      <w:pPr>
        <w:spacing w:after="0" w:line="240" w:lineRule="auto"/>
      </w:pPr>
      <w:r>
        <w:separator/>
      </w:r>
    </w:p>
  </w:endnote>
  <w:endnote w:type="continuationSeparator" w:id="0">
    <w:p w:rsidR="00A13DC2" w:rsidRDefault="00A13DC2" w:rsidP="00A1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C2" w:rsidRDefault="00A13DC2" w:rsidP="00A13DC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A13DC2" w:rsidRDefault="00A13DC2" w:rsidP="00A13DC2">
    <w:pPr>
      <w:pStyle w:val="a3"/>
      <w:ind w:right="360"/>
    </w:pPr>
  </w:p>
  <w:p w:rsidR="00A13DC2" w:rsidRDefault="00A13D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C2" w:rsidRDefault="00A13DC2" w:rsidP="00A13DC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36A2">
      <w:rPr>
        <w:rStyle w:val="a8"/>
        <w:noProof/>
      </w:rPr>
      <w:t>1</w:t>
    </w:r>
    <w:r>
      <w:rPr>
        <w:rStyle w:val="a8"/>
      </w:rPr>
      <w:fldChar w:fldCharType="end"/>
    </w:r>
  </w:p>
  <w:p w:rsidR="00A13DC2" w:rsidRDefault="00A13DC2" w:rsidP="00A13DC2">
    <w:pPr>
      <w:pStyle w:val="a3"/>
      <w:ind w:right="360"/>
    </w:pPr>
  </w:p>
  <w:p w:rsidR="00A13DC2" w:rsidRDefault="00A13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C2" w:rsidRDefault="00A13DC2" w:rsidP="00A13DC2">
      <w:pPr>
        <w:spacing w:after="0" w:line="240" w:lineRule="auto"/>
      </w:pPr>
      <w:r>
        <w:separator/>
      </w:r>
    </w:p>
  </w:footnote>
  <w:footnote w:type="continuationSeparator" w:id="0">
    <w:p w:rsidR="00A13DC2" w:rsidRDefault="00A13DC2" w:rsidP="00A13DC2">
      <w:pPr>
        <w:spacing w:after="0" w:line="240" w:lineRule="auto"/>
      </w:pPr>
      <w:r>
        <w:continuationSeparator/>
      </w:r>
    </w:p>
  </w:footnote>
  <w:footnote w:id="1">
    <w:p w:rsidR="00A13DC2" w:rsidRDefault="00A13DC2" w:rsidP="00A13DC2">
      <w:pPr>
        <w:pStyle w:val="a5"/>
      </w:pPr>
      <w:r>
        <w:rPr>
          <w:rStyle w:val="a7"/>
        </w:rPr>
        <w:footnoteRef/>
      </w:r>
      <w:r>
        <w:t xml:space="preserve"> № задания указывается, если предусмотрен.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12DFB"/>
    <w:multiLevelType w:val="multilevel"/>
    <w:tmpl w:val="B7E8C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766CF"/>
    <w:multiLevelType w:val="hybridMultilevel"/>
    <w:tmpl w:val="C986CF24"/>
    <w:lvl w:ilvl="0" w:tplc="8296239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830F20"/>
    <w:multiLevelType w:val="hybridMultilevel"/>
    <w:tmpl w:val="C7E2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2"/>
    <w:rsid w:val="005B508A"/>
    <w:rsid w:val="006B2835"/>
    <w:rsid w:val="008943C8"/>
    <w:rsid w:val="00A13DC2"/>
    <w:rsid w:val="00C736A2"/>
    <w:rsid w:val="00DF01A0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E8F8-D230-4A0E-BA3A-270DF764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3DC2"/>
  </w:style>
  <w:style w:type="paragraph" w:styleId="a5">
    <w:name w:val="footnote text"/>
    <w:basedOn w:val="a"/>
    <w:link w:val="a6"/>
    <w:uiPriority w:val="99"/>
    <w:semiHidden/>
    <w:rsid w:val="00A1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13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13DC2"/>
    <w:rPr>
      <w:vertAlign w:val="superscript"/>
    </w:rPr>
  </w:style>
  <w:style w:type="character" w:styleId="a8">
    <w:name w:val="page number"/>
    <w:basedOn w:val="a0"/>
    <w:uiPriority w:val="99"/>
    <w:rsid w:val="00A13DC2"/>
  </w:style>
  <w:style w:type="table" w:styleId="a9">
    <w:name w:val="Table Grid"/>
    <w:basedOn w:val="a1"/>
    <w:uiPriority w:val="39"/>
    <w:rsid w:val="00A13DC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08B6A4886A44F68BD0D0CD4EF85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FE18A-CC35-4113-96B1-A24FD41DB231}"/>
      </w:docPartPr>
      <w:docPartBody>
        <w:p w:rsidR="006A52EF" w:rsidRDefault="006A52EF" w:rsidP="006A52EF">
          <w:pPr>
            <w:pStyle w:val="FF08B6A4886A44F68BD0D0CD4EF851C2"/>
          </w:pPr>
          <w:r w:rsidRPr="00832D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EF"/>
    <w:rsid w:val="006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52EF"/>
    <w:rPr>
      <w:color w:val="808080"/>
    </w:rPr>
  </w:style>
  <w:style w:type="paragraph" w:customStyle="1" w:styleId="293C2ED45894415FBA592A22D5C61692">
    <w:name w:val="293C2ED45894415FBA592A22D5C61692"/>
    <w:rsid w:val="006A52EF"/>
  </w:style>
  <w:style w:type="paragraph" w:customStyle="1" w:styleId="FF08B6A4886A44F68BD0D0CD4EF851C2">
    <w:name w:val="FF08B6A4886A44F68BD0D0CD4EF851C2"/>
    <w:rsid w:val="006A5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2022-01-31T10:05:00Z</dcterms:created>
  <dcterms:modified xsi:type="dcterms:W3CDTF">2022-01-31T10:56:00Z</dcterms:modified>
</cp:coreProperties>
</file>