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B7" w:rsidRPr="002E6DE3" w:rsidRDefault="00AD1EB7" w:rsidP="00F43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F09B1">
        <w:rPr>
          <w:rFonts w:ascii="Times New Roman" w:hAnsi="Times New Roman"/>
          <w:b/>
          <w:sz w:val="24"/>
          <w:szCs w:val="24"/>
          <w:lang w:val="kk-KZ"/>
        </w:rPr>
        <w:t>КСП</w:t>
      </w:r>
    </w:p>
    <w:p w:rsidR="00AD1EB7" w:rsidRPr="004F09B1" w:rsidRDefault="00AD1EB7" w:rsidP="004B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9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Познание мира</w:t>
      </w:r>
    </w:p>
    <w:p w:rsidR="00AD1EB7" w:rsidRPr="00177296" w:rsidRDefault="00AD1EB7" w:rsidP="004B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8"/>
        <w:gridCol w:w="2766"/>
        <w:gridCol w:w="4516"/>
        <w:gridCol w:w="5228"/>
      </w:tblGrid>
      <w:tr w:rsidR="00AD1EB7" w:rsidRPr="00177296" w:rsidTr="0005072F">
        <w:trPr>
          <w:trHeight w:val="90"/>
        </w:trPr>
        <w:tc>
          <w:tcPr>
            <w:tcW w:w="6064" w:type="dxa"/>
            <w:gridSpan w:val="2"/>
            <w:tcBorders>
              <w:bottom w:val="nil"/>
            </w:tcBorders>
          </w:tcPr>
          <w:p w:rsidR="00AD1EB7" w:rsidRPr="00177296" w:rsidRDefault="00AD1EB7" w:rsidP="002577AD">
            <w:pPr>
              <w:pStyle w:val="ad"/>
              <w:spacing w:before="0" w:beforeAutospacing="0" w:after="0" w:afterAutospacing="0"/>
              <w:rPr>
                <w:b/>
              </w:rPr>
            </w:pPr>
            <w:r w:rsidRPr="00177296">
              <w:rPr>
                <w:b/>
              </w:rPr>
              <w:t>Раздел долгосрочного планирования: Я и общество</w:t>
            </w:r>
          </w:p>
          <w:p w:rsidR="00AD1EB7" w:rsidRPr="00177296" w:rsidRDefault="00AD1EB7" w:rsidP="002F5946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744" w:type="dxa"/>
            <w:gridSpan w:val="2"/>
            <w:tcBorders>
              <w:bottom w:val="nil"/>
            </w:tcBorders>
          </w:tcPr>
          <w:p w:rsidR="00AD1EB7" w:rsidRPr="00177296" w:rsidRDefault="00AD1EB7" w:rsidP="002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Школа: №132</w:t>
            </w:r>
          </w:p>
          <w:p w:rsidR="00AD1EB7" w:rsidRPr="00177296" w:rsidRDefault="00AD1EB7" w:rsidP="000B1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D1EB7" w:rsidRPr="002E6DE3" w:rsidTr="0005072F">
        <w:trPr>
          <w:trHeight w:val="90"/>
        </w:trPr>
        <w:tc>
          <w:tcPr>
            <w:tcW w:w="6064" w:type="dxa"/>
            <w:gridSpan w:val="2"/>
            <w:tcBorders>
              <w:top w:val="nil"/>
              <w:bottom w:val="nil"/>
            </w:tcBorders>
          </w:tcPr>
          <w:p w:rsidR="00AD1EB7" w:rsidRPr="00177296" w:rsidRDefault="00AD1EB7" w:rsidP="00257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Дата: 1 четверть</w:t>
            </w:r>
          </w:p>
          <w:p w:rsidR="00AD1EB7" w:rsidRPr="00177296" w:rsidRDefault="00AD1EB7" w:rsidP="000B1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44" w:type="dxa"/>
            <w:gridSpan w:val="2"/>
            <w:tcBorders>
              <w:top w:val="nil"/>
            </w:tcBorders>
          </w:tcPr>
          <w:p w:rsidR="00AD1EB7" w:rsidRPr="00177296" w:rsidRDefault="00AD1EB7" w:rsidP="000B1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EB7" w:rsidRPr="00177296" w:rsidRDefault="00AD1EB7" w:rsidP="002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ФИО учителя: Мельник Е.С</w:t>
            </w:r>
          </w:p>
          <w:p w:rsidR="00AD1EB7" w:rsidRPr="00177296" w:rsidRDefault="00AD1EB7" w:rsidP="00477AA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</w:p>
          <w:p w:rsidR="00AD1EB7" w:rsidRPr="00177296" w:rsidRDefault="00AD1EB7" w:rsidP="000B1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D1EB7" w:rsidRPr="00177296" w:rsidTr="0005072F">
        <w:trPr>
          <w:trHeight w:val="90"/>
        </w:trPr>
        <w:tc>
          <w:tcPr>
            <w:tcW w:w="6064" w:type="dxa"/>
            <w:gridSpan w:val="2"/>
            <w:tcBorders>
              <w:top w:val="nil"/>
            </w:tcBorders>
          </w:tcPr>
          <w:p w:rsidR="00AD1EB7" w:rsidRPr="00177296" w:rsidRDefault="00AD1EB7" w:rsidP="00A74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Класс: 1</w:t>
            </w:r>
            <w:r w:rsidR="00B1487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bookmarkStart w:id="0" w:name="_GoBack"/>
            <w:bookmarkEnd w:id="0"/>
          </w:p>
        </w:tc>
        <w:tc>
          <w:tcPr>
            <w:tcW w:w="4516" w:type="dxa"/>
            <w:tcBorders>
              <w:right w:val="nil"/>
            </w:tcBorders>
          </w:tcPr>
          <w:p w:rsidR="00AD1EB7" w:rsidRPr="00B14871" w:rsidRDefault="00AD1EB7" w:rsidP="00A74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Участвовал</w:t>
            </w:r>
            <w:r w:rsidRPr="001772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1487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228" w:type="dxa"/>
            <w:tcBorders>
              <w:left w:val="nil"/>
            </w:tcBorders>
          </w:tcPr>
          <w:p w:rsidR="00AD1EB7" w:rsidRPr="00177296" w:rsidRDefault="00AD1EB7" w:rsidP="00A74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Не участвовали: 0</w:t>
            </w:r>
          </w:p>
        </w:tc>
      </w:tr>
      <w:tr w:rsidR="00AD1EB7" w:rsidRPr="00177296" w:rsidTr="0005072F">
        <w:tc>
          <w:tcPr>
            <w:tcW w:w="3298" w:type="dxa"/>
          </w:tcPr>
          <w:p w:rsidR="00AD1EB7" w:rsidRPr="00177296" w:rsidRDefault="00AD1EB7" w:rsidP="00830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10" w:type="dxa"/>
            <w:gridSpan w:val="3"/>
          </w:tcPr>
          <w:p w:rsidR="00AD1EB7" w:rsidRPr="00B14871" w:rsidRDefault="00AD1EB7" w:rsidP="000B130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1487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Правило школьной жизни. Учимся общаться.</w:t>
            </w:r>
          </w:p>
          <w:p w:rsidR="00AD1EB7" w:rsidRPr="00177296" w:rsidRDefault="00AD1EB7" w:rsidP="00477AA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AD1EB7" w:rsidRPr="00205CCD" w:rsidTr="0005072F">
        <w:tc>
          <w:tcPr>
            <w:tcW w:w="3298" w:type="dxa"/>
          </w:tcPr>
          <w:p w:rsidR="00AD1EB7" w:rsidRPr="00177296" w:rsidRDefault="00AD1EB7" w:rsidP="00830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12510" w:type="dxa"/>
            <w:gridSpan w:val="3"/>
          </w:tcPr>
          <w:p w:rsidR="00AD1EB7" w:rsidRPr="00207525" w:rsidRDefault="00AD1EB7" w:rsidP="00C3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25">
              <w:rPr>
                <w:rFonts w:ascii="Times New Roman" w:hAnsi="Times New Roman"/>
                <w:sz w:val="24"/>
                <w:szCs w:val="24"/>
              </w:rPr>
              <w:t>1.1.2.</w:t>
            </w:r>
            <w:r w:rsidRPr="002E6DE3">
              <w:rPr>
                <w:rFonts w:ascii="Times New Roman" w:hAnsi="Times New Roman"/>
                <w:sz w:val="24"/>
                <w:szCs w:val="24"/>
              </w:rPr>
              <w:t>3 объяснять</w:t>
            </w:r>
            <w:r w:rsidRPr="00207525">
              <w:rPr>
                <w:rFonts w:ascii="Times New Roman" w:hAnsi="Times New Roman"/>
                <w:sz w:val="24"/>
                <w:szCs w:val="24"/>
              </w:rPr>
              <w:t xml:space="preserve"> важность соблюдения правил поведения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1EB7" w:rsidRPr="00205CCD" w:rsidTr="0005072F">
        <w:tc>
          <w:tcPr>
            <w:tcW w:w="3298" w:type="dxa"/>
          </w:tcPr>
          <w:p w:rsidR="00AD1EB7" w:rsidRPr="00177296" w:rsidRDefault="00AD1EB7" w:rsidP="00A7410F">
            <w:pPr>
              <w:spacing w:after="0"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510" w:type="dxa"/>
            <w:gridSpan w:val="3"/>
          </w:tcPr>
          <w:p w:rsidR="00AD1EB7" w:rsidRPr="00E30A19" w:rsidRDefault="00AD1EB7" w:rsidP="002F5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A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 ученики</w:t>
            </w:r>
            <w:r w:rsidRPr="00EC0AF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будут </w:t>
            </w:r>
            <w:r w:rsidRPr="00E30A19">
              <w:rPr>
                <w:color w:val="000000"/>
                <w:sz w:val="24"/>
                <w:szCs w:val="24"/>
              </w:rPr>
              <w:t>объяснять важность соблюдения правил поведения в школе</w:t>
            </w:r>
            <w:r>
              <w:rPr>
                <w:color w:val="000000"/>
                <w:sz w:val="24"/>
                <w:szCs w:val="24"/>
              </w:rPr>
              <w:t xml:space="preserve"> через ситуацию в классе.</w:t>
            </w:r>
          </w:p>
          <w:p w:rsidR="00AD1EB7" w:rsidRPr="000F54C2" w:rsidRDefault="00AD1EB7" w:rsidP="002F5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A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Большинство </w:t>
            </w:r>
            <w:r w:rsidRPr="000F54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учеников</w:t>
            </w:r>
            <w:r w:rsidRPr="000F54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составят  по картинкам </w:t>
            </w:r>
            <w:r w:rsidRPr="002E6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соблюдения в школе </w:t>
            </w:r>
            <w:r w:rsidRPr="002E6DE3">
              <w:rPr>
                <w:rFonts w:ascii="Times New Roman" w:hAnsi="Times New Roman"/>
                <w:sz w:val="24"/>
                <w:szCs w:val="24"/>
                <w:lang w:val="kk-KZ"/>
              </w:rPr>
              <w:t>с помощью учителя</w:t>
            </w:r>
            <w:r w:rsidRPr="000F54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AD1EB7" w:rsidRPr="00205CCD" w:rsidRDefault="00AD1EB7" w:rsidP="00A7410F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0F54C2">
              <w:rPr>
                <w:rFonts w:ascii="Times New Roman" w:hAnsi="Times New Roman"/>
                <w:b/>
                <w:sz w:val="24"/>
                <w:szCs w:val="24"/>
              </w:rPr>
              <w:t>Некоторые ученики</w:t>
            </w:r>
            <w:r w:rsidRPr="000F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смогут  самостоятельно </w:t>
            </w:r>
            <w:r w:rsidRPr="000F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Pr="00205CCD">
              <w:rPr>
                <w:rFonts w:ascii="Times New Roman" w:hAnsi="Times New Roman"/>
                <w:sz w:val="24"/>
                <w:szCs w:val="24"/>
              </w:rPr>
              <w:t xml:space="preserve"> школьные правила.</w:t>
            </w:r>
            <w:r w:rsidRPr="00205C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D1EB7" w:rsidRPr="00205CCD" w:rsidTr="0005072F">
        <w:tc>
          <w:tcPr>
            <w:tcW w:w="3298" w:type="dxa"/>
          </w:tcPr>
          <w:p w:rsidR="00AD1EB7" w:rsidRPr="00177296" w:rsidRDefault="00AD1EB7" w:rsidP="002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  <w:p w:rsidR="00AD1EB7" w:rsidRPr="00177296" w:rsidRDefault="00AD1EB7" w:rsidP="000B1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0" w:type="dxa"/>
            <w:gridSpan w:val="3"/>
          </w:tcPr>
          <w:p w:rsidR="00AD1EB7" w:rsidRPr="00207525" w:rsidRDefault="00AD1EB7" w:rsidP="0021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Обучающийся: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Объясняет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207525">
              <w:rPr>
                <w:rFonts w:ascii="Times New Roman" w:hAnsi="Times New Roman"/>
                <w:i/>
                <w:sz w:val="24"/>
                <w:szCs w:val="24"/>
              </w:rPr>
              <w:t>важность соблюдения правил поведения в школе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(задание для оценивания в конце урока).</w:t>
            </w:r>
            <w:r w:rsidRPr="002075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D1EB7" w:rsidRPr="00207525" w:rsidRDefault="00AD1EB7" w:rsidP="00C3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hAnsi="Arial,Italic" w:cs="Arial,Italic"/>
                <w:i/>
                <w:iCs/>
                <w:sz w:val="24"/>
                <w:szCs w:val="24"/>
                <w:lang w:val="kk-KZ"/>
              </w:rPr>
            </w:pPr>
          </w:p>
          <w:p w:rsidR="00AD1EB7" w:rsidRPr="00207525" w:rsidRDefault="00AD1EB7" w:rsidP="00FA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EB7" w:rsidRPr="00177296" w:rsidTr="0005072F">
        <w:tc>
          <w:tcPr>
            <w:tcW w:w="3298" w:type="dxa"/>
          </w:tcPr>
          <w:p w:rsidR="00AD1EB7" w:rsidRPr="00177296" w:rsidRDefault="00AD1EB7" w:rsidP="00A64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12510" w:type="dxa"/>
            <w:gridSpan w:val="3"/>
          </w:tcPr>
          <w:tbl>
            <w:tblPr>
              <w:tblW w:w="11931" w:type="dxa"/>
              <w:tblLayout w:type="fixed"/>
              <w:tblLook w:val="0000" w:firstRow="0" w:lastRow="0" w:firstColumn="0" w:lastColumn="0" w:noHBand="0" w:noVBand="0"/>
            </w:tblPr>
            <w:tblGrid>
              <w:gridCol w:w="11931"/>
            </w:tblGrid>
            <w:tr w:rsidR="00AD1EB7" w:rsidRPr="00207525" w:rsidTr="0005072F">
              <w:trPr>
                <w:trHeight w:val="498"/>
              </w:trPr>
              <w:tc>
                <w:tcPr>
                  <w:tcW w:w="12469" w:type="dxa"/>
                </w:tcPr>
                <w:tbl>
                  <w:tblPr>
                    <w:tblW w:w="12249" w:type="dxa"/>
                    <w:tblInd w:w="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9"/>
                  </w:tblGrid>
                  <w:tr w:rsidR="00AD1EB7" w:rsidRPr="00207525" w:rsidTr="0005072F">
                    <w:trPr>
                      <w:trHeight w:val="113"/>
                    </w:trPr>
                    <w:tc>
                      <w:tcPr>
                        <w:tcW w:w="12249" w:type="dxa"/>
                      </w:tcPr>
                      <w:p w:rsidR="00AD1EB7" w:rsidRPr="00207525" w:rsidRDefault="00AD1EB7" w:rsidP="00BA5742">
                        <w:pPr>
                          <w:pStyle w:val="Default"/>
                          <w:ind w:left="-214" w:firstLine="142"/>
                          <w:rPr>
                            <w:i/>
                            <w:lang w:val="kk-KZ"/>
                          </w:rPr>
                        </w:pPr>
                        <w:r w:rsidRPr="00207525">
                          <w:rPr>
                            <w:i/>
                            <w:lang w:val="kk-KZ"/>
                          </w:rPr>
                          <w:t xml:space="preserve">Все </w:t>
                        </w:r>
                        <w:r w:rsidRPr="00207525">
                          <w:rPr>
                            <w:i/>
                          </w:rPr>
                          <w:t>учащиеся смогут объяснять и выражать свои мысли и чувства по отношению правил поведения в школе</w:t>
                        </w:r>
                      </w:p>
                    </w:tc>
                  </w:tr>
                  <w:tr w:rsidR="00AD1EB7" w:rsidRPr="00207525" w:rsidTr="0005072F">
                    <w:trPr>
                      <w:trHeight w:val="113"/>
                    </w:trPr>
                    <w:tc>
                      <w:tcPr>
                        <w:tcW w:w="12249" w:type="dxa"/>
                      </w:tcPr>
                      <w:p w:rsidR="00AD1EB7" w:rsidRPr="00207525" w:rsidRDefault="00AD1EB7" w:rsidP="005F2854">
                        <w:pPr>
                          <w:pStyle w:val="Default"/>
                          <w:rPr>
                            <w:bCs/>
                          </w:rPr>
                        </w:pPr>
                        <w:r w:rsidRPr="00207525">
                          <w:rPr>
                            <w:b/>
                            <w:bCs/>
                          </w:rPr>
                          <w:t>Лексика и терминология</w:t>
                        </w:r>
                        <w:r w:rsidRPr="00207525">
                          <w:rPr>
                            <w:bCs/>
                          </w:rPr>
                          <w:t>:</w:t>
                        </w:r>
                        <w:r w:rsidRPr="00207525">
                          <w:rPr>
                            <w:rFonts w:ascii="Times New Roman CYR" w:hAnsi="Times New Roman CYR" w:cs="Times New Roman CYR"/>
                            <w:lang w:eastAsia="en-US"/>
                          </w:rPr>
                          <w:t xml:space="preserve"> </w:t>
                        </w:r>
                        <w:r w:rsidRPr="00207525">
                          <w:rPr>
                            <w:bCs/>
                          </w:rPr>
                          <w:t>соблюдать дисциплину, уважать друг друга, ответственность, поведения.</w:t>
                        </w:r>
                      </w:p>
                    </w:tc>
                  </w:tr>
                </w:tbl>
                <w:p w:rsidR="00AD1EB7" w:rsidRPr="00207525" w:rsidRDefault="00AD1EB7">
                  <w:pPr>
                    <w:pStyle w:val="Default"/>
                  </w:pPr>
                </w:p>
              </w:tc>
            </w:tr>
          </w:tbl>
          <w:p w:rsidR="00AD1EB7" w:rsidRPr="00207525" w:rsidRDefault="00AD1EB7" w:rsidP="000B13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1EB7" w:rsidRPr="00177296" w:rsidTr="0005072F">
        <w:trPr>
          <w:trHeight w:val="369"/>
        </w:trPr>
        <w:tc>
          <w:tcPr>
            <w:tcW w:w="3298" w:type="dxa"/>
          </w:tcPr>
          <w:p w:rsidR="00AD1EB7" w:rsidRPr="00177296" w:rsidRDefault="00AD1EB7" w:rsidP="00A74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Воспитание </w:t>
            </w: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ценностей</w:t>
            </w:r>
          </w:p>
        </w:tc>
        <w:tc>
          <w:tcPr>
            <w:tcW w:w="12510" w:type="dxa"/>
            <w:gridSpan w:val="3"/>
          </w:tcPr>
          <w:p w:rsidR="00AD1EB7" w:rsidRPr="00207525" w:rsidRDefault="00AD1EB7" w:rsidP="005F2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7525">
              <w:rPr>
                <w:rFonts w:ascii="Times New Roman" w:hAnsi="Times New Roman"/>
                <w:sz w:val="24"/>
                <w:szCs w:val="24"/>
              </w:rPr>
              <w:t>Формирование представления о  важности соблюдения правил поведения в школе и воспитания уважения к друг другу, ответственность, культура общения.</w:t>
            </w:r>
          </w:p>
        </w:tc>
      </w:tr>
      <w:tr w:rsidR="00AD1EB7" w:rsidRPr="00177296" w:rsidTr="0005072F">
        <w:tc>
          <w:tcPr>
            <w:tcW w:w="3298" w:type="dxa"/>
          </w:tcPr>
          <w:p w:rsidR="00AD1EB7" w:rsidRPr="00177296" w:rsidRDefault="00AD1EB7" w:rsidP="00830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12510" w:type="dxa"/>
            <w:gridSpan w:val="3"/>
          </w:tcPr>
          <w:p w:rsidR="00AD1EB7" w:rsidRPr="00207525" w:rsidRDefault="00AD1EB7" w:rsidP="000B13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Обучение грамоте.</w:t>
            </w:r>
          </w:p>
        </w:tc>
      </w:tr>
      <w:tr w:rsidR="00AD1EB7" w:rsidRPr="00177296" w:rsidTr="0005072F">
        <w:trPr>
          <w:trHeight w:val="1517"/>
        </w:trPr>
        <w:tc>
          <w:tcPr>
            <w:tcW w:w="3298" w:type="dxa"/>
          </w:tcPr>
          <w:p w:rsidR="00AD1EB7" w:rsidRPr="00177296" w:rsidRDefault="00AD1EB7" w:rsidP="00830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296">
              <w:rPr>
                <w:rFonts w:ascii="Times New Roman" w:hAnsi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12510" w:type="dxa"/>
            <w:gridSpan w:val="3"/>
          </w:tcPr>
          <w:p w:rsidR="00AD1EB7" w:rsidRPr="00207525" w:rsidRDefault="00AD1EB7" w:rsidP="000B1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07525">
              <w:rPr>
                <w:rFonts w:ascii="Times New Roman" w:hAnsi="Times New Roman"/>
                <w:bCs/>
                <w:sz w:val="24"/>
                <w:szCs w:val="24"/>
              </w:rPr>
              <w:t>Ученики познакомились со школой, умеют составлять режим дня.</w:t>
            </w:r>
          </w:p>
          <w:p w:rsidR="00AD1EB7" w:rsidRPr="00207525" w:rsidRDefault="00AD1EB7" w:rsidP="000B1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AD1EB7" w:rsidRPr="00177296" w:rsidRDefault="00AD1EB7" w:rsidP="004B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EB7" w:rsidRDefault="00AD1EB7" w:rsidP="00E6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EB7" w:rsidRDefault="00AD1EB7" w:rsidP="00E6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EB7" w:rsidRDefault="00AD1EB7" w:rsidP="00E6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EB7" w:rsidRDefault="00AD1EB7" w:rsidP="00E6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EB7" w:rsidRDefault="00AD1EB7" w:rsidP="00E6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EB7" w:rsidRPr="004F09B1" w:rsidRDefault="00AD1EB7" w:rsidP="00E6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EB7" w:rsidRDefault="00AD1EB7" w:rsidP="00E6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EB7" w:rsidRDefault="00AD1EB7" w:rsidP="00E6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EB7" w:rsidRPr="004F09B1" w:rsidRDefault="00AD1EB7" w:rsidP="00E6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9B1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5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5670"/>
        <w:gridCol w:w="10"/>
        <w:gridCol w:w="2684"/>
        <w:gridCol w:w="2886"/>
        <w:gridCol w:w="2354"/>
        <w:gridCol w:w="10"/>
      </w:tblGrid>
      <w:tr w:rsidR="00AD1EB7" w:rsidRPr="004F09B1" w:rsidTr="000B1305">
        <w:trPr>
          <w:gridAfter w:val="1"/>
          <w:wAfter w:w="10" w:type="dxa"/>
          <w:trHeight w:val="132"/>
        </w:trPr>
        <w:tc>
          <w:tcPr>
            <w:tcW w:w="1730" w:type="dxa"/>
          </w:tcPr>
          <w:p w:rsidR="00AD1EB7" w:rsidRPr="004F09B1" w:rsidRDefault="00AD1EB7" w:rsidP="00477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Время / этапы урока</w:t>
            </w:r>
          </w:p>
        </w:tc>
        <w:tc>
          <w:tcPr>
            <w:tcW w:w="5670" w:type="dxa"/>
          </w:tcPr>
          <w:p w:rsidR="00AD1EB7" w:rsidRDefault="00AD1EB7" w:rsidP="00D2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  <w:p w:rsidR="00AD1EB7" w:rsidRPr="00D24963" w:rsidRDefault="00AD1EB7" w:rsidP="00D249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AD1EB7" w:rsidRPr="004F09B1" w:rsidRDefault="00AD1EB7" w:rsidP="00477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2886" w:type="dxa"/>
          </w:tcPr>
          <w:p w:rsidR="00AD1EB7" w:rsidRPr="005E232E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232E">
              <w:rPr>
                <w:rFonts w:ascii="Times New Roman" w:hAnsi="Times New Roman"/>
                <w:b/>
                <w:sz w:val="24"/>
              </w:rPr>
              <w:t xml:space="preserve">Оценивание </w:t>
            </w:r>
          </w:p>
          <w:p w:rsidR="00AD1EB7" w:rsidRPr="0072650C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Pr="005E232E" w:rsidRDefault="00AD1EB7" w:rsidP="002F59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AD1EB7" w:rsidRPr="005E232E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232E">
              <w:rPr>
                <w:rFonts w:ascii="Times New Roman" w:hAnsi="Times New Roman"/>
                <w:b/>
                <w:sz w:val="24"/>
              </w:rPr>
              <w:t>Способы дифференциации</w:t>
            </w:r>
          </w:p>
          <w:p w:rsidR="00AD1EB7" w:rsidRPr="0072650C" w:rsidRDefault="00AD1EB7" w:rsidP="007265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D1EB7" w:rsidRPr="004F09B1" w:rsidTr="000B1305">
        <w:trPr>
          <w:gridAfter w:val="1"/>
          <w:wAfter w:w="10" w:type="dxa"/>
          <w:trHeight w:val="132"/>
        </w:trPr>
        <w:tc>
          <w:tcPr>
            <w:tcW w:w="1730" w:type="dxa"/>
            <w:vMerge w:val="restart"/>
          </w:tcPr>
          <w:p w:rsidR="00AD1EB7" w:rsidRDefault="00AD1EB7" w:rsidP="0083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Начало урока</w:t>
            </w:r>
          </w:p>
          <w:p w:rsidR="00AD1EB7" w:rsidRPr="00636E99" w:rsidRDefault="00AD1EB7" w:rsidP="00636E9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636E99">
              <w:rPr>
                <w:rFonts w:ascii="Times New Roman" w:hAnsi="Times New Roman"/>
                <w:b/>
                <w:sz w:val="24"/>
              </w:rPr>
              <w:t>5мин</w:t>
            </w:r>
          </w:p>
        </w:tc>
        <w:tc>
          <w:tcPr>
            <w:tcW w:w="5670" w:type="dxa"/>
          </w:tcPr>
          <w:p w:rsidR="00AD1EB7" w:rsidRPr="004A2E1A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1.Приветствие</w:t>
            </w:r>
            <w:r w:rsidRPr="004A2E1A">
              <w:rPr>
                <w:rFonts w:ascii="Times New Roman" w:hAnsi="Times New Roman"/>
                <w:sz w:val="24"/>
                <w:szCs w:val="24"/>
              </w:rPr>
              <w:t>. Психологический настрой.</w:t>
            </w:r>
          </w:p>
          <w:p w:rsidR="00AD1EB7" w:rsidRPr="004A2E1A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A2E1A">
              <w:rPr>
                <w:rFonts w:ascii="Times New Roman" w:hAnsi="Times New Roman"/>
                <w:sz w:val="24"/>
                <w:szCs w:val="24"/>
              </w:rPr>
              <w:t xml:space="preserve"> создать позитивный настрой на урок</w:t>
            </w:r>
          </w:p>
          <w:p w:rsidR="00AD1EB7" w:rsidRPr="004A2E1A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A">
              <w:rPr>
                <w:rFonts w:ascii="Times New Roman" w:hAnsi="Times New Roman"/>
                <w:sz w:val="24"/>
                <w:szCs w:val="24"/>
              </w:rPr>
              <w:t>-Здравствуйте, ребята. Я рада приветствовать вас на уроке. Возьмитесь за руки и улыбнитесь друг другу.</w:t>
            </w:r>
          </w:p>
          <w:p w:rsidR="00AD1EB7" w:rsidRPr="004F09B1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EB7" w:rsidRPr="004F09B1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D1EB7" w:rsidRPr="004A2E1A" w:rsidRDefault="00AD1EB7" w:rsidP="0047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2E1A">
              <w:rPr>
                <w:rFonts w:ascii="Times New Roman" w:hAnsi="Times New Roman"/>
                <w:sz w:val="24"/>
              </w:rPr>
              <w:t>-Дети улыбаются друг другу.</w:t>
            </w:r>
          </w:p>
        </w:tc>
        <w:tc>
          <w:tcPr>
            <w:tcW w:w="2886" w:type="dxa"/>
          </w:tcPr>
          <w:p w:rsidR="00AD1EB7" w:rsidRPr="004A2E1A" w:rsidRDefault="00AD1EB7" w:rsidP="0047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2E1A">
              <w:rPr>
                <w:rFonts w:ascii="Times New Roman" w:hAnsi="Times New Roman"/>
                <w:sz w:val="24"/>
              </w:rPr>
              <w:t>Визуальное оценивание.</w:t>
            </w:r>
          </w:p>
        </w:tc>
        <w:tc>
          <w:tcPr>
            <w:tcW w:w="2354" w:type="dxa"/>
          </w:tcPr>
          <w:p w:rsidR="00AD1EB7" w:rsidRPr="00F423B9" w:rsidRDefault="00AD1EB7" w:rsidP="00477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AD1EB7" w:rsidRPr="004F09B1" w:rsidTr="000B1305">
        <w:trPr>
          <w:gridAfter w:val="1"/>
          <w:wAfter w:w="10" w:type="dxa"/>
          <w:trHeight w:val="132"/>
        </w:trPr>
        <w:tc>
          <w:tcPr>
            <w:tcW w:w="1730" w:type="dxa"/>
            <w:vMerge/>
          </w:tcPr>
          <w:p w:rsidR="00AD1EB7" w:rsidRPr="004F09B1" w:rsidRDefault="00AD1EB7" w:rsidP="00477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AD1EB7" w:rsidRDefault="00AD1EB7" w:rsidP="00477AA3">
            <w:pPr>
              <w:pStyle w:val="ad"/>
              <w:spacing w:before="0" w:beforeAutospacing="0" w:after="150" w:afterAutospacing="0"/>
            </w:pPr>
            <w:r w:rsidRPr="004A2E1A">
              <w:rPr>
                <w:b/>
              </w:rPr>
              <w:t>2.Целеполаганине</w:t>
            </w:r>
            <w:r>
              <w:t>.</w:t>
            </w:r>
          </w:p>
          <w:p w:rsidR="00AD1EB7" w:rsidRDefault="00AD1EB7" w:rsidP="00477AA3">
            <w:pPr>
              <w:pStyle w:val="ad"/>
              <w:spacing w:before="0" w:beforeAutospacing="0" w:after="150" w:afterAutospacing="0"/>
            </w:pPr>
            <w:r w:rsidRPr="004A2E1A">
              <w:rPr>
                <w:b/>
              </w:rPr>
              <w:t>Цель</w:t>
            </w:r>
            <w:r>
              <w:t>: определить тему урока.</w:t>
            </w:r>
          </w:p>
          <w:p w:rsidR="00AD1EB7" w:rsidRDefault="00AD1EB7" w:rsidP="00477AA3">
            <w:pPr>
              <w:pStyle w:val="ad"/>
              <w:spacing w:before="0" w:beforeAutospacing="0" w:after="150" w:afterAutospacing="0"/>
            </w:pPr>
            <w:r>
              <w:t xml:space="preserve"> Ситуация:</w:t>
            </w:r>
          </w:p>
          <w:p w:rsidR="00AD1EB7" w:rsidRDefault="00AD1EB7" w:rsidP="00477AA3">
            <w:pPr>
              <w:pStyle w:val="ad"/>
              <w:spacing w:before="0" w:beforeAutospacing="0" w:after="150" w:afterAutospacing="0"/>
            </w:pPr>
            <w:r>
              <w:t>-Утро в класс вошёл Ян. Он подошёл к раздевалке и хотел повесить свою кофту и нечаянно уронил куртку Ильи. Илья накинулся на Яна.</w:t>
            </w:r>
          </w:p>
          <w:p w:rsidR="00AD1EB7" w:rsidRDefault="00AD1EB7" w:rsidP="00477AA3">
            <w:pPr>
              <w:pStyle w:val="ad"/>
              <w:spacing w:before="0" w:beforeAutospacing="0" w:after="150" w:afterAutospacing="0"/>
            </w:pPr>
            <w:r>
              <w:t>-Как правильно надо было поступить?</w:t>
            </w:r>
          </w:p>
          <w:p w:rsidR="00AD1EB7" w:rsidRDefault="00AD1EB7" w:rsidP="00477AA3">
            <w:pPr>
              <w:pStyle w:val="ad"/>
              <w:spacing w:before="0" w:beforeAutospacing="0" w:after="150" w:afterAutospacing="0"/>
            </w:pPr>
            <w:r>
              <w:t>-А как вы думаете , почему это произошло?</w:t>
            </w:r>
          </w:p>
          <w:p w:rsidR="00AD1EB7" w:rsidRDefault="00AD1EB7" w:rsidP="00477AA3">
            <w:pPr>
              <w:pStyle w:val="ad"/>
              <w:spacing w:before="0" w:beforeAutospacing="0" w:after="150" w:afterAutospacing="0"/>
            </w:pPr>
            <w:r>
              <w:rPr>
                <w:sz w:val="22"/>
              </w:rPr>
              <w:t>-</w:t>
            </w:r>
            <w:r w:rsidRPr="0089369D">
              <w:rPr>
                <w:sz w:val="22"/>
              </w:rPr>
              <w:t xml:space="preserve">Почему нам </w:t>
            </w:r>
            <w:r>
              <w:t xml:space="preserve">нужны правила в школе </w:t>
            </w:r>
            <w:r w:rsidRPr="0089369D">
              <w:rPr>
                <w:sz w:val="22"/>
              </w:rPr>
              <w:t>? А вот к</w:t>
            </w:r>
            <w:r w:rsidRPr="0089369D">
              <w:rPr>
                <w:iCs/>
                <w:sz w:val="22"/>
              </w:rPr>
              <w:t>акие должны быть правила школьной жизни, это мы и</w:t>
            </w:r>
            <w:r>
              <w:rPr>
                <w:iCs/>
              </w:rPr>
              <w:t xml:space="preserve"> постараемся сегодня  узнать</w:t>
            </w:r>
          </w:p>
          <w:p w:rsidR="00AD1EB7" w:rsidRPr="002A7240" w:rsidRDefault="00AD1EB7" w:rsidP="00477AA3">
            <w:pPr>
              <w:pStyle w:val="ad"/>
              <w:spacing w:before="0" w:beforeAutospacing="0" w:after="150" w:afterAutospacing="0"/>
              <w:rPr>
                <w:color w:val="FF0000"/>
              </w:rPr>
            </w:pPr>
            <w:r>
              <w:t>-Кто догадался, какая у нас тема урока? Чему будем учиться?</w:t>
            </w:r>
          </w:p>
          <w:p w:rsidR="00AD1EB7" w:rsidRDefault="00AD1EB7" w:rsidP="002A0319">
            <w:pPr>
              <w:tabs>
                <w:tab w:val="left" w:pos="720"/>
                <w:tab w:val="right" w:pos="9214"/>
              </w:tabs>
              <w:rPr>
                <w:iCs/>
              </w:rPr>
            </w:pPr>
            <w:r>
              <w:rPr>
                <w:iCs/>
              </w:rPr>
              <w:t>Молодцы.</w:t>
            </w:r>
          </w:p>
          <w:p w:rsidR="00AD1EB7" w:rsidRPr="00FA4698" w:rsidRDefault="00AD1EB7" w:rsidP="002A0319">
            <w:pPr>
              <w:tabs>
                <w:tab w:val="left" w:pos="720"/>
                <w:tab w:val="right" w:pos="9214"/>
              </w:tabs>
              <w:rPr>
                <w:iCs/>
              </w:rPr>
            </w:pPr>
            <w:r w:rsidRPr="00FA4698">
              <w:rPr>
                <w:iCs/>
              </w:rPr>
              <w:t xml:space="preserve">О  </w:t>
            </w:r>
            <w:r w:rsidRPr="00FA4698">
              <w:rPr>
                <w:rFonts w:ascii="Times New Roman" w:hAnsi="Times New Roman"/>
                <w:sz w:val="24"/>
                <w:szCs w:val="24"/>
              </w:rPr>
              <w:t>правилах  школьной жизни.</w:t>
            </w:r>
          </w:p>
          <w:p w:rsidR="00AD1EB7" w:rsidRPr="00701F79" w:rsidRDefault="00AD1EB7" w:rsidP="00477AA3">
            <w:pPr>
              <w:pStyle w:val="ad"/>
              <w:spacing w:before="0" w:beforeAutospacing="0" w:after="150" w:afterAutospacing="0"/>
              <w:rPr>
                <w:color w:val="FF0000"/>
              </w:rPr>
            </w:pPr>
          </w:p>
          <w:p w:rsidR="00AD1EB7" w:rsidRPr="004F09B1" w:rsidRDefault="00AD1EB7" w:rsidP="00477AA3">
            <w:pPr>
              <w:pStyle w:val="ad"/>
              <w:spacing w:before="0" w:beforeAutospacing="0" w:after="150" w:afterAutospacing="0"/>
            </w:pPr>
          </w:p>
          <w:p w:rsidR="00AD1EB7" w:rsidRPr="004F09B1" w:rsidRDefault="00AD1EB7" w:rsidP="00477AA3">
            <w:pPr>
              <w:pStyle w:val="ad"/>
              <w:spacing w:before="0" w:beforeAutospacing="0" w:after="150" w:afterAutospacing="0"/>
            </w:pPr>
          </w:p>
        </w:tc>
        <w:tc>
          <w:tcPr>
            <w:tcW w:w="2694" w:type="dxa"/>
            <w:gridSpan w:val="2"/>
          </w:tcPr>
          <w:p w:rsidR="00AD1EB7" w:rsidRDefault="00AD1EB7" w:rsidP="00477AA3">
            <w:pPr>
              <w:pStyle w:val="ad"/>
              <w:spacing w:before="0" w:beforeAutospacing="0" w:after="150" w:afterAutospacing="0"/>
            </w:pPr>
            <w:r>
              <w:t>(Ф)  Обучающиеся высказывают своё мнение и отвечают на вопросы по ситуации и предполагают тему урока.</w:t>
            </w:r>
          </w:p>
          <w:p w:rsidR="00AD1EB7" w:rsidRDefault="00AD1EB7" w:rsidP="00701F79">
            <w:pPr>
              <w:rPr>
                <w:b/>
                <w:color w:val="FF0000"/>
              </w:rPr>
            </w:pPr>
          </w:p>
          <w:p w:rsidR="00AD1EB7" w:rsidRDefault="00AD1EB7" w:rsidP="00701F79">
            <w:pPr>
              <w:rPr>
                <w:b/>
                <w:color w:val="FF0000"/>
              </w:rPr>
            </w:pPr>
          </w:p>
          <w:p w:rsidR="00AD1EB7" w:rsidRDefault="00AD1EB7" w:rsidP="00701F79">
            <w:pPr>
              <w:rPr>
                <w:b/>
                <w:color w:val="FF0000"/>
              </w:rPr>
            </w:pPr>
          </w:p>
          <w:p w:rsidR="00AD1EB7" w:rsidRDefault="00AD1EB7" w:rsidP="00701F79">
            <w:pPr>
              <w:rPr>
                <w:b/>
                <w:color w:val="FF0000"/>
              </w:rPr>
            </w:pPr>
          </w:p>
          <w:p w:rsidR="00AD1EB7" w:rsidRDefault="00AD1EB7" w:rsidP="00701F79">
            <w:pPr>
              <w:rPr>
                <w:b/>
                <w:color w:val="FF0000"/>
              </w:rPr>
            </w:pPr>
          </w:p>
          <w:p w:rsidR="00AD1EB7" w:rsidRDefault="00AD1EB7" w:rsidP="00701F79">
            <w:pPr>
              <w:rPr>
                <w:b/>
              </w:rPr>
            </w:pPr>
          </w:p>
          <w:p w:rsidR="00AD1EB7" w:rsidRPr="00454EC1" w:rsidRDefault="00AD1EB7" w:rsidP="00701F79">
            <w:r w:rsidRPr="00454EC1">
              <w:t>(Ф) Правилам школьной жизни.</w:t>
            </w:r>
          </w:p>
          <w:p w:rsidR="00AD1EB7" w:rsidRPr="00701F79" w:rsidRDefault="00AD1EB7" w:rsidP="00701F79">
            <w:pPr>
              <w:rPr>
                <w:b/>
                <w:color w:val="FF0000"/>
              </w:rPr>
            </w:pPr>
          </w:p>
        </w:tc>
        <w:tc>
          <w:tcPr>
            <w:tcW w:w="2886" w:type="dxa"/>
          </w:tcPr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за правильные ответы дает словесную оценку верно ли учащийся отвечают на поставленные вопросы и направляет его.</w:t>
            </w:r>
          </w:p>
          <w:p w:rsidR="00AD1EB7" w:rsidRPr="00701F79" w:rsidRDefault="00AD1EB7" w:rsidP="00701F79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2354" w:type="dxa"/>
          </w:tcPr>
          <w:p w:rsidR="00AD1EB7" w:rsidRPr="00062412" w:rsidRDefault="00AD1EB7" w:rsidP="00701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поддержки вопросами учителя, чтобы все смогли выйти на тему урока.</w:t>
            </w:r>
          </w:p>
        </w:tc>
      </w:tr>
      <w:tr w:rsidR="00AD1EB7" w:rsidRPr="004F09B1" w:rsidTr="000B1305">
        <w:trPr>
          <w:gridAfter w:val="1"/>
          <w:wAfter w:w="10" w:type="dxa"/>
          <w:trHeight w:val="841"/>
        </w:trPr>
        <w:tc>
          <w:tcPr>
            <w:tcW w:w="1730" w:type="dxa"/>
          </w:tcPr>
          <w:p w:rsidR="00AD1EB7" w:rsidRDefault="00AD1EB7" w:rsidP="00A74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9B1">
              <w:rPr>
                <w:rFonts w:ascii="Times New Roman" w:hAnsi="Times New Roman"/>
                <w:b/>
              </w:rPr>
              <w:lastRenderedPageBreak/>
              <w:t xml:space="preserve">Основная часть </w:t>
            </w:r>
          </w:p>
          <w:p w:rsidR="00AD1EB7" w:rsidRPr="004F09B1" w:rsidRDefault="00AD1EB7" w:rsidP="00A74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25мин</w:t>
            </w:r>
          </w:p>
        </w:tc>
        <w:tc>
          <w:tcPr>
            <w:tcW w:w="5670" w:type="dxa"/>
          </w:tcPr>
          <w:p w:rsidR="00AD1EB7" w:rsidRDefault="00AD1EB7" w:rsidP="009B46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2E1A">
              <w:rPr>
                <w:rFonts w:ascii="Times New Roman" w:hAnsi="Times New Roman"/>
                <w:b/>
                <w:sz w:val="24"/>
              </w:rPr>
              <w:t>3.Объяснение нового материала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D1EB7" w:rsidRDefault="00AD1EB7" w:rsidP="009B46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2E1A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сформулировать правила поведения в школе.</w:t>
            </w:r>
          </w:p>
          <w:p w:rsidR="00AD1EB7" w:rsidRDefault="00AD1EB7" w:rsidP="009B46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« Пазл»</w:t>
            </w:r>
          </w:p>
          <w:p w:rsidR="00AD1EB7" w:rsidRDefault="00AD1EB7" w:rsidP="009B46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-Учитель раздаёт разрезанную картинку и просит учащиеся собрать её.</w:t>
            </w:r>
          </w:p>
          <w:p w:rsidR="00AD1EB7" w:rsidRDefault="00AD1EB7" w:rsidP="009B46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-Какие действия учащихся ты видишь на рисунке?</w:t>
            </w:r>
          </w:p>
          <w:p w:rsidR="00AD1EB7" w:rsidRDefault="00AD1EB7" w:rsidP="009B46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-Кто из них соблюдает правила поведения?</w:t>
            </w:r>
          </w:p>
          <w:p w:rsidR="00AD1EB7" w:rsidRPr="005D2986" w:rsidRDefault="00AD1EB7" w:rsidP="009B46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-Какие ещё правила ты знаешь?</w:t>
            </w:r>
            <w:r w:rsidRPr="004F09B1">
              <w:rPr>
                <w:rFonts w:ascii="Times New Roman" w:hAnsi="Times New Roman"/>
                <w:sz w:val="24"/>
              </w:rPr>
              <w:t xml:space="preserve"> </w:t>
            </w:r>
          </w:p>
          <w:p w:rsidR="00AD1EB7" w:rsidRDefault="00AD1EB7" w:rsidP="00594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4EC1">
              <w:rPr>
                <w:rFonts w:ascii="Times New Roman" w:hAnsi="Times New Roman"/>
                <w:sz w:val="24"/>
              </w:rPr>
              <w:t xml:space="preserve">   </w:t>
            </w:r>
          </w:p>
          <w:p w:rsidR="00AD1EB7" w:rsidRPr="009E433F" w:rsidRDefault="004A7DC4" w:rsidP="00594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617220" cy="4191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EB7" w:rsidRPr="009E433F"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815340" cy="411480"/>
                  <wp:effectExtent l="0" t="0" r="3810" b="7620"/>
                  <wp:docPr id="2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EB7" w:rsidRPr="009E433F">
              <w:rPr>
                <w:rFonts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716280" cy="419100"/>
                  <wp:effectExtent l="0" t="0" r="7620" b="0"/>
                  <wp:docPr id="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EB7" w:rsidRPr="009E433F"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AD1EB7" w:rsidRPr="009E433F" w:rsidRDefault="00AD1EB7" w:rsidP="00594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Pr="009E433F" w:rsidRDefault="004A7DC4" w:rsidP="00594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815340" cy="693420"/>
                  <wp:effectExtent l="0" t="0" r="3810" b="0"/>
                  <wp:docPr id="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EB7" w:rsidRPr="009E433F"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922020" cy="571500"/>
                  <wp:effectExtent l="0" t="0" r="0" b="0"/>
                  <wp:docPr id="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EB7" w:rsidRPr="009E433F"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769620" cy="609600"/>
                  <wp:effectExtent l="0" t="0" r="0" b="0"/>
                  <wp:docPr id="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EB7" w:rsidRPr="009E433F" w:rsidRDefault="00AD1EB7" w:rsidP="00594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Pr="009E433F" w:rsidRDefault="00AD1EB7" w:rsidP="00594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33F">
              <w:rPr>
                <w:rFonts w:ascii="Times New Roman" w:hAnsi="Times New Roman"/>
                <w:sz w:val="24"/>
              </w:rPr>
              <w:t xml:space="preserve"> </w:t>
            </w:r>
            <w:r w:rsidR="004A7DC4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036320" cy="487680"/>
                  <wp:effectExtent l="0" t="0" r="0" b="7620"/>
                  <wp:docPr id="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33F">
              <w:rPr>
                <w:rFonts w:ascii="Times New Roman" w:hAnsi="Times New Roman"/>
                <w:sz w:val="24"/>
              </w:rPr>
              <w:t xml:space="preserve">                                </w:t>
            </w:r>
            <w:r w:rsidR="004A7DC4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937260" cy="647700"/>
                  <wp:effectExtent l="0" t="0" r="0" b="0"/>
                  <wp:docPr id="8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EB7" w:rsidRPr="004A2E1A" w:rsidRDefault="00AD1EB7" w:rsidP="005947B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  <w:r w:rsidRPr="004A2E1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D1EB7" w:rsidRPr="004A2E1A" w:rsidRDefault="00AD1EB7" w:rsidP="005947B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A2E1A">
              <w:rPr>
                <w:rFonts w:ascii="Times New Roman" w:hAnsi="Times New Roman"/>
                <w:b/>
                <w:sz w:val="24"/>
              </w:rPr>
              <w:t>Работа по учебнику стр. 24</w:t>
            </w:r>
          </w:p>
          <w:p w:rsidR="00AD1EB7" w:rsidRDefault="00AD1EB7" w:rsidP="00594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-обсудите  в группах и  сделайте  вывод:</w:t>
            </w:r>
          </w:p>
          <w:p w:rsidR="00AD1EB7" w:rsidRDefault="00AD1EB7" w:rsidP="00594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-Что такое правила поведения?</w:t>
            </w:r>
          </w:p>
          <w:p w:rsidR="00AD1EB7" w:rsidRDefault="00AD1EB7" w:rsidP="00594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Для чего  нужны правила поведения?</w:t>
            </w:r>
          </w:p>
          <w:p w:rsidR="00AD1EB7" w:rsidRPr="004F09B1" w:rsidRDefault="00AD1EB7" w:rsidP="00594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произойдет, если не соблюдать правила поведения?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Придумайте свое правило поведения.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Pr="004A2E1A" w:rsidRDefault="00AD1EB7" w:rsidP="001E79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A2E1A">
              <w:rPr>
                <w:rFonts w:ascii="Times New Roman" w:hAnsi="Times New Roman"/>
                <w:b/>
                <w:sz w:val="24"/>
              </w:rPr>
              <w:t>5. Динамическая пауза: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2E1A">
              <w:rPr>
                <w:rFonts w:ascii="Times New Roman" w:hAnsi="Times New Roman"/>
                <w:b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Снять физическое и эмоциональное напряжение учащихся.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называет действия учащихся в школе. Если действие соответствует правильному поведению в школе, то дети должны потянуться. Если действие не соответствует, то дети должны сесть.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бегать по школьному коридору.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здороваться  со взрослыми.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бросать мусор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дергать девочек за косички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перебивать друг друга</w:t>
            </w:r>
          </w:p>
          <w:p w:rsidR="00AD1EB7" w:rsidRPr="009E433F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 быть внимательным на уроке.</w:t>
            </w:r>
          </w:p>
          <w:p w:rsidR="00AD1EB7" w:rsidRPr="004A2E1A" w:rsidRDefault="00AD1EB7" w:rsidP="001E79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6. 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2E1A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Выявить уровень усвоения материала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Задание: Отметь галочкой картинки с изображением правильного  поведения детей в школе.</w:t>
            </w:r>
          </w:p>
          <w:p w:rsidR="00AD1EB7" w:rsidRPr="004F09B1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Pr="004F09B1" w:rsidRDefault="004A7DC4" w:rsidP="00477A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988820" cy="1714500"/>
                  <wp:effectExtent l="0" t="0" r="0" b="0"/>
                  <wp:docPr id="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EB7" w:rsidRDefault="00AD1EB7" w:rsidP="002075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Pr="004A2E1A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A2E1A">
              <w:rPr>
                <w:rFonts w:ascii="Times New Roman" w:hAnsi="Times New Roman"/>
                <w:b/>
                <w:sz w:val="24"/>
              </w:rPr>
              <w:t>7. Закрепление:</w:t>
            </w:r>
          </w:p>
          <w:p w:rsidR="00AD1EB7" w:rsidRPr="004A2E1A" w:rsidRDefault="00AD1EB7" w:rsidP="00137B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A2E1A">
              <w:rPr>
                <w:rFonts w:ascii="Times New Roman" w:hAnsi="Times New Roman"/>
                <w:b/>
                <w:sz w:val="24"/>
              </w:rPr>
              <w:t>Игра «Доскажи словечко»</w:t>
            </w: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2E1A">
              <w:rPr>
                <w:rFonts w:ascii="Times New Roman" w:hAnsi="Times New Roman"/>
                <w:b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Закрепить правила поведения в школе.</w:t>
            </w: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уроке будь старательным, будь спокойным и ….(внимательным)</w:t>
            </w: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-Все пиши не отставая, слушай не….(перебивая)</w:t>
            </w: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-Если хочешь отвечать, надо руку..(поднимать)</w:t>
            </w:r>
          </w:p>
          <w:p w:rsidR="00AD1EB7" w:rsidRDefault="00AD1EB7" w:rsidP="00137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-Если друг стал отвечать, не спеши…(перебивать)</w:t>
            </w:r>
          </w:p>
          <w:p w:rsidR="00AD1EB7" w:rsidRPr="004F09B1" w:rsidRDefault="00AD1EB7" w:rsidP="00137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-Знай закончился урок, коль услышал ты…(звонок)</w:t>
            </w:r>
          </w:p>
        </w:tc>
        <w:tc>
          <w:tcPr>
            <w:tcW w:w="2694" w:type="dxa"/>
            <w:gridSpan w:val="2"/>
          </w:tcPr>
          <w:p w:rsidR="00AD1EB7" w:rsidRPr="000E6F44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(Г) Обучаю</w:t>
            </w:r>
            <w:r w:rsidRPr="000E6F44">
              <w:rPr>
                <w:rFonts w:ascii="Times New Roman" w:hAnsi="Times New Roman"/>
                <w:sz w:val="24"/>
              </w:rPr>
              <w:t xml:space="preserve">щиеся собирают </w:t>
            </w:r>
            <w:r>
              <w:rPr>
                <w:rFonts w:ascii="Times New Roman" w:hAnsi="Times New Roman"/>
                <w:sz w:val="24"/>
              </w:rPr>
              <w:t xml:space="preserve"> и обсуждают картинку , выбирают того, кто будет отвечать, защищать свой ответ перед классом.</w:t>
            </w:r>
          </w:p>
          <w:p w:rsidR="00AD1EB7" w:rsidRPr="002A7240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(Г)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1группа</w:t>
            </w:r>
          </w:p>
          <w:p w:rsidR="00AD1EB7" w:rsidRPr="001E792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обсуждает 1</w:t>
            </w:r>
            <w:r w:rsidRPr="001E7927">
              <w:rPr>
                <w:rFonts w:ascii="Times New Roman" w:hAnsi="Times New Roman"/>
                <w:sz w:val="24"/>
              </w:rPr>
              <w:t xml:space="preserve"> вопрос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2группа</w:t>
            </w:r>
          </w:p>
          <w:p w:rsidR="00AD1EB7" w:rsidRPr="001E792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-обсуждает 2 </w:t>
            </w:r>
            <w:r w:rsidRPr="001E7927">
              <w:rPr>
                <w:rFonts w:ascii="Times New Roman" w:hAnsi="Times New Roman"/>
                <w:sz w:val="24"/>
              </w:rPr>
              <w:t>вопрос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3группа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1E7927">
              <w:rPr>
                <w:rFonts w:ascii="Times New Roman" w:hAnsi="Times New Roman"/>
                <w:sz w:val="24"/>
              </w:rPr>
              <w:t>обсуждает 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7927">
              <w:rPr>
                <w:rFonts w:ascii="Times New Roman" w:hAnsi="Times New Roman"/>
                <w:sz w:val="24"/>
              </w:rPr>
              <w:t>вопрос</w:t>
            </w:r>
          </w:p>
          <w:p w:rsidR="00AD1EB7" w:rsidRPr="001E7927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E7927">
              <w:rPr>
                <w:rFonts w:ascii="Times New Roman" w:hAnsi="Times New Roman"/>
                <w:b/>
                <w:sz w:val="24"/>
              </w:rPr>
              <w:t>4группа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-обсуждает 4вопрос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Pr="00062412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(Ф) </w:t>
            </w:r>
            <w:r>
              <w:rPr>
                <w:rFonts w:ascii="Times New Roman" w:hAnsi="Times New Roman"/>
                <w:sz w:val="24"/>
              </w:rPr>
              <w:t>Выполняют действие по заданию.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(И) Обучающиеся  самостоятельно находят и отмечают картинки по тетради на стр.16.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(Ф) </w:t>
            </w:r>
            <w:r>
              <w:rPr>
                <w:rFonts w:ascii="Times New Roman" w:hAnsi="Times New Roman"/>
                <w:sz w:val="24"/>
              </w:rPr>
              <w:t>Учитель читает начало предложения, а дети его заканчивают.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Pr="00701F79" w:rsidRDefault="00AD1EB7" w:rsidP="00477A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AD1EB7" w:rsidRPr="005947BF" w:rsidRDefault="00AD1EB7" w:rsidP="00477A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6" w:type="dxa"/>
          </w:tcPr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Взаимопроверка между группами. Прием «Плюс/ минус»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не согласны –,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согласны +.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ED0C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Взаимооценивание между группами по критериями.</w:t>
            </w:r>
          </w:p>
          <w:p w:rsidR="00AD1EB7" w:rsidRDefault="00AD1EB7" w:rsidP="00ED0C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1.Отвечают на вопрос что такое правило поведения.</w:t>
            </w:r>
          </w:p>
          <w:p w:rsidR="00AD1EB7" w:rsidRDefault="00AD1EB7" w:rsidP="00ED0C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2.Отвечают на вопрос для чего нужны правила поведения.</w:t>
            </w:r>
          </w:p>
          <w:p w:rsidR="00AD1EB7" w:rsidRDefault="00AD1EB7" w:rsidP="00ED0C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3.Доказывают, что произойдёт, если не соблюдать правила поведения.</w:t>
            </w:r>
          </w:p>
          <w:p w:rsidR="00AD1EB7" w:rsidRDefault="00AD1EB7" w:rsidP="00ED0C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4.Придумывают правила поведения.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 с помощью метода «Наблюдения» следит за выполнением работы.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 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Дескриптор:</w:t>
            </w:r>
          </w:p>
          <w:p w:rsidR="00AD1EB7" w:rsidRDefault="00AD1EB7" w:rsidP="00137BB8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Выбрал и отметил 1 картинку.</w:t>
            </w:r>
          </w:p>
          <w:p w:rsidR="00AD1EB7" w:rsidRDefault="00AD1EB7" w:rsidP="00137BB8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Выбрал и отметил 2 картинку</w:t>
            </w:r>
          </w:p>
          <w:p w:rsidR="00AD1EB7" w:rsidRDefault="00AD1EB7" w:rsidP="00137BB8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Выбрал и отметил 3 картинку</w:t>
            </w:r>
          </w:p>
          <w:p w:rsidR="00AD1EB7" w:rsidRDefault="00AD1EB7" w:rsidP="00137BB8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Выбрал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и отметил 4.                  </w:t>
            </w:r>
          </w:p>
          <w:p w:rsidR="00AD1EB7" w:rsidRDefault="00AD1EB7" w:rsidP="00D81E0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Выбрал и отметил 5 картинку</w:t>
            </w:r>
          </w:p>
          <w:p w:rsidR="00AD1EB7" w:rsidRDefault="00AD1EB7" w:rsidP="00D81E0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Выбрал</w:t>
            </w:r>
          </w:p>
          <w:p w:rsidR="00AD1EB7" w:rsidRDefault="00AD1EB7" w:rsidP="00D81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и отметил 6.</w:t>
            </w:r>
          </w:p>
          <w:p w:rsidR="00AD1EB7" w:rsidRDefault="00AD1EB7" w:rsidP="00D81E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95372F">
              <w:rPr>
                <w:rFonts w:ascii="Times New Roman" w:hAnsi="Times New Roman"/>
                <w:sz w:val="24"/>
              </w:rPr>
              <w:t>Метод самооценивания:</w:t>
            </w:r>
            <w:r w:rsidRPr="0041627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AD1EB7" w:rsidRDefault="00AD1EB7" w:rsidP="00D81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22C8">
              <w:rPr>
                <w:rFonts w:ascii="Times New Roman" w:hAnsi="Times New Roman"/>
                <w:sz w:val="24"/>
              </w:rPr>
              <w:t>Учащиеся сверяются с эталоном на доске.</w:t>
            </w:r>
          </w:p>
          <w:p w:rsidR="00AD1EB7" w:rsidRPr="005B22C8" w:rsidRDefault="00AD1EB7" w:rsidP="00D81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Каждый ребенок объясняет по одному правилу ,а лидер группы отчитается о выполнений задания. Учитель спросит лидера  группы как </w:t>
            </w:r>
            <w:r>
              <w:rPr>
                <w:rFonts w:ascii="Times New Roman" w:hAnsi="Times New Roman"/>
                <w:sz w:val="24"/>
              </w:rPr>
              <w:lastRenderedPageBreak/>
              <w:t>группа справилась с заданием.</w:t>
            </w:r>
          </w:p>
          <w:p w:rsidR="00AD1EB7" w:rsidRPr="005B22C8" w:rsidRDefault="00AD1EB7" w:rsidP="007A1C3E">
            <w:pPr>
              <w:pStyle w:val="a9"/>
              <w:rPr>
                <w:lang w:val="ru-RU"/>
              </w:rPr>
            </w:pPr>
            <w:r w:rsidRPr="005B22C8">
              <w:t xml:space="preserve"> </w:t>
            </w:r>
          </w:p>
          <w:p w:rsidR="00AD1EB7" w:rsidRDefault="00AD1EB7" w:rsidP="007A1C3E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AD1EB7" w:rsidRDefault="00AD1EB7" w:rsidP="007A1C3E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AD1EB7" w:rsidRDefault="00AD1EB7" w:rsidP="007A1C3E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AD1EB7" w:rsidRDefault="00AD1EB7" w:rsidP="007A1C3E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AD1EB7" w:rsidRPr="00062412" w:rsidRDefault="00AD1EB7" w:rsidP="007A1C3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C3E">
              <w:rPr>
                <w:rFonts w:ascii="Times New Roman" w:hAnsi="Times New Roman"/>
                <w:sz w:val="24"/>
                <w:szCs w:val="24"/>
                <w:u w:val="single"/>
              </w:rPr>
              <w:t>Приём «хлопки»:</w:t>
            </w:r>
            <w:r w:rsidRPr="007A1C3E">
              <w:rPr>
                <w:rFonts w:ascii="Times New Roman" w:hAnsi="Times New Roman"/>
                <w:sz w:val="24"/>
                <w:szCs w:val="24"/>
              </w:rPr>
              <w:t xml:space="preserve"> демонстрируют согласие или несогласие с отвечающим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Если ученик соглашается то хлопают два раза, если не соглашается  то хлопает один раз.</w:t>
            </w:r>
          </w:p>
          <w:p w:rsidR="00AD1EB7" w:rsidRPr="007A1C3E" w:rsidRDefault="00AD1EB7" w:rsidP="007A1C3E">
            <w:pPr>
              <w:tabs>
                <w:tab w:val="left" w:pos="67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EB7" w:rsidRDefault="00AD1EB7" w:rsidP="00D81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Pr="004F09B1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54" w:type="dxa"/>
          </w:tcPr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Способы поддержки групп с помощью  диалога учителя и обучающихся для достижения цели задания. </w:t>
            </w: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C3E">
              <w:rPr>
                <w:rFonts w:ascii="Times New Roman" w:hAnsi="Times New Roman"/>
                <w:sz w:val="24"/>
                <w:szCs w:val="24"/>
              </w:rPr>
              <w:t xml:space="preserve">Способ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групп с помощью диалога учителя и обучающихся для достижения цели.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Способ по результатам достижения цели урока, выступает ожидаемый результат усвоения материала. </w:t>
            </w: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1EB7" w:rsidRDefault="00AD1EB7" w:rsidP="007A1C3E">
            <w:pPr>
              <w:tabs>
                <w:tab w:val="left" w:pos="67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EB7" w:rsidRDefault="00AD1EB7" w:rsidP="007A1C3E">
            <w:pPr>
              <w:tabs>
                <w:tab w:val="left" w:pos="67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EB7" w:rsidRDefault="00AD1EB7" w:rsidP="007A1C3E">
            <w:pPr>
              <w:tabs>
                <w:tab w:val="left" w:pos="67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EB7" w:rsidRDefault="00AD1EB7" w:rsidP="007A1C3E">
            <w:pPr>
              <w:tabs>
                <w:tab w:val="left" w:pos="67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EB7" w:rsidRDefault="00AD1EB7" w:rsidP="007A1C3E">
            <w:pPr>
              <w:tabs>
                <w:tab w:val="left" w:pos="67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EB7" w:rsidRPr="00062412" w:rsidRDefault="00AD1EB7" w:rsidP="007A1C3E">
            <w:pPr>
              <w:tabs>
                <w:tab w:val="left" w:pos="67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поддержки </w:t>
            </w:r>
            <w:r w:rsidRPr="007A1C3E">
              <w:rPr>
                <w:rFonts w:ascii="Times New Roman" w:hAnsi="Times New Roman"/>
                <w:sz w:val="24"/>
                <w:szCs w:val="24"/>
              </w:rPr>
              <w:t>через похвалу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правильно подобранное слово, для закрепления материала.</w:t>
            </w:r>
          </w:p>
          <w:p w:rsidR="00AD1EB7" w:rsidRPr="004F09B1" w:rsidRDefault="00AD1EB7" w:rsidP="001E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D1EB7" w:rsidRPr="004F09B1" w:rsidTr="000B1305">
        <w:trPr>
          <w:gridAfter w:val="1"/>
          <w:wAfter w:w="10" w:type="dxa"/>
          <w:trHeight w:val="1362"/>
        </w:trPr>
        <w:tc>
          <w:tcPr>
            <w:tcW w:w="1730" w:type="dxa"/>
          </w:tcPr>
          <w:p w:rsidR="00AD1EB7" w:rsidRDefault="00AD1EB7" w:rsidP="00636E9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D1EB7" w:rsidRDefault="00AD1EB7" w:rsidP="00594C9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Конец урока</w:t>
            </w:r>
          </w:p>
          <w:p w:rsidR="00AD1EB7" w:rsidRPr="004F09B1" w:rsidRDefault="00AD1EB7" w:rsidP="00594C9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5мин</w:t>
            </w:r>
          </w:p>
        </w:tc>
        <w:tc>
          <w:tcPr>
            <w:tcW w:w="5670" w:type="dxa"/>
          </w:tcPr>
          <w:p w:rsidR="00AD1EB7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AD1EB7" w:rsidRPr="00A66245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8.</w:t>
            </w:r>
            <w:r w:rsidRPr="004A2E1A">
              <w:rPr>
                <w:rFonts w:ascii="Times New Roman" w:hAnsi="Times New Roman"/>
                <w:b/>
                <w:bCs/>
                <w:sz w:val="24"/>
              </w:rPr>
              <w:t>Рефлексия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A66245">
              <w:rPr>
                <w:rFonts w:ascii="Times New Roman" w:hAnsi="Times New Roman"/>
                <w:b/>
                <w:bCs/>
                <w:sz w:val="24"/>
              </w:rPr>
              <w:t>учащихся</w:t>
            </w:r>
            <w:r w:rsidRPr="00A66245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 xml:space="preserve"> осознавать </w:t>
            </w:r>
            <w:r w:rsidRPr="00A66245">
              <w:rPr>
                <w:rFonts w:ascii="Times New Roman" w:hAnsi="Times New Roman"/>
                <w:bCs/>
                <w:sz w:val="24"/>
              </w:rPr>
              <w:t>что получилось, что необходимо улучшить в своём обучен</w:t>
            </w:r>
            <w:r>
              <w:rPr>
                <w:rFonts w:ascii="Times New Roman" w:hAnsi="Times New Roman"/>
                <w:bCs/>
                <w:sz w:val="24"/>
              </w:rPr>
              <w:t>ии.</w:t>
            </w:r>
          </w:p>
          <w:p w:rsidR="00AD1EB7" w:rsidRPr="004F09B1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A2E1A">
              <w:rPr>
                <w:rFonts w:ascii="Times New Roman" w:hAnsi="Times New Roman"/>
                <w:b/>
                <w:bCs/>
                <w:sz w:val="24"/>
              </w:rPr>
              <w:t>Цель</w:t>
            </w:r>
            <w:r>
              <w:rPr>
                <w:rFonts w:ascii="Times New Roman" w:hAnsi="Times New Roman"/>
                <w:bCs/>
                <w:sz w:val="24"/>
              </w:rPr>
              <w:t>: Подвести итоги урока.</w:t>
            </w:r>
          </w:p>
          <w:p w:rsidR="00AD1EB7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-Чем сегодня мы занимались на уроке?</w:t>
            </w:r>
          </w:p>
          <w:p w:rsidR="00AD1EB7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«Лесенка успеха» </w:t>
            </w:r>
          </w:p>
          <w:p w:rsidR="00AD1EB7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AD1EB7" w:rsidRDefault="004A7DC4" w:rsidP="00477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drawing>
                <wp:inline distT="0" distB="0" distL="0" distR="0">
                  <wp:extent cx="1752600" cy="967740"/>
                  <wp:effectExtent l="0" t="0" r="0" b="3810"/>
                  <wp:docPr id="1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EB7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AD1EB7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прикрепите человечка на верхнюю ступень, если вы все поняли и всё удалось..</w:t>
            </w:r>
          </w:p>
          <w:p w:rsidR="00AD1EB7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на вторую ступеньку, если у вас были проблемы.</w:t>
            </w:r>
          </w:p>
          <w:p w:rsidR="00AD1EB7" w:rsidRPr="004F09B1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и на нижнюю ступень, если у вас ничего не получилось. </w:t>
            </w:r>
          </w:p>
          <w:p w:rsidR="00AD1EB7" w:rsidRPr="00701F79" w:rsidRDefault="00AD1EB7" w:rsidP="00701F7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694" w:type="dxa"/>
            <w:gridSpan w:val="2"/>
          </w:tcPr>
          <w:p w:rsidR="00AD1EB7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EB7" w:rsidRPr="004F09B1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/>
                <w:sz w:val="24"/>
                <w:szCs w:val="24"/>
              </w:rPr>
              <w:t>Ученики подходят к доске, выбирают и прикрепляют человечка на свою ступеньку успеха.</w:t>
            </w:r>
          </w:p>
        </w:tc>
        <w:tc>
          <w:tcPr>
            <w:tcW w:w="2886" w:type="dxa"/>
          </w:tcPr>
          <w:p w:rsidR="00AD1EB7" w:rsidRPr="00594C9A" w:rsidRDefault="00AD1EB7" w:rsidP="0047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D1EB7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D1EB7" w:rsidRPr="004F09B1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EB7" w:rsidRPr="000B1305" w:rsidTr="000B1305">
        <w:trPr>
          <w:trHeight w:val="699"/>
        </w:trPr>
        <w:tc>
          <w:tcPr>
            <w:tcW w:w="7410" w:type="dxa"/>
            <w:gridSpan w:val="3"/>
          </w:tcPr>
          <w:p w:rsidR="00AD1EB7" w:rsidRPr="000B1305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9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Рефлексия учителя по проведенному уроку</w:t>
            </w:r>
          </w:p>
          <w:p w:rsidR="00AD1EB7" w:rsidRPr="000B1305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934" w:type="dxa"/>
            <w:gridSpan w:val="4"/>
          </w:tcPr>
          <w:p w:rsidR="00AD1EB7" w:rsidRPr="000B1305" w:rsidRDefault="00AD1EB7" w:rsidP="0047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EB7" w:rsidRDefault="00AD1EB7" w:rsidP="002577AD">
      <w:pPr>
        <w:rPr>
          <w:rFonts w:ascii="Times New Roman" w:hAnsi="Times New Roman"/>
          <w:sz w:val="24"/>
          <w:szCs w:val="24"/>
        </w:rPr>
      </w:pPr>
    </w:p>
    <w:sectPr w:rsidR="00AD1EB7" w:rsidSect="00EA5C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50" w:rsidRDefault="001A7350">
      <w:pPr>
        <w:spacing w:after="0" w:line="240" w:lineRule="auto"/>
      </w:pPr>
      <w:r>
        <w:separator/>
      </w:r>
    </w:p>
  </w:endnote>
  <w:endnote w:type="continuationSeparator" w:id="0">
    <w:p w:rsidR="001A7350" w:rsidRDefault="001A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50" w:rsidRDefault="001A7350">
      <w:pPr>
        <w:spacing w:after="0" w:line="240" w:lineRule="auto"/>
      </w:pPr>
      <w:r>
        <w:separator/>
      </w:r>
    </w:p>
  </w:footnote>
  <w:footnote w:type="continuationSeparator" w:id="0">
    <w:p w:rsidR="001A7350" w:rsidRDefault="001A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B22"/>
    <w:multiLevelType w:val="hybridMultilevel"/>
    <w:tmpl w:val="E74E396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D68CF"/>
    <w:multiLevelType w:val="hybridMultilevel"/>
    <w:tmpl w:val="37CC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28EB"/>
    <w:multiLevelType w:val="hybridMultilevel"/>
    <w:tmpl w:val="2B6E73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E36A3"/>
    <w:multiLevelType w:val="hybridMultilevel"/>
    <w:tmpl w:val="00B0D9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55E83"/>
    <w:multiLevelType w:val="hybridMultilevel"/>
    <w:tmpl w:val="355A3B6C"/>
    <w:lvl w:ilvl="0" w:tplc="E814F988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676A5"/>
    <w:multiLevelType w:val="hybridMultilevel"/>
    <w:tmpl w:val="AD3C55A2"/>
    <w:lvl w:ilvl="0" w:tplc="2C32F3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E59D8"/>
    <w:multiLevelType w:val="hybridMultilevel"/>
    <w:tmpl w:val="F606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42208"/>
    <w:multiLevelType w:val="hybridMultilevel"/>
    <w:tmpl w:val="7012F53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642A9"/>
    <w:multiLevelType w:val="hybridMultilevel"/>
    <w:tmpl w:val="4328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149B3"/>
    <w:multiLevelType w:val="hybridMultilevel"/>
    <w:tmpl w:val="2D28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00885"/>
    <w:multiLevelType w:val="hybridMultilevel"/>
    <w:tmpl w:val="499C57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EC2AA3"/>
    <w:multiLevelType w:val="hybridMultilevel"/>
    <w:tmpl w:val="F6CA372C"/>
    <w:lvl w:ilvl="0" w:tplc="FAF4EA3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6CC9"/>
    <w:multiLevelType w:val="hybridMultilevel"/>
    <w:tmpl w:val="52B8D9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700038"/>
    <w:multiLevelType w:val="hybridMultilevel"/>
    <w:tmpl w:val="FF9CA092"/>
    <w:lvl w:ilvl="0" w:tplc="6EE6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7F01C7"/>
    <w:multiLevelType w:val="hybridMultilevel"/>
    <w:tmpl w:val="237EFDE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EC18A1"/>
    <w:multiLevelType w:val="hybridMultilevel"/>
    <w:tmpl w:val="3276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F3699"/>
    <w:multiLevelType w:val="hybridMultilevel"/>
    <w:tmpl w:val="274C0C1E"/>
    <w:lvl w:ilvl="0" w:tplc="0419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2CC88242">
      <w:start w:val="1"/>
      <w:numFmt w:val="decimal"/>
      <w:lvlText w:val="%2."/>
      <w:lvlJc w:val="left"/>
      <w:pPr>
        <w:ind w:left="2205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7">
    <w:nsid w:val="29B24890"/>
    <w:multiLevelType w:val="hybridMultilevel"/>
    <w:tmpl w:val="424E2626"/>
    <w:lvl w:ilvl="0" w:tplc="B01C96D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D0021"/>
    <w:multiLevelType w:val="hybridMultilevel"/>
    <w:tmpl w:val="5CD0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2202B"/>
    <w:multiLevelType w:val="hybridMultilevel"/>
    <w:tmpl w:val="6BA89B6E"/>
    <w:lvl w:ilvl="0" w:tplc="59545B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562157"/>
    <w:multiLevelType w:val="hybridMultilevel"/>
    <w:tmpl w:val="009A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52DD2"/>
    <w:multiLevelType w:val="hybridMultilevel"/>
    <w:tmpl w:val="3FFA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D76D1"/>
    <w:multiLevelType w:val="hybridMultilevel"/>
    <w:tmpl w:val="00F4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66A86"/>
    <w:multiLevelType w:val="hybridMultilevel"/>
    <w:tmpl w:val="D55E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52A69"/>
    <w:multiLevelType w:val="hybridMultilevel"/>
    <w:tmpl w:val="7124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E1853"/>
    <w:multiLevelType w:val="hybridMultilevel"/>
    <w:tmpl w:val="AD66C80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BE00F3"/>
    <w:multiLevelType w:val="hybridMultilevel"/>
    <w:tmpl w:val="5706F2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0721DA"/>
    <w:multiLevelType w:val="hybridMultilevel"/>
    <w:tmpl w:val="C20C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9394F"/>
    <w:multiLevelType w:val="hybridMultilevel"/>
    <w:tmpl w:val="CC1E325E"/>
    <w:lvl w:ilvl="0" w:tplc="988CACFA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2A5617"/>
    <w:multiLevelType w:val="hybridMultilevel"/>
    <w:tmpl w:val="6C6831B2"/>
    <w:lvl w:ilvl="0" w:tplc="BF5240B4">
      <w:start w:val="1"/>
      <w:numFmt w:val="upperRoman"/>
      <w:lvlText w:val="%1."/>
      <w:lvlJc w:val="right"/>
      <w:pPr>
        <w:ind w:left="7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59926D99"/>
    <w:multiLevelType w:val="hybridMultilevel"/>
    <w:tmpl w:val="905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F5BFA"/>
    <w:multiLevelType w:val="hybridMultilevel"/>
    <w:tmpl w:val="9AD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A1C31"/>
    <w:multiLevelType w:val="multilevel"/>
    <w:tmpl w:val="2CC25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905CAE"/>
    <w:multiLevelType w:val="hybridMultilevel"/>
    <w:tmpl w:val="89F4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37699"/>
    <w:multiLevelType w:val="hybridMultilevel"/>
    <w:tmpl w:val="499C57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FC33E5"/>
    <w:multiLevelType w:val="hybridMultilevel"/>
    <w:tmpl w:val="19DE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35407"/>
    <w:multiLevelType w:val="hybridMultilevel"/>
    <w:tmpl w:val="2CC2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200919"/>
    <w:multiLevelType w:val="hybridMultilevel"/>
    <w:tmpl w:val="6850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83251"/>
    <w:multiLevelType w:val="hybridMultilevel"/>
    <w:tmpl w:val="2332787A"/>
    <w:lvl w:ilvl="0" w:tplc="3EEA1D3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C93E60"/>
    <w:multiLevelType w:val="hybridMultilevel"/>
    <w:tmpl w:val="D514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ED5FE9"/>
    <w:multiLevelType w:val="hybridMultilevel"/>
    <w:tmpl w:val="BF628DC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78B62A8"/>
    <w:multiLevelType w:val="hybridMultilevel"/>
    <w:tmpl w:val="680C2A74"/>
    <w:lvl w:ilvl="0" w:tplc="E9C031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03590F"/>
    <w:multiLevelType w:val="hybridMultilevel"/>
    <w:tmpl w:val="42DA23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C547530"/>
    <w:multiLevelType w:val="hybridMultilevel"/>
    <w:tmpl w:val="13308E7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37"/>
  </w:num>
  <w:num w:numId="4">
    <w:abstractNumId w:val="43"/>
  </w:num>
  <w:num w:numId="5">
    <w:abstractNumId w:val="26"/>
  </w:num>
  <w:num w:numId="6">
    <w:abstractNumId w:val="29"/>
  </w:num>
  <w:num w:numId="7">
    <w:abstractNumId w:val="3"/>
  </w:num>
  <w:num w:numId="8">
    <w:abstractNumId w:val="19"/>
  </w:num>
  <w:num w:numId="9">
    <w:abstractNumId w:val="28"/>
  </w:num>
  <w:num w:numId="10">
    <w:abstractNumId w:val="20"/>
  </w:num>
  <w:num w:numId="11">
    <w:abstractNumId w:val="11"/>
  </w:num>
  <w:num w:numId="12">
    <w:abstractNumId w:val="4"/>
  </w:num>
  <w:num w:numId="13">
    <w:abstractNumId w:val="38"/>
  </w:num>
  <w:num w:numId="14">
    <w:abstractNumId w:val="12"/>
  </w:num>
  <w:num w:numId="15">
    <w:abstractNumId w:val="0"/>
  </w:num>
  <w:num w:numId="16">
    <w:abstractNumId w:val="31"/>
  </w:num>
  <w:num w:numId="17">
    <w:abstractNumId w:val="30"/>
  </w:num>
  <w:num w:numId="18">
    <w:abstractNumId w:val="41"/>
  </w:num>
  <w:num w:numId="19">
    <w:abstractNumId w:val="9"/>
  </w:num>
  <w:num w:numId="20">
    <w:abstractNumId w:val="42"/>
  </w:num>
  <w:num w:numId="21">
    <w:abstractNumId w:val="15"/>
  </w:num>
  <w:num w:numId="22">
    <w:abstractNumId w:val="24"/>
  </w:num>
  <w:num w:numId="23">
    <w:abstractNumId w:val="7"/>
  </w:num>
  <w:num w:numId="24">
    <w:abstractNumId w:val="33"/>
  </w:num>
  <w:num w:numId="25">
    <w:abstractNumId w:val="25"/>
  </w:num>
  <w:num w:numId="26">
    <w:abstractNumId w:val="22"/>
  </w:num>
  <w:num w:numId="27">
    <w:abstractNumId w:val="23"/>
  </w:num>
  <w:num w:numId="28">
    <w:abstractNumId w:val="6"/>
  </w:num>
  <w:num w:numId="29">
    <w:abstractNumId w:val="34"/>
  </w:num>
  <w:num w:numId="30">
    <w:abstractNumId w:val="10"/>
  </w:num>
  <w:num w:numId="31">
    <w:abstractNumId w:val="21"/>
  </w:num>
  <w:num w:numId="32">
    <w:abstractNumId w:val="8"/>
  </w:num>
  <w:num w:numId="33">
    <w:abstractNumId w:val="14"/>
  </w:num>
  <w:num w:numId="34">
    <w:abstractNumId w:val="2"/>
  </w:num>
  <w:num w:numId="35">
    <w:abstractNumId w:val="39"/>
  </w:num>
  <w:num w:numId="36">
    <w:abstractNumId w:val="16"/>
  </w:num>
  <w:num w:numId="37">
    <w:abstractNumId w:val="40"/>
  </w:num>
  <w:num w:numId="38">
    <w:abstractNumId w:val="5"/>
  </w:num>
  <w:num w:numId="39">
    <w:abstractNumId w:val="1"/>
  </w:num>
  <w:num w:numId="40">
    <w:abstractNumId w:val="27"/>
  </w:num>
  <w:num w:numId="41">
    <w:abstractNumId w:val="17"/>
  </w:num>
  <w:num w:numId="42">
    <w:abstractNumId w:val="35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4D"/>
    <w:rsid w:val="00000288"/>
    <w:rsid w:val="000024B3"/>
    <w:rsid w:val="00010D6F"/>
    <w:rsid w:val="000115FA"/>
    <w:rsid w:val="000117E5"/>
    <w:rsid w:val="000119AC"/>
    <w:rsid w:val="0001439A"/>
    <w:rsid w:val="000171AF"/>
    <w:rsid w:val="00034A68"/>
    <w:rsid w:val="000426E7"/>
    <w:rsid w:val="0005072F"/>
    <w:rsid w:val="00054D0C"/>
    <w:rsid w:val="00062412"/>
    <w:rsid w:val="00062D0A"/>
    <w:rsid w:val="00065154"/>
    <w:rsid w:val="00065195"/>
    <w:rsid w:val="00067098"/>
    <w:rsid w:val="00074B29"/>
    <w:rsid w:val="00082EEA"/>
    <w:rsid w:val="00083F6D"/>
    <w:rsid w:val="000937ED"/>
    <w:rsid w:val="000B1305"/>
    <w:rsid w:val="000B322B"/>
    <w:rsid w:val="000C0F9B"/>
    <w:rsid w:val="000E003D"/>
    <w:rsid w:val="000E0311"/>
    <w:rsid w:val="000E6991"/>
    <w:rsid w:val="000E6F44"/>
    <w:rsid w:val="000F54C2"/>
    <w:rsid w:val="0010147E"/>
    <w:rsid w:val="00101CB4"/>
    <w:rsid w:val="00105B68"/>
    <w:rsid w:val="00110DF2"/>
    <w:rsid w:val="00120C03"/>
    <w:rsid w:val="001214E0"/>
    <w:rsid w:val="00137BB8"/>
    <w:rsid w:val="0014004A"/>
    <w:rsid w:val="001403C1"/>
    <w:rsid w:val="00142918"/>
    <w:rsid w:val="00146D03"/>
    <w:rsid w:val="0014775A"/>
    <w:rsid w:val="00156665"/>
    <w:rsid w:val="00162D96"/>
    <w:rsid w:val="00163566"/>
    <w:rsid w:val="00170EE6"/>
    <w:rsid w:val="001716DF"/>
    <w:rsid w:val="001721F4"/>
    <w:rsid w:val="00172887"/>
    <w:rsid w:val="00177296"/>
    <w:rsid w:val="00177825"/>
    <w:rsid w:val="00180314"/>
    <w:rsid w:val="00180A32"/>
    <w:rsid w:val="00182F1A"/>
    <w:rsid w:val="001832A3"/>
    <w:rsid w:val="001839FE"/>
    <w:rsid w:val="001A36E9"/>
    <w:rsid w:val="001A7350"/>
    <w:rsid w:val="001B5391"/>
    <w:rsid w:val="001B5C5B"/>
    <w:rsid w:val="001E5A3D"/>
    <w:rsid w:val="001E7927"/>
    <w:rsid w:val="001F4942"/>
    <w:rsid w:val="00205CCD"/>
    <w:rsid w:val="002064BE"/>
    <w:rsid w:val="00207525"/>
    <w:rsid w:val="0021746E"/>
    <w:rsid w:val="0022002C"/>
    <w:rsid w:val="0022521C"/>
    <w:rsid w:val="00235839"/>
    <w:rsid w:val="0024557B"/>
    <w:rsid w:val="00254ACB"/>
    <w:rsid w:val="00256F55"/>
    <w:rsid w:val="002577AD"/>
    <w:rsid w:val="00257BB1"/>
    <w:rsid w:val="002642FB"/>
    <w:rsid w:val="00264783"/>
    <w:rsid w:val="00265CB2"/>
    <w:rsid w:val="0028497E"/>
    <w:rsid w:val="00287D9E"/>
    <w:rsid w:val="002A0319"/>
    <w:rsid w:val="002A0DEF"/>
    <w:rsid w:val="002A7240"/>
    <w:rsid w:val="002B49EC"/>
    <w:rsid w:val="002C6681"/>
    <w:rsid w:val="002D413E"/>
    <w:rsid w:val="002D54D5"/>
    <w:rsid w:val="002E1B54"/>
    <w:rsid w:val="002E3128"/>
    <w:rsid w:val="002E6DE3"/>
    <w:rsid w:val="002F11A1"/>
    <w:rsid w:val="002F471B"/>
    <w:rsid w:val="002F5946"/>
    <w:rsid w:val="002F7F07"/>
    <w:rsid w:val="00306551"/>
    <w:rsid w:val="00331963"/>
    <w:rsid w:val="00337D00"/>
    <w:rsid w:val="00341322"/>
    <w:rsid w:val="003439C6"/>
    <w:rsid w:val="0035361C"/>
    <w:rsid w:val="003552A4"/>
    <w:rsid w:val="0035556B"/>
    <w:rsid w:val="0036329F"/>
    <w:rsid w:val="003741D9"/>
    <w:rsid w:val="00374E64"/>
    <w:rsid w:val="00377F80"/>
    <w:rsid w:val="003A04EB"/>
    <w:rsid w:val="003A3AEB"/>
    <w:rsid w:val="003B70E8"/>
    <w:rsid w:val="003C5527"/>
    <w:rsid w:val="003D1D93"/>
    <w:rsid w:val="003D2F08"/>
    <w:rsid w:val="003D4F40"/>
    <w:rsid w:val="003D577E"/>
    <w:rsid w:val="003D7304"/>
    <w:rsid w:val="004004A3"/>
    <w:rsid w:val="0040534C"/>
    <w:rsid w:val="00414FA9"/>
    <w:rsid w:val="0041627A"/>
    <w:rsid w:val="0041694B"/>
    <w:rsid w:val="00420CE4"/>
    <w:rsid w:val="004255F0"/>
    <w:rsid w:val="004351DE"/>
    <w:rsid w:val="004502A1"/>
    <w:rsid w:val="004537DA"/>
    <w:rsid w:val="00454EC1"/>
    <w:rsid w:val="00462D54"/>
    <w:rsid w:val="00475B0E"/>
    <w:rsid w:val="004776D8"/>
    <w:rsid w:val="004777AD"/>
    <w:rsid w:val="00477AA3"/>
    <w:rsid w:val="00481878"/>
    <w:rsid w:val="00482CA2"/>
    <w:rsid w:val="00483F3D"/>
    <w:rsid w:val="00484794"/>
    <w:rsid w:val="00486A63"/>
    <w:rsid w:val="0049090E"/>
    <w:rsid w:val="00491AD7"/>
    <w:rsid w:val="00494D64"/>
    <w:rsid w:val="00497F6F"/>
    <w:rsid w:val="004A2E1A"/>
    <w:rsid w:val="004A7DC4"/>
    <w:rsid w:val="004B0FE2"/>
    <w:rsid w:val="004B11AD"/>
    <w:rsid w:val="004C270F"/>
    <w:rsid w:val="004C399B"/>
    <w:rsid w:val="004C4828"/>
    <w:rsid w:val="004D32D8"/>
    <w:rsid w:val="004D7438"/>
    <w:rsid w:val="004E52DF"/>
    <w:rsid w:val="004E5D91"/>
    <w:rsid w:val="004F09B1"/>
    <w:rsid w:val="004F16BD"/>
    <w:rsid w:val="004F59C6"/>
    <w:rsid w:val="0050708D"/>
    <w:rsid w:val="00512378"/>
    <w:rsid w:val="005140EE"/>
    <w:rsid w:val="00520020"/>
    <w:rsid w:val="0052359F"/>
    <w:rsid w:val="00524767"/>
    <w:rsid w:val="00540BE1"/>
    <w:rsid w:val="00546C06"/>
    <w:rsid w:val="00552DD5"/>
    <w:rsid w:val="00563BEF"/>
    <w:rsid w:val="00565BE1"/>
    <w:rsid w:val="00573FA4"/>
    <w:rsid w:val="00584B61"/>
    <w:rsid w:val="00592A3D"/>
    <w:rsid w:val="00593125"/>
    <w:rsid w:val="005947BF"/>
    <w:rsid w:val="005947DD"/>
    <w:rsid w:val="005948A5"/>
    <w:rsid w:val="00594C9A"/>
    <w:rsid w:val="00595070"/>
    <w:rsid w:val="005A1773"/>
    <w:rsid w:val="005A3218"/>
    <w:rsid w:val="005A333B"/>
    <w:rsid w:val="005B0388"/>
    <w:rsid w:val="005B22C8"/>
    <w:rsid w:val="005C405E"/>
    <w:rsid w:val="005C54EC"/>
    <w:rsid w:val="005D1AB7"/>
    <w:rsid w:val="005D2986"/>
    <w:rsid w:val="005E14CB"/>
    <w:rsid w:val="005E195E"/>
    <w:rsid w:val="005E232E"/>
    <w:rsid w:val="005F1838"/>
    <w:rsid w:val="005F2854"/>
    <w:rsid w:val="005F7772"/>
    <w:rsid w:val="00601CDB"/>
    <w:rsid w:val="00604D57"/>
    <w:rsid w:val="006162BA"/>
    <w:rsid w:val="006238A0"/>
    <w:rsid w:val="00632D94"/>
    <w:rsid w:val="006343C3"/>
    <w:rsid w:val="00636E99"/>
    <w:rsid w:val="006412AD"/>
    <w:rsid w:val="00653566"/>
    <w:rsid w:val="006701D5"/>
    <w:rsid w:val="006769ED"/>
    <w:rsid w:val="0068779A"/>
    <w:rsid w:val="00690C91"/>
    <w:rsid w:val="006A4C41"/>
    <w:rsid w:val="006B0EE3"/>
    <w:rsid w:val="006B1959"/>
    <w:rsid w:val="006B3FA2"/>
    <w:rsid w:val="006B772E"/>
    <w:rsid w:val="006D15F2"/>
    <w:rsid w:val="006D5EC0"/>
    <w:rsid w:val="006E3327"/>
    <w:rsid w:val="006F3932"/>
    <w:rsid w:val="00701F79"/>
    <w:rsid w:val="007077E0"/>
    <w:rsid w:val="00710640"/>
    <w:rsid w:val="007227C8"/>
    <w:rsid w:val="0072650C"/>
    <w:rsid w:val="00734400"/>
    <w:rsid w:val="00734C3F"/>
    <w:rsid w:val="00751CBA"/>
    <w:rsid w:val="007668C5"/>
    <w:rsid w:val="00775482"/>
    <w:rsid w:val="00780562"/>
    <w:rsid w:val="00781738"/>
    <w:rsid w:val="0078449D"/>
    <w:rsid w:val="00794999"/>
    <w:rsid w:val="00796DB0"/>
    <w:rsid w:val="007A1C3E"/>
    <w:rsid w:val="007A1E94"/>
    <w:rsid w:val="007B3138"/>
    <w:rsid w:val="007B5A88"/>
    <w:rsid w:val="007C3166"/>
    <w:rsid w:val="007C40C8"/>
    <w:rsid w:val="007E33C4"/>
    <w:rsid w:val="007E4EDC"/>
    <w:rsid w:val="007F52CB"/>
    <w:rsid w:val="00801930"/>
    <w:rsid w:val="00803758"/>
    <w:rsid w:val="008106E5"/>
    <w:rsid w:val="00810AC7"/>
    <w:rsid w:val="008116D6"/>
    <w:rsid w:val="008117B3"/>
    <w:rsid w:val="008119AC"/>
    <w:rsid w:val="00811EA1"/>
    <w:rsid w:val="008138CB"/>
    <w:rsid w:val="00816855"/>
    <w:rsid w:val="00817B4A"/>
    <w:rsid w:val="008243FD"/>
    <w:rsid w:val="00830201"/>
    <w:rsid w:val="008316D7"/>
    <w:rsid w:val="0083737D"/>
    <w:rsid w:val="00840167"/>
    <w:rsid w:val="00853936"/>
    <w:rsid w:val="00873DB2"/>
    <w:rsid w:val="00874C0B"/>
    <w:rsid w:val="00883702"/>
    <w:rsid w:val="0088559B"/>
    <w:rsid w:val="00891A3D"/>
    <w:rsid w:val="00893424"/>
    <w:rsid w:val="0089369D"/>
    <w:rsid w:val="00893978"/>
    <w:rsid w:val="00895A10"/>
    <w:rsid w:val="008A09F0"/>
    <w:rsid w:val="008A1CA6"/>
    <w:rsid w:val="008A283B"/>
    <w:rsid w:val="008B5B9F"/>
    <w:rsid w:val="008B5F27"/>
    <w:rsid w:val="008C0A0F"/>
    <w:rsid w:val="008C1D88"/>
    <w:rsid w:val="008E04AD"/>
    <w:rsid w:val="00905CC7"/>
    <w:rsid w:val="00913664"/>
    <w:rsid w:val="00915BEB"/>
    <w:rsid w:val="0091625F"/>
    <w:rsid w:val="009179C9"/>
    <w:rsid w:val="00922662"/>
    <w:rsid w:val="009243BA"/>
    <w:rsid w:val="00931431"/>
    <w:rsid w:val="00941F15"/>
    <w:rsid w:val="00947E08"/>
    <w:rsid w:val="00950DE7"/>
    <w:rsid w:val="00951C07"/>
    <w:rsid w:val="009521F6"/>
    <w:rsid w:val="0095372F"/>
    <w:rsid w:val="00955668"/>
    <w:rsid w:val="00964D65"/>
    <w:rsid w:val="0097384D"/>
    <w:rsid w:val="0097545A"/>
    <w:rsid w:val="009835D8"/>
    <w:rsid w:val="00984D77"/>
    <w:rsid w:val="009901FE"/>
    <w:rsid w:val="00992890"/>
    <w:rsid w:val="00996B98"/>
    <w:rsid w:val="009A2C5E"/>
    <w:rsid w:val="009B4657"/>
    <w:rsid w:val="009B717C"/>
    <w:rsid w:val="009C677B"/>
    <w:rsid w:val="009D1482"/>
    <w:rsid w:val="009D3610"/>
    <w:rsid w:val="009D55E2"/>
    <w:rsid w:val="009D6BD3"/>
    <w:rsid w:val="009E433F"/>
    <w:rsid w:val="009E576F"/>
    <w:rsid w:val="009F10B0"/>
    <w:rsid w:val="009F607C"/>
    <w:rsid w:val="009F6550"/>
    <w:rsid w:val="00A00E24"/>
    <w:rsid w:val="00A04E9F"/>
    <w:rsid w:val="00A12A37"/>
    <w:rsid w:val="00A17A6B"/>
    <w:rsid w:val="00A23191"/>
    <w:rsid w:val="00A238FE"/>
    <w:rsid w:val="00A24FD0"/>
    <w:rsid w:val="00A25C53"/>
    <w:rsid w:val="00A31E59"/>
    <w:rsid w:val="00A415CA"/>
    <w:rsid w:val="00A428BF"/>
    <w:rsid w:val="00A448B1"/>
    <w:rsid w:val="00A4522F"/>
    <w:rsid w:val="00A54732"/>
    <w:rsid w:val="00A64EBF"/>
    <w:rsid w:val="00A66245"/>
    <w:rsid w:val="00A7151E"/>
    <w:rsid w:val="00A724FA"/>
    <w:rsid w:val="00A7410F"/>
    <w:rsid w:val="00A82F6E"/>
    <w:rsid w:val="00A90B88"/>
    <w:rsid w:val="00A93479"/>
    <w:rsid w:val="00AB014E"/>
    <w:rsid w:val="00AB0318"/>
    <w:rsid w:val="00AB530A"/>
    <w:rsid w:val="00AC5C74"/>
    <w:rsid w:val="00AD1EB7"/>
    <w:rsid w:val="00AF2F81"/>
    <w:rsid w:val="00B01B49"/>
    <w:rsid w:val="00B14871"/>
    <w:rsid w:val="00B15DE7"/>
    <w:rsid w:val="00B16445"/>
    <w:rsid w:val="00B179CA"/>
    <w:rsid w:val="00B232F8"/>
    <w:rsid w:val="00B25B79"/>
    <w:rsid w:val="00B35A45"/>
    <w:rsid w:val="00B42264"/>
    <w:rsid w:val="00B533F9"/>
    <w:rsid w:val="00B5677C"/>
    <w:rsid w:val="00B5733C"/>
    <w:rsid w:val="00B62896"/>
    <w:rsid w:val="00B739DA"/>
    <w:rsid w:val="00B73BA8"/>
    <w:rsid w:val="00B75C3C"/>
    <w:rsid w:val="00B85735"/>
    <w:rsid w:val="00B85EF6"/>
    <w:rsid w:val="00B91587"/>
    <w:rsid w:val="00B93080"/>
    <w:rsid w:val="00BA3B0D"/>
    <w:rsid w:val="00BA5742"/>
    <w:rsid w:val="00BB5D34"/>
    <w:rsid w:val="00BC1E2C"/>
    <w:rsid w:val="00BD1784"/>
    <w:rsid w:val="00BE1588"/>
    <w:rsid w:val="00BF2E1D"/>
    <w:rsid w:val="00BF539D"/>
    <w:rsid w:val="00C154DE"/>
    <w:rsid w:val="00C2195A"/>
    <w:rsid w:val="00C3083A"/>
    <w:rsid w:val="00C30AE4"/>
    <w:rsid w:val="00C312A8"/>
    <w:rsid w:val="00C3328A"/>
    <w:rsid w:val="00C365A5"/>
    <w:rsid w:val="00C40DF3"/>
    <w:rsid w:val="00C47B22"/>
    <w:rsid w:val="00C6068D"/>
    <w:rsid w:val="00C62116"/>
    <w:rsid w:val="00C770F6"/>
    <w:rsid w:val="00C80B32"/>
    <w:rsid w:val="00C83BFB"/>
    <w:rsid w:val="00C849A8"/>
    <w:rsid w:val="00C86DD6"/>
    <w:rsid w:val="00C90C12"/>
    <w:rsid w:val="00C93AAB"/>
    <w:rsid w:val="00CA1DAC"/>
    <w:rsid w:val="00CA4840"/>
    <w:rsid w:val="00CB347F"/>
    <w:rsid w:val="00CC2F75"/>
    <w:rsid w:val="00CC3576"/>
    <w:rsid w:val="00CC5E10"/>
    <w:rsid w:val="00CD4FF5"/>
    <w:rsid w:val="00CE4A0A"/>
    <w:rsid w:val="00D04AFB"/>
    <w:rsid w:val="00D072FF"/>
    <w:rsid w:val="00D1244E"/>
    <w:rsid w:val="00D12984"/>
    <w:rsid w:val="00D15884"/>
    <w:rsid w:val="00D20479"/>
    <w:rsid w:val="00D24963"/>
    <w:rsid w:val="00D36B3B"/>
    <w:rsid w:val="00D44C8C"/>
    <w:rsid w:val="00D50DFD"/>
    <w:rsid w:val="00D77B80"/>
    <w:rsid w:val="00D8056D"/>
    <w:rsid w:val="00D81E0F"/>
    <w:rsid w:val="00D86828"/>
    <w:rsid w:val="00D93646"/>
    <w:rsid w:val="00D93650"/>
    <w:rsid w:val="00DA2254"/>
    <w:rsid w:val="00DB2D17"/>
    <w:rsid w:val="00DB7830"/>
    <w:rsid w:val="00DD6967"/>
    <w:rsid w:val="00DE2120"/>
    <w:rsid w:val="00DE663B"/>
    <w:rsid w:val="00DF1381"/>
    <w:rsid w:val="00E166D2"/>
    <w:rsid w:val="00E17F33"/>
    <w:rsid w:val="00E22D74"/>
    <w:rsid w:val="00E30A19"/>
    <w:rsid w:val="00E369E3"/>
    <w:rsid w:val="00E408EA"/>
    <w:rsid w:val="00E502E3"/>
    <w:rsid w:val="00E53229"/>
    <w:rsid w:val="00E61EEF"/>
    <w:rsid w:val="00E63126"/>
    <w:rsid w:val="00E73795"/>
    <w:rsid w:val="00E876EB"/>
    <w:rsid w:val="00E93500"/>
    <w:rsid w:val="00E977D5"/>
    <w:rsid w:val="00EA0CFB"/>
    <w:rsid w:val="00EA184B"/>
    <w:rsid w:val="00EA5C3E"/>
    <w:rsid w:val="00EB0532"/>
    <w:rsid w:val="00EC0AFB"/>
    <w:rsid w:val="00EC0F39"/>
    <w:rsid w:val="00ED0CC1"/>
    <w:rsid w:val="00ED6C0B"/>
    <w:rsid w:val="00EE5EF9"/>
    <w:rsid w:val="00EE6F1F"/>
    <w:rsid w:val="00EF062C"/>
    <w:rsid w:val="00EF3E4D"/>
    <w:rsid w:val="00F00110"/>
    <w:rsid w:val="00F117A7"/>
    <w:rsid w:val="00F128E4"/>
    <w:rsid w:val="00F131A0"/>
    <w:rsid w:val="00F13924"/>
    <w:rsid w:val="00F167B2"/>
    <w:rsid w:val="00F2200D"/>
    <w:rsid w:val="00F27800"/>
    <w:rsid w:val="00F34496"/>
    <w:rsid w:val="00F361C0"/>
    <w:rsid w:val="00F40D68"/>
    <w:rsid w:val="00F41D07"/>
    <w:rsid w:val="00F423B9"/>
    <w:rsid w:val="00F43643"/>
    <w:rsid w:val="00F438DC"/>
    <w:rsid w:val="00F463B6"/>
    <w:rsid w:val="00F4779D"/>
    <w:rsid w:val="00F51EAB"/>
    <w:rsid w:val="00F608BD"/>
    <w:rsid w:val="00F64E7A"/>
    <w:rsid w:val="00F763D4"/>
    <w:rsid w:val="00F9098C"/>
    <w:rsid w:val="00F94099"/>
    <w:rsid w:val="00F95A63"/>
    <w:rsid w:val="00F96024"/>
    <w:rsid w:val="00FA1485"/>
    <w:rsid w:val="00FA4698"/>
    <w:rsid w:val="00FA538B"/>
    <w:rsid w:val="00FA66ED"/>
    <w:rsid w:val="00FA7EF2"/>
    <w:rsid w:val="00FB3DEF"/>
    <w:rsid w:val="00FD38FD"/>
    <w:rsid w:val="00FD625C"/>
    <w:rsid w:val="00FE23AD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7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0002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85EF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0288"/>
    <w:rPr>
      <w:rFonts w:ascii="Cambria" w:hAnsi="Cambria"/>
      <w:b/>
      <w:color w:val="4F81BD"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85EF6"/>
    <w:rPr>
      <w:rFonts w:ascii="Cambria" w:hAnsi="Cambria"/>
      <w:i/>
      <w:color w:val="404040"/>
      <w:sz w:val="20"/>
    </w:rPr>
  </w:style>
  <w:style w:type="table" w:styleId="a3">
    <w:name w:val="Table Grid"/>
    <w:basedOn w:val="a1"/>
    <w:uiPriority w:val="99"/>
    <w:rsid w:val="00B85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uiPriority w:val="99"/>
    <w:rsid w:val="00B85EF6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lang w:val="en-GB"/>
    </w:rPr>
  </w:style>
  <w:style w:type="paragraph" w:styleId="a4">
    <w:name w:val="Balloon Text"/>
    <w:basedOn w:val="a"/>
    <w:link w:val="a5"/>
    <w:uiPriority w:val="99"/>
    <w:semiHidden/>
    <w:rsid w:val="00B85E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5EF6"/>
    <w:rPr>
      <w:rFonts w:ascii="Tahoma" w:hAnsi="Tahoma"/>
      <w:sz w:val="16"/>
    </w:rPr>
  </w:style>
  <w:style w:type="paragraph" w:styleId="a6">
    <w:name w:val="List Paragraph"/>
    <w:basedOn w:val="a"/>
    <w:link w:val="a7"/>
    <w:uiPriority w:val="99"/>
    <w:qFormat/>
    <w:rsid w:val="004D32D8"/>
    <w:pPr>
      <w:ind w:left="720"/>
      <w:contextualSpacing/>
    </w:pPr>
  </w:style>
  <w:style w:type="character" w:styleId="a8">
    <w:name w:val="Hyperlink"/>
    <w:basedOn w:val="a0"/>
    <w:uiPriority w:val="99"/>
    <w:rsid w:val="00EE5EF9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000288"/>
    <w:rPr>
      <w:sz w:val="20"/>
      <w:szCs w:val="20"/>
      <w:lang w:val="kk-KZ"/>
    </w:rPr>
  </w:style>
  <w:style w:type="character" w:customStyle="1" w:styleId="aa">
    <w:name w:val="Без интервала Знак"/>
    <w:link w:val="a9"/>
    <w:uiPriority w:val="99"/>
    <w:locked/>
    <w:rsid w:val="00000288"/>
    <w:rPr>
      <w:rFonts w:eastAsia="Times New Roman"/>
      <w:lang w:val="kk-KZ" w:eastAsia="ru-RU"/>
    </w:rPr>
  </w:style>
  <w:style w:type="character" w:customStyle="1" w:styleId="a7">
    <w:name w:val="Абзац списка Знак"/>
    <w:link w:val="a6"/>
    <w:uiPriority w:val="99"/>
    <w:locked/>
    <w:rsid w:val="00000288"/>
  </w:style>
  <w:style w:type="paragraph" w:styleId="ab">
    <w:name w:val="footer"/>
    <w:basedOn w:val="a"/>
    <w:link w:val="ac"/>
    <w:uiPriority w:val="99"/>
    <w:rsid w:val="000002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00288"/>
    <w:rPr>
      <w:rFonts w:ascii="Calibri" w:eastAsia="Times New Roman" w:hAnsi="Calibri"/>
    </w:rPr>
  </w:style>
  <w:style w:type="paragraph" w:styleId="ad">
    <w:name w:val="Normal (Web)"/>
    <w:basedOn w:val="a"/>
    <w:uiPriority w:val="99"/>
    <w:rsid w:val="00D80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rsid w:val="0060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604D57"/>
    <w:rPr>
      <w:rFonts w:cs="Times New Roman"/>
    </w:rPr>
  </w:style>
  <w:style w:type="paragraph" w:customStyle="1" w:styleId="Default">
    <w:name w:val="Default"/>
    <w:uiPriority w:val="99"/>
    <w:rsid w:val="00FB3D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A1E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7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0002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85EF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0288"/>
    <w:rPr>
      <w:rFonts w:ascii="Cambria" w:hAnsi="Cambria"/>
      <w:b/>
      <w:color w:val="4F81BD"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85EF6"/>
    <w:rPr>
      <w:rFonts w:ascii="Cambria" w:hAnsi="Cambria"/>
      <w:i/>
      <w:color w:val="404040"/>
      <w:sz w:val="20"/>
    </w:rPr>
  </w:style>
  <w:style w:type="table" w:styleId="a3">
    <w:name w:val="Table Grid"/>
    <w:basedOn w:val="a1"/>
    <w:uiPriority w:val="99"/>
    <w:rsid w:val="00B85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uiPriority w:val="99"/>
    <w:rsid w:val="00B85EF6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lang w:val="en-GB"/>
    </w:rPr>
  </w:style>
  <w:style w:type="paragraph" w:styleId="a4">
    <w:name w:val="Balloon Text"/>
    <w:basedOn w:val="a"/>
    <w:link w:val="a5"/>
    <w:uiPriority w:val="99"/>
    <w:semiHidden/>
    <w:rsid w:val="00B85E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5EF6"/>
    <w:rPr>
      <w:rFonts w:ascii="Tahoma" w:hAnsi="Tahoma"/>
      <w:sz w:val="16"/>
    </w:rPr>
  </w:style>
  <w:style w:type="paragraph" w:styleId="a6">
    <w:name w:val="List Paragraph"/>
    <w:basedOn w:val="a"/>
    <w:link w:val="a7"/>
    <w:uiPriority w:val="99"/>
    <w:qFormat/>
    <w:rsid w:val="004D32D8"/>
    <w:pPr>
      <w:ind w:left="720"/>
      <w:contextualSpacing/>
    </w:pPr>
  </w:style>
  <w:style w:type="character" w:styleId="a8">
    <w:name w:val="Hyperlink"/>
    <w:basedOn w:val="a0"/>
    <w:uiPriority w:val="99"/>
    <w:rsid w:val="00EE5EF9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000288"/>
    <w:rPr>
      <w:sz w:val="20"/>
      <w:szCs w:val="20"/>
      <w:lang w:val="kk-KZ"/>
    </w:rPr>
  </w:style>
  <w:style w:type="character" w:customStyle="1" w:styleId="aa">
    <w:name w:val="Без интервала Знак"/>
    <w:link w:val="a9"/>
    <w:uiPriority w:val="99"/>
    <w:locked/>
    <w:rsid w:val="00000288"/>
    <w:rPr>
      <w:rFonts w:eastAsia="Times New Roman"/>
      <w:lang w:val="kk-KZ" w:eastAsia="ru-RU"/>
    </w:rPr>
  </w:style>
  <w:style w:type="character" w:customStyle="1" w:styleId="a7">
    <w:name w:val="Абзац списка Знак"/>
    <w:link w:val="a6"/>
    <w:uiPriority w:val="99"/>
    <w:locked/>
    <w:rsid w:val="00000288"/>
  </w:style>
  <w:style w:type="paragraph" w:styleId="ab">
    <w:name w:val="footer"/>
    <w:basedOn w:val="a"/>
    <w:link w:val="ac"/>
    <w:uiPriority w:val="99"/>
    <w:rsid w:val="000002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00288"/>
    <w:rPr>
      <w:rFonts w:ascii="Calibri" w:eastAsia="Times New Roman" w:hAnsi="Calibri"/>
    </w:rPr>
  </w:style>
  <w:style w:type="paragraph" w:styleId="ad">
    <w:name w:val="Normal (Web)"/>
    <w:basedOn w:val="a"/>
    <w:uiPriority w:val="99"/>
    <w:rsid w:val="00D80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rsid w:val="0060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604D57"/>
    <w:rPr>
      <w:rFonts w:cs="Times New Roman"/>
    </w:rPr>
  </w:style>
  <w:style w:type="paragraph" w:customStyle="1" w:styleId="Default">
    <w:name w:val="Default"/>
    <w:uiPriority w:val="99"/>
    <w:rsid w:val="00FB3D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A1E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КСП</vt:lpstr>
    </vt:vector>
  </TitlesOfParts>
  <Company>XTreme.ws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КСП</dc:title>
  <dc:creator>XTreme.ws</dc:creator>
  <cp:lastModifiedBy>Пользователь Windows</cp:lastModifiedBy>
  <cp:revision>2</cp:revision>
  <cp:lastPrinted>2018-04-23T07:24:00Z</cp:lastPrinted>
  <dcterms:created xsi:type="dcterms:W3CDTF">2020-01-15T14:11:00Z</dcterms:created>
  <dcterms:modified xsi:type="dcterms:W3CDTF">2020-01-15T14:11:00Z</dcterms:modified>
</cp:coreProperties>
</file>