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4C" w:rsidRP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Мероприятие для детей воскресной школы. </w:t>
      </w:r>
    </w:p>
    <w:p w:rsidR="0080358E" w:rsidRPr="0024154C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РОЖДЕСТВЕНСКАЯ ЁЛОЧКА</w:t>
      </w:r>
      <w:r w:rsidR="00BB5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358E" w:rsidRPr="0024154C" w:rsidRDefault="0080358E" w:rsidP="0080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8E" w:rsidRPr="0024154C" w:rsidRDefault="0080358E" w:rsidP="0080358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Сказочница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Звезда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2-я Звезда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Звезда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Зайчик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Ангел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Ангел</w:t>
      </w:r>
    </w:p>
    <w:p w:rsidR="0080358E" w:rsidRPr="0024154C" w:rsidRDefault="0080358E" w:rsidP="0024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</w:t>
      </w:r>
      <w:proofErr w:type="gramStart"/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 музыку для вступления выходит 1-й Ангел.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Ангел: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Рождество Христово весь мир празднует.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Взрослые и дети поют радостно: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Всему свету во спасение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родился в Вифлееме!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наступил праздник, который мы так долго ждали. В церкви торжественно горят свечи, дома – лампады, а на небе – … звезды! Если тихонько посидеть и послушать, то можно услышать, о чем же говорят звезды в Рождественскую ночь…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358E" w:rsidRPr="0024154C" w:rsidRDefault="0080358E" w:rsidP="0024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Музыка для Звезд. На сцене Звездочки кружатся под музыку.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Звезда: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Великое чудо в ту ночь совершилось: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Спасителя Бог нам послал.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забытой пещере, в заброшенных яслях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Младенец, Сын Божий, лежал.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Звезда: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Поверье в народе давно существует,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тихую ночь Рождества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звери лесные вражду забывают,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наступает – все в память Христа!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Поглядите, звездочки – Волк идет!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для Волка. Волк идет по кругу, сурово вокруг смотрит.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Волк: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холодной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волк голодный,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Поднимает дыбом шерсть,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он, кого бы съесть.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для ночи.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красивая ночь, даже есть никого не хочется!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Звезда: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потому что праздник – Рождество!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Удивился волк, сел под елочку, на звездочки смотрит. Тут скачет Белочка.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для Белочки. Белочка скачет вокруг елочки.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опять пришла зима,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для потехи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 белка в закрома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Шишки и орехи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амечает Волка)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Ой-ой-ой! Волк!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(закрывается лапками)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бойся, белка, я тебя не трону.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Звезда: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сегодня – Христос родился!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небо, и земля – все радуется!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Белочка рядом с Волком, красоте леса удивляется. 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 – ветки хрустят…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для Медведя.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Медведь, переваливаясь.)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берлоге сплю зимой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большущею сосной.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когда придет весна,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Просыпаюсь ото сна.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шум? Почему меня разбудили?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у нас, </w:t>
      </w:r>
      <w:proofErr w:type="spell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Медведушка</w:t>
      </w:r>
      <w:proofErr w:type="spell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Христос родился!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Сказочница: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 тогда Медведь, почему ему в такую ночь не спится. Ой, кто это?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для Зайчика.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Зайчик прыгает, путая следы.)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недолго до беды,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заяц не простак.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запутать я следы: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вот так!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(видит Волка, пугается)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боюсь!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бойся, Волк тебя не тронет. Сегодня праздник – Рождество!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Рождество?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Звезда: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Прислушайтесь, поет звезда!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Спешите все туда, туда,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на соломе, средь яслей,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всех светлей,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всех прекрасней и мудрей –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Спаситель мира, царь царей!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Пойдемте, пойдемте!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(Музыка, звери идут друг за другом.)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звери пойти поклониться Божественному Младенцу. Да только выяснилось, что на такой праздник они идут без подарка!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Белочка: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только сушеные грибы да шишки!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 только лапы и хвост!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бы лето – набрали бы цветов и ягод. А сейчас кругом снег, и деревья голые стоят…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358E" w:rsidRPr="0024154C" w:rsidRDefault="0080358E" w:rsidP="00241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(Появляется Елочка.)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я вам пригожусь? Я - единственное зеленое дерево в лесу.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правда, может, Елочку подарите?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подходят к Елочке, трогают.)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же 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колючая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Елочка: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нам делать?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(Музыка: тропарь Рождества.</w:t>
      </w:r>
      <w:proofErr w:type="gramEnd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2-й Ангел)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Ангел: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огорчайтесь! За вашу доброту Господь украсит эту Елочку, и вы сможете подарить ее Младенцу Христу!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для Звезд, например, “Вальс цветов”.)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Звездочки, летите!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(Звездочки под музыку украшают Елочку.)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какая красивая, какая нарядная!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(Водят хоровод и поют “Маленькой елочке…”   Потом все, кроме Елочки и Сказочницы, уходят за свечами.)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0358E" w:rsidRPr="0024154C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</w:p>
    <w:p w:rsidR="0080358E" w:rsidRPr="0024154C" w:rsidRDefault="0080358E" w:rsidP="0080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Елочка: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вдруг блеснули, зажигаясь,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елке бриллианты звезд.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обернулся, улыбаясь,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сиянию, Христос.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Сказочница: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этих пор Христовой елкой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зовется у людей.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блещут скромные иголки</w:t>
      </w:r>
      <w:proofErr w:type="gramStart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 Рождественских свечей!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дети со свечами и поют песню Рождественских свечей.)</w:t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маленькие свечи, 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можем мы светить,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свет Господней речи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 сердцам явить.</w:t>
      </w:r>
    </w:p>
    <w:p w:rsidR="0080358E" w:rsidRPr="0024154C" w:rsidRDefault="0080358E" w:rsidP="00803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Свет, свет, свет,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наш.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Свет, свет, свет,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наш.</w:t>
      </w:r>
    </w:p>
    <w:p w:rsidR="0080358E" w:rsidRPr="0024154C" w:rsidRDefault="0080358E" w:rsidP="0080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этот дивный вечер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дарует нам честь: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Гореть, неся по свету</w:t>
      </w: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Рождественскую весть.</w:t>
      </w:r>
    </w:p>
    <w:p w:rsidR="0080358E" w:rsidRPr="0024154C" w:rsidRDefault="0080358E" w:rsidP="008035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24154C" w:rsidRDefault="0024154C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</w:pPr>
    </w:p>
    <w:p w:rsidR="0080358E" w:rsidRPr="005B3123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ru-RU"/>
        </w:rPr>
        <w:lastRenderedPageBreak/>
        <w:t>РОЖДЕСТВЕНСКИЙ ДЕД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сценарий рождественского спектакля для детей 7-11 лет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(по мотивам русской народной сказки "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Морозко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")</w:t>
      </w:r>
    </w:p>
    <w:p w:rsidR="0080358E" w:rsidRPr="005B3123" w:rsidRDefault="0080358E" w:rsidP="0080358E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80358E" w:rsidRPr="005B3123" w:rsidRDefault="0080358E" w:rsidP="0080358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Действующие лица:</w:t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Машенька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Рождественский Дед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1-й Ангел – Хранитель Машеньки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2-й Ангел – Хранитель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Марфуши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1-й Волхв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2-й Волхв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3-й Во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лхв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Зв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езда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Ведущий </w:t>
      </w:r>
    </w:p>
    <w:p w:rsidR="0080358E" w:rsidRPr="005B3123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Сцена 1</w:t>
      </w:r>
    </w:p>
    <w:p w:rsidR="0080358E" w:rsidRPr="005B3123" w:rsidRDefault="0080358E" w:rsidP="0080358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Музыка. Деревенская горница. На печи сидит </w:t>
      </w:r>
      <w:proofErr w:type="spellStart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 Машенька подметает пол веником.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Ведущий: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Жили-были две сестрицы: Машенька и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Машенька вставала рано: Богу помолится, коровушку подоит, курочек покормит, в избе приберет, да и завтрак сготовит. А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знай себе лежит на печи, пряники жует да котенка поглаживает. Так у них и день походит: у Машеньки в делах да заботах, а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Марфуше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 печи вставать неохота. А дело было накануне праздника великого – Рождества Христова.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Сестрица моя,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Марфушка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пряников не ешь, сочельник Рождественский сегодня. Один денёк до праздника святого остался. А лучше помоги мне по воду сходить. Надо успеть и сочиво приготовить, и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всенощной в храм Божий пойти.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Вот ещё! Не охота! На улице мороз, а у колодца вся дорожка льдом покрылась – упаду ещё.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Милая моя сестрица, ради праздника святого, помоги.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Ну, разве что ради праздника да угощений помочь...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80358E" w:rsidRPr="005B3123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Сцена 2</w:t>
      </w:r>
    </w:p>
    <w:p w:rsidR="0080358E" w:rsidRPr="005B3123" w:rsidRDefault="0080358E" w:rsidP="0080358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Деревенская улица. Колодец.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Ведущий: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Взяли они по ведру и направились к колодцу. А у колодца и правда вся дорожка льдом покрылась. Наклонилась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колодец, чтобы ведром воды зачерпнуть, да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подскользнулась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и… плюх в воду.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Марфа “падает” в колодец.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Ой-ой-ой! Помогите!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бойся,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 Я тебе помогу!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Ведущий: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Бросилась Маша на помощь сестрице, за ней – в колодец.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Маша прыгает в колодец.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</w:p>
    <w:p w:rsidR="0080358E" w:rsidRPr="005B3123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Сцена 3</w:t>
      </w:r>
    </w:p>
    <w:p w:rsidR="0080358E" w:rsidRPr="005B3123" w:rsidRDefault="0080358E" w:rsidP="0080358E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Музыка. Сказочный, зимний лес. Маша и Марфа удивленно оглядываются по сторонам.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Ой, куда это мы попали?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где же наши ведра? Как же мы за водой ходить будем?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Музыка. Появляется Рождественский Дед с ведрами, подает их сестрам.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Рождественский Дед: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бойтесь, красавицы, попали вы ко мне в гости, а вот и ведра ваши. Захотелось мне, старому, сделать вам Рождественские подарки. Только дать я вам их не могу. Да вы их и сами, каждая для себя, какой заслужили, возьмете.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Спасибо, дедушка!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(в сторону)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Вот старик вредный! Приготовил подарки, а сам – "дать не могу"!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Куда же нам идти дальше, дедушка?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Рождественский Дед: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вот идите прямо-прямо по этой дороге, да никуда не сворачивайте. И пусть помогут вам ваши Ангелы-Хранители.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Благодарим тебя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gramStart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</w:t>
      </w:r>
      <w:proofErr w:type="gramEnd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ланяется)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сторону)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Чего благодарить, подарков-то никаких не дал.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Рождественский Дед уходит. Появляются ангелы, девочки их не замечают.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Доброе слово – алмаз драгоценный.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Грубое слово – камень обыкновенный.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Ангел-Хранитель Маши кладет ей в ведро что-то блестящее, а Ангел-Хранитель Марфы в её ведро – камень. Ангелы уходят. Маша и Марфа идут по сцене, взявшись за руки под музыку или песню.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Ведущий: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Шли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они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долго ли, коротко, только устали совсем.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Куда идем – сами не знаем. Лучше бы домой вернулись. Обманул нас старик, никаких подарков не будет. Ох, как кушать хочется!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Что ты,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Марфушка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это же Никола Угодник был, а на Руси его Рождественским Дедом зовут. Он добрый и зря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говорить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станет. А кушать пока рано, потерпи, первой звездочки дождаться нужно.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Вот ещё! Буду я какой-то звезды ждать, когда в животе всё урчит.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Марфа достает пряник и начинает его есть. Появляются 1-й Ангел и 2-й Ангел.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Терпение лучше драгоценного украшения.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тот, кто себе угождает – камни в сердце собирает.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Ангелы кладут в ведерки девочкам: кому драгоценный подарок, а кому простой камень, и уходят.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Ой,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смотри! Кто это идет?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знаю.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Лошади-то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какие у них косматые, странные.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 не лошади косматые, это же верблюды!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Восточная музыка. Выходят три волхва.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Волхв: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Здравствуйте, добрые девицы. Мы цари-волхвы, идем из далеких восточных стран.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2-й Волхв: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Долго мы были в пути, шли через пустыню, устали.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3-й Волхв: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дадите ли вы нам воды напиться?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Вот ещё! Себя утруждать, ведро тяжелое поднимать.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Ну конечно! Пейте на здоровье. А Марфу простите, она не со зла.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Маша подает ведро воды напиться волхвам. Появляются 1-й Ангел и 2-й Ангел.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Ближнему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послужить – подарок драгоценный получить.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Ближнему не поможешь – камень в душу положишь.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Ангелы кладут камень и драгоценность в ведра девочек. Уходят.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Куда же вы путь держите?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Волхв: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Мы идем поклониться рожденному на земле Спасителю. Он родился в Иудейской стране. Нам возвестила об этом чудесная Звезда.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2-й Волхв: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Хотя Он совсем ещё младенец, но Он – Тот, перед кем преклоняется и небо, и земля.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3-й Волхв: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Мы несем Ему в подарок золото, потому что Он – Царь.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Миро – потому что Он – Человек.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Ладан, потому что Он – Бог.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Волхвы кланяются и уходят.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Марфушка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неужели это те самые волхвы, которые идут поклониться Младенцу Иисусу Христу!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Ой, Машенька! Как интересно! Я бы тоже хотела взглянуть на Него хоть одним глазком. Это, наверно, тот подарок, о котором говорил Рождественский Дед.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Но как же нам найти дорогу? Куда идти дальше?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Машенька, смотри что это?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Музыка. Появляется Рождественская звезда.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Звезда.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Маша, Марфа, не 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бойтесь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идите за мной, я покажу вам дорогу!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Да это же Вифлеемская Звезда!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Какая она красивая! А я её ждать не хотела.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Звезда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(берет девочек за руки)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Вы слышите: поет звезда –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Спешите все туда, туда,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Где на соломе, средь яслей,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Родился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Т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от, кто всех светлей,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Кто всех прекрасней и мудрей –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Спаситель мира, Царь царей!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На сцену выносится вертеп.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Звезда.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Вон в той пещере, недалеко от города Вифлеема, вы найдете Божественного Младенца. Все, кто идут к Нему в эту ночь, несут свои дары. Даже звери и растения. Птицы поют Ему свои прекрасные песни. Животные согревают Его своим дыханием. А цветы дарят Ему свой чудесный аромат.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что же подарим мы?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 нас ничего нет.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Выходят Ангелы.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Как нет? Посмотрите в свои ведерки!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Маша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(достает из своего ведерка драгоценные камешки)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 Ах, какая красота!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Это твои добрые дела. Их ты и поднесешь в подарок Божественному Младенцу.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spellStart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переворачивает свое ведерко, из него сыплются обыкновенные камни. </w:t>
      </w:r>
      <w:proofErr w:type="spellStart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хватается за голову и горько плачет.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2-й Ангел: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это твои дела,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. Что же ты подаришь Младенцу Христу?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proofErr w:type="spellStart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плачет ещё сильнее. Появляется Рождественский Дед.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Рождественский Дед: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Что же нам делать? Неужели </w:t>
      </w:r>
      <w:proofErr w:type="spell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Марфуша</w:t>
      </w:r>
      <w:proofErr w:type="spell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попадет на светлый праздник Рождества?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Звучит красивая, трогательная музыка. Все по очереди, начиная с Маши, кладут в </w:t>
      </w:r>
      <w:proofErr w:type="spellStart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Марфушино</w:t>
      </w:r>
      <w:proofErr w:type="spellEnd"/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ведро драгоценные камушки.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Марфа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(отводит руки от лица и с удивлением видит свое ведерко, полное драгоценными камушками)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Спасибо вам! Простите меня, пожалуйста!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Звезда.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А теперь идемте и принесем свои дары Младенцу Христу!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Все подходят к вертепу. Маша и Марфа кладут драгоценные камни у вертепа. Участники спектакля, по выбору постановщика, читают стихотворение Е. Григорьевой “Святой Вифлеем”.</w:t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Давайте забудем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горе, и грусть,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Сегодня родился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Младенец Иисус!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Родился Он ночью,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 холодной пещере,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Его окружали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Л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ишь птицы да звери,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 xml:space="preserve">Да ангелы, 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Да пастухи и волхвы,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 значит – все люди,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А значит – и вы!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Стояли в сторонке</w:t>
      </w:r>
      <w:proofErr w:type="gramStart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И</w:t>
      </w:r>
      <w:proofErr w:type="gramEnd"/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вместе со всеми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Смотрели на чудо</w:t>
      </w:r>
      <w:r w:rsidRPr="005B312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В Святом Вифлееме.</w:t>
      </w:r>
    </w:p>
    <w:p w:rsidR="0080358E" w:rsidRDefault="0080358E" w:rsidP="0080358E"/>
    <w:p w:rsidR="00D67CA0" w:rsidRDefault="00D67CA0"/>
    <w:sectPr w:rsidR="00D67CA0" w:rsidSect="00D6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8E"/>
    <w:rsid w:val="0024154C"/>
    <w:rsid w:val="00782616"/>
    <w:rsid w:val="0080358E"/>
    <w:rsid w:val="00A55FE8"/>
    <w:rsid w:val="00BB5738"/>
    <w:rsid w:val="00D67CA0"/>
    <w:rsid w:val="00E32622"/>
    <w:rsid w:val="00F2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1713</Words>
  <Characters>9768</Characters>
  <Application>Microsoft Office Word</Application>
  <DocSecurity>0</DocSecurity>
  <Lines>81</Lines>
  <Paragraphs>22</Paragraphs>
  <ScaleCrop>false</ScaleCrop>
  <Company>Microsoft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8</cp:revision>
  <cp:lastPrinted>2012-04-01T13:07:00Z</cp:lastPrinted>
  <dcterms:created xsi:type="dcterms:W3CDTF">2011-12-16T16:01:00Z</dcterms:created>
  <dcterms:modified xsi:type="dcterms:W3CDTF">2017-03-01T18:09:00Z</dcterms:modified>
</cp:coreProperties>
</file>