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24" w:rsidRDefault="00590724" w:rsidP="0059072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90724" w:rsidRPr="007A6E4E" w:rsidRDefault="00590724" w:rsidP="0059072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Ашық с</w:t>
      </w:r>
      <w:r w:rsidRPr="007A6E4E">
        <w:rPr>
          <w:rFonts w:ascii="Times New Roman" w:hAnsi="Times New Roman"/>
          <w:b/>
          <w:sz w:val="24"/>
          <w:szCs w:val="24"/>
          <w:lang w:val="kk-KZ"/>
        </w:rPr>
        <w:t>абақтың технологиялық картасы</w:t>
      </w:r>
    </w:p>
    <w:p w:rsidR="00590724" w:rsidRDefault="00590724" w:rsidP="0059072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открытого </w:t>
      </w:r>
      <w:r w:rsidRPr="007A6E4E">
        <w:rPr>
          <w:rFonts w:ascii="Times New Roman" w:hAnsi="Times New Roman"/>
          <w:b/>
          <w:sz w:val="24"/>
          <w:szCs w:val="24"/>
          <w:lang w:val="kk-KZ"/>
        </w:rPr>
        <w:t>занятия</w:t>
      </w:r>
    </w:p>
    <w:p w:rsidR="00590724" w:rsidRPr="007A6E4E" w:rsidRDefault="00590724" w:rsidP="0059072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90724" w:rsidRPr="00195288" w:rsidRDefault="00590724" w:rsidP="00590724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0724" w:rsidRPr="00FC02C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FC02C1">
        <w:rPr>
          <w:rFonts w:ascii="Times New Roman" w:hAnsi="Times New Roman"/>
          <w:sz w:val="24"/>
          <w:szCs w:val="24"/>
          <w:lang w:val="kk-KZ"/>
        </w:rPr>
        <w:t>Пәні / дисциплина :</w:t>
      </w:r>
      <w:r>
        <w:rPr>
          <w:rFonts w:ascii="Times New Roman" w:hAnsi="Times New Roman"/>
          <w:sz w:val="24"/>
          <w:szCs w:val="24"/>
        </w:rPr>
        <w:t>математика</w:t>
      </w:r>
      <w:r w:rsidRPr="00FC02C1">
        <w:rPr>
          <w:rFonts w:ascii="Times New Roman" w:hAnsi="Times New Roman"/>
          <w:sz w:val="24"/>
          <w:szCs w:val="24"/>
        </w:rPr>
        <w:t xml:space="preserve">                   </w:t>
      </w:r>
    </w:p>
    <w:p w:rsidR="00590724" w:rsidRPr="00FC02C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Мерзімі /дата : </w:t>
      </w:r>
      <w:r w:rsidRPr="00FC02C1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FC02C1">
        <w:rPr>
          <w:rFonts w:ascii="Times New Roman" w:hAnsi="Times New Roman"/>
          <w:sz w:val="24"/>
          <w:szCs w:val="24"/>
          <w:lang w:val="kk-KZ"/>
        </w:rPr>
        <w:t xml:space="preserve">      Топ /группа: </w:t>
      </w:r>
    </w:p>
    <w:p w:rsidR="00590724" w:rsidRPr="00FC02C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Сабақтың   № урока 56</w:t>
      </w:r>
    </w:p>
    <w:p w:rsidR="00590724" w:rsidRPr="00195288" w:rsidRDefault="00590724" w:rsidP="00590724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0724" w:rsidRPr="00195288" w:rsidRDefault="00590724" w:rsidP="00590724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8B0B82">
        <w:rPr>
          <w:rFonts w:ascii="Times New Roman" w:hAnsi="Times New Roman"/>
          <w:b/>
          <w:sz w:val="24"/>
          <w:szCs w:val="24"/>
          <w:lang w:val="kk-KZ"/>
        </w:rPr>
        <w:t xml:space="preserve">Сабақтың   тақырыбы/Тема занятия </w:t>
      </w:r>
      <w:r w:rsidRPr="008B0B82">
        <w:rPr>
          <w:rFonts w:ascii="Times New Roman" w:hAnsi="Times New Roman"/>
          <w:sz w:val="24"/>
          <w:szCs w:val="24"/>
          <w:lang w:val="kk-KZ"/>
        </w:rPr>
        <w:t>:</w:t>
      </w:r>
      <w:r w:rsidRPr="008B0B82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8B0B82">
        <w:rPr>
          <w:rFonts w:ascii="Times New Roman" w:hAnsi="Times New Roman"/>
          <w:sz w:val="24"/>
          <w:szCs w:val="24"/>
          <w:lang w:val="kk-KZ"/>
        </w:rPr>
        <w:t>Основные элементы комбинаторики и бином Ньютона. Применение комбинаторики и бином</w:t>
      </w:r>
      <w:r>
        <w:rPr>
          <w:rFonts w:ascii="Times New Roman" w:hAnsi="Times New Roman"/>
          <w:sz w:val="24"/>
          <w:szCs w:val="24"/>
          <w:lang w:val="kk-KZ"/>
        </w:rPr>
        <w:t>а Ньютона в теории вероятности</w:t>
      </w:r>
      <w:r w:rsidRPr="008B0B82"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8B0B82">
        <w:rPr>
          <w:rFonts w:ascii="Times New Roman" w:hAnsi="Times New Roman"/>
          <w:b/>
          <w:sz w:val="24"/>
          <w:szCs w:val="24"/>
          <w:lang w:val="kk-KZ"/>
        </w:rPr>
        <w:t>Сабақтың мақсаты /  Цель занятия</w:t>
      </w:r>
      <w:r w:rsidRPr="008B0B82">
        <w:rPr>
          <w:rFonts w:ascii="Times New Roman" w:hAnsi="Times New Roman"/>
          <w:b/>
          <w:i/>
          <w:sz w:val="24"/>
          <w:szCs w:val="24"/>
          <w:lang w:val="kk-KZ"/>
        </w:rPr>
        <w:t xml:space="preserve">:      </w:t>
      </w:r>
    </w:p>
    <w:p w:rsidR="00590724" w:rsidRPr="008B0B82" w:rsidRDefault="00590724" w:rsidP="0059072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B82">
        <w:rPr>
          <w:rFonts w:ascii="Times New Roman" w:hAnsi="Times New Roman"/>
          <w:i/>
          <w:sz w:val="24"/>
          <w:szCs w:val="24"/>
          <w:lang w:val="kk-KZ"/>
        </w:rPr>
        <w:t>білімділік/образовательная</w:t>
      </w:r>
      <w:r>
        <w:rPr>
          <w:rFonts w:ascii="Times New Roman" w:hAnsi="Times New Roman"/>
          <w:i/>
          <w:sz w:val="24"/>
          <w:szCs w:val="24"/>
          <w:lang w:val="kk-KZ"/>
        </w:rPr>
        <w:t>:</w:t>
      </w:r>
      <w:r w:rsidRPr="008B0B82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8B0B82">
        <w:rPr>
          <w:rFonts w:ascii="Times New Roman" w:eastAsiaTheme="minorEastAsia" w:hAnsi="Times New Roman" w:cs="Times New Roman"/>
          <w:sz w:val="24"/>
          <w:szCs w:val="24"/>
        </w:rPr>
        <w:t xml:space="preserve">изучить основные элементы комбинаторики- размещения, перестановки, сочетания; изучить понятие факториала; формулу бинома Ньютона; изучить способы решения задач на нахождение  числа групп , на вычисление факториала; возведение двучлена в </w:t>
      </w:r>
      <m:oMath>
        <m:r>
          <w:rPr>
            <w:rFonts w:ascii="Cambria Math" w:hAnsi="Cambria Math" w:cs="Times New Roman"/>
            <w:sz w:val="24"/>
            <w:szCs w:val="24"/>
          </w:rPr>
          <m:t>n-ю степень, применяя бином Ньютона</m:t>
        </m:r>
      </m:oMath>
      <w:r w:rsidRPr="008B0B82">
        <w:rPr>
          <w:rFonts w:ascii="Times New Roman" w:eastAsiaTheme="minorEastAsia" w:hAnsi="Times New Roman" w:cs="Times New Roman"/>
          <w:sz w:val="24"/>
          <w:szCs w:val="24"/>
        </w:rPr>
        <w:t>. Закрепить знания, умения и навы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решения задач по данной теме;</w:t>
      </w:r>
      <w:r w:rsidRPr="008B0B82">
        <w:rPr>
          <w:rFonts w:ascii="Times New Roman" w:hAnsi="Times New Roman"/>
          <w:sz w:val="24"/>
          <w:szCs w:val="24"/>
        </w:rPr>
        <w:t xml:space="preserve"> </w:t>
      </w: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8B0B82">
        <w:rPr>
          <w:rFonts w:ascii="Times New Roman" w:hAnsi="Times New Roman"/>
          <w:i/>
          <w:sz w:val="24"/>
          <w:szCs w:val="24"/>
          <w:lang w:val="kk-KZ"/>
        </w:rPr>
        <w:t>тәрбиелік / воспитательная</w:t>
      </w:r>
      <w:r>
        <w:rPr>
          <w:rFonts w:ascii="Times New Roman" w:hAnsi="Times New Roman"/>
          <w:i/>
          <w:sz w:val="24"/>
          <w:szCs w:val="24"/>
          <w:lang w:val="kk-KZ"/>
        </w:rPr>
        <w:t>:</w:t>
      </w:r>
      <w:r w:rsidRPr="008B0B8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B0B82">
        <w:rPr>
          <w:rFonts w:ascii="Times New Roman" w:eastAsiaTheme="minorEastAsia" w:hAnsi="Times New Roman"/>
          <w:sz w:val="24"/>
          <w:szCs w:val="24"/>
        </w:rPr>
        <w:t>формирование мировоззрения, сотруднических отношений в классе при решении проблемы, эстетическое воспитани</w:t>
      </w:r>
      <w:r>
        <w:rPr>
          <w:rFonts w:ascii="Times New Roman" w:eastAsiaTheme="minorEastAsia" w:hAnsi="Times New Roman"/>
          <w:sz w:val="24"/>
          <w:szCs w:val="24"/>
        </w:rPr>
        <w:t>е, привитие интереса к предмету;</w:t>
      </w:r>
    </w:p>
    <w:p w:rsidR="00590724" w:rsidRPr="008B0B82" w:rsidRDefault="00590724" w:rsidP="00590724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B82">
        <w:rPr>
          <w:rFonts w:ascii="Times New Roman" w:hAnsi="Times New Roman"/>
          <w:i/>
          <w:sz w:val="24"/>
          <w:szCs w:val="24"/>
          <w:lang w:val="kk-KZ"/>
        </w:rPr>
        <w:t>дамытушылық /развивающа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я: </w:t>
      </w:r>
      <w:r w:rsidRPr="008B0B82">
        <w:rPr>
          <w:rFonts w:ascii="Times New Roman" w:eastAsiaTheme="minorEastAsia" w:hAnsi="Times New Roman" w:cs="Times New Roman"/>
          <w:sz w:val="24"/>
          <w:szCs w:val="24"/>
        </w:rPr>
        <w:t xml:space="preserve"> формирование навыков применения элементов комбинаторики в теории вероятности, развитие мышления и  математической речи; развитие исследовательских способностей,  навыков самостоятельного решения задач, развитие вычислительных навыков,  внимательности, смекалки, и логики.</w:t>
      </w: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8B0B8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>Сабақтың типі / тип занятия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162737">
        <w:rPr>
          <w:rFonts w:ascii="Times New Roman" w:hAnsi="Times New Roman"/>
          <w:sz w:val="24"/>
          <w:szCs w:val="24"/>
          <w:lang w:val="kk-KZ"/>
        </w:rPr>
        <w:t>урок диспут.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101DE0">
        <w:rPr>
          <w:rFonts w:ascii="Times New Roman" w:hAnsi="Times New Roman"/>
          <w:b/>
          <w:sz w:val="24"/>
          <w:szCs w:val="24"/>
          <w:lang w:val="kk-KZ"/>
        </w:rPr>
        <w:t>Сабақтың түрі / вид  занятия</w:t>
      </w:r>
      <w:r>
        <w:rPr>
          <w:rFonts w:ascii="Times New Roman" w:hAnsi="Times New Roman"/>
          <w:sz w:val="24"/>
          <w:szCs w:val="24"/>
          <w:lang w:val="kk-KZ"/>
        </w:rPr>
        <w:t>: изучение новых знаний.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>Сабақтың жабдықталуы / обеспечение занятия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:    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sz w:val="24"/>
          <w:szCs w:val="24"/>
          <w:lang w:val="kk-KZ"/>
        </w:rPr>
        <w:t>а)оқу көрнекілік құралдары /учебно-наглядные пособия</w:t>
      </w:r>
      <w:r w:rsidRPr="007A6E4E">
        <w:rPr>
          <w:rFonts w:ascii="Times New Roman" w:hAnsi="Times New Roman"/>
          <w:i/>
          <w:sz w:val="24"/>
          <w:szCs w:val="24"/>
          <w:lang w:val="kk-KZ"/>
        </w:rPr>
        <w:t>:</w:t>
      </w:r>
      <w:r w:rsidRPr="0013180E">
        <w:rPr>
          <w:rFonts w:ascii="Times New Roman" w:hAnsi="Times New Roman"/>
          <w:sz w:val="24"/>
          <w:szCs w:val="24"/>
          <w:lang w:val="kk-KZ"/>
        </w:rPr>
        <w:t>презентации;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sz w:val="24"/>
          <w:szCs w:val="24"/>
          <w:lang w:val="kk-KZ"/>
        </w:rPr>
        <w:t>б)үлестірмелі материалдар /раздаточные материалы:</w:t>
      </w:r>
      <w:r>
        <w:rPr>
          <w:rFonts w:ascii="Times New Roman" w:hAnsi="Times New Roman"/>
          <w:sz w:val="24"/>
          <w:szCs w:val="24"/>
          <w:lang w:val="kk-KZ"/>
        </w:rPr>
        <w:t xml:space="preserve"> приложение к уроку: учебник алгебра и начала анализа за 10 класс; приложение 1.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sz w:val="24"/>
          <w:szCs w:val="24"/>
          <w:lang w:val="kk-KZ"/>
        </w:rPr>
        <w:t xml:space="preserve">в)ТОҚ / ТСО 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>интерактивная доска, проектор, компьютер, доска.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590724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>Пән аралық байланыс/межпредметная связь: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высшая математика, основы  электротехники и физика.</w:t>
      </w:r>
    </w:p>
    <w:p w:rsidR="00590724" w:rsidRPr="007A26C8" w:rsidRDefault="00590724" w:rsidP="00590724">
      <w:pPr>
        <w:pStyle w:val="a3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26C8">
        <w:rPr>
          <w:rFonts w:ascii="Times New Roman" w:hAnsi="Times New Roman"/>
          <w:b/>
          <w:sz w:val="24"/>
          <w:szCs w:val="24"/>
          <w:lang w:val="kk-KZ"/>
        </w:rPr>
        <w:t>Қолданылған әдебиеттер/Литература</w:t>
      </w:r>
      <w:r w:rsidRPr="007A26C8">
        <w:rPr>
          <w:rFonts w:ascii="Times New Roman" w:hAnsi="Times New Roman"/>
          <w:sz w:val="24"/>
          <w:szCs w:val="24"/>
          <w:lang w:val="kk-KZ"/>
        </w:rPr>
        <w:t>:</w:t>
      </w:r>
      <w:r w:rsidRPr="007A26C8">
        <w:rPr>
          <w:rFonts w:ascii="Times New Roman" w:eastAsiaTheme="minorEastAsia" w:hAnsi="Times New Roman" w:cs="Times New Roman"/>
          <w:sz w:val="24"/>
          <w:szCs w:val="24"/>
        </w:rPr>
        <w:t xml:space="preserve"> «Алгебра и начала анализа» 10 класс. </w:t>
      </w:r>
      <w:proofErr w:type="spellStart"/>
      <w:r w:rsidRPr="007A26C8">
        <w:rPr>
          <w:rFonts w:ascii="Times New Roman" w:eastAsiaTheme="minorEastAsia" w:hAnsi="Times New Roman" w:cs="Times New Roman"/>
          <w:sz w:val="24"/>
          <w:szCs w:val="24"/>
        </w:rPr>
        <w:t>Алматы</w:t>
      </w:r>
      <w:proofErr w:type="spellEnd"/>
      <w:r w:rsidRPr="007A26C8">
        <w:rPr>
          <w:rFonts w:ascii="Times New Roman" w:eastAsiaTheme="minorEastAsia" w:hAnsi="Times New Roman" w:cs="Times New Roman"/>
          <w:sz w:val="24"/>
          <w:szCs w:val="24"/>
        </w:rPr>
        <w:t>. «</w:t>
      </w:r>
      <w:proofErr w:type="spellStart"/>
      <w:r w:rsidRPr="007A26C8">
        <w:rPr>
          <w:rFonts w:ascii="Times New Roman" w:eastAsiaTheme="minorEastAsia" w:hAnsi="Times New Roman" w:cs="Times New Roman"/>
          <w:sz w:val="24"/>
          <w:szCs w:val="24"/>
        </w:rPr>
        <w:t>Мектеп</w:t>
      </w:r>
      <w:proofErr w:type="spellEnd"/>
      <w:r w:rsidRPr="007A26C8">
        <w:rPr>
          <w:rFonts w:ascii="Times New Roman" w:eastAsiaTheme="minorEastAsia" w:hAnsi="Times New Roman" w:cs="Times New Roman"/>
          <w:sz w:val="24"/>
          <w:szCs w:val="24"/>
        </w:rPr>
        <w:t xml:space="preserve">». 2010 г. </w:t>
      </w:r>
      <w:proofErr w:type="spellStart"/>
      <w:r w:rsidRPr="007A26C8">
        <w:rPr>
          <w:rFonts w:ascii="Times New Roman" w:eastAsiaTheme="minorEastAsia" w:hAnsi="Times New Roman" w:cs="Times New Roman"/>
          <w:sz w:val="24"/>
          <w:szCs w:val="24"/>
        </w:rPr>
        <w:t>Абылкасымова</w:t>
      </w:r>
      <w:proofErr w:type="spellEnd"/>
      <w:r w:rsidRPr="007A26C8">
        <w:rPr>
          <w:rFonts w:ascii="Times New Roman" w:eastAsiaTheme="minorEastAsia" w:hAnsi="Times New Roman" w:cs="Times New Roman"/>
          <w:sz w:val="24"/>
          <w:szCs w:val="24"/>
        </w:rPr>
        <w:t xml:space="preserve"> А.Е.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>Сабақтың өту барысы  / Ход занятия :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         I.  Ұйымдастыру кезеңі / Организационный  момент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Pr="007A26C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</w:p>
    <w:p w:rsidR="00590724" w:rsidRPr="007A26C8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r w:rsidRPr="007A26C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рганизация рабочего места, выявление отсутствующих,</w:t>
      </w:r>
    </w:p>
    <w:p w:rsidR="00590724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A26C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сообщение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темы и цели</w:t>
      </w:r>
      <w:r w:rsidRPr="007A26C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.(4 минуты).</w:t>
      </w:r>
    </w:p>
    <w:p w:rsidR="00590724" w:rsidRPr="007A26C8" w:rsidRDefault="00590724" w:rsidP="005907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Сегодня на уроке мы будем изучать основные элементы комбинаторик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и-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размещения, перестановки, сочетания; изучим понятие факториала; формулу бинома Ньютона; изучим способы решения задач на применение элементов комбинаторики , на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вычисление факториала, на применение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бинома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Ньютона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>. Закрепим знания, умения и навыки решением задач по данной теме.</w:t>
      </w:r>
      <w:r w:rsidRPr="007A26C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         II. Оқушылардың біліктілігі мен дағдысын тексеру</w:t>
      </w:r>
    </w:p>
    <w:p w:rsidR="00590724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               Проверка  знаний и умений обучающихся</w:t>
      </w:r>
      <w:r w:rsidRPr="007A26C8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7A26C8">
        <w:rPr>
          <w:rFonts w:ascii="Times New Roman" w:hAnsi="Times New Roman"/>
          <w:sz w:val="24"/>
          <w:szCs w:val="24"/>
          <w:lang w:val="kk-KZ"/>
        </w:rPr>
        <w:t>ктуализация опорных знаний и постановка проблемы</w:t>
      </w:r>
      <w:r>
        <w:rPr>
          <w:rFonts w:ascii="Times New Roman" w:hAnsi="Times New Roman"/>
          <w:sz w:val="24"/>
          <w:szCs w:val="24"/>
          <w:lang w:val="kk-KZ"/>
        </w:rPr>
        <w:t xml:space="preserve"> (10 минут).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рассмотрим и решим 2  примера, и вам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изучает комбинаторика.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Сколько комбинаций определенного типа можно составить из данных предметов?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AB2511">
        <w:rPr>
          <w:rFonts w:ascii="Times New Roman" w:hAnsi="Times New Roman" w:cs="Times New Roman"/>
          <w:sz w:val="24"/>
          <w:szCs w:val="24"/>
        </w:rPr>
        <w:t>.(приложение 1)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Из букв А,В и</w:t>
      </w:r>
      <w:proofErr w:type="gramStart"/>
      <w:r w:rsidRPr="00AB251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2511">
        <w:rPr>
          <w:rFonts w:ascii="Times New Roman" w:hAnsi="Times New Roman" w:cs="Times New Roman"/>
          <w:sz w:val="24"/>
          <w:szCs w:val="24"/>
        </w:rPr>
        <w:t xml:space="preserve"> сколько можно составить групп по 2 элемента?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 xml:space="preserve">Перечислим их: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Ответ: 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2511">
        <w:rPr>
          <w:rFonts w:ascii="Times New Roman" w:hAnsi="Times New Roman" w:cs="Times New Roman"/>
          <w:sz w:val="24"/>
          <w:szCs w:val="24"/>
        </w:rPr>
        <w:t xml:space="preserve">  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511"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11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11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2511">
        <w:rPr>
          <w:rFonts w:ascii="Times New Roman" w:hAnsi="Times New Roman" w:cs="Times New Roman"/>
          <w:sz w:val="24"/>
          <w:szCs w:val="24"/>
        </w:rPr>
        <w:t xml:space="preserve"> СВ . Всего 6.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Усложним задание.</w:t>
      </w:r>
      <w:r>
        <w:rPr>
          <w:rFonts w:ascii="Times New Roman" w:hAnsi="Times New Roman" w:cs="Times New Roman"/>
          <w:sz w:val="24"/>
          <w:szCs w:val="24"/>
        </w:rPr>
        <w:t xml:space="preserve"> Решим задачу 2.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AB2511">
        <w:rPr>
          <w:rFonts w:ascii="Times New Roman" w:hAnsi="Times New Roman" w:cs="Times New Roman"/>
          <w:sz w:val="24"/>
          <w:szCs w:val="24"/>
        </w:rPr>
        <w:t>. (приложение 1)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Из 5 букв нужно составить группы по 3 элемента. (Записать предложенные варианты ответов).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724" w:rsidRPr="007A26C8" w:rsidRDefault="00590724" w:rsidP="0059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sz w:val="24"/>
          <w:szCs w:val="24"/>
        </w:rPr>
        <w:t>Устно это сделать очень сложно, тем более наша задач</w:t>
      </w:r>
      <w:proofErr w:type="gramStart"/>
      <w:r w:rsidRPr="00AB25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2511">
        <w:rPr>
          <w:rFonts w:ascii="Times New Roman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hAnsi="Times New Roman" w:cs="Times New Roman"/>
          <w:b/>
          <w:sz w:val="24"/>
          <w:szCs w:val="24"/>
        </w:rPr>
        <w:t>не составить</w:t>
      </w:r>
      <w:r w:rsidRPr="00AB2511">
        <w:rPr>
          <w:rFonts w:ascii="Times New Roman" w:hAnsi="Times New Roman" w:cs="Times New Roman"/>
          <w:sz w:val="24"/>
          <w:szCs w:val="24"/>
        </w:rPr>
        <w:t xml:space="preserve"> и назвать эти группы, а только узнать, </w:t>
      </w:r>
      <w:r w:rsidRPr="00AB2511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AB2511">
        <w:rPr>
          <w:rFonts w:ascii="Times New Roman" w:hAnsi="Times New Roman" w:cs="Times New Roman"/>
          <w:sz w:val="24"/>
          <w:szCs w:val="24"/>
        </w:rPr>
        <w:t xml:space="preserve"> вариантов возможно? Поэтому есть формула для вычисления.</w:t>
      </w:r>
      <w:r w:rsidRPr="007A26C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90724" w:rsidRPr="007A26C8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III. Жаңа тақырыптың мазмұны мен жүйесі</w:t>
      </w:r>
    </w:p>
    <w:p w:rsidR="00590724" w:rsidRPr="007032D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Содержание и последовательность  изложения новой темы (конспект</w:t>
      </w:r>
      <w:r w:rsidRPr="007032D1">
        <w:rPr>
          <w:rFonts w:ascii="Times New Roman" w:hAnsi="Times New Roman"/>
          <w:sz w:val="24"/>
          <w:szCs w:val="24"/>
          <w:lang w:val="kk-KZ"/>
        </w:rPr>
        <w:t>).(30 минут).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511">
        <w:rPr>
          <w:rFonts w:ascii="Times New Roman" w:hAnsi="Times New Roman" w:cs="Times New Roman"/>
          <w:i/>
          <w:sz w:val="24"/>
          <w:szCs w:val="24"/>
        </w:rPr>
        <w:t>Данное понятие называется «Размещением» (слайд 1:</w:t>
      </w:r>
      <w:r w:rsidRPr="00AB2511">
        <w:rPr>
          <w:rFonts w:ascii="Times New Roman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hAnsi="Times New Roman" w:cs="Times New Roman"/>
          <w:i/>
          <w:sz w:val="24"/>
          <w:szCs w:val="24"/>
        </w:rPr>
        <w:t>определение размещения).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i/>
          <w:sz w:val="24"/>
          <w:szCs w:val="24"/>
        </w:rPr>
        <w:t>1 ученик.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b/>
          <w:sz w:val="24"/>
          <w:szCs w:val="24"/>
        </w:rPr>
        <w:t>Размещениями</w:t>
      </w:r>
      <w:r w:rsidRPr="00AB2511">
        <w:rPr>
          <w:rFonts w:ascii="Times New Roman" w:hAnsi="Times New Roman" w:cs="Times New Roman"/>
          <w:sz w:val="24"/>
          <w:szCs w:val="24"/>
        </w:rPr>
        <w:t xml:space="preserve"> из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hAnsi="Times New Roman" w:cs="Times New Roman"/>
          <w:sz w:val="24"/>
          <w:szCs w:val="24"/>
        </w:rPr>
        <w:t xml:space="preserve">  элементов по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hAnsi="Times New Roman" w:cs="Times New Roman"/>
          <w:sz w:val="24"/>
          <w:szCs w:val="24"/>
        </w:rPr>
        <w:t xml:space="preserve"> элементов называется такие комбинации, каждая из которых, содержит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hAnsi="Times New Roman" w:cs="Times New Roman"/>
          <w:sz w:val="24"/>
          <w:szCs w:val="24"/>
        </w:rPr>
        <w:t xml:space="preserve"> элементов,  и отличаются друг от друга либо составом, либо порядком расположения этих элементов.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 xml:space="preserve">Общее число размещений из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hAnsi="Times New Roman" w:cs="Times New Roman"/>
          <w:sz w:val="24"/>
          <w:szCs w:val="24"/>
        </w:rPr>
        <w:t xml:space="preserve">  элементов по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hAnsi="Times New Roman" w:cs="Times New Roman"/>
          <w:sz w:val="24"/>
          <w:szCs w:val="24"/>
        </w:rPr>
        <w:t xml:space="preserve"> элементов определяется по формуле</w:t>
      </w:r>
      <w:proofErr w:type="gramStart"/>
      <w:r w:rsidRPr="00AB2511">
        <w:rPr>
          <w:rFonts w:ascii="Times New Roman" w:hAnsi="Times New Roman" w:cs="Times New Roman"/>
          <w:sz w:val="24"/>
          <w:szCs w:val="24"/>
        </w:rPr>
        <w:t>: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n-k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den>
        </m:f>
      </m:oMath>
      <w:proofErr w:type="gramEnd"/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724" w:rsidRPr="0057738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7381">
        <w:rPr>
          <w:rFonts w:ascii="Times New Roman" w:hAnsi="Times New Roman" w:cs="Times New Roman"/>
          <w:sz w:val="24"/>
          <w:szCs w:val="24"/>
        </w:rPr>
        <w:t xml:space="preserve">Здесь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! </m:t>
        </m:r>
      </m:oMath>
      <w:r w:rsidRPr="00577381">
        <w:rPr>
          <w:rFonts w:ascii="Times New Roman" w:eastAsiaTheme="minorEastAsia" w:hAnsi="Times New Roman" w:cs="Times New Roman"/>
          <w:sz w:val="24"/>
          <w:szCs w:val="24"/>
        </w:rPr>
        <w:t>= 1*2*3*…*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считаем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что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0</m:t>
        </m:r>
      </m:oMath>
      <w:r w:rsidRPr="00577381">
        <w:rPr>
          <w:rFonts w:ascii="Times New Roman" w:eastAsiaTheme="minorEastAsia" w:hAnsi="Times New Roman" w:cs="Times New Roman"/>
          <w:sz w:val="24"/>
          <w:szCs w:val="24"/>
        </w:rPr>
        <w:t>!=1.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Так мы подошли к понятию</w:t>
      </w: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 xml:space="preserve"> факториал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В математике произведение натуральных чисел от 1 до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n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>называется факториалом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и обозначается 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Примеры: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3!  Это 1*2*3 = 6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4!  Это 1*2*3*4 = 24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5!  Это 1*2*3*4*5 = 120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6!  Это 1*2*3*4*5*6 = 720.и т.д.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>Составим пример на вычисления факториала: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10! / 8!*2! = 1*2*3*4*5*6*7*8*9*10 / 1*2*3*4*5*6*7*8 *1*2 = 45.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10! Сократим с 8! и получим произведение  9*10/ 1*2 = 9*5 = 45.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Применяя второй способ записи, решим еще два  примера: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6! /4! = 5* 6 = 30.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8! * 6! / 5!*7! = 8 * 6 = 48.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lastRenderedPageBreak/>
        <w:t>С помощью предложенной формулы решим задачу 1 и 2.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>= 2*3 = 6. (задача 1)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=  4*5 = 20. (задача 2) И сверим предложенные варианты ответов.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Следующее поняти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е-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это перестановки.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2 ученик.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( Слайд 2.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Определение понятия «перестановки»)</w:t>
      </w:r>
      <w:proofErr w:type="gramEnd"/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 xml:space="preserve">Перестановками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из данных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 называется такие комбинации, каждая из которых содержит все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данных элементов и отличаются друг от друга только порядком расположения. Общее число перестановок определяется по формуле: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-1)... (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+1) =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!   или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! 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Задача.3. (см. приложение 1.)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Сколько различных перестановок можно образовать из букв слов «книга» и «учебник»</w:t>
      </w:r>
    </w:p>
    <w:p w:rsidR="00590724" w:rsidRPr="00590724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5.</w:t>
      </w:r>
    </w:p>
    <w:p w:rsidR="00590724" w:rsidRPr="00590724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9072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!  </w:t>
      </w: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9072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5! = 1*2*3*4*5 = 120.</w:t>
      </w:r>
    </w:p>
    <w:p w:rsidR="00590724" w:rsidRPr="00590724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9072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!  </w:t>
      </w: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7! = 1*2*3*4*5*6*7 = 5040.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Рассмотрим понятие: «сочетание» (слайд 3)..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Ученик 3. 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>Сочетаниями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из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 по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 называется такие комбинации, каждая из которых содержит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 и отличается друг от друга только составом элементов</w:t>
      </w:r>
      <w:r w:rsidRPr="00AB251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Общее число сочетаний определяется по формуле: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!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!</m:t>
              </m:r>
            </m:den>
          </m:f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формулу тесно связанную с числом сочетаний из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Задача 4. (приложение 1)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Сколько трехкнопочных комбинаций существует на кодовом замке, если все три кнопки нажимаются одновременно и всего 10 кнопок.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Решение:  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3!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den>
        </m:f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= 8 *9 * 10/ 6 = 120 вариантов.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Из курса алгебры 7 класса вам известны формулы сокращенного умножения. Например,  формулы квадрата суммы  и куба суммы двучлена: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+2у)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= х</w:t>
      </w:r>
      <w:proofErr w:type="gramStart"/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+4ху + 4у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(а - 2)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= 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- 3а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2 +3а 2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- 2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= 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- 6а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+12а -8.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(а+2у)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= 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+ 3а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2у +3а(2у)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+(2у)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= 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+ 6а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 +12ау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+8у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вычислить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с+а</w:t>
      </w:r>
      <w:proofErr w:type="spell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=? Или  (</w:t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с+а</w:t>
      </w:r>
      <w:proofErr w:type="spell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 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=?  Для этого нам надо изучить Бином Ньютона. Слайд (4-6).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24" w:rsidRPr="000D7289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4. </w:t>
      </w:r>
      <w:r w:rsidRPr="00AB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бинома  Ньютона имеет вид:  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gramStart"/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= С</w:t>
      </w:r>
      <w:proofErr w:type="gramEnd"/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4" name="Рисунок 26" descr="http://festival.1september.ru/articles/567990/Image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67990/Image4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 С</w:t>
      </w: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5" name="Рисунок 27" descr="http://festival.1september.ru/articles/567990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67990/Image4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</w:t>
      </w: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7" name="Рисунок 28" descr="http://festival.1september.ru/articles/567990/Image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67990/Image4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+:.+ С</w:t>
      </w: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8" name="Рисунок 29" descr="http://festival.1september.ru/articles/567990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67990/Image4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0D72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r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r</w:t>
      </w:r>
      <w:proofErr w:type="spellEnd"/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+:.+ 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9" name="Рисунок 30" descr="http://festival.1september.ru/articles/567990/Image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67990/Image41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spellEnd"/>
      <w:r w:rsidRPr="000D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называется формулой бинома Ньютона, числа</w:t>
      </w:r>
      <w:proofErr w:type="gram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10" name="Рисунок 31" descr="http://festival.1september.ru/articles/567990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67990/Image4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биномиальными коэффициентами.</w:t>
      </w:r>
    </w:p>
    <w:p w:rsidR="00590724" w:rsidRPr="00AB2511" w:rsidRDefault="00590724" w:rsidP="0059072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Свойства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gram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724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слагаемых на 1 больше степени бинома.</w:t>
      </w:r>
    </w:p>
    <w:p w:rsidR="00590724" w:rsidRPr="00AB2511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находятся по треугольнику Паскаля. </w:t>
      </w:r>
    </w:p>
    <w:p w:rsidR="00590724" w:rsidRPr="00AB2511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симметричны. </w:t>
      </w:r>
    </w:p>
    <w:p w:rsidR="00590724" w:rsidRPr="00AB2511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скобке знак минус, то знаки + и – чередуются. </w:t>
      </w:r>
    </w:p>
    <w:p w:rsidR="00590724" w:rsidRPr="00AB2511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степеней каждого слагаемого равна степени бинома.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 Паскаля - это треугольник, составленный из чисел, являющихся коэффициентами в формуле бином Ньютона.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крайний элемент равен 1, а каждый не крайний элемент равен сумме двух своих верхних соседей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войство (1).</w:t>
      </w:r>
      <w:proofErr w:type="gramEnd"/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1257300"/>
            <wp:effectExtent l="19050" t="0" r="9525" b="0"/>
            <wp:docPr id="11" name="Рисунок 57" descr="http://festival.1september.ru/articles/56799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67990/im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можно продолжать до бесконечности.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6).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Ученик 3. Исторические сведения про</w:t>
      </w:r>
      <w:proofErr w:type="gramStart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Ньютона и Б. Паскаля.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 7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92169" cy="1364047"/>
            <wp:effectExtent l="19050" t="0" r="0" b="0"/>
            <wp:docPr id="12" name="Рисунок 1" descr="C:\Users\Aleksey\Desktop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Desktop\портре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33" cy="13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Исаак НЬЮТОН  1643- 1727 г нам знаком больше из предмета физики. Исаак Ньют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н - английский математик, механик, астроном и физик, создатель классической механики. Разработал дифференциальное и интегральное исчисления.  Это мы сейчас изучаем в 10-11 классе.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Открыл дисперсию света, исследовал интерференцию и дифракцию, развивал корпускулярную теорию света. Построил зеркальный телескоп. Сформулировал основные законы классической механики. Открыл закон всемирного тяготения, создал теорию движения небесных тел, создав основы небесной механики. Это его труды по физике и астрономии. 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37584" cy="1194099"/>
            <wp:effectExtent l="19050" t="0" r="5416" b="0"/>
            <wp:docPr id="13" name="Рисунок 4" descr="Blaise pa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ise pasc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89" cy="119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Слайд 8. </w:t>
      </w:r>
    </w:p>
    <w:p w:rsidR="00590724" w:rsidRPr="005B2835" w:rsidRDefault="00590724" w:rsidP="00590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Блез </w:t>
      </w:r>
      <w:proofErr w:type="spellStart"/>
      <w:proofErr w:type="gramStart"/>
      <w:r w:rsidRPr="00AB2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Паска́ль</w:t>
      </w:r>
      <w:proofErr w:type="spellEnd"/>
      <w:proofErr w:type="gramEnd"/>
      <w:r w:rsidRPr="00AB25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B2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1623</w:t>
      </w:r>
      <w:r w:rsidRPr="005B283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hyperlink r:id="rId13" w:tooltip="1662" w:history="1">
        <w:r w:rsidRPr="005B2835">
          <w:rPr>
            <w:rStyle w:val="a6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1662</w:t>
        </w:r>
      </w:hyperlink>
      <w:r w:rsidRPr="005B2835">
        <w:rPr>
          <w:rFonts w:ascii="Times New Roman" w:hAnsi="Times New Roman" w:cs="Times New Roman"/>
          <w:sz w:val="24"/>
          <w:szCs w:val="24"/>
        </w:rPr>
        <w:t xml:space="preserve"> г. </w:t>
      </w:r>
      <w:r w:rsidRPr="005B2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90724" w:rsidRPr="005B2835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Французский математик, механик, физик, литератор и философ. Классик французской литературы, один из основателей математического анализа, теории вероятностей и проективной геометрии, создатель первых образцов счётной техники. В 1641г. сконструировал суммирующую машину. Автор основного закона гидростатики. Работы по арифметике, теории чисел, алгебре, геометрии, теории вероятностей. </w:t>
      </w:r>
    </w:p>
    <w:p w:rsidR="00590724" w:rsidRPr="002D7B3A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5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7000" cy="2893695"/>
            <wp:effectExtent l="19050" t="0" r="6350" b="0"/>
            <wp:docPr id="14" name="Рисунок 292" descr="http://www-formula.ru/images/geometry/pascal-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-formula.ru/images/geometry/pascal-triang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Pr="002D7B3A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Треугольник Паскаля состоит </w:t>
      </w:r>
      <w:r w:rsidRPr="002D7B3A">
        <w:rPr>
          <w:rFonts w:ascii="Times New Roman" w:hAnsi="Times New Roman" w:cs="Times New Roman"/>
          <w:color w:val="000000" w:themeColor="text1"/>
          <w:sz w:val="24"/>
          <w:szCs w:val="24"/>
        </w:rPr>
        <w:t>из </w:t>
      </w:r>
      <w:hyperlink r:id="rId15" w:history="1">
        <w:r w:rsidRPr="002D7B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биномиальных коэффициентов</w:t>
        </w:r>
      </w:hyperlink>
      <w:r w:rsidRPr="002D7B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D7B3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8445" cy="279400"/>
            <wp:effectExtent l="19050" t="0" r="8255" b="0"/>
            <wp:docPr id="15" name="Рисунок 295" descr="http://www-formula.ru/images/geometry/algebra/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-formula.ru/images/geometry/algebra/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3A">
        <w:rPr>
          <w:rFonts w:ascii="Times New Roman" w:hAnsi="Times New Roman" w:cs="Times New Roman"/>
          <w:color w:val="000000" w:themeColor="text1"/>
          <w:sz w:val="24"/>
          <w:szCs w:val="24"/>
        </w:rPr>
        <w:t>Таблицу следует читать по строкам.  В каждом горизонтальном ряду находятся </w:t>
      </w:r>
      <w:hyperlink r:id="rId17" w:history="1">
        <w:r w:rsidRPr="002D7B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биномиальные коэффициенты</w:t>
        </w:r>
      </w:hyperlink>
      <w:r w:rsidRPr="002D7B3A">
        <w:rPr>
          <w:rFonts w:ascii="Times New Roman" w:hAnsi="Times New Roman" w:cs="Times New Roman"/>
          <w:color w:val="000000" w:themeColor="text1"/>
          <w:sz w:val="24"/>
          <w:szCs w:val="24"/>
        </w:rPr>
        <w:t> для определенного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 , при этом </w:t>
      </w:r>
      <w:proofErr w:type="spellStart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 принимает значения от 0 до </w:t>
      </w:r>
      <w:proofErr w:type="spellStart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 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Применим треугольник Паскаля для решения задач.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Например.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Задача 5.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апишите разложение двучлена, применяя треугольник Паскаля.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br/>
      </w: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perscript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y</m:t>
                  </m:r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5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+4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+6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+4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perscript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y</m:t>
                  </m:r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+5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+6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+20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+6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Если в левой части «+» поменять на «-», то знаки будут чередоваться, начиная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«+».</w:t>
      </w:r>
    </w:p>
    <w:p w:rsidR="00590724" w:rsidRPr="00697257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7257">
        <w:rPr>
          <w:rFonts w:ascii="Times New Roman" w:hAnsi="Times New Roman"/>
          <w:b/>
          <w:sz w:val="24"/>
          <w:szCs w:val="24"/>
          <w:lang w:val="kk-KZ"/>
        </w:rPr>
        <w:t>IV.  Жаңа материалды бекіту,біліктілік пен дағдыны қалыптастыру</w:t>
      </w:r>
    </w:p>
    <w:p w:rsidR="00590724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7257">
        <w:rPr>
          <w:rFonts w:ascii="Times New Roman" w:hAnsi="Times New Roman"/>
          <w:b/>
          <w:sz w:val="24"/>
          <w:szCs w:val="24"/>
          <w:lang w:val="kk-KZ"/>
        </w:rPr>
        <w:t xml:space="preserve">       Закрепление нового материала ,формирование умений и навыков.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879E5">
        <w:rPr>
          <w:rFonts w:ascii="Times New Roman" w:hAnsi="Times New Roman"/>
          <w:sz w:val="24"/>
          <w:szCs w:val="24"/>
          <w:lang w:val="kk-KZ"/>
        </w:rPr>
        <w:t>(20 мин)</w:t>
      </w:r>
    </w:p>
    <w:p w:rsidR="00590724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Приведем примеры.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Если в левой части «+» поменять на «-», то знаки будут чередоваться, начиная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«+».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Почему? Потому что второе выражение стоящее в скобках со знаком 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«-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» в нечетной степени дает знак «-», а в четной степени знак «+». 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Приведем примеры: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4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+6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4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y</m:t>
                  </m:r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+5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6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20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6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</m:oMath>
      </m:oMathPara>
    </w:p>
    <w:p w:rsidR="00590724" w:rsidRPr="004F501C" w:rsidRDefault="00590724" w:rsidP="00590724">
      <w:pPr>
        <w:tabs>
          <w:tab w:val="left" w:pos="900"/>
          <w:tab w:val="left" w:pos="554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0724" w:rsidRPr="00AB2511" w:rsidRDefault="00590724" w:rsidP="00590724">
      <w:pPr>
        <w:tabs>
          <w:tab w:val="left" w:pos="900"/>
          <w:tab w:val="left" w:pos="55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Далее работаем с учебником.  Решаем № 322.323.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:</m:t>
        </m:r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;      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 ;C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bSup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>; Р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0724" w:rsidRPr="00AB2511" w:rsidRDefault="00590724" w:rsidP="00590724">
      <w:pPr>
        <w:tabs>
          <w:tab w:val="left" w:pos="900"/>
          <w:tab w:val="left" w:pos="55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tabs>
          <w:tab w:val="left" w:pos="900"/>
          <w:tab w:val="left" w:pos="55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Докажите тождество: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 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=C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sup>
        </m:sSubSup>
      </m:oMath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n! 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6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= 6!=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1*2*3*4*5*6= 720.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=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</m:den>
          </m:f>
        </m:oMath>
      </m:oMathPara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</m:den>
          </m:f>
        </m:oMath>
      </m:oMathPara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724" w:rsidRPr="00AB2511" w:rsidRDefault="00590724" w:rsidP="00590724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21!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!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 17!18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17!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=143640.             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=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12!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6!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=6!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6!</m:t>
                </m:r>
                <m:r>
                  <m:rPr>
                    <m:sty m:val="p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6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=924 ;             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b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20!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5!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=16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17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19=15504</m:t>
        </m:r>
      </m:oMath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b/>
          <w:sz w:val="24"/>
          <w:szCs w:val="24"/>
          <w:lang w:val="kk-KZ"/>
        </w:rPr>
        <w:t>Сабақтың қорытындысы / Подведение итогов занятия: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(4 мин). 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выставление оценок.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 Изучили основные понятия комбинаторики: размещения, сочетания, перестановки;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 Изучили понятие факториала;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 Изучили бином Ньютона, разложение бинома;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 Решали задачи на усвоение и закреплене материала по теме различными способами;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B2511">
        <w:rPr>
          <w:rFonts w:ascii="Times New Roman" w:hAnsi="Times New Roman"/>
          <w:b/>
          <w:sz w:val="24"/>
          <w:szCs w:val="24"/>
          <w:lang w:val="kk-KZ"/>
        </w:rPr>
        <w:t>Рефлексия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D879E5">
        <w:rPr>
          <w:rFonts w:ascii="Times New Roman" w:hAnsi="Times New Roman"/>
          <w:sz w:val="24"/>
          <w:szCs w:val="24"/>
          <w:lang w:val="kk-KZ"/>
        </w:rPr>
        <w:t>( слайд 9)</w:t>
      </w:r>
      <w:r>
        <w:rPr>
          <w:rFonts w:ascii="Times New Roman" w:hAnsi="Times New Roman"/>
          <w:sz w:val="24"/>
          <w:szCs w:val="24"/>
          <w:lang w:val="kk-KZ"/>
        </w:rPr>
        <w:t>.(5 мин).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Я узнала....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Я запомнила....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Элементы теории вероятности: это......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Бином Ньютона можно представить в виде......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Узнала, что факториал- это........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Можно применить........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B2511">
        <w:rPr>
          <w:rFonts w:ascii="Times New Roman" w:hAnsi="Times New Roman"/>
          <w:b/>
          <w:sz w:val="24"/>
          <w:szCs w:val="24"/>
          <w:lang w:val="kk-KZ"/>
        </w:rPr>
        <w:t xml:space="preserve">Бағалау / оценка </w:t>
      </w:r>
      <w:r w:rsidRPr="00AB2511">
        <w:rPr>
          <w:rFonts w:ascii="Times New Roman" w:hAnsi="Times New Roman"/>
          <w:b/>
          <w:sz w:val="24"/>
          <w:szCs w:val="24"/>
        </w:rPr>
        <w:t>:</w:t>
      </w:r>
      <w:r w:rsidRPr="00AB2511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AB2511">
        <w:rPr>
          <w:rFonts w:ascii="Times New Roman" w:hAnsi="Times New Roman"/>
          <w:sz w:val="24"/>
          <w:szCs w:val="24"/>
        </w:rPr>
        <w:t>___________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B251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B2511">
        <w:rPr>
          <w:rFonts w:ascii="Times New Roman" w:hAnsi="Times New Roman"/>
          <w:b/>
          <w:sz w:val="24"/>
          <w:szCs w:val="24"/>
        </w:rPr>
        <w:t>.</w:t>
      </w:r>
      <w:r w:rsidRPr="00AB2511">
        <w:rPr>
          <w:rFonts w:ascii="Times New Roman" w:hAnsi="Times New Roman"/>
          <w:b/>
          <w:sz w:val="24"/>
          <w:szCs w:val="24"/>
          <w:lang w:val="kk-KZ"/>
        </w:rPr>
        <w:t>Үй тапсырмасы / Дом.задание</w:t>
      </w:r>
      <w:r w:rsidRPr="004F501C">
        <w:rPr>
          <w:rFonts w:ascii="Times New Roman" w:hAnsi="Times New Roman"/>
          <w:sz w:val="24"/>
          <w:szCs w:val="24"/>
          <w:lang w:val="kk-KZ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( 7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минут). </w:t>
      </w:r>
      <w:r w:rsidRPr="004F501C">
        <w:rPr>
          <w:rFonts w:ascii="Times New Roman" w:hAnsi="Times New Roman"/>
          <w:sz w:val="24"/>
          <w:szCs w:val="24"/>
          <w:lang w:val="kk-KZ"/>
        </w:rPr>
        <w:t xml:space="preserve"> учебник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F501C">
        <w:rPr>
          <w:rFonts w:ascii="Times New Roman" w:hAnsi="Times New Roman"/>
          <w:sz w:val="24"/>
          <w:szCs w:val="24"/>
          <w:lang w:val="kk-KZ"/>
        </w:rPr>
        <w:t>алгебра 10 кл.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Стр 155-168. № 325, № 330, 332.</w:t>
      </w:r>
    </w:p>
    <w:p w:rsidR="00590724" w:rsidRDefault="00590724" w:rsidP="0059072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 xml:space="preserve">Коментарий по выполнени. д/з. </w:t>
      </w:r>
    </w:p>
    <w:p w:rsidR="00590724" w:rsidRPr="00AB2511" w:rsidRDefault="00590724" w:rsidP="00590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Вычислить число перестановок. Сочетаний и перемещений, применяяя знание вычисления факториала. Возведение суммы (разности) в n-ю степерь, применяя бином Ньютона.</w:t>
      </w:r>
    </w:p>
    <w:p w:rsidR="00590724" w:rsidRPr="00697257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90724" w:rsidRPr="00697257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697257">
        <w:rPr>
          <w:rFonts w:ascii="Times New Roman" w:hAnsi="Times New Roman"/>
          <w:sz w:val="24"/>
          <w:szCs w:val="24"/>
          <w:lang w:val="kk-KZ"/>
        </w:rPr>
        <w:t>Решение примеров на применение бинома Ньютона.</w:t>
      </w:r>
    </w:p>
    <w:p w:rsidR="00590724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7257">
        <w:rPr>
          <w:rFonts w:ascii="Times New Roman" w:hAnsi="Times New Roman"/>
          <w:sz w:val="24"/>
          <w:szCs w:val="24"/>
          <w:lang w:val="kk-KZ"/>
        </w:rPr>
        <w:t>Решение задач на закрепление знаний и умений по теме урока.</w:t>
      </w:r>
      <w:r w:rsidRPr="0069725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D0CC7" w:rsidRPr="00590724" w:rsidRDefault="003D0CC7">
      <w:pPr>
        <w:rPr>
          <w:lang w:val="kk-KZ"/>
        </w:rPr>
      </w:pPr>
    </w:p>
    <w:sectPr w:rsidR="003D0CC7" w:rsidRPr="00590724" w:rsidSect="003D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A3F"/>
    <w:multiLevelType w:val="hybridMultilevel"/>
    <w:tmpl w:val="B17A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24"/>
    <w:rsid w:val="003D0CC7"/>
    <w:rsid w:val="005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24"/>
    <w:pPr>
      <w:ind w:left="720"/>
      <w:contextualSpacing/>
    </w:pPr>
  </w:style>
  <w:style w:type="paragraph" w:styleId="a4">
    <w:name w:val="No Spacing"/>
    <w:link w:val="a5"/>
    <w:uiPriority w:val="1"/>
    <w:qFormat/>
    <w:rsid w:val="00590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907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0724"/>
  </w:style>
  <w:style w:type="character" w:customStyle="1" w:styleId="a5">
    <w:name w:val="Без интервала Знак"/>
    <w:basedOn w:val="a0"/>
    <w:link w:val="a4"/>
    <w:uiPriority w:val="1"/>
    <w:locked/>
    <w:rsid w:val="0059072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ru.wikipedia.org/wiki/16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hyperlink" Target="http://www-formula.ru/index.php/binomial-factor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hyperlink" Target="http://www-formula.ru/index.php/binomial-factors" TargetMode="Externa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Чистяков</dc:creator>
  <cp:lastModifiedBy>Алексей Чистяков</cp:lastModifiedBy>
  <cp:revision>1</cp:revision>
  <dcterms:created xsi:type="dcterms:W3CDTF">2017-03-12T16:55:00Z</dcterms:created>
  <dcterms:modified xsi:type="dcterms:W3CDTF">2017-03-12T16:57:00Z</dcterms:modified>
</cp:coreProperties>
</file>