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09" w:rsidRPr="00600E74" w:rsidRDefault="00071609" w:rsidP="00600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4">
        <w:rPr>
          <w:rFonts w:ascii="Times New Roman" w:hAnsi="Times New Roman" w:cs="Times New Roman"/>
          <w:b/>
          <w:sz w:val="28"/>
          <w:szCs w:val="28"/>
        </w:rPr>
        <w:t>Олимпиада по литературе</w:t>
      </w:r>
    </w:p>
    <w:p w:rsidR="00071609" w:rsidRPr="00600E74" w:rsidRDefault="003B0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609" w:rsidRPr="00600E74">
        <w:rPr>
          <w:rFonts w:ascii="Times New Roman" w:hAnsi="Times New Roman" w:cs="Times New Roman"/>
          <w:b/>
          <w:sz w:val="28"/>
          <w:szCs w:val="28"/>
        </w:rPr>
        <w:t>Главное задание</w:t>
      </w:r>
    </w:p>
    <w:p w:rsidR="00071609" w:rsidRPr="003B0071" w:rsidRDefault="003B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609" w:rsidRPr="00600E74">
        <w:rPr>
          <w:rFonts w:ascii="Times New Roman" w:hAnsi="Times New Roman" w:cs="Times New Roman"/>
          <w:b/>
          <w:sz w:val="28"/>
          <w:szCs w:val="28"/>
        </w:rPr>
        <w:t>Олимпиада</w:t>
      </w:r>
      <w:r w:rsidR="00071609" w:rsidRPr="003B0071">
        <w:rPr>
          <w:rFonts w:ascii="Times New Roman" w:hAnsi="Times New Roman" w:cs="Times New Roman"/>
          <w:sz w:val="28"/>
          <w:szCs w:val="28"/>
        </w:rPr>
        <w:t xml:space="preserve"> – это своеобразное соревнование на лучшее знание.</w:t>
      </w:r>
    </w:p>
    <w:p w:rsidR="00071609" w:rsidRPr="003B0071" w:rsidRDefault="003B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609" w:rsidRPr="003B0071">
        <w:rPr>
          <w:rFonts w:ascii="Times New Roman" w:hAnsi="Times New Roman" w:cs="Times New Roman"/>
          <w:sz w:val="28"/>
          <w:szCs w:val="28"/>
        </w:rPr>
        <w:t>Учащиеся имеют замечательную возможность проверить свои знания, померятся силами, узнать много нового. Она дает возможность выявить  языковое чутье, находчивость, самостоятельность, творческие способности.</w:t>
      </w:r>
    </w:p>
    <w:p w:rsidR="00071609" w:rsidRPr="00600E74" w:rsidRDefault="003B0071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609" w:rsidRPr="003B0071">
        <w:rPr>
          <w:rFonts w:ascii="Times New Roman" w:hAnsi="Times New Roman" w:cs="Times New Roman"/>
          <w:sz w:val="28"/>
          <w:szCs w:val="28"/>
        </w:rPr>
        <w:t xml:space="preserve">Олимпиада – это самая распространенная форма работы с одаренными </w:t>
      </w:r>
      <w:r w:rsidR="00071609" w:rsidRPr="00600E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учащимися.</w:t>
      </w:r>
    </w:p>
    <w:p w:rsidR="00071609" w:rsidRPr="00600E74" w:rsidRDefault="00071609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600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  Олимпиада по литературе помогает освоить школьную программу. В комплект заданий помимо вопросов на знание программных литературных произведений включены вопросы на знание биографий выдающихся писателей, понимание базовой литературоведческой терминологии.</w:t>
      </w:r>
    </w:p>
    <w:p w:rsidR="00071609" w:rsidRPr="003B0071" w:rsidRDefault="003B0071" w:rsidP="003725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71609" w:rsidRPr="003B0071">
        <w:rPr>
          <w:rFonts w:ascii="Times New Roman" w:hAnsi="Times New Roman" w:cs="Times New Roman"/>
          <w:sz w:val="28"/>
          <w:szCs w:val="28"/>
          <w:lang w:eastAsia="ru-RU"/>
        </w:rPr>
        <w:t>Хорошая  подготовка к олимпиаде по литературе включает в себя, в первую очередь,</w:t>
      </w:r>
      <w:r w:rsidR="00600E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1609"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произведений. Участник олимпиады обязан быть начитанным, ориентироваться в содержании произведений программы и внепрограммных. </w:t>
      </w:r>
      <w:proofErr w:type="gramStart"/>
      <w:r w:rsidR="00071609"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За основу </w:t>
      </w:r>
      <w:r w:rsidR="00600E74">
        <w:rPr>
          <w:rFonts w:ascii="Times New Roman" w:hAnsi="Times New Roman" w:cs="Times New Roman"/>
          <w:sz w:val="28"/>
          <w:szCs w:val="28"/>
          <w:lang w:eastAsia="ru-RU"/>
        </w:rPr>
        <w:t xml:space="preserve">берется </w:t>
      </w:r>
      <w:r w:rsidR="00071609" w:rsidRPr="003B0071">
        <w:rPr>
          <w:rFonts w:ascii="Times New Roman" w:hAnsi="Times New Roman" w:cs="Times New Roman"/>
          <w:sz w:val="28"/>
          <w:szCs w:val="28"/>
          <w:lang w:eastAsia="ru-RU"/>
        </w:rPr>
        <w:t>список произведений, разработанный Русской школьной библиотечной ассоциацией (см. Приложение.</w:t>
      </w:r>
      <w:proofErr w:type="gramEnd"/>
      <w:r w:rsidR="00071609"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1609" w:rsidRPr="003B0071">
        <w:rPr>
          <w:rFonts w:ascii="Times New Roman" w:hAnsi="Times New Roman" w:cs="Times New Roman"/>
          <w:sz w:val="28"/>
          <w:szCs w:val="28"/>
          <w:lang w:eastAsia="ru-RU"/>
        </w:rPr>
        <w:t>Список взят с информационного портала школьных библиотек России).</w:t>
      </w:r>
      <w:proofErr w:type="gramEnd"/>
    </w:p>
    <w:p w:rsidR="00071609" w:rsidRPr="003B0071" w:rsidRDefault="00071609" w:rsidP="00372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0071">
        <w:rPr>
          <w:rFonts w:ascii="Times New Roman" w:hAnsi="Times New Roman" w:cs="Times New Roman"/>
          <w:b/>
          <w:sz w:val="28"/>
          <w:szCs w:val="28"/>
          <w:lang w:eastAsia="ru-RU"/>
        </w:rPr>
        <w:t>Примерный список литературы для 10-11 классов</w:t>
      </w:r>
    </w:p>
    <w:p w:rsidR="00071609" w:rsidRPr="003B0071" w:rsidRDefault="00071609" w:rsidP="003725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tblInd w:w="-106" w:type="dxa"/>
        <w:tblLook w:val="01E0"/>
      </w:tblPr>
      <w:tblGrid>
        <w:gridCol w:w="9571"/>
      </w:tblGrid>
      <w:tr w:rsidR="00071609" w:rsidRPr="003B0071" w:rsidTr="00E316C8">
        <w:tc>
          <w:tcPr>
            <w:tcW w:w="9571" w:type="dxa"/>
          </w:tcPr>
          <w:p w:rsidR="00071609" w:rsidRPr="00600E74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00E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ПРОИЗВЕДЕНИЕ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Айтматов Ч. «Плаха»;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Андреев Л. «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Баргамот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Гараська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«Ангелочек», 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«Жизнь Василия Фивейского», «Иуда Искариот».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3.Астафьев В. Царь-рыба. Последний поклон. Прокляты и убиты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4.Ахматова А. Стихотворения (по выбору)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Блок А. 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Стихотворения (по выбору)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Бондарев Ю. Берег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Брэдбери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Р.Вино из одуванчиков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Булгаков. М. Собачье сердце. Белая гвардия. Мастер и Маргарита. Рассказы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Бунин И. 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Антоновские яблоки. Господин из Сан-Франциско. Тёмные аллеи 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10. Быков В. 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Сотников. Обелиск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Вайль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П.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Произведения по выбору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 Васильев Б.А зори здесь тихие. В списках не значился. Завтра была война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 Верн Ж.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Пятнадцатилетний капитан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Владимов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Г.Генерал и его армия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 Войнович В.Рассказы и повести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16.Воробьёв К. </w:t>
            </w:r>
            <w:proofErr w:type="gram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Убиты</w:t>
            </w:r>
            <w:proofErr w:type="gram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 Москвой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17.Высоцкий В.Стихотворения (по выбору)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18. 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Гандлевский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С.Стихотворения (по выбору)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 Гоголь Н. Невский проспект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 Гончаров И. Обломов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21. Горький М. </w:t>
            </w:r>
            <w:r w:rsidR="00764F7A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Макар </w:t>
            </w:r>
            <w:proofErr w:type="spellStart"/>
            <w:r w:rsidR="00764F7A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Чудра</w:t>
            </w:r>
            <w:proofErr w:type="spellEnd"/>
            <w:r w:rsidR="00764F7A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Старуха </w:t>
            </w:r>
            <w:proofErr w:type="spellStart"/>
            <w:r w:rsidR="00764F7A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="00764F7A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На дне.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22. 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Гришковец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Е.Пьесы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23.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Гумилёв Н. 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Стихотворения (по выбору)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24.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Гюго В.</w:t>
            </w:r>
            <w:r w:rsidR="00764F7A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Собор Парижской Богоматери. Отверженные.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Человек, который смеётся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25.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Диккенс Ч.</w:t>
            </w:r>
            <w:r w:rsidR="00764F7A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4F7A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Домби</w:t>
            </w:r>
            <w:proofErr w:type="spellEnd"/>
            <w:r w:rsidR="00764F7A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сын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26.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Довлатов С.Иностранка. Филиал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27.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Достоевский Ф.Братья Карамазовы. 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Двойник. Бедные люди.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Преступление и наказание. </w:t>
            </w:r>
            <w:proofErr w:type="spellStart"/>
            <w:r w:rsidR="00D23FD5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Идиот</w:t>
            </w:r>
            <w:proofErr w:type="spellEnd"/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28.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Есенин С. 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Анна 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Снегина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Стихотворения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29.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Замятин Е. Мы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Ибсен Г.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Кукольный дом.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31. </w:t>
            </w:r>
            <w:proofErr w:type="spellStart"/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Кибиров</w:t>
            </w:r>
            <w:proofErr w:type="spellEnd"/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Стихотворения (по выбору)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32.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Киплинг Р. Дж</w:t>
            </w:r>
            <w:proofErr w:type="gramStart"/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 погас. Отважные мореплаватели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33.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Коллинз У.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Лунный камень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34.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Купер </w:t>
            </w:r>
            <w:proofErr w:type="gramStart"/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</w:t>
            </w:r>
            <w:proofErr w:type="gramEnd"/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.Ф.Зверобой. Последний из могикан. Следопыт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Куприн А. 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Олеся. Поединок. 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Суламифь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Гранатовый браслет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36.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Лесков Н. 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Леди Макбет </w:t>
            </w:r>
            <w:proofErr w:type="spellStart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Мценского</w:t>
            </w:r>
            <w:proofErr w:type="spellEnd"/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уезда. Очарованный странник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37.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Маркес Г. 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 лет одиночества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38.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Маяковский В.Стихотворения. Облако в штанах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39.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Мопассан Г.Ожерелье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D23FD5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40.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Набоков В. Приглашение на казнь. Облако, озеро, башня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764F7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41.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Некрасов Н.Стихотворения (по выбору). Кому на Руси жить хорошо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764F7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42.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Окуджава Б.Стихотворения (по выбору)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764F7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43.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Островский А. Гроза. Бесприданница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764F7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44.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Пастернак Б. Доктор Живаго. Стихотворения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764F7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45.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Петрушевская Л.Пьесы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764F7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46.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Платонов А. П.Усомнившийся Макар. Котлован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764F7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47.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Приставкин А.Военное детство. Ночевала тучка золотая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764F7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48.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Пушкин А.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Стихи. Медный всадник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E91E4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49.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Распутин В. Прощание </w:t>
            </w:r>
            <w:proofErr w:type="gramStart"/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Матёрой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E91E4A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50. 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Ремарк Э.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Триумфальная арка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132031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51.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Рильке Р.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071609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Стихотворения (по выбору)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132031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52.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Рубинштейн Л.Стихотворения (по выбору)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132031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53.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Рыбаков А. Дети Арбата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132031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54.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Салтыков-</w:t>
            </w: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Щедрин История одного города. Господа Головлёвы. Сказки.</w:t>
            </w:r>
          </w:p>
        </w:tc>
      </w:tr>
      <w:tr w:rsidR="00071609" w:rsidRPr="003B0071" w:rsidTr="00E316C8">
        <w:tc>
          <w:tcPr>
            <w:tcW w:w="9571" w:type="dxa"/>
          </w:tcPr>
          <w:p w:rsidR="00071609" w:rsidRPr="003B0071" w:rsidRDefault="00132031" w:rsidP="00F042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55.</w:t>
            </w:r>
            <w:r w:rsidR="00071609" w:rsidRPr="003B00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Солженицын А. Крохотки. Матрёнин двор. Один день Ивана Денисовича</w:t>
            </w:r>
          </w:p>
        </w:tc>
      </w:tr>
    </w:tbl>
    <w:p w:rsidR="00071609" w:rsidRPr="003B0071" w:rsidRDefault="00071609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609" w:rsidRDefault="003B0071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71609"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олимпиады должен знать основные понятия теории литературы, которые изучаются постепенно. Готовясь к олимпиаде, необходимо повторить жанры литературы, выявить пробелы в знаниях и устранить их, достичь понимания и правильного использования терминов теории литературы. </w:t>
      </w:r>
    </w:p>
    <w:p w:rsidR="00600E74" w:rsidRPr="003B0071" w:rsidRDefault="00600E74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609" w:rsidRPr="00600E74" w:rsidRDefault="00071609" w:rsidP="00E316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0E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Что должен знать участник олимпиады: </w:t>
      </w:r>
    </w:p>
    <w:p w:rsidR="00071609" w:rsidRPr="003B0071" w:rsidRDefault="00071609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t>1.  Роды литературы.</w:t>
      </w:r>
    </w:p>
    <w:p w:rsidR="00071609" w:rsidRPr="003B0071" w:rsidRDefault="00071609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2.  Литературные жанры. </w:t>
      </w:r>
    </w:p>
    <w:p w:rsidR="00071609" w:rsidRPr="003B0071" w:rsidRDefault="00071609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содержания: тематика и проблематика произведения, художественное время, пространство, событие; вечные темы в литературе и искусстве; персонаж и писатель; психологизм; портрет, пейзаж в произведении и т. д. </w:t>
      </w:r>
      <w:proofErr w:type="gramEnd"/>
    </w:p>
    <w:p w:rsidR="00071609" w:rsidRPr="003B0071" w:rsidRDefault="00071609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формы: сюжет, композиция, конфликт, фабула, </w:t>
      </w:r>
      <w:proofErr w:type="spellStart"/>
      <w:r w:rsidRPr="003B0071">
        <w:rPr>
          <w:rFonts w:ascii="Times New Roman" w:hAnsi="Times New Roman" w:cs="Times New Roman"/>
          <w:sz w:val="28"/>
          <w:szCs w:val="28"/>
          <w:lang w:eastAsia="ru-RU"/>
        </w:rPr>
        <w:t>внесюжетные</w:t>
      </w:r>
      <w:proofErr w:type="spellEnd"/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элементы, художественная деталь и т. д. </w:t>
      </w:r>
      <w:proofErr w:type="gramEnd"/>
    </w:p>
    <w:p w:rsidR="00071609" w:rsidRPr="003B0071" w:rsidRDefault="00071609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Принципы художественного изображения в литературе: классицизм, сентиментализм, романтизм, реализм, символизм, акмеизм, футуризм, модернизм. </w:t>
      </w:r>
      <w:proofErr w:type="gramEnd"/>
    </w:p>
    <w:p w:rsidR="00071609" w:rsidRPr="003B0071" w:rsidRDefault="00071609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6. Средства художественной выразительности. </w:t>
      </w:r>
    </w:p>
    <w:p w:rsidR="00071609" w:rsidRPr="003B0071" w:rsidRDefault="00071609" w:rsidP="00E31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t xml:space="preserve">7. Стихосложение: метр, ритм, рифма, строфа, стопа и т. д. </w:t>
      </w:r>
    </w:p>
    <w:p w:rsidR="00600E74" w:rsidRDefault="00071609" w:rsidP="00600E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t>При повторении или изучении данных понятий теории важно обеспечить связь теории с практикой, то есть все термины объясняются на основе известных учащимся литературных пр</w:t>
      </w:r>
      <w:r w:rsidR="00600E74">
        <w:rPr>
          <w:rFonts w:ascii="Times New Roman" w:hAnsi="Times New Roman" w:cs="Times New Roman"/>
          <w:sz w:val="28"/>
          <w:szCs w:val="28"/>
          <w:lang w:eastAsia="ru-RU"/>
        </w:rPr>
        <w:t>оизведений. Практические навыки</w:t>
      </w:r>
    </w:p>
    <w:p w:rsidR="00071609" w:rsidRDefault="00071609" w:rsidP="0060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B007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600E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Читайте больше: Подготовка к олимпиаде по литературе </w:t>
      </w:r>
      <w:hyperlink r:id="rId5" w:history="1">
        <w:r w:rsidRPr="003B007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http://olgadyachenko.ru/podgotovka-k-olimpiade-po-literature.html</w:t>
        </w:r>
      </w:hyperlink>
    </w:p>
    <w:p w:rsidR="00600E74" w:rsidRPr="00600E74" w:rsidRDefault="00600E74" w:rsidP="00600E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E74" w:rsidRDefault="003B0071" w:rsidP="00600E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71609" w:rsidRPr="003B0071">
        <w:rPr>
          <w:rFonts w:ascii="Times New Roman" w:hAnsi="Times New Roman" w:cs="Times New Roman"/>
          <w:sz w:val="28"/>
          <w:szCs w:val="28"/>
          <w:lang w:eastAsia="ru-RU"/>
        </w:rPr>
        <w:t>Участник должен уметь применять все имеющиеся знания на практике: при выполнении тестовых заданий, написании сочинений на литературную тему, анализе литературного произведения или его фрагмента. Следовательно, при подготовке к олимпиаде необходимо предусмотреть практическую часть, когда ученик выполняет примерные задания олимпиады. Такие задания можно найти в интернете, также можно воспользоваться олимпиадными заданиями прошлых лет. Учимся на образцах. На сайтах с олимпиадными заданиями выкладываются работы победителей прошлых лет, их стоит почитать и обсудить при подготовке к олимпиаде.</w:t>
      </w:r>
    </w:p>
    <w:p w:rsidR="00071609" w:rsidRPr="00600E74" w:rsidRDefault="00071609" w:rsidP="00600E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00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071609" w:rsidRPr="00600E74" w:rsidRDefault="00071609" w:rsidP="0060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E74">
        <w:rPr>
          <w:rFonts w:ascii="Times New Roman" w:hAnsi="Times New Roman" w:cs="Times New Roman"/>
          <w:b/>
          <w:sz w:val="28"/>
          <w:szCs w:val="28"/>
        </w:rPr>
        <w:t>10-11 классы</w:t>
      </w:r>
    </w:p>
    <w:p w:rsidR="00071609" w:rsidRDefault="00071609" w:rsidP="00600E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E74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ответа.</w:t>
      </w:r>
    </w:p>
    <w:p w:rsidR="00600E74" w:rsidRPr="00600E74" w:rsidRDefault="00600E74" w:rsidP="00600E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1609" w:rsidRPr="003B0071" w:rsidRDefault="00071609" w:rsidP="00600E7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>Вершиной творчества А.С.Пушкина 1817-1820-х годов становится:</w:t>
      </w:r>
    </w:p>
    <w:p w:rsidR="00071609" w:rsidRPr="003B0071" w:rsidRDefault="00071609" w:rsidP="00600E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>А) стихотворение «Вольность»;</w:t>
      </w:r>
    </w:p>
    <w:p w:rsidR="00071609" w:rsidRPr="003B0071" w:rsidRDefault="00071609" w:rsidP="00600E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>Б) стихотворение «Деревня»;</w:t>
      </w:r>
    </w:p>
    <w:p w:rsidR="00071609" w:rsidRPr="003B0071" w:rsidRDefault="00071609" w:rsidP="00600E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>В) поэма «Руслан и Людмила». *</w:t>
      </w:r>
    </w:p>
    <w:p w:rsidR="00071609" w:rsidRPr="003B0071" w:rsidRDefault="00071609" w:rsidP="00600E7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2.  </w:t>
      </w:r>
      <w:proofErr w:type="gramStart"/>
      <w:r w:rsidRPr="003B0071">
        <w:rPr>
          <w:rFonts w:ascii="Times New Roman" w:hAnsi="Times New Roman" w:cs="Times New Roman"/>
          <w:sz w:val="28"/>
          <w:szCs w:val="28"/>
        </w:rPr>
        <w:t>Пребывая в южной ссылке Пушкиным были</w:t>
      </w:r>
      <w:proofErr w:type="gramEnd"/>
      <w:r w:rsidRPr="003B0071">
        <w:rPr>
          <w:rFonts w:ascii="Times New Roman" w:hAnsi="Times New Roman" w:cs="Times New Roman"/>
          <w:sz w:val="28"/>
          <w:szCs w:val="28"/>
        </w:rPr>
        <w:t xml:space="preserve"> написаны более;</w:t>
      </w: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А) 50 –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71">
        <w:rPr>
          <w:rFonts w:ascii="Times New Roman" w:hAnsi="Times New Roman" w:cs="Times New Roman"/>
          <w:sz w:val="28"/>
          <w:szCs w:val="28"/>
        </w:rPr>
        <w:t>стихотворении</w:t>
      </w:r>
      <w:proofErr w:type="gramEnd"/>
      <w:r w:rsidRPr="003B0071">
        <w:rPr>
          <w:rFonts w:ascii="Times New Roman" w:hAnsi="Times New Roman" w:cs="Times New Roman"/>
          <w:sz w:val="28"/>
          <w:szCs w:val="28"/>
        </w:rPr>
        <w:t>;</w:t>
      </w: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Б) 100 – та стихотворений;</w:t>
      </w:r>
      <w:r w:rsidR="005F129D">
        <w:rPr>
          <w:rFonts w:ascii="Times New Roman" w:hAnsi="Times New Roman" w:cs="Times New Roman"/>
          <w:sz w:val="28"/>
          <w:szCs w:val="28"/>
        </w:rPr>
        <w:t>*</w:t>
      </w: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В)  70 –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.</w:t>
      </w: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3.  Последней поэмой А.С.Пушкина является:</w:t>
      </w: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А) «Борис Годунов»;</w:t>
      </w: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Б) «Руслан и Людмила»;</w:t>
      </w: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В) «Медный всадник».*</w:t>
      </w:r>
    </w:p>
    <w:p w:rsidR="00071609" w:rsidRPr="003B0071" w:rsidRDefault="0007160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</w:t>
      </w:r>
      <w:r w:rsidR="00343779" w:rsidRPr="003B0071">
        <w:rPr>
          <w:rFonts w:ascii="Times New Roman" w:hAnsi="Times New Roman" w:cs="Times New Roman"/>
          <w:sz w:val="28"/>
          <w:szCs w:val="28"/>
        </w:rPr>
        <w:t xml:space="preserve">    4.  Во что была завернута новая шинель Акакия Акакиевича?</w:t>
      </w:r>
    </w:p>
    <w:p w:rsidR="00343779" w:rsidRPr="003B0071" w:rsidRDefault="0034377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А) В носовой платок;*</w:t>
      </w:r>
    </w:p>
    <w:p w:rsidR="00343779" w:rsidRPr="003B0071" w:rsidRDefault="0034377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Б) в портянку;</w:t>
      </w:r>
    </w:p>
    <w:p w:rsidR="00343779" w:rsidRPr="003B0071" w:rsidRDefault="00343779" w:rsidP="00600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В) в старую шинель. </w:t>
      </w:r>
    </w:p>
    <w:p w:rsidR="00071609" w:rsidRPr="003B0071" w:rsidRDefault="00343779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5.  </w:t>
      </w:r>
      <w:proofErr w:type="gramStart"/>
      <w:r w:rsidRPr="003B0071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3B0071">
        <w:rPr>
          <w:rFonts w:ascii="Times New Roman" w:hAnsi="Times New Roman" w:cs="Times New Roman"/>
          <w:sz w:val="28"/>
          <w:szCs w:val="28"/>
        </w:rPr>
        <w:t xml:space="preserve"> какого отряда животных стали предметом биологических опытов Базарова?</w:t>
      </w:r>
    </w:p>
    <w:p w:rsidR="00343779" w:rsidRPr="003B0071" w:rsidRDefault="00343779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А) Земноводных;*</w:t>
      </w:r>
    </w:p>
    <w:p w:rsidR="00343779" w:rsidRPr="003B0071" w:rsidRDefault="00343779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Б) пресмыкающихся;</w:t>
      </w:r>
    </w:p>
    <w:p w:rsidR="00343779" w:rsidRPr="003B0071" w:rsidRDefault="00343779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В) насекомых.  </w:t>
      </w:r>
    </w:p>
    <w:p w:rsidR="00343779" w:rsidRPr="003B0071" w:rsidRDefault="00343779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6.  На каком музыкальном инструменте играл Николай Петрович Кирсанов?</w:t>
      </w:r>
    </w:p>
    <w:p w:rsidR="00343779" w:rsidRPr="003B0071" w:rsidRDefault="00343779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А) На виолончели;*</w:t>
      </w:r>
    </w:p>
    <w:p w:rsidR="00343779" w:rsidRPr="003B0071" w:rsidRDefault="00343779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Б)  на скрипке;</w:t>
      </w:r>
    </w:p>
    <w:p w:rsidR="00343779" w:rsidRPr="003B0071" w:rsidRDefault="00343779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В) на губной гармошке.</w:t>
      </w:r>
    </w:p>
    <w:p w:rsidR="00343779" w:rsidRPr="003B0071" w:rsidRDefault="00343779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7.  </w:t>
      </w:r>
      <w:r w:rsidR="00AA536B" w:rsidRPr="003B0071">
        <w:rPr>
          <w:rFonts w:ascii="Times New Roman" w:hAnsi="Times New Roman" w:cs="Times New Roman"/>
          <w:sz w:val="28"/>
          <w:szCs w:val="28"/>
        </w:rPr>
        <w:t>Какую единственную книгу прочитала мать Базарова?</w:t>
      </w:r>
    </w:p>
    <w:p w:rsidR="00AA536B" w:rsidRPr="003B0071" w:rsidRDefault="00AA536B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А) «Бедная Лиза»;</w:t>
      </w:r>
    </w:p>
    <w:p w:rsidR="00AA536B" w:rsidRPr="003B0071" w:rsidRDefault="00AA536B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Б) «Алекс или хижина в лесу»;*</w:t>
      </w:r>
    </w:p>
    <w:p w:rsidR="00AA536B" w:rsidRPr="003B0071" w:rsidRDefault="00AA536B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В) «Дафнис и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Хлоя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».</w:t>
      </w:r>
    </w:p>
    <w:p w:rsidR="00AA536B" w:rsidRPr="003B0071" w:rsidRDefault="00AA536B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8.  За какими растениями любовно ухаживал отец Базарова?</w:t>
      </w:r>
    </w:p>
    <w:p w:rsidR="00AA536B" w:rsidRPr="003B0071" w:rsidRDefault="00AA536B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А) За кукурузой;</w:t>
      </w:r>
    </w:p>
    <w:p w:rsidR="00AA536B" w:rsidRPr="003B0071" w:rsidRDefault="00AA536B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Б) за чайными розами;</w:t>
      </w:r>
    </w:p>
    <w:p w:rsidR="00AA536B" w:rsidRPr="003B0071" w:rsidRDefault="00AA536B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В) за акациями.*</w:t>
      </w:r>
    </w:p>
    <w:p w:rsidR="00343779" w:rsidRPr="003B0071" w:rsidRDefault="00D23FD5" w:rsidP="00600E74">
      <w:pPr>
        <w:pStyle w:val="a3"/>
        <w:tabs>
          <w:tab w:val="left" w:pos="1134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9.  </w:t>
      </w:r>
      <w:proofErr w:type="gramStart"/>
      <w:r w:rsidR="00F67386" w:rsidRPr="003B0071">
        <w:rPr>
          <w:rFonts w:ascii="Times New Roman" w:hAnsi="Times New Roman" w:cs="Times New Roman"/>
          <w:sz w:val="28"/>
          <w:szCs w:val="28"/>
        </w:rPr>
        <w:t>Портрет</w:t>
      </w:r>
      <w:proofErr w:type="gramEnd"/>
      <w:r w:rsidR="00F67386" w:rsidRPr="003B0071">
        <w:rPr>
          <w:rFonts w:ascii="Times New Roman" w:hAnsi="Times New Roman" w:cs="Times New Roman"/>
          <w:sz w:val="28"/>
          <w:szCs w:val="28"/>
        </w:rPr>
        <w:t xml:space="preserve"> какого полководца висел в доме у отца Базарова?</w:t>
      </w:r>
    </w:p>
    <w:p w:rsidR="00F67386" w:rsidRPr="003B0071" w:rsidRDefault="00F67386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А) Суворова;*</w:t>
      </w:r>
    </w:p>
    <w:p w:rsidR="00F67386" w:rsidRPr="003B0071" w:rsidRDefault="00F67386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Б) Кутузова;</w:t>
      </w:r>
    </w:p>
    <w:p w:rsidR="00F67386" w:rsidRPr="003B0071" w:rsidRDefault="00F67386" w:rsidP="00600E7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В) Багратиона.    </w:t>
      </w:r>
    </w:p>
    <w:p w:rsidR="00F67386" w:rsidRPr="003B0071" w:rsidRDefault="00F67386" w:rsidP="00600E74">
      <w:pPr>
        <w:pStyle w:val="a3"/>
        <w:tabs>
          <w:tab w:val="left" w:pos="85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10. В каком городе происходит действие пьесы «Гроза»?</w:t>
      </w:r>
    </w:p>
    <w:p w:rsidR="00F67386" w:rsidRPr="003B0071" w:rsidRDefault="00F67386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А) В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Брямихове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;</w:t>
      </w:r>
    </w:p>
    <w:p w:rsidR="00F67386" w:rsidRPr="003B0071" w:rsidRDefault="00F67386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Б) в Ярославле;</w:t>
      </w:r>
    </w:p>
    <w:p w:rsidR="00F67386" w:rsidRPr="003B0071" w:rsidRDefault="00F67386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В) в Калинове.</w:t>
      </w:r>
      <w:r w:rsidR="005F129D">
        <w:rPr>
          <w:rFonts w:ascii="Times New Roman" w:hAnsi="Times New Roman" w:cs="Times New Roman"/>
          <w:sz w:val="28"/>
          <w:szCs w:val="28"/>
        </w:rPr>
        <w:t>*</w:t>
      </w:r>
    </w:p>
    <w:p w:rsidR="00F67386" w:rsidRPr="003B0071" w:rsidRDefault="00F67386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11. Что мечтает изобрести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Кулигин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?</w:t>
      </w:r>
    </w:p>
    <w:p w:rsidR="00F67386" w:rsidRPr="003B0071" w:rsidRDefault="00F67386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А) Велосипед;</w:t>
      </w:r>
    </w:p>
    <w:p w:rsidR="00F67386" w:rsidRPr="003B0071" w:rsidRDefault="00F67386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Б) двигатель внутреннего сгорания;</w:t>
      </w:r>
    </w:p>
    <w:p w:rsidR="00F67386" w:rsidRPr="003B0071" w:rsidRDefault="00F67386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В) вечный двигатель.</w:t>
      </w:r>
      <w:r w:rsidR="005F129D">
        <w:rPr>
          <w:rFonts w:ascii="Times New Roman" w:hAnsi="Times New Roman" w:cs="Times New Roman"/>
          <w:sz w:val="28"/>
          <w:szCs w:val="28"/>
        </w:rPr>
        <w:t>*</w:t>
      </w:r>
    </w:p>
    <w:p w:rsidR="00F67386" w:rsidRPr="003B0071" w:rsidRDefault="00F67386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12. </w:t>
      </w:r>
      <w:r w:rsidR="00817593" w:rsidRPr="003B0071">
        <w:rPr>
          <w:rFonts w:ascii="Times New Roman" w:hAnsi="Times New Roman" w:cs="Times New Roman"/>
          <w:sz w:val="28"/>
          <w:szCs w:val="28"/>
        </w:rPr>
        <w:t>Что, по мнению Кабанихи, должна делать хорошая жена после отъезда мужа?</w:t>
      </w:r>
    </w:p>
    <w:p w:rsidR="00817593" w:rsidRPr="003B0071" w:rsidRDefault="00817593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</w:t>
      </w:r>
      <w:r w:rsidR="00E91E4A" w:rsidRPr="003B0071">
        <w:rPr>
          <w:rFonts w:ascii="Times New Roman" w:hAnsi="Times New Roman" w:cs="Times New Roman"/>
          <w:sz w:val="28"/>
          <w:szCs w:val="28"/>
        </w:rPr>
        <w:t xml:space="preserve">                  А) Выть на кры</w:t>
      </w:r>
      <w:r w:rsidRPr="003B0071">
        <w:rPr>
          <w:rFonts w:ascii="Times New Roman" w:hAnsi="Times New Roman" w:cs="Times New Roman"/>
          <w:sz w:val="28"/>
          <w:szCs w:val="28"/>
        </w:rPr>
        <w:t>льце;*</w:t>
      </w:r>
    </w:p>
    <w:p w:rsidR="00817593" w:rsidRPr="003B0071" w:rsidRDefault="00817593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Б) вышивать мужу рубаху;</w:t>
      </w:r>
    </w:p>
    <w:p w:rsidR="00817593" w:rsidRPr="003B0071" w:rsidRDefault="00817593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В) запереться дома.</w:t>
      </w:r>
    </w:p>
    <w:p w:rsidR="00817593" w:rsidRPr="003B0071" w:rsidRDefault="00E91E4A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13. Какую должность при фельдмаршале Кутузове занимал князь Андрей?</w:t>
      </w:r>
    </w:p>
    <w:p w:rsidR="00E91E4A" w:rsidRPr="003B0071" w:rsidRDefault="00E91E4A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А) Денщика;</w:t>
      </w:r>
    </w:p>
    <w:p w:rsidR="00E91E4A" w:rsidRPr="003B0071" w:rsidRDefault="00E91E4A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Б) камердинера;</w:t>
      </w:r>
    </w:p>
    <w:p w:rsidR="00E91E4A" w:rsidRPr="003B0071" w:rsidRDefault="00E91E4A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В)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флигель-адьютанта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.*</w:t>
      </w:r>
    </w:p>
    <w:p w:rsidR="00E91E4A" w:rsidRPr="003B0071" w:rsidRDefault="00E91E4A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14. Где князь Андрей впервые увидел Наташу Ростову?</w:t>
      </w:r>
    </w:p>
    <w:p w:rsidR="00E91E4A" w:rsidRPr="003B0071" w:rsidRDefault="00E91E4A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А) На балу в Москве;</w:t>
      </w:r>
    </w:p>
    <w:p w:rsidR="00E91E4A" w:rsidRPr="003B0071" w:rsidRDefault="00E91E4A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Б) в Отрадном;*</w:t>
      </w:r>
    </w:p>
    <w:p w:rsidR="00E91E4A" w:rsidRPr="003B0071" w:rsidRDefault="00E91E4A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В) в Лысых горах.</w:t>
      </w:r>
    </w:p>
    <w:p w:rsidR="00E91E4A" w:rsidRPr="003B0071" w:rsidRDefault="00E91E4A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4A" w:rsidRPr="003B0071" w:rsidRDefault="001259BD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15. Какой эпизод из Евангелия просит прочитать Раскольников Соню?</w:t>
      </w:r>
    </w:p>
    <w:p w:rsidR="001259BD" w:rsidRPr="003B0071" w:rsidRDefault="001259BD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А) Искушение Христа;</w:t>
      </w:r>
    </w:p>
    <w:p w:rsidR="001259BD" w:rsidRPr="003B0071" w:rsidRDefault="001259BD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Б) воскрешение Лазаря;*</w:t>
      </w:r>
    </w:p>
    <w:p w:rsidR="001259BD" w:rsidRPr="003B0071" w:rsidRDefault="001259BD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В) въезд Христа в Иерусалим.</w:t>
      </w:r>
    </w:p>
    <w:p w:rsidR="001259BD" w:rsidRPr="003B0071" w:rsidRDefault="001259BD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16. </w:t>
      </w:r>
      <w:r w:rsidR="002E7622" w:rsidRPr="003B0071">
        <w:rPr>
          <w:rFonts w:ascii="Times New Roman" w:hAnsi="Times New Roman" w:cs="Times New Roman"/>
          <w:sz w:val="28"/>
          <w:szCs w:val="28"/>
        </w:rPr>
        <w:t>Какое блюдо постоянно подает своим жильцам хозяйка Раскольникова?</w:t>
      </w:r>
    </w:p>
    <w:p w:rsidR="002E7622" w:rsidRPr="003B0071" w:rsidRDefault="002E7622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А) Вчерашние щи;</w:t>
      </w:r>
    </w:p>
    <w:p w:rsidR="002E7622" w:rsidRPr="003B0071" w:rsidRDefault="002E7622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Б) пресный пирог с яйцом;</w:t>
      </w:r>
    </w:p>
    <w:p w:rsidR="002E7622" w:rsidRPr="003B0071" w:rsidRDefault="002E7622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В) суп с картофелем и рисовой крупой.*</w:t>
      </w:r>
    </w:p>
    <w:p w:rsidR="00E91E4A" w:rsidRPr="003B0071" w:rsidRDefault="00132031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lastRenderedPageBreak/>
        <w:t xml:space="preserve">               17. От чего умерла Катерина Ивановна Мармеладова?</w:t>
      </w:r>
    </w:p>
    <w:p w:rsidR="00132031" w:rsidRPr="003B0071" w:rsidRDefault="00132031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А) От чахотки;*</w:t>
      </w:r>
    </w:p>
    <w:p w:rsidR="00132031" w:rsidRPr="003B0071" w:rsidRDefault="00132031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Б) от тифа;</w:t>
      </w:r>
    </w:p>
    <w:p w:rsidR="00132031" w:rsidRPr="003B0071" w:rsidRDefault="00132031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В) отравилась.</w:t>
      </w:r>
    </w:p>
    <w:p w:rsidR="00132031" w:rsidRPr="003B0071" w:rsidRDefault="00132031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91E4A" w:rsidRPr="003B0071" w:rsidRDefault="00132031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18. </w:t>
      </w:r>
      <w:proofErr w:type="gramStart"/>
      <w:r w:rsidRPr="003B0071">
        <w:rPr>
          <w:rFonts w:ascii="Times New Roman" w:hAnsi="Times New Roman" w:cs="Times New Roman"/>
          <w:sz w:val="28"/>
          <w:szCs w:val="28"/>
        </w:rPr>
        <w:t>Девизом</w:t>
      </w:r>
      <w:proofErr w:type="gramEnd"/>
      <w:r w:rsidRPr="003B0071">
        <w:rPr>
          <w:rFonts w:ascii="Times New Roman" w:hAnsi="Times New Roman" w:cs="Times New Roman"/>
          <w:sz w:val="28"/>
          <w:szCs w:val="28"/>
        </w:rPr>
        <w:t xml:space="preserve"> какого из сказочных героев М.Е.Салтыкова – Щедрина является фраза: «Всякому зверю свое житье»?</w:t>
      </w:r>
    </w:p>
    <w:p w:rsidR="00132031" w:rsidRPr="003B0071" w:rsidRDefault="00132031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А) Премудрого пескаря;</w:t>
      </w:r>
    </w:p>
    <w:p w:rsidR="00132031" w:rsidRPr="003B0071" w:rsidRDefault="00132031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Б) </w:t>
      </w:r>
      <w:proofErr w:type="spellStart"/>
      <w:r w:rsidR="00B67118" w:rsidRPr="003B0071">
        <w:rPr>
          <w:rFonts w:ascii="Times New Roman" w:hAnsi="Times New Roman" w:cs="Times New Roman"/>
          <w:sz w:val="28"/>
          <w:szCs w:val="28"/>
        </w:rPr>
        <w:t>здравомысленного</w:t>
      </w:r>
      <w:proofErr w:type="spellEnd"/>
      <w:r w:rsidR="00B67118" w:rsidRPr="003B0071">
        <w:rPr>
          <w:rFonts w:ascii="Times New Roman" w:hAnsi="Times New Roman" w:cs="Times New Roman"/>
          <w:sz w:val="28"/>
          <w:szCs w:val="28"/>
        </w:rPr>
        <w:t xml:space="preserve"> зайца</w:t>
      </w:r>
      <w:r w:rsidRPr="003B0071">
        <w:rPr>
          <w:rFonts w:ascii="Times New Roman" w:hAnsi="Times New Roman" w:cs="Times New Roman"/>
          <w:sz w:val="28"/>
          <w:szCs w:val="28"/>
        </w:rPr>
        <w:t>;</w:t>
      </w:r>
      <w:r w:rsidR="00B67118" w:rsidRPr="003B0071">
        <w:rPr>
          <w:rFonts w:ascii="Times New Roman" w:hAnsi="Times New Roman" w:cs="Times New Roman"/>
          <w:sz w:val="28"/>
          <w:szCs w:val="28"/>
        </w:rPr>
        <w:t>*</w:t>
      </w:r>
    </w:p>
    <w:p w:rsidR="00132031" w:rsidRPr="003B0071" w:rsidRDefault="00132031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В) вяленой воблы.</w:t>
      </w:r>
    </w:p>
    <w:p w:rsidR="00B67118" w:rsidRPr="003B0071" w:rsidRDefault="00B67118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19. Какому из героев пьесы А.М.Горький «На дне» принадлежит афоризм: «Шум смерти не помеха»?</w:t>
      </w:r>
    </w:p>
    <w:p w:rsidR="00B67118" w:rsidRPr="003B0071" w:rsidRDefault="00B67118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А)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;*</w:t>
      </w:r>
    </w:p>
    <w:p w:rsidR="00B67118" w:rsidRPr="003B0071" w:rsidRDefault="00B67118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Б) Клещу;</w:t>
      </w:r>
    </w:p>
    <w:p w:rsidR="00B67118" w:rsidRPr="003B0071" w:rsidRDefault="00B67118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В) Барону.</w:t>
      </w:r>
    </w:p>
    <w:p w:rsidR="00B67118" w:rsidRPr="003B0071" w:rsidRDefault="00B67118" w:rsidP="00600E74">
      <w:pPr>
        <w:pStyle w:val="a3"/>
        <w:tabs>
          <w:tab w:val="left" w:pos="851"/>
          <w:tab w:val="left" w:pos="1134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20. Назовите официальное сценическое имя Актера из пьесы Горького «На дне».</w:t>
      </w:r>
    </w:p>
    <w:p w:rsidR="00B67118" w:rsidRPr="003B0071" w:rsidRDefault="00B67118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А) Лебедев – кумач;</w:t>
      </w:r>
    </w:p>
    <w:p w:rsidR="00B67118" w:rsidRPr="003B0071" w:rsidRDefault="00B67118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Б) Сверчков – </w:t>
      </w:r>
      <w:proofErr w:type="gramStart"/>
      <w:r w:rsidRPr="003B0071">
        <w:rPr>
          <w:rFonts w:ascii="Times New Roman" w:hAnsi="Times New Roman" w:cs="Times New Roman"/>
          <w:sz w:val="28"/>
          <w:szCs w:val="28"/>
        </w:rPr>
        <w:t>Заволжский</w:t>
      </w:r>
      <w:proofErr w:type="gramEnd"/>
      <w:r w:rsidRPr="003B0071">
        <w:rPr>
          <w:rFonts w:ascii="Times New Roman" w:hAnsi="Times New Roman" w:cs="Times New Roman"/>
          <w:sz w:val="28"/>
          <w:szCs w:val="28"/>
        </w:rPr>
        <w:t>;*</w:t>
      </w:r>
    </w:p>
    <w:p w:rsidR="00B67118" w:rsidRPr="003B0071" w:rsidRDefault="00B67118" w:rsidP="00600E74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В) Соловьев – Седов.</w:t>
      </w:r>
    </w:p>
    <w:p w:rsidR="00B67118" w:rsidRPr="003B0071" w:rsidRDefault="00B67118" w:rsidP="00600E74">
      <w:pPr>
        <w:pStyle w:val="a3"/>
        <w:tabs>
          <w:tab w:val="left" w:pos="851"/>
          <w:tab w:val="left" w:pos="1134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21. </w:t>
      </w:r>
      <w:r w:rsidR="003B197E" w:rsidRPr="003B0071">
        <w:rPr>
          <w:rFonts w:ascii="Times New Roman" w:hAnsi="Times New Roman" w:cs="Times New Roman"/>
          <w:sz w:val="28"/>
          <w:szCs w:val="28"/>
        </w:rPr>
        <w:t xml:space="preserve">Кем приходилась Наташа  </w:t>
      </w:r>
      <w:proofErr w:type="spellStart"/>
      <w:r w:rsidR="003B197E" w:rsidRPr="003B0071">
        <w:rPr>
          <w:rFonts w:ascii="Times New Roman" w:hAnsi="Times New Roman" w:cs="Times New Roman"/>
          <w:sz w:val="28"/>
          <w:szCs w:val="28"/>
        </w:rPr>
        <w:t>Костылеву</w:t>
      </w:r>
      <w:proofErr w:type="spellEnd"/>
      <w:r w:rsidR="003B197E" w:rsidRPr="003B0071">
        <w:rPr>
          <w:rFonts w:ascii="Times New Roman" w:hAnsi="Times New Roman" w:cs="Times New Roman"/>
          <w:sz w:val="28"/>
          <w:szCs w:val="28"/>
        </w:rPr>
        <w:t xml:space="preserve"> в пьесе  Горького «На дне»?</w:t>
      </w:r>
    </w:p>
    <w:p w:rsidR="003B197E" w:rsidRPr="003B0071" w:rsidRDefault="003B197E" w:rsidP="00600E74">
      <w:pPr>
        <w:pStyle w:val="a3"/>
        <w:tabs>
          <w:tab w:val="left" w:pos="851"/>
          <w:tab w:val="left" w:pos="1134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47C8" w:rsidRPr="003B0071">
        <w:rPr>
          <w:rFonts w:ascii="Times New Roman" w:hAnsi="Times New Roman" w:cs="Times New Roman"/>
          <w:sz w:val="28"/>
          <w:szCs w:val="28"/>
        </w:rPr>
        <w:t xml:space="preserve"> </w:t>
      </w:r>
      <w:r w:rsidRPr="003B0071">
        <w:rPr>
          <w:rFonts w:ascii="Times New Roman" w:hAnsi="Times New Roman" w:cs="Times New Roman"/>
          <w:sz w:val="28"/>
          <w:szCs w:val="28"/>
        </w:rPr>
        <w:t xml:space="preserve"> А) Племянницей;</w:t>
      </w:r>
    </w:p>
    <w:p w:rsidR="003B197E" w:rsidRPr="003B0071" w:rsidRDefault="003B197E" w:rsidP="00600E74">
      <w:pPr>
        <w:pStyle w:val="a3"/>
        <w:tabs>
          <w:tab w:val="left" w:pos="851"/>
          <w:tab w:val="left" w:pos="1134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47C8" w:rsidRPr="003B0071">
        <w:rPr>
          <w:rFonts w:ascii="Times New Roman" w:hAnsi="Times New Roman" w:cs="Times New Roman"/>
          <w:sz w:val="28"/>
          <w:szCs w:val="28"/>
        </w:rPr>
        <w:t xml:space="preserve"> </w:t>
      </w:r>
      <w:r w:rsidRPr="003B0071">
        <w:rPr>
          <w:rFonts w:ascii="Times New Roman" w:hAnsi="Times New Roman" w:cs="Times New Roman"/>
          <w:sz w:val="28"/>
          <w:szCs w:val="28"/>
        </w:rPr>
        <w:t>Б) золовкой;</w:t>
      </w:r>
    </w:p>
    <w:p w:rsidR="003B197E" w:rsidRPr="003B0071" w:rsidRDefault="003B197E" w:rsidP="00600E74">
      <w:pPr>
        <w:pStyle w:val="a3"/>
        <w:tabs>
          <w:tab w:val="left" w:pos="851"/>
          <w:tab w:val="left" w:pos="1134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47C8" w:rsidRPr="003B0071">
        <w:rPr>
          <w:rFonts w:ascii="Times New Roman" w:hAnsi="Times New Roman" w:cs="Times New Roman"/>
          <w:sz w:val="28"/>
          <w:szCs w:val="28"/>
        </w:rPr>
        <w:t xml:space="preserve"> </w:t>
      </w:r>
      <w:r w:rsidRPr="003B007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своячницей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 xml:space="preserve">.* </w:t>
      </w:r>
    </w:p>
    <w:p w:rsidR="003B197E" w:rsidRPr="003B0071" w:rsidRDefault="003B197E" w:rsidP="00600E74">
      <w:pPr>
        <w:pStyle w:val="a3"/>
        <w:tabs>
          <w:tab w:val="left" w:pos="851"/>
          <w:tab w:val="left" w:pos="1134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22. Деталью </w:t>
      </w:r>
      <w:proofErr w:type="gramStart"/>
      <w:r w:rsidRPr="003B0071">
        <w:rPr>
          <w:rFonts w:ascii="Times New Roman" w:hAnsi="Times New Roman" w:cs="Times New Roman"/>
          <w:sz w:val="28"/>
          <w:szCs w:val="28"/>
        </w:rPr>
        <w:t>костюма</w:t>
      </w:r>
      <w:proofErr w:type="gramEnd"/>
      <w:r w:rsidRPr="003B0071">
        <w:rPr>
          <w:rFonts w:ascii="Times New Roman" w:hAnsi="Times New Roman" w:cs="Times New Roman"/>
          <w:sz w:val="28"/>
          <w:szCs w:val="28"/>
        </w:rPr>
        <w:t xml:space="preserve"> какого героя «Мастер и Маргарита» была куриная кость в кармане пиджака?</w:t>
      </w:r>
    </w:p>
    <w:p w:rsidR="003B197E" w:rsidRPr="003B0071" w:rsidRDefault="003B197E" w:rsidP="00600E74">
      <w:pPr>
        <w:pStyle w:val="a3"/>
        <w:tabs>
          <w:tab w:val="left" w:pos="851"/>
          <w:tab w:val="left" w:pos="1134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 А) Буфетчика театра Варьете;</w:t>
      </w:r>
    </w:p>
    <w:p w:rsidR="003B197E" w:rsidRPr="003B0071" w:rsidRDefault="003B197E" w:rsidP="00600E74">
      <w:pPr>
        <w:pStyle w:val="a3"/>
        <w:tabs>
          <w:tab w:val="left" w:pos="851"/>
          <w:tab w:val="left" w:pos="1134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 Б)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Азазелло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;*</w:t>
      </w:r>
    </w:p>
    <w:p w:rsidR="003B197E" w:rsidRPr="003B0071" w:rsidRDefault="003B197E" w:rsidP="00600E74">
      <w:pPr>
        <w:pStyle w:val="a3"/>
        <w:tabs>
          <w:tab w:val="left" w:pos="851"/>
          <w:tab w:val="left" w:pos="1134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 В)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Коровьева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.</w:t>
      </w:r>
    </w:p>
    <w:p w:rsidR="003B197E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23. В каком городе оказался Степа </w:t>
      </w:r>
      <w:proofErr w:type="gramStart"/>
      <w:r w:rsidRPr="003B0071">
        <w:rPr>
          <w:rFonts w:ascii="Times New Roman" w:hAnsi="Times New Roman" w:cs="Times New Roman"/>
          <w:sz w:val="28"/>
          <w:szCs w:val="28"/>
        </w:rPr>
        <w:t>Лиходеев</w:t>
      </w:r>
      <w:proofErr w:type="gramEnd"/>
      <w:r w:rsidRPr="003B0071">
        <w:rPr>
          <w:rFonts w:ascii="Times New Roman" w:hAnsi="Times New Roman" w:cs="Times New Roman"/>
          <w:sz w:val="28"/>
          <w:szCs w:val="28"/>
        </w:rPr>
        <w:t xml:space="preserve"> благодаря магической силе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?</w:t>
      </w:r>
    </w:p>
    <w:p w:rsidR="00B847C8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 А) На Патриарших прудах;</w:t>
      </w:r>
    </w:p>
    <w:p w:rsidR="00B847C8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 Б) на Арбате;</w:t>
      </w:r>
    </w:p>
    <w:p w:rsidR="00B847C8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 В) в Ялте.*</w:t>
      </w:r>
    </w:p>
    <w:p w:rsidR="00B847C8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24. Какого цвета были глаза у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?</w:t>
      </w:r>
    </w:p>
    <w:p w:rsidR="00B847C8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 А) Черного;</w:t>
      </w:r>
    </w:p>
    <w:p w:rsidR="00B847C8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 Б) зеленого;</w:t>
      </w:r>
    </w:p>
    <w:p w:rsidR="00B847C8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 В) правый глаз черный, а левый зеленый.*</w:t>
      </w:r>
    </w:p>
    <w:p w:rsidR="00B847C8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25. </w:t>
      </w:r>
      <w:r w:rsidR="003B0071" w:rsidRPr="003B0071">
        <w:rPr>
          <w:rFonts w:ascii="Times New Roman" w:hAnsi="Times New Roman" w:cs="Times New Roman"/>
          <w:sz w:val="28"/>
          <w:szCs w:val="28"/>
        </w:rPr>
        <w:t>Кто из ближайших родственников Берлиоза после его смерти претендовал на его квартиру в Москве?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А) Дядя из Киева;*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Б) тетя из Житомира;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В) Племянник из Полтавы.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26. Куда Никанор Босой спрятал взятку, полученную от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Коровьева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?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А) Под матрас;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Б) в вентиляционный ход в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убороной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;*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В) закопал во дворе.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27. В какой валюте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булгаковскому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 xml:space="preserve"> Иуде заплатили за предательство </w:t>
      </w:r>
      <w:proofErr w:type="spellStart"/>
      <w:r w:rsidRPr="003B0071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3B0071">
        <w:rPr>
          <w:rFonts w:ascii="Times New Roman" w:hAnsi="Times New Roman" w:cs="Times New Roman"/>
          <w:sz w:val="28"/>
          <w:szCs w:val="28"/>
        </w:rPr>
        <w:t>?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А) Тридцать сребреников;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Б) тридцать тетрадрахм;*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                       В) тридцать динаров.</w:t>
      </w:r>
    </w:p>
    <w:p w:rsidR="003B0071" w:rsidRPr="003B0071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B0071" w:rsidRPr="00600E74" w:rsidRDefault="003B0071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E74">
        <w:rPr>
          <w:rFonts w:ascii="Times New Roman" w:hAnsi="Times New Roman" w:cs="Times New Roman"/>
          <w:b/>
          <w:sz w:val="28"/>
          <w:szCs w:val="28"/>
        </w:rPr>
        <w:t>* - правильные ответы</w:t>
      </w:r>
    </w:p>
    <w:p w:rsidR="00B847C8" w:rsidRPr="003B0071" w:rsidRDefault="00B847C8" w:rsidP="00600E74">
      <w:pPr>
        <w:pStyle w:val="a3"/>
        <w:tabs>
          <w:tab w:val="left" w:pos="851"/>
          <w:tab w:val="left" w:pos="1134"/>
          <w:tab w:val="left" w:pos="1276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E4A" w:rsidRPr="00600E74" w:rsidRDefault="00E91E4A" w:rsidP="00600E74">
      <w:pPr>
        <w:spacing w:after="0"/>
        <w:ind w:firstLine="3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0071">
        <w:rPr>
          <w:rFonts w:ascii="Times New Roman" w:hAnsi="Times New Roman" w:cs="Times New Roman"/>
          <w:sz w:val="28"/>
          <w:szCs w:val="28"/>
        </w:rPr>
        <w:t xml:space="preserve"> </w:t>
      </w:r>
      <w:r w:rsidRPr="00600E74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оценивания:</w:t>
      </w:r>
    </w:p>
    <w:p w:rsidR="00E91E4A" w:rsidRPr="003B0071" w:rsidRDefault="00E91E4A" w:rsidP="00600E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071">
        <w:rPr>
          <w:rFonts w:ascii="Times New Roman" w:hAnsi="Times New Roman" w:cs="Times New Roman"/>
          <w:b/>
          <w:bCs/>
          <w:sz w:val="28"/>
          <w:szCs w:val="28"/>
        </w:rPr>
        <w:t xml:space="preserve">«5» - </w:t>
      </w:r>
      <w:r w:rsidRPr="003B0071">
        <w:rPr>
          <w:rFonts w:ascii="Times New Roman" w:hAnsi="Times New Roman" w:cs="Times New Roman"/>
          <w:sz w:val="28"/>
          <w:szCs w:val="28"/>
        </w:rPr>
        <w:t>90 – 100 %</w:t>
      </w:r>
      <w:r w:rsidRPr="003B0071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 вопросов,</w:t>
      </w:r>
    </w:p>
    <w:p w:rsidR="00E91E4A" w:rsidRPr="003B0071" w:rsidRDefault="00E91E4A" w:rsidP="00600E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071">
        <w:rPr>
          <w:rFonts w:ascii="Times New Roman" w:hAnsi="Times New Roman" w:cs="Times New Roman"/>
          <w:b/>
          <w:bCs/>
          <w:sz w:val="28"/>
          <w:szCs w:val="28"/>
        </w:rPr>
        <w:t xml:space="preserve">«4» - </w:t>
      </w:r>
      <w:r w:rsidRPr="003B0071">
        <w:rPr>
          <w:rFonts w:ascii="Times New Roman" w:hAnsi="Times New Roman" w:cs="Times New Roman"/>
          <w:sz w:val="28"/>
          <w:szCs w:val="28"/>
        </w:rPr>
        <w:t>70 – 89 %</w:t>
      </w:r>
      <w:r w:rsidRPr="003B0071">
        <w:rPr>
          <w:rFonts w:ascii="Times New Roman" w:hAnsi="Times New Roman" w:cs="Times New Roman"/>
          <w:color w:val="000000"/>
          <w:sz w:val="28"/>
          <w:szCs w:val="28"/>
        </w:rPr>
        <w:t xml:space="preserve">  от общего количества вопросов,</w:t>
      </w:r>
    </w:p>
    <w:p w:rsidR="00E91E4A" w:rsidRPr="003B0071" w:rsidRDefault="00E91E4A" w:rsidP="00600E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071">
        <w:rPr>
          <w:rFonts w:ascii="Times New Roman" w:hAnsi="Times New Roman" w:cs="Times New Roman"/>
          <w:b/>
          <w:bCs/>
          <w:sz w:val="28"/>
          <w:szCs w:val="28"/>
        </w:rPr>
        <w:t xml:space="preserve">«3» - </w:t>
      </w:r>
      <w:r w:rsidRPr="003B0071">
        <w:rPr>
          <w:rFonts w:ascii="Times New Roman" w:hAnsi="Times New Roman" w:cs="Times New Roman"/>
          <w:sz w:val="28"/>
          <w:szCs w:val="28"/>
        </w:rPr>
        <w:t>50 – 69 %</w:t>
      </w:r>
      <w:r w:rsidRPr="003B0071">
        <w:rPr>
          <w:rFonts w:ascii="Times New Roman" w:hAnsi="Times New Roman" w:cs="Times New Roman"/>
          <w:color w:val="000000"/>
          <w:sz w:val="28"/>
          <w:szCs w:val="28"/>
        </w:rPr>
        <w:t xml:space="preserve">  от общего количества вопросов,</w:t>
      </w:r>
    </w:p>
    <w:p w:rsidR="00E91E4A" w:rsidRPr="003B0071" w:rsidRDefault="00E91E4A" w:rsidP="00600E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071">
        <w:rPr>
          <w:rFonts w:ascii="Times New Roman" w:hAnsi="Times New Roman" w:cs="Times New Roman"/>
          <w:b/>
          <w:bCs/>
          <w:sz w:val="28"/>
          <w:szCs w:val="28"/>
        </w:rPr>
        <w:t xml:space="preserve">«2» - </w:t>
      </w:r>
      <w:r w:rsidRPr="003B0071">
        <w:rPr>
          <w:rFonts w:ascii="Times New Roman" w:hAnsi="Times New Roman" w:cs="Times New Roman"/>
          <w:sz w:val="28"/>
          <w:szCs w:val="28"/>
        </w:rPr>
        <w:t>менее 50 %</w:t>
      </w:r>
      <w:r w:rsidRPr="003B0071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 вопросов.</w:t>
      </w:r>
    </w:p>
    <w:p w:rsidR="00E91E4A" w:rsidRPr="003B0071" w:rsidRDefault="00E91E4A" w:rsidP="00E91E4A">
      <w:pPr>
        <w:pStyle w:val="a3"/>
        <w:tabs>
          <w:tab w:val="left" w:pos="851"/>
          <w:tab w:val="left" w:pos="170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B0071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3B007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sectPr w:rsidR="00E91E4A" w:rsidRPr="003B0071" w:rsidSect="00EA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0B8"/>
    <w:multiLevelType w:val="hybridMultilevel"/>
    <w:tmpl w:val="1848DF50"/>
    <w:lvl w:ilvl="0" w:tplc="1C507F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329A"/>
    <w:multiLevelType w:val="hybridMultilevel"/>
    <w:tmpl w:val="B62A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92"/>
    <w:rsid w:val="00071609"/>
    <w:rsid w:val="000D7577"/>
    <w:rsid w:val="001259BD"/>
    <w:rsid w:val="00132031"/>
    <w:rsid w:val="00186E70"/>
    <w:rsid w:val="00257A92"/>
    <w:rsid w:val="002E7622"/>
    <w:rsid w:val="00343779"/>
    <w:rsid w:val="00356C7F"/>
    <w:rsid w:val="003650EA"/>
    <w:rsid w:val="003725C3"/>
    <w:rsid w:val="003B0071"/>
    <w:rsid w:val="003B197E"/>
    <w:rsid w:val="00524017"/>
    <w:rsid w:val="005F129D"/>
    <w:rsid w:val="00600E74"/>
    <w:rsid w:val="006D415F"/>
    <w:rsid w:val="00764F7A"/>
    <w:rsid w:val="007D2709"/>
    <w:rsid w:val="007F572E"/>
    <w:rsid w:val="00817593"/>
    <w:rsid w:val="00911C05"/>
    <w:rsid w:val="00951078"/>
    <w:rsid w:val="0096319E"/>
    <w:rsid w:val="00A44D95"/>
    <w:rsid w:val="00A7766D"/>
    <w:rsid w:val="00AA536B"/>
    <w:rsid w:val="00B67118"/>
    <w:rsid w:val="00B847C8"/>
    <w:rsid w:val="00BF252B"/>
    <w:rsid w:val="00C372B5"/>
    <w:rsid w:val="00D23FD5"/>
    <w:rsid w:val="00D85BDD"/>
    <w:rsid w:val="00DE091A"/>
    <w:rsid w:val="00E316C8"/>
    <w:rsid w:val="00E91E4A"/>
    <w:rsid w:val="00EA4504"/>
    <w:rsid w:val="00F042C6"/>
    <w:rsid w:val="00F6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66D"/>
    <w:pPr>
      <w:ind w:left="720"/>
    </w:pPr>
  </w:style>
  <w:style w:type="character" w:styleId="a4">
    <w:name w:val="Hyperlink"/>
    <w:basedOn w:val="a0"/>
    <w:uiPriority w:val="99"/>
    <w:rsid w:val="003725C3"/>
    <w:rPr>
      <w:color w:val="0000FF"/>
      <w:u w:val="single"/>
    </w:rPr>
  </w:style>
  <w:style w:type="table" w:styleId="a5">
    <w:name w:val="Table Grid"/>
    <w:basedOn w:val="a1"/>
    <w:uiPriority w:val="99"/>
    <w:locked/>
    <w:rsid w:val="00E316C8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91E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91E4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gadyachenko.ru/podgotovka-k-olimpiade-po-literat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1259</Words>
  <Characters>9983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VPU-28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Малыханова</dc:creator>
  <cp:keywords/>
  <dc:description/>
  <cp:lastModifiedBy>Татьяна Малыханова</cp:lastModifiedBy>
  <cp:revision>9</cp:revision>
  <dcterms:created xsi:type="dcterms:W3CDTF">2018-02-11T12:30:00Z</dcterms:created>
  <dcterms:modified xsi:type="dcterms:W3CDTF">2018-03-04T16:00:00Z</dcterms:modified>
</cp:coreProperties>
</file>