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532"/>
        <w:gridCol w:w="2264"/>
      </w:tblGrid>
      <w:tr w:rsidR="00E110FF" w:rsidRPr="00A06D7F" w:rsidTr="00E110F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110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5.02</w:t>
            </w: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Класс: 6</w:t>
            </w: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«А»</w:t>
            </w:r>
          </w:p>
        </w:tc>
      </w:tr>
      <w:tr w:rsidR="00E110FF" w:rsidRPr="00A06D7F" w:rsidTr="00E110F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Дополнение</w:t>
            </w:r>
          </w:p>
        </w:tc>
      </w:tr>
      <w:tr w:rsidR="00E110FF" w:rsidRPr="00A06D7F" w:rsidTr="00E110F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урока 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А)образовательная: учащиеся могут находить и распознавать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дополнение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развивающая: способствовать развитию умений давать ответы на вопросы,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анализировать,выделять,формировать навыки групповой работы,взаимооценивания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В) воспитательная: воспитывать уважительное отношение к чужой  точке зрения,умения взаимодействовать с группой.</w:t>
            </w:r>
          </w:p>
        </w:tc>
      </w:tr>
      <w:tr w:rsidR="00E110FF" w:rsidRPr="00A06D7F" w:rsidTr="00E110F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идеи, отработанные на занятии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110F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находить</w:t>
            </w: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дополнение</w:t>
            </w:r>
          </w:p>
        </w:tc>
      </w:tr>
      <w:tr w:rsidR="00E110FF" w:rsidRPr="00A06D7F" w:rsidTr="00E110FF">
        <w:trPr>
          <w:trHeight w:val="5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tabs>
                <w:tab w:val="center" w:pos="488"/>
              </w:tabs>
              <w:ind w:lef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proofErr w:type="gramStart"/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</w:t>
            </w:r>
            <w:proofErr w:type="gramEnd"/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усвоения новых знаний</w:t>
            </w:r>
          </w:p>
        </w:tc>
      </w:tr>
      <w:tr w:rsidR="00E110FF" w:rsidRPr="00A06D7F" w:rsidTr="00E110FF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Наглядные, словесные, </w:t>
            </w: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</w:t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стратегия критического мышления</w:t>
            </w:r>
          </w:p>
        </w:tc>
      </w:tr>
      <w:tr w:rsidR="00E110FF" w:rsidRPr="00A06D7F" w:rsidTr="00E110FF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урока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учителя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учащихся</w:t>
            </w:r>
          </w:p>
        </w:tc>
      </w:tr>
      <w:tr w:rsidR="00E110FF" w:rsidRPr="00A06D7F" w:rsidTr="00E110FF">
        <w:trPr>
          <w:trHeight w:val="15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Организационный 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момент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темы, цели и задач урока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: «Открытые и закрытые  вопросы»</w:t>
            </w:r>
          </w:p>
          <w:p w:rsidR="00E110FF" w:rsidRPr="00A06D7F" w:rsidRDefault="00E110FF" w:rsidP="00E612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нового материала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FF" w:rsidRPr="00A06D7F" w:rsidRDefault="00E110FF" w:rsidP="00E612BE">
            <w:pPr>
              <w:pStyle w:val="c3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lastRenderedPageBreak/>
              <w:t>Приветствие. Обеспечить нормальную внешнюю обстановку для работы на уроке.Психологический настрой на урок.</w:t>
            </w:r>
            <w:r w:rsidRPr="00A06D7F">
              <w:rPr>
                <w:rStyle w:val="c0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этап: Побуждение</w:t>
            </w:r>
          </w:p>
          <w:p w:rsidR="00E110FF" w:rsidRPr="00A06D7F" w:rsidRDefault="00E110FF" w:rsidP="00E612BE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 xml:space="preserve">Класс делится на две группы </w:t>
            </w:r>
          </w:p>
          <w:p w:rsidR="00E110FF" w:rsidRPr="00A06D7F" w:rsidRDefault="00E110FF" w:rsidP="00E612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Проверка домашнего </w:t>
            </w:r>
            <w:proofErr w:type="spellStart"/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</w:t>
            </w:r>
            <w:proofErr w:type="spellEnd"/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я</w:t>
            </w:r>
          </w:p>
          <w:p w:rsidR="00E110FF" w:rsidRPr="00A06D7F" w:rsidRDefault="00E110FF" w:rsidP="00E612B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Упр № 5  35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Ответы на вопросы</w:t>
            </w:r>
          </w:p>
          <w:p w:rsidR="00E110FF" w:rsidRPr="00A06D7F" w:rsidRDefault="00E110FF" w:rsidP="00E612BE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методу «Бумеранг»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2.Актуализация знаний.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Рассмотрите картинку и составьте рассказ и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подумайте, какая тема нашего урока?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Группам раздается картинки.</w:t>
            </w:r>
          </w:p>
          <w:p w:rsidR="00E110FF" w:rsidRPr="00E110F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ли здесь слова, которые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отвечающие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кого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?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его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? Чему? Кого? Что?</w:t>
            </w:r>
          </w:p>
          <w:p w:rsidR="00E110FF" w:rsidRPr="00E110FF" w:rsidRDefault="00E110FF" w:rsidP="00E110F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называются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такие слова</w:t>
            </w:r>
            <w:proofErr w:type="gramStart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,о</w:t>
            </w:r>
            <w:proofErr w:type="gramEnd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твечающие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кого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?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его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? Чему? Кого? Что?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Попробуйте сформулировать тему нашего урока?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Дполнение-это второстепенный член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оторый отвечает на вопросы косвенных падежей.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Дополнение выражается существительными и местоимениями.Подчеркивается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пунктиром.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цель нашего сегодняшнего урока научиться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дополнение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составить с ними предложения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выделять их в предложении.</w:t>
            </w:r>
          </w:p>
          <w:p w:rsidR="00E110FF" w:rsidRPr="00A06D7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Что мы называем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дополнением</w:t>
            </w: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E110F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 найти дополнение в предложении?</w:t>
            </w:r>
          </w:p>
          <w:p w:rsidR="00E110F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Для этого у нас есть памятка и мы должны собрать эту памятку</w:t>
            </w:r>
          </w:p>
          <w:p w:rsidR="00E110F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Работа удоски</w:t>
            </w:r>
          </w:p>
          <w:p w:rsidR="00E110F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Индивидуальная работа</w:t>
            </w:r>
          </w:p>
          <w:p w:rsidR="00E110FF" w:rsidRPr="00A06D7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Задание: </w:t>
            </w: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Вместо точек вставьте нужные буквы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определите падеж</w:t>
            </w: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E110FF" w:rsidRDefault="00E110FF" w:rsidP="00E612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Поем о Родин...,говорить о тебе, писать письмо.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Групповая </w:t>
            </w:r>
            <w:r w:rsidRPr="00A06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работа</w:t>
            </w:r>
          </w:p>
          <w:p w:rsidR="00D37B78" w:rsidRDefault="00E110FF" w:rsidP="00D37B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Задание:</w:t>
            </w:r>
            <w:r w:rsidRPr="00D3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Вместо точек вставьте пропущенные буквы и подчеркните дополнение.</w:t>
            </w:r>
            <w:r w:rsidRPr="00D37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br/>
            </w:r>
            <w:r w:rsidR="00D3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Веч..ром развели мы к..стер.</w:t>
            </w:r>
          </w:p>
          <w:p w:rsidR="00D37B78" w:rsidRDefault="00D37B78" w:rsidP="00D37B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Яркий .гонь осв..тил л...сную п...ляну.</w:t>
            </w:r>
          </w:p>
          <w:p w:rsidR="00E110FF" w:rsidRPr="00A06D7F" w:rsidRDefault="00E110FF" w:rsidP="00D37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Задание: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</w:t>
            </w:r>
            <w:r w:rsidR="00D3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Составьте предложения,используя глагол и вопросы по картинкам.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Приветствуют. Называют отсутствующих 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Делятся на группы. Ученики читают с тетрадей свои выполненные дома задания.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задают вопросы друг другу.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Ответы учеников. </w:t>
            </w:r>
          </w:p>
          <w:p w:rsidR="00E110FF" w:rsidRPr="00A06D7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Асан,овощи,корзина,река,дерево,автобус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F" w:rsidRPr="00A06D7F" w:rsidRDefault="00E110FF" w:rsidP="00E612BE">
            <w:pPr>
              <w:pStyle w:val="a4"/>
              <w:spacing w:before="28" w:beforeAutospacing="0"/>
              <w:rPr>
                <w:sz w:val="28"/>
                <w:szCs w:val="28"/>
                <w:lang w:eastAsia="en-US"/>
              </w:rPr>
            </w:pPr>
            <w:r w:rsidRPr="00A06D7F">
              <w:rPr>
                <w:sz w:val="28"/>
                <w:szCs w:val="28"/>
                <w:lang w:eastAsia="en-US"/>
              </w:rPr>
              <w:t xml:space="preserve">Учащиеся формируют свои понятия о </w:t>
            </w:r>
            <w:r w:rsidRPr="00A06D7F">
              <w:rPr>
                <w:sz w:val="28"/>
                <w:szCs w:val="28"/>
                <w:lang w:val="kk-KZ" w:eastAsia="en-US"/>
              </w:rPr>
              <w:t xml:space="preserve">существительном </w:t>
            </w:r>
            <w:r w:rsidRPr="00A06D7F">
              <w:rPr>
                <w:sz w:val="28"/>
                <w:szCs w:val="28"/>
                <w:lang w:eastAsia="en-US"/>
              </w:rPr>
              <w:t xml:space="preserve"> и записывают правило в тетради</w:t>
            </w:r>
          </w:p>
          <w:p w:rsidR="00E110FF" w:rsidRPr="00A06D7F" w:rsidRDefault="00E110FF" w:rsidP="00E612B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>Имя существительно</w:t>
            </w:r>
            <w:r w:rsidRPr="00A06D7F">
              <w:rPr>
                <w:sz w:val="28"/>
                <w:szCs w:val="28"/>
                <w:lang w:val="kk-KZ" w:eastAsia="en-US"/>
              </w:rPr>
              <w:lastRenderedPageBreak/>
              <w:t>е обозначает предмет,живые существа,явления</w:t>
            </w:r>
          </w:p>
          <w:p w:rsidR="00E110FF" w:rsidRPr="00A06D7F" w:rsidRDefault="00E110FF" w:rsidP="00E612B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>Природы,</w:t>
            </w:r>
          </w:p>
          <w:p w:rsidR="00E110FF" w:rsidRPr="00A06D7F" w:rsidRDefault="00E110FF" w:rsidP="00E612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Записывают в тетради.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Обмениваются тетрадями для проверки Взаимопроверка.</w:t>
            </w:r>
          </w:p>
          <w:p w:rsidR="00E110FF" w:rsidRPr="00A06D7F" w:rsidRDefault="00E110FF" w:rsidP="00E612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 группах выполняют данные задания.</w:t>
            </w:r>
          </w:p>
          <w:p w:rsidR="00E110FF" w:rsidRPr="00A06D7F" w:rsidRDefault="00D37B78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 вставят пропущенные буквы и сделают разбор</w:t>
            </w:r>
            <w:bookmarkStart w:id="0" w:name="_GoBack"/>
            <w:bookmarkEnd w:id="0"/>
            <w:r w:rsidR="00E110FF"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работают индивидуально,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самостоятельно </w:t>
            </w:r>
          </w:p>
        </w:tc>
      </w:tr>
      <w:tr w:rsidR="00E110FF" w:rsidRPr="00A06D7F" w:rsidTr="00E110FF">
        <w:trPr>
          <w:trHeight w:val="254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Стадия рефлексии  «</w:t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Обратная связь», «Самооценивание»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FF" w:rsidRPr="00A06D7F" w:rsidRDefault="00E110FF" w:rsidP="00E612B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Подведение итогов. 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нового узнали 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D3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дополнении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новым знанием вы уходите с урока?</w:t>
            </w:r>
          </w:p>
          <w:p w:rsidR="00E110FF" w:rsidRPr="00A06D7F" w:rsidRDefault="00E110FF" w:rsidP="00E612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знали до этого урока? 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E110FF" w:rsidRPr="00A06D7F" w:rsidRDefault="00E110FF" w:rsidP="00E61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 на дом.</w:t>
            </w:r>
          </w:p>
          <w:p w:rsidR="00E110FF" w:rsidRPr="00A06D7F" w:rsidRDefault="00E110FF" w:rsidP="00D37B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 № </w:t>
            </w:r>
            <w:r w:rsidR="00D37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стр.</w:t>
            </w:r>
            <w:r w:rsidR="00D37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FF" w:rsidRPr="00A06D7F" w:rsidRDefault="00E110FF" w:rsidP="00E612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E110FF" w:rsidRPr="00A06D7F" w:rsidRDefault="00E110FF" w:rsidP="00E612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 отвечают на вопросы и обмениваются впечатлениями об уроке.</w:t>
            </w:r>
          </w:p>
        </w:tc>
      </w:tr>
    </w:tbl>
    <w:p w:rsidR="00E110FF" w:rsidRPr="00A06D7F" w:rsidRDefault="00E110FF" w:rsidP="00E110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0FF" w:rsidRPr="00A06D7F" w:rsidRDefault="00E110FF" w:rsidP="00E110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E110FF" w:rsidRPr="00A06D7F" w:rsidRDefault="00E110FF" w:rsidP="00E110FF">
      <w:pPr>
        <w:rPr>
          <w:rFonts w:ascii="Times New Roman" w:hAnsi="Times New Roman" w:cs="Times New Roman"/>
          <w:sz w:val="28"/>
          <w:szCs w:val="28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10FF" w:rsidRPr="00A06D7F" w:rsidRDefault="00E110FF" w:rsidP="00E110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7183" w:rsidRPr="00E110FF" w:rsidRDefault="00557183">
      <w:pPr>
        <w:rPr>
          <w:lang w:val="kk-KZ"/>
        </w:rPr>
      </w:pPr>
    </w:p>
    <w:sectPr w:rsidR="00557183" w:rsidRPr="00E110FF" w:rsidSect="00E110F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B27"/>
    <w:multiLevelType w:val="multilevel"/>
    <w:tmpl w:val="D210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D"/>
    <w:rsid w:val="00557183"/>
    <w:rsid w:val="00D37B78"/>
    <w:rsid w:val="00D508AD"/>
    <w:rsid w:val="00E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10FF"/>
    <w:pPr>
      <w:spacing w:after="0" w:line="240" w:lineRule="auto"/>
    </w:pPr>
  </w:style>
  <w:style w:type="paragraph" w:customStyle="1" w:styleId="c3">
    <w:name w:val="c3"/>
    <w:basedOn w:val="a"/>
    <w:uiPriority w:val="99"/>
    <w:rsid w:val="00E1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10FF"/>
    <w:pPr>
      <w:spacing w:after="0" w:line="240" w:lineRule="auto"/>
    </w:pPr>
  </w:style>
  <w:style w:type="paragraph" w:customStyle="1" w:styleId="c3">
    <w:name w:val="c3"/>
    <w:basedOn w:val="a"/>
    <w:uiPriority w:val="99"/>
    <w:rsid w:val="00E1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AlbinaVideo</dc:creator>
  <cp:keywords/>
  <dc:description/>
  <cp:lastModifiedBy>AlbinaVideo</cp:lastModifiedBy>
  <cp:revision>2</cp:revision>
  <cp:lastPrinted>2017-02-14T15:55:00Z</cp:lastPrinted>
  <dcterms:created xsi:type="dcterms:W3CDTF">2017-02-14T15:41:00Z</dcterms:created>
  <dcterms:modified xsi:type="dcterms:W3CDTF">2017-02-14T15:55:00Z</dcterms:modified>
</cp:coreProperties>
</file>