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94" w:rsidRPr="00776609" w:rsidRDefault="003F6B94" w:rsidP="003F6B94">
      <w:pPr>
        <w:ind w:left="-720"/>
        <w:jc w:val="both"/>
        <w:rPr>
          <w:lang w:val="kk-KZ"/>
        </w:rPr>
      </w:pPr>
      <w:r>
        <w:rPr>
          <w:lang w:val="kk-KZ"/>
        </w:rPr>
        <w:t>Күні: 10.01.2017</w:t>
      </w:r>
      <w:r w:rsidRPr="00776609">
        <w:rPr>
          <w:lang w:val="kk-KZ"/>
        </w:rPr>
        <w:t xml:space="preserve"> оқу жылы </w:t>
      </w:r>
    </w:p>
    <w:p w:rsidR="003F6B94" w:rsidRPr="00776609" w:rsidRDefault="003F6B94" w:rsidP="003F6B94">
      <w:pPr>
        <w:ind w:left="-720"/>
        <w:jc w:val="both"/>
        <w:rPr>
          <w:lang w:val="kk-KZ"/>
        </w:rPr>
      </w:pPr>
      <w:r w:rsidRPr="00776609">
        <w:rPr>
          <w:lang w:val="kk-KZ"/>
        </w:rPr>
        <w:t xml:space="preserve">Сынып: 6 «а», «ә» </w:t>
      </w:r>
    </w:p>
    <w:p w:rsidR="003F6B94" w:rsidRPr="00776609" w:rsidRDefault="003F6B94" w:rsidP="003F6B94">
      <w:pPr>
        <w:ind w:left="-720"/>
        <w:jc w:val="both"/>
        <w:rPr>
          <w:lang w:val="kk-KZ"/>
        </w:rPr>
      </w:pPr>
      <w:r w:rsidRPr="00776609">
        <w:rPr>
          <w:lang w:val="kk-KZ"/>
        </w:rPr>
        <w:t xml:space="preserve">Пәні: Қазақ әдебиеті </w:t>
      </w:r>
    </w:p>
    <w:p w:rsidR="003F6B94" w:rsidRPr="00776609" w:rsidRDefault="003F6B94" w:rsidP="003F6B94">
      <w:pPr>
        <w:ind w:left="-720"/>
        <w:jc w:val="both"/>
        <w:rPr>
          <w:lang w:val="kk-KZ"/>
        </w:rPr>
      </w:pPr>
      <w:r w:rsidRPr="00776609">
        <w:rPr>
          <w:b/>
          <w:color w:val="000000"/>
          <w:lang w:val="kk-KZ"/>
        </w:rPr>
        <w:t xml:space="preserve">Сабақтың тақырыбы:  </w:t>
      </w:r>
      <w:r>
        <w:rPr>
          <w:b/>
          <w:lang w:val="kk-KZ"/>
        </w:rPr>
        <w:t xml:space="preserve">Ғабит Мүсірепов «Автобиографиялық  әңгіме» </w:t>
      </w:r>
    </w:p>
    <w:p w:rsidR="003F6B94" w:rsidRPr="00776609" w:rsidRDefault="003F6B94" w:rsidP="003F6B94">
      <w:pPr>
        <w:ind w:firstLine="708"/>
        <w:rPr>
          <w:lang w:val="kk-KZ"/>
        </w:rPr>
      </w:pPr>
      <w:r w:rsidRPr="00776609">
        <w:rPr>
          <w:b/>
          <w:bCs/>
          <w:lang w:val="kk-KZ"/>
        </w:rPr>
        <w:t>Білімділік:</w:t>
      </w:r>
      <w:r w:rsidRPr="00776609">
        <w:rPr>
          <w:lang w:val="kk-KZ"/>
        </w:rPr>
        <w:t xml:space="preserve">  </w:t>
      </w:r>
      <w:r>
        <w:rPr>
          <w:lang w:val="kk-KZ"/>
        </w:rPr>
        <w:t>Жазушы өмірі мен шығармашылығы туралы түсінік беру;</w:t>
      </w:r>
    </w:p>
    <w:p w:rsidR="003F6B94" w:rsidRDefault="003F6B94" w:rsidP="003F6B94">
      <w:pPr>
        <w:ind w:firstLine="708"/>
        <w:rPr>
          <w:lang w:val="kk-KZ"/>
        </w:rPr>
      </w:pPr>
      <w:r w:rsidRPr="00776609">
        <w:rPr>
          <w:b/>
          <w:bCs/>
          <w:lang w:val="kk-KZ"/>
        </w:rPr>
        <w:t>Дамытушылық</w:t>
      </w:r>
      <w:r w:rsidRPr="00776609">
        <w:rPr>
          <w:lang w:val="kk-KZ"/>
        </w:rPr>
        <w:t>: Оқушылардың шығармашылықпен жұмыс істеуіне ықпал жасау,</w:t>
      </w:r>
    </w:p>
    <w:p w:rsidR="003F6B94" w:rsidRPr="00776609" w:rsidRDefault="003F6B94" w:rsidP="003F6B94">
      <w:pPr>
        <w:ind w:firstLine="708"/>
        <w:rPr>
          <w:lang w:val="kk-KZ"/>
        </w:rPr>
      </w:pPr>
      <w:r>
        <w:rPr>
          <w:lang w:val="kk-KZ"/>
        </w:rPr>
        <w:t xml:space="preserve">                                </w:t>
      </w:r>
      <w:r w:rsidRPr="00776609">
        <w:rPr>
          <w:lang w:val="kk-KZ"/>
        </w:rPr>
        <w:t>ойлау шеберлігін,сөйлеу мәдениетін жетілдіру;</w:t>
      </w:r>
      <w:r w:rsidRPr="00776609">
        <w:rPr>
          <w:lang w:val="kk-KZ"/>
        </w:rPr>
        <w:tab/>
      </w:r>
    </w:p>
    <w:p w:rsidR="003F6B94" w:rsidRPr="00776609" w:rsidRDefault="003F6B94" w:rsidP="003F6B94">
      <w:pPr>
        <w:ind w:left="708"/>
        <w:rPr>
          <w:b/>
          <w:lang w:val="kk-KZ"/>
        </w:rPr>
      </w:pPr>
      <w:r w:rsidRPr="00776609">
        <w:rPr>
          <w:b/>
          <w:bCs/>
          <w:lang w:val="kk-KZ"/>
        </w:rPr>
        <w:t>Тәрбиелік:</w:t>
      </w:r>
      <w:r w:rsidRPr="00776609">
        <w:rPr>
          <w:lang w:val="kk-KZ"/>
        </w:rPr>
        <w:t> оқушылардың көркемөнер дүниесіне сүйіспеншілігін арттыру</w:t>
      </w:r>
    </w:p>
    <w:p w:rsidR="003F6B94" w:rsidRPr="00776609" w:rsidRDefault="003F6B94" w:rsidP="003F6B94">
      <w:pPr>
        <w:ind w:left="-720"/>
        <w:rPr>
          <w:b/>
          <w:lang w:val="kk-KZ"/>
        </w:rPr>
      </w:pPr>
      <w:r w:rsidRPr="00776609">
        <w:rPr>
          <w:b/>
          <w:bCs/>
          <w:lang w:val="kk-KZ"/>
        </w:rPr>
        <w:t>Сабақтың түрі:</w:t>
      </w:r>
      <w:r w:rsidRPr="00776609">
        <w:rPr>
          <w:lang w:val="kk-KZ"/>
        </w:rPr>
        <w:t xml:space="preserve"> дәстүрлі сабақ </w:t>
      </w:r>
    </w:p>
    <w:p w:rsidR="003F6B94" w:rsidRPr="00776609" w:rsidRDefault="003F6B94" w:rsidP="003F6B94">
      <w:pPr>
        <w:ind w:left="-720"/>
        <w:rPr>
          <w:b/>
          <w:lang w:val="kk-KZ"/>
        </w:rPr>
      </w:pPr>
      <w:r w:rsidRPr="00776609">
        <w:rPr>
          <w:b/>
          <w:bCs/>
          <w:lang w:val="kk-KZ"/>
        </w:rPr>
        <w:t>Сабақтың әдісі</w:t>
      </w:r>
      <w:r w:rsidRPr="00776609">
        <w:rPr>
          <w:lang w:val="kk-KZ"/>
        </w:rPr>
        <w:t xml:space="preserve">: </w:t>
      </w:r>
      <w:r>
        <w:rPr>
          <w:lang w:val="kk-KZ"/>
        </w:rPr>
        <w:t xml:space="preserve">түсіндіру, </w:t>
      </w:r>
      <w:r w:rsidRPr="00776609">
        <w:rPr>
          <w:lang w:val="kk-KZ"/>
        </w:rPr>
        <w:t>сұрақ-жауап,талдау, баяндау, топтастыру</w:t>
      </w:r>
    </w:p>
    <w:p w:rsidR="003F6B94" w:rsidRPr="00776609" w:rsidRDefault="003F6B94" w:rsidP="003F6B94">
      <w:pPr>
        <w:ind w:left="-720"/>
        <w:rPr>
          <w:b/>
          <w:lang w:val="kk-KZ"/>
        </w:rPr>
      </w:pPr>
      <w:r w:rsidRPr="00776609">
        <w:rPr>
          <w:b/>
          <w:bCs/>
          <w:lang w:val="kk-KZ"/>
        </w:rPr>
        <w:t>Сабақтың көрнекілігі:</w:t>
      </w:r>
      <w:r w:rsidRPr="00776609">
        <w:rPr>
          <w:lang w:val="kk-KZ"/>
        </w:rPr>
        <w:t>, ақын портреті, суреттер т.б.</w:t>
      </w:r>
    </w:p>
    <w:p w:rsidR="003F6B94" w:rsidRPr="00776609" w:rsidRDefault="003F6B94" w:rsidP="003F6B94">
      <w:pPr>
        <w:ind w:left="-720"/>
        <w:rPr>
          <w:b/>
          <w:lang w:val="kk-KZ"/>
        </w:rPr>
      </w:pPr>
      <w:r w:rsidRPr="00776609">
        <w:rPr>
          <w:b/>
          <w:bCs/>
          <w:bdr w:val="none" w:sz="0" w:space="0" w:color="auto" w:frame="1"/>
          <w:lang w:val="kk-KZ"/>
        </w:rPr>
        <w:t>Сабақтың типі:</w:t>
      </w:r>
      <w:r w:rsidRPr="00776609">
        <w:rPr>
          <w:bdr w:val="none" w:sz="0" w:space="0" w:color="auto" w:frame="1"/>
          <w:lang w:val="kk-KZ"/>
        </w:rPr>
        <w:t>жаңа білімді меңгерту</w:t>
      </w:r>
    </w:p>
    <w:p w:rsidR="003F6B94" w:rsidRPr="00776609" w:rsidRDefault="003F6B94" w:rsidP="003F6B94">
      <w:pPr>
        <w:ind w:left="-720"/>
        <w:rPr>
          <w:b/>
          <w:lang w:val="kk-KZ"/>
        </w:rPr>
      </w:pPr>
      <w:r w:rsidRPr="00776609">
        <w:rPr>
          <w:b/>
          <w:bCs/>
          <w:bdr w:val="none" w:sz="0" w:space="0" w:color="auto" w:frame="1"/>
          <w:lang w:val="kk-KZ"/>
        </w:rPr>
        <w:t xml:space="preserve">Пәнаралық байланыс: </w:t>
      </w:r>
      <w:r w:rsidRPr="00776609">
        <w:rPr>
          <w:bdr w:val="none" w:sz="0" w:space="0" w:color="auto" w:frame="1"/>
          <w:lang w:val="kk-KZ"/>
        </w:rPr>
        <w:t>музыка, ағылшын, орыс тілі т.б</w:t>
      </w:r>
    </w:p>
    <w:p w:rsidR="003F6B94" w:rsidRPr="00776609" w:rsidRDefault="003F6B94" w:rsidP="003F6B94">
      <w:pPr>
        <w:ind w:left="-720"/>
        <w:rPr>
          <w:lang w:val="kk-KZ"/>
        </w:rPr>
      </w:pPr>
      <w:r w:rsidRPr="00776609">
        <w:rPr>
          <w:lang w:val="kk-KZ"/>
        </w:rPr>
        <w:tab/>
      </w:r>
      <w:r w:rsidRPr="00776609">
        <w:rPr>
          <w:b/>
          <w:lang w:val="kk-KZ"/>
        </w:rPr>
        <w:t>Көрнекілігі:</w:t>
      </w:r>
      <w:r w:rsidRPr="00776609">
        <w:rPr>
          <w:lang w:val="kk-KZ"/>
        </w:rPr>
        <w:tab/>
        <w:t xml:space="preserve">Ақын портреті, кітаптар, көрнекі кеспе қағаздар. </w:t>
      </w:r>
    </w:p>
    <w:p w:rsidR="003F6B94" w:rsidRPr="00776609" w:rsidRDefault="003F6B94" w:rsidP="003F6B94">
      <w:pPr>
        <w:rPr>
          <w:b/>
          <w:color w:val="000000"/>
          <w:lang w:val="kk-KZ"/>
        </w:rPr>
      </w:pPr>
    </w:p>
    <w:p w:rsidR="003F6B94" w:rsidRPr="00776609" w:rsidRDefault="003F6B94" w:rsidP="003F6B94">
      <w:pPr>
        <w:rPr>
          <w:lang w:val="kk-KZ"/>
        </w:rPr>
      </w:pPr>
      <w:r w:rsidRPr="00776609">
        <w:rPr>
          <w:b/>
          <w:color w:val="000000"/>
          <w:lang w:val="kk-KZ"/>
        </w:rPr>
        <w:t>І. Ұйымдастыру кезеңі.</w:t>
      </w:r>
      <w:r w:rsidRPr="00776609">
        <w:rPr>
          <w:color w:val="000000"/>
          <w:lang w:val="kk-KZ"/>
        </w:rPr>
        <w:t xml:space="preserve"> </w:t>
      </w:r>
      <w:r w:rsidRPr="00776609">
        <w:rPr>
          <w:color w:val="000000"/>
          <w:lang w:val="kk-KZ"/>
        </w:rPr>
        <w:br/>
        <w:t>1. Сәлемдесу.</w:t>
      </w:r>
      <w:r w:rsidRPr="00776609">
        <w:rPr>
          <w:color w:val="000000"/>
          <w:lang w:val="kk-KZ"/>
        </w:rPr>
        <w:br/>
        <w:t>2. Оқушылардың назарын сабаққа аудару</w:t>
      </w:r>
    </w:p>
    <w:p w:rsidR="003F6B94" w:rsidRDefault="003F6B94" w:rsidP="003F6B94">
      <w:pPr>
        <w:rPr>
          <w:b/>
          <w:color w:val="000000"/>
          <w:lang w:val="kk-KZ"/>
        </w:rPr>
      </w:pPr>
    </w:p>
    <w:p w:rsidR="003F6B94" w:rsidRDefault="003F6B94" w:rsidP="003F6B94">
      <w:pPr>
        <w:rPr>
          <w:b/>
          <w:color w:val="000000"/>
          <w:lang w:val="kk-KZ"/>
        </w:rPr>
      </w:pPr>
      <w:r w:rsidRPr="00776609">
        <w:rPr>
          <w:b/>
          <w:color w:val="000000"/>
          <w:lang w:val="kk-KZ"/>
        </w:rPr>
        <w:t xml:space="preserve">ІІ.Үй тапсырмасын сұрау:     </w:t>
      </w:r>
    </w:p>
    <w:p w:rsidR="003F6B94" w:rsidRPr="00776609" w:rsidRDefault="003F6B94" w:rsidP="003F6B94">
      <w:pPr>
        <w:rPr>
          <w:lang w:val="kk-KZ"/>
        </w:rPr>
      </w:pPr>
      <w:r w:rsidRPr="00776609">
        <w:rPr>
          <w:b/>
          <w:lang w:val="kk-KZ"/>
        </w:rPr>
        <w:t>Мұхтар  Әуезов «Біржан сал Абай  ауылында»</w:t>
      </w:r>
      <w:r w:rsidRPr="00776609">
        <w:rPr>
          <w:color w:val="333333"/>
          <w:shd w:val="clear" w:color="auto" w:fill="FFFFFF"/>
          <w:lang w:val="kk-KZ"/>
        </w:rPr>
        <w:br/>
      </w:r>
      <w:r w:rsidRPr="00776609">
        <w:rPr>
          <w:b/>
          <w:color w:val="333333"/>
          <w:shd w:val="clear" w:color="auto" w:fill="FFFFFF"/>
          <w:lang w:val="kk-KZ"/>
        </w:rPr>
        <w:t xml:space="preserve"> </w:t>
      </w:r>
      <w:r w:rsidRPr="00A45C07">
        <w:rPr>
          <w:lang w:val="kk-KZ"/>
        </w:rPr>
        <w:t>«Ыстық орындық» әдісі.</w:t>
      </w:r>
      <w:r w:rsidRPr="00776609">
        <w:rPr>
          <w:b/>
          <w:lang w:val="kk-KZ"/>
        </w:rPr>
        <w:t xml:space="preserve"> </w:t>
      </w:r>
    </w:p>
    <w:p w:rsidR="003F6B94" w:rsidRDefault="003F6B94" w:rsidP="003F6B94">
      <w:pPr>
        <w:tabs>
          <w:tab w:val="left" w:pos="2252"/>
        </w:tabs>
        <w:rPr>
          <w:b/>
          <w:lang w:val="kk-KZ"/>
        </w:rPr>
      </w:pPr>
      <w:r>
        <w:rPr>
          <w:b/>
          <w:lang w:val="kk-KZ"/>
        </w:rPr>
        <w:t>ІІІ.Жаңа тақырып .</w:t>
      </w:r>
      <w:r w:rsidRPr="00BB20A7">
        <w:rPr>
          <w:b/>
          <w:lang w:val="kk-KZ"/>
        </w:rPr>
        <w:t xml:space="preserve"> </w:t>
      </w:r>
      <w:r>
        <w:rPr>
          <w:b/>
          <w:lang w:val="kk-KZ"/>
        </w:rPr>
        <w:t xml:space="preserve">Ғабит Мүсірепов «Автобиографиялық  әңгіме» </w:t>
      </w:r>
      <w:r w:rsidRPr="00776609">
        <w:rPr>
          <w:b/>
          <w:lang w:val="kk-KZ"/>
        </w:rPr>
        <w:t xml:space="preserve">   </w:t>
      </w:r>
    </w:p>
    <w:p w:rsidR="003F6B94" w:rsidRDefault="003F6B94" w:rsidP="003F6B94">
      <w:pPr>
        <w:tabs>
          <w:tab w:val="left" w:pos="2252"/>
        </w:tabs>
        <w:rPr>
          <w:i/>
          <w:lang w:val="kk-KZ"/>
        </w:rPr>
      </w:pPr>
      <w:r>
        <w:rPr>
          <w:b/>
          <w:lang w:val="kk-KZ"/>
        </w:rPr>
        <w:t xml:space="preserve">       </w:t>
      </w:r>
      <w:r w:rsidRPr="00377F04">
        <w:rPr>
          <w:i/>
          <w:lang w:val="kk-KZ"/>
        </w:rPr>
        <w:t>Ғабит Мүсірепов –өнер өрісінің әр  белесінде жаңа сыр ашқан, әр кезеңінде жаңа түр тапқан. Бұл зергердің қолынан шыққан  бұйымдарының жұрт  таныған асыл қасиеті  осында жатыр.</w:t>
      </w:r>
    </w:p>
    <w:p w:rsidR="003F6B94" w:rsidRDefault="003F6B94" w:rsidP="003F6B94">
      <w:pPr>
        <w:tabs>
          <w:tab w:val="left" w:pos="2252"/>
        </w:tabs>
        <w:jc w:val="right"/>
        <w:rPr>
          <w:i/>
          <w:lang w:val="kk-KZ"/>
        </w:rPr>
      </w:pPr>
      <w:r>
        <w:rPr>
          <w:i/>
          <w:lang w:val="kk-KZ"/>
        </w:rPr>
        <w:t xml:space="preserve">(З.Қабдолов ) </w:t>
      </w:r>
    </w:p>
    <w:p w:rsidR="003F6B94" w:rsidRDefault="003F6B94" w:rsidP="003F6B94">
      <w:pPr>
        <w:tabs>
          <w:tab w:val="left" w:pos="2252"/>
        </w:tabs>
        <w:rPr>
          <w:i/>
          <w:lang w:val="kk-KZ"/>
        </w:rPr>
      </w:pPr>
      <w:r>
        <w:rPr>
          <w:i/>
          <w:lang w:val="kk-KZ"/>
        </w:rPr>
        <w:t xml:space="preserve">Ғабит Мүсірепов  әдебиеттің  ең күрделі   жанрларына   қалам тартып, соның  бәрінде де  өзінің айшықты қолтаңбасын қалдырды. Оның  қаламынан  шыққан  алуан  түрлі  жанрдағы туындылар  әдебиетіміздің  үздік  үлгілері  болып  қала бермек. </w:t>
      </w:r>
    </w:p>
    <w:p w:rsidR="003F6B94" w:rsidRDefault="003F6B94" w:rsidP="003F6B94">
      <w:pPr>
        <w:tabs>
          <w:tab w:val="left" w:pos="2252"/>
        </w:tabs>
        <w:jc w:val="right"/>
        <w:rPr>
          <w:i/>
          <w:lang w:val="kk-KZ"/>
        </w:rPr>
      </w:pPr>
      <w:r>
        <w:rPr>
          <w:i/>
          <w:lang w:val="kk-KZ"/>
        </w:rPr>
        <w:t>(Н.Назарбаев)</w:t>
      </w:r>
    </w:p>
    <w:p w:rsidR="003F6B94" w:rsidRPr="00377F04" w:rsidRDefault="003F6B94" w:rsidP="003F6B94">
      <w:pPr>
        <w:tabs>
          <w:tab w:val="left" w:pos="2252"/>
        </w:tabs>
        <w:rPr>
          <w:i/>
          <w:lang w:val="kk-KZ"/>
        </w:rPr>
      </w:pPr>
    </w:p>
    <w:tbl>
      <w:tblPr>
        <w:tblStyle w:val="a3"/>
        <w:tblW w:w="10598" w:type="dxa"/>
        <w:tblLook w:val="04A0"/>
      </w:tblPr>
      <w:tblGrid>
        <w:gridCol w:w="3510"/>
        <w:gridCol w:w="7088"/>
      </w:tblGrid>
      <w:tr w:rsidR="003F6B94" w:rsidRPr="00B05967" w:rsidTr="000D24DA">
        <w:tc>
          <w:tcPr>
            <w:tcW w:w="3510" w:type="dxa"/>
          </w:tcPr>
          <w:p w:rsidR="003F6B94" w:rsidRPr="00A45C07" w:rsidRDefault="003F6B94" w:rsidP="000D24DA">
            <w:pPr>
              <w:tabs>
                <w:tab w:val="left" w:pos="2252"/>
              </w:tabs>
              <w:rPr>
                <w:b/>
                <w:lang w:val="kk-KZ"/>
              </w:rPr>
            </w:pPr>
            <w:r w:rsidRPr="00A45C07">
              <w:rPr>
                <w:noProof/>
              </w:rPr>
              <w:drawing>
                <wp:inline distT="0" distB="0" distL="0" distR="0">
                  <wp:extent cx="2062264" cy="2247089"/>
                  <wp:effectExtent l="0" t="0" r="0" b="1270"/>
                  <wp:docPr id="67" name="Рисунок 67" descr="http://writers.kz/medialibrary/images/337095_806900465_G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riters.kz/medialibrary/images/337095_806900465_G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379" cy="2247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B94" w:rsidRPr="00A45C07" w:rsidRDefault="003F6B94" w:rsidP="000D24DA">
            <w:pPr>
              <w:rPr>
                <w:lang w:val="kk-KZ"/>
              </w:rPr>
            </w:pPr>
            <w:r w:rsidRPr="00A45C07">
              <w:rPr>
                <w:lang w:val="kk-KZ"/>
              </w:rPr>
              <w:t>Ғабит Мүсірепов (1902-1985)</w:t>
            </w:r>
          </w:p>
          <w:p w:rsidR="003F6B94" w:rsidRPr="00377F04" w:rsidRDefault="003F6B94" w:rsidP="003F6B94">
            <w:pPr>
              <w:pStyle w:val="a4"/>
              <w:numPr>
                <w:ilvl w:val="0"/>
                <w:numId w:val="1"/>
              </w:numPr>
              <w:ind w:left="426"/>
              <w:rPr>
                <w:sz w:val="20"/>
                <w:szCs w:val="20"/>
                <w:lang w:val="kk-KZ"/>
              </w:rPr>
            </w:pPr>
            <w:r w:rsidRPr="00377F04">
              <w:rPr>
                <w:sz w:val="20"/>
                <w:szCs w:val="20"/>
                <w:lang w:val="kk-KZ"/>
              </w:rPr>
              <w:t>қазақ халқының танымал жазушысы;</w:t>
            </w:r>
          </w:p>
          <w:p w:rsidR="003F6B94" w:rsidRPr="00377F04" w:rsidRDefault="003F6B94" w:rsidP="003F6B94">
            <w:pPr>
              <w:pStyle w:val="a4"/>
              <w:numPr>
                <w:ilvl w:val="0"/>
                <w:numId w:val="1"/>
              </w:numPr>
              <w:ind w:left="426"/>
              <w:rPr>
                <w:sz w:val="20"/>
                <w:szCs w:val="20"/>
                <w:lang w:val="kk-KZ"/>
              </w:rPr>
            </w:pPr>
            <w:r w:rsidRPr="00377F04">
              <w:rPr>
                <w:sz w:val="20"/>
                <w:szCs w:val="20"/>
                <w:lang w:val="kk-KZ"/>
              </w:rPr>
              <w:t>белгілі қоғам  қайраткері ,</w:t>
            </w:r>
          </w:p>
          <w:p w:rsidR="003F6B94" w:rsidRPr="00377F04" w:rsidRDefault="003F6B94" w:rsidP="003F6B94">
            <w:pPr>
              <w:pStyle w:val="a4"/>
              <w:numPr>
                <w:ilvl w:val="0"/>
                <w:numId w:val="1"/>
              </w:numPr>
              <w:ind w:left="426"/>
              <w:rPr>
                <w:sz w:val="20"/>
                <w:szCs w:val="20"/>
                <w:lang w:val="kk-KZ"/>
              </w:rPr>
            </w:pPr>
            <w:r w:rsidRPr="00377F04">
              <w:rPr>
                <w:sz w:val="20"/>
                <w:szCs w:val="20"/>
                <w:lang w:val="kk-KZ"/>
              </w:rPr>
              <w:t xml:space="preserve">академик </w:t>
            </w:r>
          </w:p>
          <w:p w:rsidR="003F6B94" w:rsidRPr="00377F04" w:rsidRDefault="003F6B94" w:rsidP="003F6B94">
            <w:pPr>
              <w:pStyle w:val="a4"/>
              <w:numPr>
                <w:ilvl w:val="0"/>
                <w:numId w:val="1"/>
              </w:numPr>
              <w:ind w:left="426"/>
              <w:rPr>
                <w:sz w:val="20"/>
                <w:szCs w:val="20"/>
                <w:lang w:val="kk-KZ"/>
              </w:rPr>
            </w:pPr>
            <w:r w:rsidRPr="00377F04">
              <w:rPr>
                <w:sz w:val="20"/>
                <w:szCs w:val="20"/>
                <w:lang w:val="kk-KZ"/>
              </w:rPr>
              <w:t xml:space="preserve"> Социалистік  Еңбек Ері,</w:t>
            </w:r>
          </w:p>
          <w:p w:rsidR="003F6B94" w:rsidRPr="00377F04" w:rsidRDefault="003F6B94" w:rsidP="003F6B94">
            <w:pPr>
              <w:pStyle w:val="a4"/>
              <w:numPr>
                <w:ilvl w:val="0"/>
                <w:numId w:val="1"/>
              </w:numPr>
              <w:ind w:left="426"/>
              <w:rPr>
                <w:sz w:val="20"/>
                <w:szCs w:val="20"/>
                <w:lang w:val="kk-KZ"/>
              </w:rPr>
            </w:pPr>
            <w:r w:rsidRPr="00377F04">
              <w:rPr>
                <w:sz w:val="20"/>
                <w:szCs w:val="20"/>
                <w:lang w:val="kk-KZ"/>
              </w:rPr>
              <w:t>Екі мәрте Ленин және Қызыл Ту ордендерінің иегері.</w:t>
            </w:r>
          </w:p>
          <w:p w:rsidR="003F6B94" w:rsidRPr="00A45C07" w:rsidRDefault="003F6B94" w:rsidP="003F6B94">
            <w:pPr>
              <w:pStyle w:val="a4"/>
              <w:numPr>
                <w:ilvl w:val="0"/>
                <w:numId w:val="1"/>
              </w:numPr>
              <w:ind w:left="426"/>
              <w:rPr>
                <w:lang w:val="kk-KZ"/>
              </w:rPr>
            </w:pPr>
            <w:r w:rsidRPr="00377F04">
              <w:rPr>
                <w:sz w:val="20"/>
                <w:szCs w:val="20"/>
                <w:lang w:val="kk-KZ"/>
              </w:rPr>
              <w:t>Қазақстанның халық жазушысы.</w:t>
            </w:r>
            <w:r w:rsidRPr="00A45C07">
              <w:rPr>
                <w:lang w:val="kk-KZ"/>
              </w:rPr>
              <w:t xml:space="preserve"> </w:t>
            </w:r>
          </w:p>
        </w:tc>
        <w:tc>
          <w:tcPr>
            <w:tcW w:w="7088" w:type="dxa"/>
          </w:tcPr>
          <w:p w:rsidR="003F6B94" w:rsidRPr="00377F04" w:rsidRDefault="003F6B94" w:rsidP="000D24DA">
            <w:pPr>
              <w:tabs>
                <w:tab w:val="left" w:pos="2252"/>
              </w:tabs>
              <w:rPr>
                <w:lang w:val="kk-KZ"/>
              </w:rPr>
            </w:pPr>
            <w:r w:rsidRPr="00377F04">
              <w:rPr>
                <w:lang w:val="kk-KZ"/>
              </w:rPr>
              <w:t xml:space="preserve">Ғабит Мүсірепов 1902 жылы Солтүстік Қазақстан облысы Жамбыл ауданында кедей  шаруаның отбасында дүниеге келген. </w:t>
            </w:r>
          </w:p>
          <w:p w:rsidR="003F6B94" w:rsidRPr="00377F04" w:rsidRDefault="003F6B94" w:rsidP="000D24DA">
            <w:pPr>
              <w:tabs>
                <w:tab w:val="left" w:pos="2252"/>
              </w:tabs>
              <w:rPr>
                <w:lang w:val="kk-KZ"/>
              </w:rPr>
            </w:pPr>
            <w:r w:rsidRPr="00377F04">
              <w:rPr>
                <w:lang w:val="kk-KZ"/>
              </w:rPr>
              <w:t xml:space="preserve">Ауыл молдасынан оқып, хат таныған Ғабит 1917 жылы Қостанай оязының Обаған  болысындағы екі сыныптық  орыс мектебіне оқуға түседі. </w:t>
            </w:r>
          </w:p>
          <w:p w:rsidR="003F6B94" w:rsidRPr="00377F04" w:rsidRDefault="003F6B94" w:rsidP="000D24DA">
            <w:pPr>
              <w:tabs>
                <w:tab w:val="left" w:pos="2252"/>
              </w:tabs>
              <w:rPr>
                <w:lang w:val="kk-KZ"/>
              </w:rPr>
            </w:pPr>
            <w:r w:rsidRPr="00377F04">
              <w:rPr>
                <w:lang w:val="kk-KZ"/>
              </w:rPr>
              <w:t xml:space="preserve">1926 жылы Орынбордағы  жұмысшы факультетіне түседі. </w:t>
            </w:r>
          </w:p>
          <w:p w:rsidR="003F6B94" w:rsidRPr="00377F04" w:rsidRDefault="003F6B94" w:rsidP="000D24DA">
            <w:pPr>
              <w:tabs>
                <w:tab w:val="left" w:pos="2252"/>
              </w:tabs>
              <w:rPr>
                <w:lang w:val="kk-KZ"/>
              </w:rPr>
            </w:pPr>
            <w:r w:rsidRPr="00377F04">
              <w:rPr>
                <w:lang w:val="kk-KZ"/>
              </w:rPr>
              <w:t xml:space="preserve">Білімге деген ынта оны  Омбыдағы ауылшаруашлық институтына әкеледі. </w:t>
            </w:r>
          </w:p>
          <w:p w:rsidR="003F6B94" w:rsidRPr="00377F04" w:rsidRDefault="003F6B94" w:rsidP="000D24DA">
            <w:pPr>
              <w:tabs>
                <w:tab w:val="left" w:pos="2252"/>
              </w:tabs>
              <w:rPr>
                <w:lang w:val="kk-KZ"/>
              </w:rPr>
            </w:pPr>
            <w:r w:rsidRPr="00377F04">
              <w:rPr>
                <w:lang w:val="kk-KZ"/>
              </w:rPr>
              <w:t xml:space="preserve">Болашақ қаламгер орыстың А.С.Пушкин , М.Ю.Лермонтов, Н.В.Гоголь,М.Горкий, Н.А.Некрасов  сынды ақын-жазушыларын ,сонымен қатар шетел классиктерін  көп оқиды. </w:t>
            </w:r>
          </w:p>
          <w:p w:rsidR="003F6B94" w:rsidRPr="00377F04" w:rsidRDefault="003F6B94" w:rsidP="000D24DA">
            <w:pPr>
              <w:tabs>
                <w:tab w:val="left" w:pos="2252"/>
              </w:tabs>
              <w:rPr>
                <w:lang w:val="kk-KZ"/>
              </w:rPr>
            </w:pPr>
            <w:r w:rsidRPr="00377F04">
              <w:rPr>
                <w:lang w:val="kk-KZ"/>
              </w:rPr>
              <w:t xml:space="preserve">Алғашқы туындысы - "Тулаған  толқында", атты повесін  жазады.  "Қос Шалқар", "Көк үйдегі көршілер", "Шұғыла", "Талпақ танау" әңгімелері қазақ прозасына жаңа лирикалық сарын әкеледі. </w:t>
            </w:r>
          </w:p>
          <w:p w:rsidR="003F6B94" w:rsidRPr="00377F04" w:rsidRDefault="003F6B94" w:rsidP="000D24DA">
            <w:pPr>
              <w:tabs>
                <w:tab w:val="left" w:pos="2252"/>
              </w:tabs>
              <w:rPr>
                <w:lang w:val="kk-KZ"/>
              </w:rPr>
            </w:pPr>
            <w:r w:rsidRPr="00377F04">
              <w:rPr>
                <w:lang w:val="kk-KZ"/>
              </w:rPr>
              <w:t xml:space="preserve"> "Кездеспей кеткен бір бейне" атты кітабы  үшін  Абай  атындағы  сыйлыққа ие болады. </w:t>
            </w:r>
          </w:p>
          <w:p w:rsidR="003F6B94" w:rsidRPr="00377F04" w:rsidRDefault="003F6B94" w:rsidP="000D24DA">
            <w:pPr>
              <w:tabs>
                <w:tab w:val="left" w:pos="2252"/>
              </w:tabs>
              <w:rPr>
                <w:lang w:val="kk-KZ"/>
              </w:rPr>
            </w:pPr>
            <w:r w:rsidRPr="00377F04">
              <w:rPr>
                <w:lang w:val="kk-KZ"/>
              </w:rPr>
              <w:t xml:space="preserve">"Жапон балладасында"  атом бомбасының  адамзатқа әкелер қасіретін  көркем  тілмен  көрсетеді. </w:t>
            </w:r>
          </w:p>
          <w:p w:rsidR="003F6B94" w:rsidRPr="00A45C07" w:rsidRDefault="003F6B94" w:rsidP="000D24DA">
            <w:pPr>
              <w:tabs>
                <w:tab w:val="left" w:pos="2252"/>
              </w:tabs>
              <w:rPr>
                <w:lang w:val="kk-KZ"/>
              </w:rPr>
            </w:pPr>
            <w:r w:rsidRPr="00377F04">
              <w:rPr>
                <w:lang w:val="kk-KZ"/>
              </w:rPr>
              <w:t>Қазақ даласында жұмысшы табының  пайда  болуын Ғ.Мүсірепов  "Оянған өлке" романында  жан-жақты көрсетеді.</w:t>
            </w:r>
            <w:r w:rsidRPr="00A45C07">
              <w:rPr>
                <w:lang w:val="kk-KZ"/>
              </w:rPr>
              <w:t xml:space="preserve"> </w:t>
            </w:r>
          </w:p>
        </w:tc>
      </w:tr>
    </w:tbl>
    <w:p w:rsidR="003F6B94" w:rsidRDefault="003F6B94" w:rsidP="003F6B94">
      <w:pPr>
        <w:tabs>
          <w:tab w:val="left" w:pos="2252"/>
        </w:tabs>
        <w:rPr>
          <w:b/>
          <w:lang w:val="kk-KZ"/>
        </w:rPr>
      </w:pPr>
    </w:p>
    <w:p w:rsidR="003F6B94" w:rsidRDefault="003F6B94" w:rsidP="003F6B94">
      <w:pPr>
        <w:tabs>
          <w:tab w:val="left" w:pos="2252"/>
        </w:tabs>
        <w:rPr>
          <w:b/>
          <w:lang w:val="kk-KZ"/>
        </w:rPr>
      </w:pPr>
      <w:r>
        <w:rPr>
          <w:b/>
          <w:lang w:val="kk-KZ"/>
        </w:rPr>
        <w:t>І</w:t>
      </w:r>
      <w:r>
        <w:rPr>
          <w:b/>
          <w:lang w:val="en-US"/>
        </w:rPr>
        <w:t>V</w:t>
      </w:r>
      <w:r>
        <w:rPr>
          <w:b/>
          <w:lang w:val="kk-KZ"/>
        </w:rPr>
        <w:t>.Оқулықпен жұмыс.</w:t>
      </w:r>
    </w:p>
    <w:p w:rsidR="003F6B94" w:rsidRDefault="003F6B94" w:rsidP="003F6B94">
      <w:pPr>
        <w:pStyle w:val="a4"/>
        <w:numPr>
          <w:ilvl w:val="0"/>
          <w:numId w:val="3"/>
        </w:numPr>
        <w:tabs>
          <w:tab w:val="left" w:pos="2252"/>
        </w:tabs>
        <w:rPr>
          <w:lang w:val="kk-KZ"/>
        </w:rPr>
      </w:pPr>
      <w:r w:rsidRPr="001505D2">
        <w:rPr>
          <w:lang w:val="kk-KZ"/>
        </w:rPr>
        <w:lastRenderedPageBreak/>
        <w:t>Оқушыларға  жазушының «Автобиографиялық әңгіме</w:t>
      </w:r>
      <w:r>
        <w:rPr>
          <w:lang w:val="kk-KZ"/>
        </w:rPr>
        <w:t xml:space="preserve">» атты </w:t>
      </w:r>
      <w:r w:rsidRPr="001505D2">
        <w:rPr>
          <w:lang w:val="kk-KZ"/>
        </w:rPr>
        <w:t xml:space="preserve">шығармасын оқыту. </w:t>
      </w:r>
    </w:p>
    <w:p w:rsidR="003F6B94" w:rsidRDefault="003F6B94" w:rsidP="003F6B94">
      <w:pPr>
        <w:pStyle w:val="a4"/>
        <w:numPr>
          <w:ilvl w:val="0"/>
          <w:numId w:val="3"/>
        </w:numPr>
        <w:tabs>
          <w:tab w:val="left" w:pos="2252"/>
        </w:tabs>
        <w:rPr>
          <w:lang w:val="kk-KZ"/>
        </w:rPr>
      </w:pPr>
      <w:r>
        <w:rPr>
          <w:lang w:val="kk-KZ"/>
        </w:rPr>
        <w:t xml:space="preserve">«Автордың  орындыға»  ойынын  өткізу. Ол үшін  әрқайсысымыз өз өмірбаяндарымызды әңгіме түрінде жазуымыз керек. </w:t>
      </w:r>
    </w:p>
    <w:p w:rsidR="003F6B94" w:rsidRDefault="003F6B94" w:rsidP="003F6B94">
      <w:pPr>
        <w:tabs>
          <w:tab w:val="left" w:pos="2252"/>
        </w:tabs>
        <w:rPr>
          <w:b/>
          <w:lang w:val="kk-KZ"/>
        </w:rPr>
      </w:pPr>
    </w:p>
    <w:p w:rsidR="003F6B94" w:rsidRPr="001505D2" w:rsidRDefault="003F6B94" w:rsidP="003F6B94">
      <w:pPr>
        <w:tabs>
          <w:tab w:val="left" w:pos="2252"/>
        </w:tabs>
        <w:rPr>
          <w:b/>
          <w:lang w:val="kk-KZ"/>
        </w:rPr>
      </w:pPr>
      <w:r w:rsidRPr="001505D2">
        <w:rPr>
          <w:b/>
          <w:lang w:val="kk-KZ"/>
        </w:rPr>
        <w:t xml:space="preserve">Сөзмаржан </w:t>
      </w:r>
    </w:p>
    <w:p w:rsidR="003F6B94" w:rsidRDefault="003F6B94" w:rsidP="003F6B94">
      <w:pPr>
        <w:tabs>
          <w:tab w:val="left" w:pos="2252"/>
        </w:tabs>
        <w:rPr>
          <w:lang w:val="kk-KZ"/>
        </w:rPr>
      </w:pPr>
      <w:r w:rsidRPr="001505D2">
        <w:rPr>
          <w:b/>
          <w:lang w:val="kk-KZ"/>
        </w:rPr>
        <w:t>Қалжа  сүйегі</w:t>
      </w:r>
      <w:r>
        <w:rPr>
          <w:lang w:val="kk-KZ"/>
        </w:rPr>
        <w:t xml:space="preserve"> –дүниеге нәресте  әкелген  әйелге  арнап  сойылған  қойдың  сүйектері </w:t>
      </w:r>
    </w:p>
    <w:p w:rsidR="003F6B94" w:rsidRDefault="003F6B94" w:rsidP="003F6B94">
      <w:pPr>
        <w:tabs>
          <w:tab w:val="left" w:pos="2252"/>
        </w:tabs>
        <w:rPr>
          <w:lang w:val="kk-KZ"/>
        </w:rPr>
      </w:pPr>
      <w:r w:rsidRPr="001505D2">
        <w:rPr>
          <w:b/>
          <w:lang w:val="kk-KZ"/>
        </w:rPr>
        <w:t>Баланың тілін сындыру</w:t>
      </w:r>
      <w:r>
        <w:rPr>
          <w:lang w:val="kk-KZ"/>
        </w:rPr>
        <w:t>-оқыту,сауатын ашу.</w:t>
      </w:r>
    </w:p>
    <w:p w:rsidR="003F6B94" w:rsidRDefault="003F6B94" w:rsidP="003F6B94">
      <w:pPr>
        <w:tabs>
          <w:tab w:val="left" w:pos="2252"/>
        </w:tabs>
        <w:rPr>
          <w:lang w:val="kk-KZ"/>
        </w:rPr>
      </w:pPr>
      <w:r w:rsidRPr="001505D2">
        <w:rPr>
          <w:b/>
          <w:lang w:val="kk-KZ"/>
        </w:rPr>
        <w:t>Қисса-</w:t>
      </w:r>
      <w:r>
        <w:rPr>
          <w:lang w:val="kk-KZ"/>
        </w:rPr>
        <w:t xml:space="preserve">ауыз әдебиетіне  тән  эпикалық  жанр, сюжетті  жыр, дастан, кітаби эпос. </w:t>
      </w:r>
    </w:p>
    <w:p w:rsidR="003F6B94" w:rsidRDefault="003F6B94" w:rsidP="003F6B94">
      <w:pPr>
        <w:tabs>
          <w:tab w:val="left" w:pos="2252"/>
        </w:tabs>
        <w:rPr>
          <w:lang w:val="kk-KZ"/>
        </w:rPr>
      </w:pPr>
      <w:r w:rsidRPr="001505D2">
        <w:rPr>
          <w:b/>
          <w:lang w:val="kk-KZ"/>
        </w:rPr>
        <w:t>Инспектор</w:t>
      </w:r>
      <w:r>
        <w:rPr>
          <w:lang w:val="kk-KZ"/>
        </w:rPr>
        <w:t xml:space="preserve">-тексеруші </w:t>
      </w:r>
    </w:p>
    <w:p w:rsidR="003F6B94" w:rsidRPr="001505D2" w:rsidRDefault="003F6B94" w:rsidP="003F6B94">
      <w:pPr>
        <w:tabs>
          <w:tab w:val="left" w:pos="2252"/>
        </w:tabs>
        <w:rPr>
          <w:lang w:val="kk-KZ"/>
        </w:rPr>
      </w:pPr>
    </w:p>
    <w:p w:rsidR="003F6B94" w:rsidRDefault="003F6B94" w:rsidP="003F6B94">
      <w:pPr>
        <w:tabs>
          <w:tab w:val="left" w:pos="2252"/>
        </w:tabs>
        <w:rPr>
          <w:b/>
          <w:lang w:val="kk-KZ"/>
        </w:rPr>
      </w:pPr>
      <w:r>
        <w:rPr>
          <w:b/>
          <w:lang w:val="kk-KZ"/>
        </w:rPr>
        <w:t>Сұрақтар</w:t>
      </w:r>
    </w:p>
    <w:p w:rsidR="003F6B94" w:rsidRPr="001505D2" w:rsidRDefault="003F6B94" w:rsidP="003F6B94">
      <w:pPr>
        <w:pStyle w:val="a4"/>
        <w:numPr>
          <w:ilvl w:val="0"/>
          <w:numId w:val="2"/>
        </w:numPr>
        <w:tabs>
          <w:tab w:val="left" w:pos="2252"/>
        </w:tabs>
        <w:rPr>
          <w:lang w:val="kk-KZ"/>
        </w:rPr>
      </w:pPr>
      <w:r w:rsidRPr="001505D2">
        <w:rPr>
          <w:lang w:val="kk-KZ"/>
        </w:rPr>
        <w:t xml:space="preserve">Мен ескіше жыл басы деп есептелетін қандай жағдайда,қай күні туыппын? </w:t>
      </w:r>
    </w:p>
    <w:p w:rsidR="003F6B94" w:rsidRPr="001505D2" w:rsidRDefault="003F6B94" w:rsidP="003F6B94">
      <w:pPr>
        <w:pStyle w:val="a4"/>
        <w:numPr>
          <w:ilvl w:val="0"/>
          <w:numId w:val="2"/>
        </w:numPr>
        <w:tabs>
          <w:tab w:val="left" w:pos="2252"/>
        </w:tabs>
        <w:rPr>
          <w:lang w:val="kk-KZ"/>
        </w:rPr>
      </w:pPr>
      <w:r w:rsidRPr="001505D2">
        <w:rPr>
          <w:lang w:val="kk-KZ"/>
        </w:rPr>
        <w:t xml:space="preserve">Біздің елдердің бірсыпырасы қыс айларын қандай үйде өткізеді екен? </w:t>
      </w:r>
    </w:p>
    <w:p w:rsidR="003F6B94" w:rsidRPr="001505D2" w:rsidRDefault="003F6B94" w:rsidP="003F6B94">
      <w:pPr>
        <w:pStyle w:val="a4"/>
        <w:numPr>
          <w:ilvl w:val="0"/>
          <w:numId w:val="2"/>
        </w:numPr>
        <w:tabs>
          <w:tab w:val="left" w:pos="2252"/>
        </w:tabs>
        <w:rPr>
          <w:lang w:val="kk-KZ"/>
        </w:rPr>
      </w:pPr>
      <w:r w:rsidRPr="001505D2">
        <w:rPr>
          <w:lang w:val="kk-KZ"/>
        </w:rPr>
        <w:t xml:space="preserve">Ол күні күн қандай болды? </w:t>
      </w:r>
    </w:p>
    <w:p w:rsidR="003F6B94" w:rsidRPr="001505D2" w:rsidRDefault="003F6B94" w:rsidP="003F6B94">
      <w:pPr>
        <w:pStyle w:val="a4"/>
        <w:numPr>
          <w:ilvl w:val="0"/>
          <w:numId w:val="2"/>
        </w:numPr>
        <w:tabs>
          <w:tab w:val="left" w:pos="2252"/>
        </w:tabs>
        <w:rPr>
          <w:lang w:val="kk-KZ"/>
        </w:rPr>
      </w:pPr>
      <w:r w:rsidRPr="001505D2">
        <w:rPr>
          <w:lang w:val="kk-KZ"/>
        </w:rPr>
        <w:t xml:space="preserve">Әрине ,ол күннен менің есімде қалғаны бар ма? </w:t>
      </w:r>
    </w:p>
    <w:p w:rsidR="003F6B94" w:rsidRPr="001505D2" w:rsidRDefault="003F6B94" w:rsidP="003F6B94">
      <w:pPr>
        <w:pStyle w:val="a4"/>
        <w:numPr>
          <w:ilvl w:val="0"/>
          <w:numId w:val="2"/>
        </w:numPr>
        <w:tabs>
          <w:tab w:val="left" w:pos="2252"/>
        </w:tabs>
        <w:rPr>
          <w:lang w:val="kk-KZ"/>
        </w:rPr>
      </w:pPr>
      <w:r w:rsidRPr="001505D2">
        <w:rPr>
          <w:lang w:val="kk-KZ"/>
        </w:rPr>
        <w:t xml:space="preserve">Қайсар, жыламайтын ең деп кім айтып отырушы еді? </w:t>
      </w:r>
    </w:p>
    <w:p w:rsidR="003F6B94" w:rsidRPr="001505D2" w:rsidRDefault="003F6B94" w:rsidP="003F6B94">
      <w:pPr>
        <w:pStyle w:val="a4"/>
        <w:numPr>
          <w:ilvl w:val="0"/>
          <w:numId w:val="2"/>
        </w:numPr>
        <w:tabs>
          <w:tab w:val="left" w:pos="2252"/>
        </w:tabs>
        <w:rPr>
          <w:lang w:val="kk-KZ"/>
        </w:rPr>
      </w:pPr>
      <w:r w:rsidRPr="001505D2">
        <w:rPr>
          <w:lang w:val="kk-KZ"/>
        </w:rPr>
        <w:t xml:space="preserve">«Балалардың тілін сындыру үшін» кімді  жалдапты? </w:t>
      </w:r>
    </w:p>
    <w:p w:rsidR="003F6B94" w:rsidRPr="001505D2" w:rsidRDefault="003F6B94" w:rsidP="003F6B94">
      <w:pPr>
        <w:pStyle w:val="a4"/>
        <w:numPr>
          <w:ilvl w:val="0"/>
          <w:numId w:val="2"/>
        </w:numPr>
        <w:tabs>
          <w:tab w:val="left" w:pos="2252"/>
        </w:tabs>
        <w:rPr>
          <w:lang w:val="kk-KZ"/>
        </w:rPr>
      </w:pPr>
      <w:r w:rsidRPr="001505D2">
        <w:rPr>
          <w:lang w:val="kk-KZ"/>
        </w:rPr>
        <w:t xml:space="preserve">Ол молда балаларды қалай оқытты? </w:t>
      </w:r>
    </w:p>
    <w:p w:rsidR="003F6B94" w:rsidRPr="001505D2" w:rsidRDefault="003F6B94" w:rsidP="003F6B94">
      <w:pPr>
        <w:pStyle w:val="a4"/>
        <w:numPr>
          <w:ilvl w:val="0"/>
          <w:numId w:val="2"/>
        </w:numPr>
        <w:tabs>
          <w:tab w:val="left" w:pos="2252"/>
        </w:tabs>
        <w:rPr>
          <w:lang w:val="kk-KZ"/>
        </w:rPr>
      </w:pPr>
      <w:r w:rsidRPr="001505D2">
        <w:rPr>
          <w:lang w:val="kk-KZ"/>
        </w:rPr>
        <w:t xml:space="preserve">Молданың оқуынан балалар миына бірдеңе алып қала алды ма? </w:t>
      </w:r>
    </w:p>
    <w:p w:rsidR="003F6B94" w:rsidRPr="001505D2" w:rsidRDefault="003F6B94" w:rsidP="003F6B94">
      <w:pPr>
        <w:pStyle w:val="a4"/>
        <w:numPr>
          <w:ilvl w:val="0"/>
          <w:numId w:val="2"/>
        </w:numPr>
        <w:tabs>
          <w:tab w:val="left" w:pos="2252"/>
        </w:tabs>
        <w:rPr>
          <w:lang w:val="kk-KZ"/>
        </w:rPr>
      </w:pPr>
      <w:r w:rsidRPr="001505D2">
        <w:rPr>
          <w:lang w:val="kk-KZ"/>
        </w:rPr>
        <w:t xml:space="preserve">Молдадан неше жыл оқып, қанша мал алып еліне қайтсада балалар бірдеңе ұқты ма?  </w:t>
      </w:r>
    </w:p>
    <w:p w:rsidR="003F6B94" w:rsidRPr="001505D2" w:rsidRDefault="003F6B94" w:rsidP="003F6B94">
      <w:pPr>
        <w:pStyle w:val="a4"/>
        <w:numPr>
          <w:ilvl w:val="0"/>
          <w:numId w:val="2"/>
        </w:numPr>
        <w:tabs>
          <w:tab w:val="left" w:pos="2252"/>
        </w:tabs>
        <w:rPr>
          <w:lang w:val="kk-KZ"/>
        </w:rPr>
      </w:pPr>
      <w:r w:rsidRPr="001505D2">
        <w:rPr>
          <w:lang w:val="kk-KZ"/>
        </w:rPr>
        <w:t xml:space="preserve">Көрші ауылда екі сыныптық  орсша мектеп бар екен.мені бірінші сыныпқа кіргізді? Осы мектеп көп ұзамай кімнің қолына көшті? </w:t>
      </w:r>
    </w:p>
    <w:p w:rsidR="003F6B94" w:rsidRPr="001505D2" w:rsidRDefault="003F6B94" w:rsidP="003F6B94">
      <w:pPr>
        <w:pStyle w:val="a4"/>
        <w:numPr>
          <w:ilvl w:val="0"/>
          <w:numId w:val="2"/>
        </w:numPr>
        <w:tabs>
          <w:tab w:val="left" w:pos="2252"/>
        </w:tabs>
        <w:rPr>
          <w:lang w:val="kk-KZ"/>
        </w:rPr>
      </w:pPr>
      <w:r w:rsidRPr="001505D2">
        <w:rPr>
          <w:lang w:val="kk-KZ"/>
        </w:rPr>
        <w:t xml:space="preserve">Ол қандай оқытушы еді? </w:t>
      </w:r>
    </w:p>
    <w:p w:rsidR="003F6B94" w:rsidRPr="001505D2" w:rsidRDefault="003F6B94" w:rsidP="003F6B94">
      <w:pPr>
        <w:pStyle w:val="a4"/>
        <w:numPr>
          <w:ilvl w:val="0"/>
          <w:numId w:val="2"/>
        </w:numPr>
        <w:tabs>
          <w:tab w:val="left" w:pos="2252"/>
        </w:tabs>
        <w:rPr>
          <w:lang w:val="kk-KZ"/>
        </w:rPr>
      </w:pPr>
      <w:r w:rsidRPr="001505D2">
        <w:rPr>
          <w:lang w:val="kk-KZ"/>
        </w:rPr>
        <w:t xml:space="preserve">Ол білімді қалай берді? Ол берген білім балаларға  ұнадыма? Қандай әдіспен беруші еді? </w:t>
      </w:r>
    </w:p>
    <w:p w:rsidR="003F6B94" w:rsidRPr="001505D2" w:rsidRDefault="003F6B94" w:rsidP="003F6B94">
      <w:pPr>
        <w:pStyle w:val="a4"/>
        <w:numPr>
          <w:ilvl w:val="0"/>
          <w:numId w:val="2"/>
        </w:numPr>
        <w:tabs>
          <w:tab w:val="left" w:pos="2252"/>
        </w:tabs>
        <w:rPr>
          <w:lang w:val="kk-KZ"/>
        </w:rPr>
      </w:pPr>
      <w:r w:rsidRPr="001505D2">
        <w:rPr>
          <w:lang w:val="kk-KZ"/>
        </w:rPr>
        <w:t xml:space="preserve">Бекеттің  өзі айтқандарынан  есте қалған бірауыз сөз? </w:t>
      </w:r>
    </w:p>
    <w:p w:rsidR="003F6B94" w:rsidRPr="001505D2" w:rsidRDefault="003F6B94" w:rsidP="003F6B94">
      <w:pPr>
        <w:pStyle w:val="a4"/>
        <w:numPr>
          <w:ilvl w:val="0"/>
          <w:numId w:val="2"/>
        </w:numPr>
        <w:tabs>
          <w:tab w:val="left" w:pos="2252"/>
        </w:tabs>
        <w:rPr>
          <w:lang w:val="kk-KZ"/>
        </w:rPr>
      </w:pPr>
      <w:r w:rsidRPr="001505D2">
        <w:rPr>
          <w:lang w:val="kk-KZ"/>
        </w:rPr>
        <w:t xml:space="preserve">Бекет Өтетілеуов қай жылдары туған және кім? </w:t>
      </w:r>
    </w:p>
    <w:p w:rsidR="003F6B94" w:rsidRPr="001505D2" w:rsidRDefault="003F6B94" w:rsidP="003F6B94">
      <w:pPr>
        <w:pStyle w:val="a4"/>
        <w:numPr>
          <w:ilvl w:val="0"/>
          <w:numId w:val="2"/>
        </w:numPr>
        <w:tabs>
          <w:tab w:val="left" w:pos="2252"/>
        </w:tabs>
        <w:rPr>
          <w:lang w:val="kk-KZ"/>
        </w:rPr>
      </w:pPr>
      <w:r w:rsidRPr="001505D2">
        <w:rPr>
          <w:lang w:val="kk-KZ"/>
        </w:rPr>
        <w:t xml:space="preserve">Менің  осы мектепте оқып жүргенде қандай мінезім болды? </w:t>
      </w:r>
    </w:p>
    <w:p w:rsidR="003F6B94" w:rsidRPr="001505D2" w:rsidRDefault="003F6B94" w:rsidP="003F6B94">
      <w:pPr>
        <w:pStyle w:val="a4"/>
        <w:numPr>
          <w:ilvl w:val="0"/>
          <w:numId w:val="2"/>
        </w:numPr>
        <w:tabs>
          <w:tab w:val="left" w:pos="2252"/>
        </w:tabs>
        <w:rPr>
          <w:lang w:val="kk-KZ"/>
        </w:rPr>
      </w:pPr>
      <w:r w:rsidRPr="001505D2">
        <w:rPr>
          <w:lang w:val="kk-KZ"/>
        </w:rPr>
        <w:t>Мектепке инспектор келгенде қандай жағдай болды? Портреті? Инспектор туралы әңгімелеп бер?</w:t>
      </w:r>
    </w:p>
    <w:p w:rsidR="003F6B94" w:rsidRPr="001505D2" w:rsidRDefault="003F6B94" w:rsidP="003F6B94">
      <w:pPr>
        <w:pStyle w:val="a4"/>
        <w:numPr>
          <w:ilvl w:val="0"/>
          <w:numId w:val="2"/>
        </w:numPr>
        <w:tabs>
          <w:tab w:val="left" w:pos="2252"/>
        </w:tabs>
        <w:rPr>
          <w:lang w:val="kk-KZ"/>
        </w:rPr>
      </w:pPr>
      <w:r w:rsidRPr="001505D2">
        <w:rPr>
          <w:lang w:val="kk-KZ"/>
        </w:rPr>
        <w:t xml:space="preserve">Инспекор берген тапсырмалар? </w:t>
      </w:r>
    </w:p>
    <w:p w:rsidR="003F6B94" w:rsidRPr="001505D2" w:rsidRDefault="003F6B94" w:rsidP="003F6B94">
      <w:pPr>
        <w:pStyle w:val="a4"/>
        <w:numPr>
          <w:ilvl w:val="0"/>
          <w:numId w:val="2"/>
        </w:numPr>
        <w:tabs>
          <w:tab w:val="left" w:pos="2252"/>
        </w:tabs>
        <w:rPr>
          <w:lang w:val="kk-KZ"/>
        </w:rPr>
      </w:pPr>
      <w:r w:rsidRPr="001505D2">
        <w:rPr>
          <w:lang w:val="kk-KZ"/>
        </w:rPr>
        <w:t xml:space="preserve">Осы жыл біткен соң келер жылы қандай мектепке қандай пәннен сынақтан өтіп түстім? </w:t>
      </w:r>
    </w:p>
    <w:p w:rsidR="003F6B94" w:rsidRPr="001505D2" w:rsidRDefault="003F6B94" w:rsidP="003F6B94">
      <w:pPr>
        <w:pStyle w:val="a4"/>
        <w:numPr>
          <w:ilvl w:val="0"/>
          <w:numId w:val="2"/>
        </w:numPr>
        <w:tabs>
          <w:tab w:val="left" w:pos="2252"/>
        </w:tabs>
        <w:rPr>
          <w:lang w:val="kk-KZ"/>
        </w:rPr>
      </w:pPr>
      <w:r w:rsidRPr="001505D2">
        <w:rPr>
          <w:lang w:val="kk-KZ"/>
        </w:rPr>
        <w:t xml:space="preserve">Осы мектепті нешінші жылы бітірдім? </w:t>
      </w:r>
    </w:p>
    <w:p w:rsidR="003F6B94" w:rsidRPr="001505D2" w:rsidRDefault="003F6B94" w:rsidP="003F6B94">
      <w:pPr>
        <w:pStyle w:val="a4"/>
        <w:numPr>
          <w:ilvl w:val="0"/>
          <w:numId w:val="2"/>
        </w:numPr>
        <w:tabs>
          <w:tab w:val="left" w:pos="2252"/>
        </w:tabs>
        <w:rPr>
          <w:lang w:val="kk-KZ"/>
        </w:rPr>
      </w:pPr>
      <w:r w:rsidRPr="001505D2">
        <w:rPr>
          <w:lang w:val="kk-KZ"/>
        </w:rPr>
        <w:t xml:space="preserve">Ол мектептегі қандай есте қалған естеліктерді еске алдым? </w:t>
      </w:r>
    </w:p>
    <w:p w:rsidR="003F6B94" w:rsidRDefault="003F6B94" w:rsidP="003F6B94">
      <w:pPr>
        <w:tabs>
          <w:tab w:val="left" w:pos="2252"/>
        </w:tabs>
        <w:rPr>
          <w:b/>
          <w:lang w:val="kk-KZ"/>
        </w:rPr>
      </w:pPr>
    </w:p>
    <w:p w:rsidR="003F6B94" w:rsidRDefault="003F6B94" w:rsidP="003F6B94">
      <w:pPr>
        <w:tabs>
          <w:tab w:val="left" w:pos="2252"/>
        </w:tabs>
        <w:rPr>
          <w:b/>
          <w:lang w:val="kk-KZ"/>
        </w:rPr>
      </w:pPr>
      <w:r>
        <w:rPr>
          <w:b/>
          <w:lang w:val="kk-KZ"/>
        </w:rPr>
        <w:t xml:space="preserve">Топтастыру </w:t>
      </w:r>
    </w:p>
    <w:p w:rsidR="003F6B94" w:rsidRDefault="003F6B94" w:rsidP="003F6B94">
      <w:pPr>
        <w:tabs>
          <w:tab w:val="left" w:pos="2252"/>
        </w:tabs>
        <w:rPr>
          <w:b/>
          <w:lang w:val="kk-KZ"/>
        </w:rPr>
      </w:pPr>
    </w:p>
    <w:p w:rsidR="003F6B94" w:rsidRPr="00A45C07" w:rsidRDefault="003F6B94" w:rsidP="003F6B94">
      <w:pPr>
        <w:tabs>
          <w:tab w:val="left" w:pos="2252"/>
        </w:tabs>
        <w:jc w:val="center"/>
        <w:rPr>
          <w:b/>
          <w:lang w:val="kk-KZ"/>
        </w:rPr>
      </w:pPr>
      <w:r>
        <w:rPr>
          <w:b/>
          <w:noProof/>
        </w:rPr>
        <w:drawing>
          <wp:inline distT="0" distB="0" distL="0" distR="0">
            <wp:extent cx="3103123" cy="2003898"/>
            <wp:effectExtent l="0" t="0" r="2027" b="0"/>
            <wp:docPr id="69" name="Схема 6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3103123" cy="2003898"/>
            <wp:effectExtent l="0" t="0" r="2027" b="0"/>
            <wp:docPr id="71" name="Схема 7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3F6B94" w:rsidRPr="00A45C07" w:rsidRDefault="003F6B94" w:rsidP="003F6B94">
      <w:pPr>
        <w:tabs>
          <w:tab w:val="left" w:pos="2252"/>
        </w:tabs>
        <w:rPr>
          <w:b/>
          <w:lang w:val="kk-KZ"/>
        </w:rPr>
      </w:pPr>
    </w:p>
    <w:p w:rsidR="003F6B94" w:rsidRPr="00A45C07" w:rsidRDefault="003F6B94" w:rsidP="003F6B94">
      <w:pPr>
        <w:tabs>
          <w:tab w:val="left" w:pos="2252"/>
        </w:tabs>
        <w:rPr>
          <w:b/>
          <w:lang w:val="kk-KZ"/>
        </w:rPr>
      </w:pPr>
    </w:p>
    <w:p w:rsidR="003F6B94" w:rsidRDefault="003F6B94" w:rsidP="003F6B94">
      <w:pPr>
        <w:tabs>
          <w:tab w:val="left" w:pos="1792"/>
        </w:tabs>
        <w:rPr>
          <w:b/>
          <w:lang w:val="kk-KZ"/>
        </w:rPr>
      </w:pPr>
      <w:r w:rsidRPr="00A45C07">
        <w:rPr>
          <w:b/>
          <w:lang w:val="kk-KZ"/>
        </w:rPr>
        <w:t xml:space="preserve">VІ.Үйге тапсырма. </w:t>
      </w:r>
    </w:p>
    <w:p w:rsidR="003F6B94" w:rsidRDefault="003F6B94" w:rsidP="003F6B94">
      <w:pPr>
        <w:tabs>
          <w:tab w:val="left" w:pos="1792"/>
        </w:tabs>
        <w:rPr>
          <w:lang w:val="kk-KZ"/>
        </w:rPr>
      </w:pPr>
      <w:r w:rsidRPr="001505D2">
        <w:rPr>
          <w:lang w:val="kk-KZ"/>
        </w:rPr>
        <w:t xml:space="preserve">Ғабит Мүсірепов «Автобиографиялық  әңгіме»    оқу, әңгімелеу  </w:t>
      </w:r>
    </w:p>
    <w:p w:rsidR="00B05967" w:rsidRDefault="00B05967" w:rsidP="00B05967">
      <w:pPr>
        <w:tabs>
          <w:tab w:val="left" w:pos="1792"/>
        </w:tabs>
        <w:rPr>
          <w:lang w:val="kk-KZ"/>
        </w:rPr>
      </w:pPr>
      <w:r w:rsidRPr="001505D2">
        <w:rPr>
          <w:lang w:val="kk-KZ"/>
        </w:rPr>
        <w:t>Өздеріміздің өмірбаянымызды   Автобиографиялық  әңгіме  секілді етіп жазу.</w:t>
      </w:r>
    </w:p>
    <w:p w:rsidR="00B05967" w:rsidRPr="001505D2" w:rsidRDefault="00B05967" w:rsidP="003F6B94">
      <w:pPr>
        <w:tabs>
          <w:tab w:val="left" w:pos="1792"/>
        </w:tabs>
        <w:rPr>
          <w:lang w:val="kk-KZ"/>
        </w:rPr>
      </w:pPr>
    </w:p>
    <w:p w:rsidR="00BD340A" w:rsidRPr="003F6B94" w:rsidRDefault="00BD340A">
      <w:pPr>
        <w:rPr>
          <w:lang w:val="kk-KZ"/>
        </w:rPr>
      </w:pPr>
    </w:p>
    <w:sectPr w:rsidR="00BD340A" w:rsidRPr="003F6B94" w:rsidSect="003F6B94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22A"/>
    <w:multiLevelType w:val="hybridMultilevel"/>
    <w:tmpl w:val="0C2A1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158E"/>
    <w:multiLevelType w:val="hybridMultilevel"/>
    <w:tmpl w:val="2A964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104F0"/>
    <w:multiLevelType w:val="hybridMultilevel"/>
    <w:tmpl w:val="526C5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3F6B94"/>
    <w:rsid w:val="003F6B94"/>
    <w:rsid w:val="006C3304"/>
    <w:rsid w:val="008328FB"/>
    <w:rsid w:val="00905F00"/>
    <w:rsid w:val="00B05967"/>
    <w:rsid w:val="00B53C02"/>
    <w:rsid w:val="00BD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6B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B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jpeg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AC9C51-DED4-478E-9F28-9DB7C2C9969A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12D081C-3DCE-4246-9FE8-777667B4DFC2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Бекет Өтетілеуов </a:t>
          </a:r>
        </a:p>
      </dgm:t>
    </dgm:pt>
    <dgm:pt modelId="{2E44ADCC-2678-41FD-BA40-9B6564F642ED}" type="parTrans" cxnId="{51973BEB-0FEB-4E34-BD71-2CD1820DBE20}">
      <dgm:prSet/>
      <dgm:spPr/>
      <dgm:t>
        <a:bodyPr/>
        <a:lstStyle/>
        <a:p>
          <a:pPr algn="just"/>
          <a:endParaRPr lang="ru-RU"/>
        </a:p>
      </dgm:t>
    </dgm:pt>
    <dgm:pt modelId="{986A54E2-8B6A-4740-8626-925EE11205E0}" type="sibTrans" cxnId="{51973BEB-0FEB-4E34-BD71-2CD1820DBE20}">
      <dgm:prSet/>
      <dgm:spPr/>
      <dgm:t>
        <a:bodyPr/>
        <a:lstStyle/>
        <a:p>
          <a:pPr algn="just"/>
          <a:endParaRPr lang="ru-RU"/>
        </a:p>
      </dgm:t>
    </dgm:pt>
    <dgm:pt modelId="{A8A455C9-290A-44F6-89A1-51C846D4D972}">
      <dgm:prSet phldrT="[Текст]"/>
      <dgm:spPr/>
      <dgm:t>
        <a:bodyPr/>
        <a:lstStyle/>
        <a:p>
          <a:pPr algn="just"/>
          <a:endParaRPr lang="ru-RU"/>
        </a:p>
      </dgm:t>
    </dgm:pt>
    <dgm:pt modelId="{FE661972-5D9A-4A79-8A5E-E9CE4E1A3B9A}" type="parTrans" cxnId="{F50A22AB-3100-4F3F-9E87-C4E4614EB899}">
      <dgm:prSet/>
      <dgm:spPr/>
      <dgm:t>
        <a:bodyPr/>
        <a:lstStyle/>
        <a:p>
          <a:pPr algn="just"/>
          <a:endParaRPr lang="ru-RU"/>
        </a:p>
      </dgm:t>
    </dgm:pt>
    <dgm:pt modelId="{C39DADF2-361E-4F48-BE9D-9BA5547C5B45}" type="sibTrans" cxnId="{F50A22AB-3100-4F3F-9E87-C4E4614EB899}">
      <dgm:prSet/>
      <dgm:spPr/>
      <dgm:t>
        <a:bodyPr/>
        <a:lstStyle/>
        <a:p>
          <a:pPr algn="just"/>
          <a:endParaRPr lang="ru-RU"/>
        </a:p>
      </dgm:t>
    </dgm:pt>
    <dgm:pt modelId="{BBBA18BC-C51C-4829-AFCE-F5A55AB747F2}">
      <dgm:prSet phldrT="[Текст]"/>
      <dgm:spPr/>
      <dgm:t>
        <a:bodyPr/>
        <a:lstStyle/>
        <a:p>
          <a:pPr algn="just"/>
          <a:endParaRPr lang="ru-RU"/>
        </a:p>
      </dgm:t>
    </dgm:pt>
    <dgm:pt modelId="{AA128356-D1EF-4E70-AE3D-16805E6F076F}" type="parTrans" cxnId="{EAD10723-D482-42DD-8800-2341CB01B73E}">
      <dgm:prSet/>
      <dgm:spPr/>
      <dgm:t>
        <a:bodyPr/>
        <a:lstStyle/>
        <a:p>
          <a:pPr algn="just"/>
          <a:endParaRPr lang="ru-RU"/>
        </a:p>
      </dgm:t>
    </dgm:pt>
    <dgm:pt modelId="{3223B644-D21A-4D05-AEAB-8CEB422B0E8E}" type="sibTrans" cxnId="{EAD10723-D482-42DD-8800-2341CB01B73E}">
      <dgm:prSet/>
      <dgm:spPr/>
      <dgm:t>
        <a:bodyPr/>
        <a:lstStyle/>
        <a:p>
          <a:pPr algn="just"/>
          <a:endParaRPr lang="ru-RU"/>
        </a:p>
      </dgm:t>
    </dgm:pt>
    <dgm:pt modelId="{F2C82F8E-4E55-4E4B-BB1E-F3E89DF4637E}">
      <dgm:prSet phldrT="[Текст]"/>
      <dgm:spPr/>
      <dgm:t>
        <a:bodyPr/>
        <a:lstStyle/>
        <a:p>
          <a:pPr algn="just"/>
          <a:endParaRPr lang="ru-RU"/>
        </a:p>
      </dgm:t>
    </dgm:pt>
    <dgm:pt modelId="{9C9E4971-2AB7-4568-9A92-0314B7D70CFE}" type="parTrans" cxnId="{1D878860-D050-4AFB-B650-8642BDEDF1CB}">
      <dgm:prSet/>
      <dgm:spPr/>
      <dgm:t>
        <a:bodyPr/>
        <a:lstStyle/>
        <a:p>
          <a:pPr algn="just"/>
          <a:endParaRPr lang="ru-RU"/>
        </a:p>
      </dgm:t>
    </dgm:pt>
    <dgm:pt modelId="{A9E70CEB-1209-4EB7-AD74-09197611F7F2}" type="sibTrans" cxnId="{1D878860-D050-4AFB-B650-8642BDEDF1CB}">
      <dgm:prSet/>
      <dgm:spPr/>
      <dgm:t>
        <a:bodyPr/>
        <a:lstStyle/>
        <a:p>
          <a:pPr algn="just"/>
          <a:endParaRPr lang="ru-RU"/>
        </a:p>
      </dgm:t>
    </dgm:pt>
    <dgm:pt modelId="{723F09DC-541B-433B-8764-648C0A71C7A3}">
      <dgm:prSet phldrT="[Текст]"/>
      <dgm:spPr/>
      <dgm:t>
        <a:bodyPr/>
        <a:lstStyle/>
        <a:p>
          <a:pPr algn="just"/>
          <a:endParaRPr lang="ru-RU"/>
        </a:p>
      </dgm:t>
    </dgm:pt>
    <dgm:pt modelId="{C8C5F153-1A6B-40ED-A941-8FA45EE2DE34}" type="parTrans" cxnId="{5E9BB0AC-178C-4D53-884F-9D553F67F595}">
      <dgm:prSet/>
      <dgm:spPr/>
      <dgm:t>
        <a:bodyPr/>
        <a:lstStyle/>
        <a:p>
          <a:pPr algn="just"/>
          <a:endParaRPr lang="ru-RU"/>
        </a:p>
      </dgm:t>
    </dgm:pt>
    <dgm:pt modelId="{2F17F5EE-3D2A-4582-B3EA-1620A90E3A7D}" type="sibTrans" cxnId="{5E9BB0AC-178C-4D53-884F-9D553F67F595}">
      <dgm:prSet/>
      <dgm:spPr/>
      <dgm:t>
        <a:bodyPr/>
        <a:lstStyle/>
        <a:p>
          <a:pPr algn="just"/>
          <a:endParaRPr lang="ru-RU"/>
        </a:p>
      </dgm:t>
    </dgm:pt>
    <dgm:pt modelId="{70C4AB99-D851-4300-B942-A3680AA1684D}" type="pres">
      <dgm:prSet presAssocID="{43AC9C51-DED4-478E-9F28-9DB7C2C9969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290D8F7-0C71-40EB-91EE-3DF2C4623963}" type="pres">
      <dgm:prSet presAssocID="{E12D081C-3DCE-4246-9FE8-777667B4DFC2}" presName="centerShape" presStyleLbl="node0" presStyleIdx="0" presStyleCnt="1" custScaleX="225154"/>
      <dgm:spPr/>
      <dgm:t>
        <a:bodyPr/>
        <a:lstStyle/>
        <a:p>
          <a:endParaRPr lang="ru-RU"/>
        </a:p>
      </dgm:t>
    </dgm:pt>
    <dgm:pt modelId="{C26C7FA3-D7CE-4BB6-8543-09BD7D4882B9}" type="pres">
      <dgm:prSet presAssocID="{FE661972-5D9A-4A79-8A5E-E9CE4E1A3B9A}" presName="Name9" presStyleLbl="parChTrans1D2" presStyleIdx="0" presStyleCnt="4"/>
      <dgm:spPr/>
      <dgm:t>
        <a:bodyPr/>
        <a:lstStyle/>
        <a:p>
          <a:endParaRPr lang="ru-RU"/>
        </a:p>
      </dgm:t>
    </dgm:pt>
    <dgm:pt modelId="{392E7ED4-ECA5-4291-9FDE-5D7CCA674AC6}" type="pres">
      <dgm:prSet presAssocID="{FE661972-5D9A-4A79-8A5E-E9CE4E1A3B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0719F0AB-0C51-4714-8C87-AFE2430E6567}" type="pres">
      <dgm:prSet presAssocID="{A8A455C9-290A-44F6-89A1-51C846D4D972}" presName="node" presStyleLbl="node1" presStyleIdx="0" presStyleCnt="4" custScaleX="2392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6F6354-E733-4E7D-BA7C-E6508CEDE320}" type="pres">
      <dgm:prSet presAssocID="{AA128356-D1EF-4E70-AE3D-16805E6F076F}" presName="Name9" presStyleLbl="parChTrans1D2" presStyleIdx="1" presStyleCnt="4"/>
      <dgm:spPr/>
      <dgm:t>
        <a:bodyPr/>
        <a:lstStyle/>
        <a:p>
          <a:endParaRPr lang="ru-RU"/>
        </a:p>
      </dgm:t>
    </dgm:pt>
    <dgm:pt modelId="{95A8AD6A-2166-471D-9263-C20F1CD36565}" type="pres">
      <dgm:prSet presAssocID="{AA128356-D1EF-4E70-AE3D-16805E6F076F}" presName="connTx" presStyleLbl="parChTrans1D2" presStyleIdx="1" presStyleCnt="4"/>
      <dgm:spPr/>
      <dgm:t>
        <a:bodyPr/>
        <a:lstStyle/>
        <a:p>
          <a:endParaRPr lang="ru-RU"/>
        </a:p>
      </dgm:t>
    </dgm:pt>
    <dgm:pt modelId="{F5EF2B8A-7DAA-472F-ADDC-89C258CDB16B}" type="pres">
      <dgm:prSet presAssocID="{BBBA18BC-C51C-4829-AFCE-F5A55AB747F2}" presName="node" presStyleLbl="node1" presStyleIdx="1" presStyleCnt="4" custScaleX="88705" custRadScaleRad="174893" custRadScaleInc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629EEE-60C2-40B7-BEAC-A4F119F5C8B7}" type="pres">
      <dgm:prSet presAssocID="{9C9E4971-2AB7-4568-9A92-0314B7D70CFE}" presName="Name9" presStyleLbl="parChTrans1D2" presStyleIdx="2" presStyleCnt="4"/>
      <dgm:spPr/>
      <dgm:t>
        <a:bodyPr/>
        <a:lstStyle/>
        <a:p>
          <a:endParaRPr lang="ru-RU"/>
        </a:p>
      </dgm:t>
    </dgm:pt>
    <dgm:pt modelId="{46AF0E30-A523-4FB2-8337-6F39088C8FD9}" type="pres">
      <dgm:prSet presAssocID="{9C9E4971-2AB7-4568-9A92-0314B7D70CFE}" presName="connTx" presStyleLbl="parChTrans1D2" presStyleIdx="2" presStyleCnt="4"/>
      <dgm:spPr/>
      <dgm:t>
        <a:bodyPr/>
        <a:lstStyle/>
        <a:p>
          <a:endParaRPr lang="ru-RU"/>
        </a:p>
      </dgm:t>
    </dgm:pt>
    <dgm:pt modelId="{83F4B133-E116-41C9-B049-80311267A470}" type="pres">
      <dgm:prSet presAssocID="{F2C82F8E-4E55-4E4B-BB1E-F3E89DF4637E}" presName="node" presStyleLbl="node1" presStyleIdx="2" presStyleCnt="4" custScaleX="2357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8D983F-866E-4282-A740-0709A734AF44}" type="pres">
      <dgm:prSet presAssocID="{C8C5F153-1A6B-40ED-A941-8FA45EE2DE34}" presName="Name9" presStyleLbl="parChTrans1D2" presStyleIdx="3" presStyleCnt="4"/>
      <dgm:spPr/>
      <dgm:t>
        <a:bodyPr/>
        <a:lstStyle/>
        <a:p>
          <a:endParaRPr lang="ru-RU"/>
        </a:p>
      </dgm:t>
    </dgm:pt>
    <dgm:pt modelId="{24BEE456-F643-4B92-ADF4-B02168BA4547}" type="pres">
      <dgm:prSet presAssocID="{C8C5F153-1A6B-40ED-A941-8FA45EE2DE34}" presName="connTx" presStyleLbl="parChTrans1D2" presStyleIdx="3" presStyleCnt="4"/>
      <dgm:spPr/>
      <dgm:t>
        <a:bodyPr/>
        <a:lstStyle/>
        <a:p>
          <a:endParaRPr lang="ru-RU"/>
        </a:p>
      </dgm:t>
    </dgm:pt>
    <dgm:pt modelId="{10462B7E-2CB1-4EF6-81BF-3D0EF31F49AC}" type="pres">
      <dgm:prSet presAssocID="{723F09DC-541B-433B-8764-648C0A71C7A3}" presName="node" presStyleLbl="node1" presStyleIdx="3" presStyleCnt="4" custScaleX="86942" custRadScaleRad="158236" custRadScaleInc="-10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1973BEB-0FEB-4E34-BD71-2CD1820DBE20}" srcId="{43AC9C51-DED4-478E-9F28-9DB7C2C9969A}" destId="{E12D081C-3DCE-4246-9FE8-777667B4DFC2}" srcOrd="0" destOrd="0" parTransId="{2E44ADCC-2678-41FD-BA40-9B6564F642ED}" sibTransId="{986A54E2-8B6A-4740-8626-925EE11205E0}"/>
    <dgm:cxn modelId="{5AA712D5-F14D-49C6-BB99-D868DCF11CFE}" type="presOf" srcId="{AA128356-D1EF-4E70-AE3D-16805E6F076F}" destId="{CB6F6354-E733-4E7D-BA7C-E6508CEDE320}" srcOrd="0" destOrd="0" presId="urn:microsoft.com/office/officeart/2005/8/layout/radial1"/>
    <dgm:cxn modelId="{1D878860-D050-4AFB-B650-8642BDEDF1CB}" srcId="{E12D081C-3DCE-4246-9FE8-777667B4DFC2}" destId="{F2C82F8E-4E55-4E4B-BB1E-F3E89DF4637E}" srcOrd="2" destOrd="0" parTransId="{9C9E4971-2AB7-4568-9A92-0314B7D70CFE}" sibTransId="{A9E70CEB-1209-4EB7-AD74-09197611F7F2}"/>
    <dgm:cxn modelId="{0783AE12-DF37-4B10-8723-8EA8698D67D9}" type="presOf" srcId="{AA128356-D1EF-4E70-AE3D-16805E6F076F}" destId="{95A8AD6A-2166-471D-9263-C20F1CD36565}" srcOrd="1" destOrd="0" presId="urn:microsoft.com/office/officeart/2005/8/layout/radial1"/>
    <dgm:cxn modelId="{09BA2C89-9892-4870-BBCC-F24DB5AB8E6E}" type="presOf" srcId="{9C9E4971-2AB7-4568-9A92-0314B7D70CFE}" destId="{6B629EEE-60C2-40B7-BEAC-A4F119F5C8B7}" srcOrd="0" destOrd="0" presId="urn:microsoft.com/office/officeart/2005/8/layout/radial1"/>
    <dgm:cxn modelId="{BAC28DD5-3823-4942-8BFA-6F818EF378E5}" type="presOf" srcId="{C8C5F153-1A6B-40ED-A941-8FA45EE2DE34}" destId="{24BEE456-F643-4B92-ADF4-B02168BA4547}" srcOrd="1" destOrd="0" presId="urn:microsoft.com/office/officeart/2005/8/layout/radial1"/>
    <dgm:cxn modelId="{DA55C5F4-EA3F-4F57-BC7E-D696B0787003}" type="presOf" srcId="{A8A455C9-290A-44F6-89A1-51C846D4D972}" destId="{0719F0AB-0C51-4714-8C87-AFE2430E6567}" srcOrd="0" destOrd="0" presId="urn:microsoft.com/office/officeart/2005/8/layout/radial1"/>
    <dgm:cxn modelId="{0C4847ED-5FFB-42C6-AF2B-3A053DD7FD58}" type="presOf" srcId="{43AC9C51-DED4-478E-9F28-9DB7C2C9969A}" destId="{70C4AB99-D851-4300-B942-A3680AA1684D}" srcOrd="0" destOrd="0" presId="urn:microsoft.com/office/officeart/2005/8/layout/radial1"/>
    <dgm:cxn modelId="{16024155-BD00-4AEC-8775-1E64CA150CAA}" type="presOf" srcId="{723F09DC-541B-433B-8764-648C0A71C7A3}" destId="{10462B7E-2CB1-4EF6-81BF-3D0EF31F49AC}" srcOrd="0" destOrd="0" presId="urn:microsoft.com/office/officeart/2005/8/layout/radial1"/>
    <dgm:cxn modelId="{F50A22AB-3100-4F3F-9E87-C4E4614EB899}" srcId="{E12D081C-3DCE-4246-9FE8-777667B4DFC2}" destId="{A8A455C9-290A-44F6-89A1-51C846D4D972}" srcOrd="0" destOrd="0" parTransId="{FE661972-5D9A-4A79-8A5E-E9CE4E1A3B9A}" sibTransId="{C39DADF2-361E-4F48-BE9D-9BA5547C5B45}"/>
    <dgm:cxn modelId="{9A5BE3FD-732F-4F0E-9F78-21B575817167}" type="presOf" srcId="{FE661972-5D9A-4A79-8A5E-E9CE4E1A3B9A}" destId="{C26C7FA3-D7CE-4BB6-8543-09BD7D4882B9}" srcOrd="0" destOrd="0" presId="urn:microsoft.com/office/officeart/2005/8/layout/radial1"/>
    <dgm:cxn modelId="{8E657491-8DBF-4385-A626-0672B283755B}" type="presOf" srcId="{F2C82F8E-4E55-4E4B-BB1E-F3E89DF4637E}" destId="{83F4B133-E116-41C9-B049-80311267A470}" srcOrd="0" destOrd="0" presId="urn:microsoft.com/office/officeart/2005/8/layout/radial1"/>
    <dgm:cxn modelId="{4422FE5B-910B-49A0-9E1D-908B278BB153}" type="presOf" srcId="{FE661972-5D9A-4A79-8A5E-E9CE4E1A3B9A}" destId="{392E7ED4-ECA5-4291-9FDE-5D7CCA674AC6}" srcOrd="1" destOrd="0" presId="urn:microsoft.com/office/officeart/2005/8/layout/radial1"/>
    <dgm:cxn modelId="{EAD10723-D482-42DD-8800-2341CB01B73E}" srcId="{E12D081C-3DCE-4246-9FE8-777667B4DFC2}" destId="{BBBA18BC-C51C-4829-AFCE-F5A55AB747F2}" srcOrd="1" destOrd="0" parTransId="{AA128356-D1EF-4E70-AE3D-16805E6F076F}" sibTransId="{3223B644-D21A-4D05-AEAB-8CEB422B0E8E}"/>
    <dgm:cxn modelId="{0D5BBC23-A821-4698-B84C-57AF8D81B697}" type="presOf" srcId="{C8C5F153-1A6B-40ED-A941-8FA45EE2DE34}" destId="{788D983F-866E-4282-A740-0709A734AF44}" srcOrd="0" destOrd="0" presId="urn:microsoft.com/office/officeart/2005/8/layout/radial1"/>
    <dgm:cxn modelId="{ED17E15F-B70D-43FD-A542-D9EE928C0414}" type="presOf" srcId="{9C9E4971-2AB7-4568-9A92-0314B7D70CFE}" destId="{46AF0E30-A523-4FB2-8337-6F39088C8FD9}" srcOrd="1" destOrd="0" presId="urn:microsoft.com/office/officeart/2005/8/layout/radial1"/>
    <dgm:cxn modelId="{1AE56471-C240-4804-AC23-16F5AEDE2E4C}" type="presOf" srcId="{BBBA18BC-C51C-4829-AFCE-F5A55AB747F2}" destId="{F5EF2B8A-7DAA-472F-ADDC-89C258CDB16B}" srcOrd="0" destOrd="0" presId="urn:microsoft.com/office/officeart/2005/8/layout/radial1"/>
    <dgm:cxn modelId="{5E9BB0AC-178C-4D53-884F-9D553F67F595}" srcId="{E12D081C-3DCE-4246-9FE8-777667B4DFC2}" destId="{723F09DC-541B-433B-8764-648C0A71C7A3}" srcOrd="3" destOrd="0" parTransId="{C8C5F153-1A6B-40ED-A941-8FA45EE2DE34}" sibTransId="{2F17F5EE-3D2A-4582-B3EA-1620A90E3A7D}"/>
    <dgm:cxn modelId="{1DE16E01-EED3-4099-B89B-3FECF36C9188}" type="presOf" srcId="{E12D081C-3DCE-4246-9FE8-777667B4DFC2}" destId="{2290D8F7-0C71-40EB-91EE-3DF2C4623963}" srcOrd="0" destOrd="0" presId="urn:microsoft.com/office/officeart/2005/8/layout/radial1"/>
    <dgm:cxn modelId="{BF2F27CF-6DCB-477D-AA95-18788A8F4453}" type="presParOf" srcId="{70C4AB99-D851-4300-B942-A3680AA1684D}" destId="{2290D8F7-0C71-40EB-91EE-3DF2C4623963}" srcOrd="0" destOrd="0" presId="urn:microsoft.com/office/officeart/2005/8/layout/radial1"/>
    <dgm:cxn modelId="{9E6D80E4-199A-4329-8021-8B82DA8F92AC}" type="presParOf" srcId="{70C4AB99-D851-4300-B942-A3680AA1684D}" destId="{C26C7FA3-D7CE-4BB6-8543-09BD7D4882B9}" srcOrd="1" destOrd="0" presId="urn:microsoft.com/office/officeart/2005/8/layout/radial1"/>
    <dgm:cxn modelId="{C2A70866-7AC3-4D9A-AE2A-8BDECAE0DA16}" type="presParOf" srcId="{C26C7FA3-D7CE-4BB6-8543-09BD7D4882B9}" destId="{392E7ED4-ECA5-4291-9FDE-5D7CCA674AC6}" srcOrd="0" destOrd="0" presId="urn:microsoft.com/office/officeart/2005/8/layout/radial1"/>
    <dgm:cxn modelId="{5445D69D-E9DD-43A4-8496-582B69CFED2C}" type="presParOf" srcId="{70C4AB99-D851-4300-B942-A3680AA1684D}" destId="{0719F0AB-0C51-4714-8C87-AFE2430E6567}" srcOrd="2" destOrd="0" presId="urn:microsoft.com/office/officeart/2005/8/layout/radial1"/>
    <dgm:cxn modelId="{598136A4-231E-4B5E-B1E7-13DA877EFB51}" type="presParOf" srcId="{70C4AB99-D851-4300-B942-A3680AA1684D}" destId="{CB6F6354-E733-4E7D-BA7C-E6508CEDE320}" srcOrd="3" destOrd="0" presId="urn:microsoft.com/office/officeart/2005/8/layout/radial1"/>
    <dgm:cxn modelId="{F19F5572-A528-44B0-BC2C-83023AE6CDCC}" type="presParOf" srcId="{CB6F6354-E733-4E7D-BA7C-E6508CEDE320}" destId="{95A8AD6A-2166-471D-9263-C20F1CD36565}" srcOrd="0" destOrd="0" presId="urn:microsoft.com/office/officeart/2005/8/layout/radial1"/>
    <dgm:cxn modelId="{90635DF3-42E4-4C8C-9D2E-E985EB47CD15}" type="presParOf" srcId="{70C4AB99-D851-4300-B942-A3680AA1684D}" destId="{F5EF2B8A-7DAA-472F-ADDC-89C258CDB16B}" srcOrd="4" destOrd="0" presId="urn:microsoft.com/office/officeart/2005/8/layout/radial1"/>
    <dgm:cxn modelId="{AA85BB08-6ACB-407C-BA48-387BF728B326}" type="presParOf" srcId="{70C4AB99-D851-4300-B942-A3680AA1684D}" destId="{6B629EEE-60C2-40B7-BEAC-A4F119F5C8B7}" srcOrd="5" destOrd="0" presId="urn:microsoft.com/office/officeart/2005/8/layout/radial1"/>
    <dgm:cxn modelId="{2180BD72-B576-4B79-B35A-4C4529B968ED}" type="presParOf" srcId="{6B629EEE-60C2-40B7-BEAC-A4F119F5C8B7}" destId="{46AF0E30-A523-4FB2-8337-6F39088C8FD9}" srcOrd="0" destOrd="0" presId="urn:microsoft.com/office/officeart/2005/8/layout/radial1"/>
    <dgm:cxn modelId="{23F41874-9147-4C9E-9752-3FF31ED60062}" type="presParOf" srcId="{70C4AB99-D851-4300-B942-A3680AA1684D}" destId="{83F4B133-E116-41C9-B049-80311267A470}" srcOrd="6" destOrd="0" presId="urn:microsoft.com/office/officeart/2005/8/layout/radial1"/>
    <dgm:cxn modelId="{00F4DDA6-F622-4378-915F-62F637872EF4}" type="presParOf" srcId="{70C4AB99-D851-4300-B942-A3680AA1684D}" destId="{788D983F-866E-4282-A740-0709A734AF44}" srcOrd="7" destOrd="0" presId="urn:microsoft.com/office/officeart/2005/8/layout/radial1"/>
    <dgm:cxn modelId="{875D866C-11B5-4911-87C2-D841BEC435E6}" type="presParOf" srcId="{788D983F-866E-4282-A740-0709A734AF44}" destId="{24BEE456-F643-4B92-ADF4-B02168BA4547}" srcOrd="0" destOrd="0" presId="urn:microsoft.com/office/officeart/2005/8/layout/radial1"/>
    <dgm:cxn modelId="{B97E5202-164A-4AD9-B359-E7739A454B17}" type="presParOf" srcId="{70C4AB99-D851-4300-B942-A3680AA1684D}" destId="{10462B7E-2CB1-4EF6-81BF-3D0EF31F49AC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3AC9C51-DED4-478E-9F28-9DB7C2C9969A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12D081C-3DCE-4246-9FE8-777667B4DFC2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Ғабит</a:t>
          </a:r>
          <a:r>
            <a:rPr lang="ru-RU" sz="1100" baseline="0">
              <a:latin typeface="Times New Roman" pitchFamily="18" charset="0"/>
              <a:cs typeface="Times New Roman" pitchFamily="18" charset="0"/>
            </a:rPr>
            <a:t> Мүсірепов </a:t>
          </a: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2E44ADCC-2678-41FD-BA40-9B6564F642ED}" type="parTrans" cxnId="{51973BEB-0FEB-4E34-BD71-2CD1820DBE20}">
      <dgm:prSet/>
      <dgm:spPr/>
      <dgm:t>
        <a:bodyPr/>
        <a:lstStyle/>
        <a:p>
          <a:pPr algn="just"/>
          <a:endParaRPr lang="ru-RU"/>
        </a:p>
      </dgm:t>
    </dgm:pt>
    <dgm:pt modelId="{986A54E2-8B6A-4740-8626-925EE11205E0}" type="sibTrans" cxnId="{51973BEB-0FEB-4E34-BD71-2CD1820DBE20}">
      <dgm:prSet/>
      <dgm:spPr/>
      <dgm:t>
        <a:bodyPr/>
        <a:lstStyle/>
        <a:p>
          <a:pPr algn="just"/>
          <a:endParaRPr lang="ru-RU"/>
        </a:p>
      </dgm:t>
    </dgm:pt>
    <dgm:pt modelId="{A8A455C9-290A-44F6-89A1-51C846D4D972}">
      <dgm:prSet phldrT="[Текст]"/>
      <dgm:spPr/>
      <dgm:t>
        <a:bodyPr/>
        <a:lstStyle/>
        <a:p>
          <a:pPr algn="just"/>
          <a:endParaRPr lang="ru-RU"/>
        </a:p>
      </dgm:t>
    </dgm:pt>
    <dgm:pt modelId="{FE661972-5D9A-4A79-8A5E-E9CE4E1A3B9A}" type="parTrans" cxnId="{F50A22AB-3100-4F3F-9E87-C4E4614EB899}">
      <dgm:prSet/>
      <dgm:spPr/>
      <dgm:t>
        <a:bodyPr/>
        <a:lstStyle/>
        <a:p>
          <a:pPr algn="just"/>
          <a:endParaRPr lang="ru-RU"/>
        </a:p>
      </dgm:t>
    </dgm:pt>
    <dgm:pt modelId="{C39DADF2-361E-4F48-BE9D-9BA5547C5B45}" type="sibTrans" cxnId="{F50A22AB-3100-4F3F-9E87-C4E4614EB899}">
      <dgm:prSet/>
      <dgm:spPr/>
      <dgm:t>
        <a:bodyPr/>
        <a:lstStyle/>
        <a:p>
          <a:pPr algn="just"/>
          <a:endParaRPr lang="ru-RU"/>
        </a:p>
      </dgm:t>
    </dgm:pt>
    <dgm:pt modelId="{BBBA18BC-C51C-4829-AFCE-F5A55AB747F2}">
      <dgm:prSet phldrT="[Текст]"/>
      <dgm:spPr/>
      <dgm:t>
        <a:bodyPr/>
        <a:lstStyle/>
        <a:p>
          <a:pPr algn="just"/>
          <a:endParaRPr lang="ru-RU"/>
        </a:p>
      </dgm:t>
    </dgm:pt>
    <dgm:pt modelId="{AA128356-D1EF-4E70-AE3D-16805E6F076F}" type="parTrans" cxnId="{EAD10723-D482-42DD-8800-2341CB01B73E}">
      <dgm:prSet/>
      <dgm:spPr/>
      <dgm:t>
        <a:bodyPr/>
        <a:lstStyle/>
        <a:p>
          <a:pPr algn="just"/>
          <a:endParaRPr lang="ru-RU"/>
        </a:p>
      </dgm:t>
    </dgm:pt>
    <dgm:pt modelId="{3223B644-D21A-4D05-AEAB-8CEB422B0E8E}" type="sibTrans" cxnId="{EAD10723-D482-42DD-8800-2341CB01B73E}">
      <dgm:prSet/>
      <dgm:spPr/>
      <dgm:t>
        <a:bodyPr/>
        <a:lstStyle/>
        <a:p>
          <a:pPr algn="just"/>
          <a:endParaRPr lang="ru-RU"/>
        </a:p>
      </dgm:t>
    </dgm:pt>
    <dgm:pt modelId="{F2C82F8E-4E55-4E4B-BB1E-F3E89DF4637E}">
      <dgm:prSet phldrT="[Текст]"/>
      <dgm:spPr/>
      <dgm:t>
        <a:bodyPr/>
        <a:lstStyle/>
        <a:p>
          <a:pPr algn="just"/>
          <a:endParaRPr lang="ru-RU"/>
        </a:p>
      </dgm:t>
    </dgm:pt>
    <dgm:pt modelId="{9C9E4971-2AB7-4568-9A92-0314B7D70CFE}" type="parTrans" cxnId="{1D878860-D050-4AFB-B650-8642BDEDF1CB}">
      <dgm:prSet/>
      <dgm:spPr/>
      <dgm:t>
        <a:bodyPr/>
        <a:lstStyle/>
        <a:p>
          <a:pPr algn="just"/>
          <a:endParaRPr lang="ru-RU"/>
        </a:p>
      </dgm:t>
    </dgm:pt>
    <dgm:pt modelId="{A9E70CEB-1209-4EB7-AD74-09197611F7F2}" type="sibTrans" cxnId="{1D878860-D050-4AFB-B650-8642BDEDF1CB}">
      <dgm:prSet/>
      <dgm:spPr/>
      <dgm:t>
        <a:bodyPr/>
        <a:lstStyle/>
        <a:p>
          <a:pPr algn="just"/>
          <a:endParaRPr lang="ru-RU"/>
        </a:p>
      </dgm:t>
    </dgm:pt>
    <dgm:pt modelId="{723F09DC-541B-433B-8764-648C0A71C7A3}">
      <dgm:prSet phldrT="[Текст]"/>
      <dgm:spPr/>
      <dgm:t>
        <a:bodyPr/>
        <a:lstStyle/>
        <a:p>
          <a:pPr algn="just"/>
          <a:endParaRPr lang="ru-RU"/>
        </a:p>
      </dgm:t>
    </dgm:pt>
    <dgm:pt modelId="{C8C5F153-1A6B-40ED-A941-8FA45EE2DE34}" type="parTrans" cxnId="{5E9BB0AC-178C-4D53-884F-9D553F67F595}">
      <dgm:prSet/>
      <dgm:spPr/>
      <dgm:t>
        <a:bodyPr/>
        <a:lstStyle/>
        <a:p>
          <a:pPr algn="just"/>
          <a:endParaRPr lang="ru-RU"/>
        </a:p>
      </dgm:t>
    </dgm:pt>
    <dgm:pt modelId="{2F17F5EE-3D2A-4582-B3EA-1620A90E3A7D}" type="sibTrans" cxnId="{5E9BB0AC-178C-4D53-884F-9D553F67F595}">
      <dgm:prSet/>
      <dgm:spPr/>
      <dgm:t>
        <a:bodyPr/>
        <a:lstStyle/>
        <a:p>
          <a:pPr algn="just"/>
          <a:endParaRPr lang="ru-RU"/>
        </a:p>
      </dgm:t>
    </dgm:pt>
    <dgm:pt modelId="{70C4AB99-D851-4300-B942-A3680AA1684D}" type="pres">
      <dgm:prSet presAssocID="{43AC9C51-DED4-478E-9F28-9DB7C2C9969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290D8F7-0C71-40EB-91EE-3DF2C4623963}" type="pres">
      <dgm:prSet presAssocID="{E12D081C-3DCE-4246-9FE8-777667B4DFC2}" presName="centerShape" presStyleLbl="node0" presStyleIdx="0" presStyleCnt="1" custScaleX="225154"/>
      <dgm:spPr/>
      <dgm:t>
        <a:bodyPr/>
        <a:lstStyle/>
        <a:p>
          <a:endParaRPr lang="ru-RU"/>
        </a:p>
      </dgm:t>
    </dgm:pt>
    <dgm:pt modelId="{C26C7FA3-D7CE-4BB6-8543-09BD7D4882B9}" type="pres">
      <dgm:prSet presAssocID="{FE661972-5D9A-4A79-8A5E-E9CE4E1A3B9A}" presName="Name9" presStyleLbl="parChTrans1D2" presStyleIdx="0" presStyleCnt="4"/>
      <dgm:spPr/>
      <dgm:t>
        <a:bodyPr/>
        <a:lstStyle/>
        <a:p>
          <a:endParaRPr lang="ru-RU"/>
        </a:p>
      </dgm:t>
    </dgm:pt>
    <dgm:pt modelId="{392E7ED4-ECA5-4291-9FDE-5D7CCA674AC6}" type="pres">
      <dgm:prSet presAssocID="{FE661972-5D9A-4A79-8A5E-E9CE4E1A3B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0719F0AB-0C51-4714-8C87-AFE2430E6567}" type="pres">
      <dgm:prSet presAssocID="{A8A455C9-290A-44F6-89A1-51C846D4D972}" presName="node" presStyleLbl="node1" presStyleIdx="0" presStyleCnt="4" custScaleX="2392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6F6354-E733-4E7D-BA7C-E6508CEDE320}" type="pres">
      <dgm:prSet presAssocID="{AA128356-D1EF-4E70-AE3D-16805E6F076F}" presName="Name9" presStyleLbl="parChTrans1D2" presStyleIdx="1" presStyleCnt="4"/>
      <dgm:spPr/>
      <dgm:t>
        <a:bodyPr/>
        <a:lstStyle/>
        <a:p>
          <a:endParaRPr lang="ru-RU"/>
        </a:p>
      </dgm:t>
    </dgm:pt>
    <dgm:pt modelId="{95A8AD6A-2166-471D-9263-C20F1CD36565}" type="pres">
      <dgm:prSet presAssocID="{AA128356-D1EF-4E70-AE3D-16805E6F076F}" presName="connTx" presStyleLbl="parChTrans1D2" presStyleIdx="1" presStyleCnt="4"/>
      <dgm:spPr/>
      <dgm:t>
        <a:bodyPr/>
        <a:lstStyle/>
        <a:p>
          <a:endParaRPr lang="ru-RU"/>
        </a:p>
      </dgm:t>
    </dgm:pt>
    <dgm:pt modelId="{F5EF2B8A-7DAA-472F-ADDC-89C258CDB16B}" type="pres">
      <dgm:prSet presAssocID="{BBBA18BC-C51C-4829-AFCE-F5A55AB747F2}" presName="node" presStyleLbl="node1" presStyleIdx="1" presStyleCnt="4" custScaleX="88705" custRadScaleRad="174893" custRadScaleInc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629EEE-60C2-40B7-BEAC-A4F119F5C8B7}" type="pres">
      <dgm:prSet presAssocID="{9C9E4971-2AB7-4568-9A92-0314B7D70CFE}" presName="Name9" presStyleLbl="parChTrans1D2" presStyleIdx="2" presStyleCnt="4"/>
      <dgm:spPr/>
      <dgm:t>
        <a:bodyPr/>
        <a:lstStyle/>
        <a:p>
          <a:endParaRPr lang="ru-RU"/>
        </a:p>
      </dgm:t>
    </dgm:pt>
    <dgm:pt modelId="{46AF0E30-A523-4FB2-8337-6F39088C8FD9}" type="pres">
      <dgm:prSet presAssocID="{9C9E4971-2AB7-4568-9A92-0314B7D70CFE}" presName="connTx" presStyleLbl="parChTrans1D2" presStyleIdx="2" presStyleCnt="4"/>
      <dgm:spPr/>
      <dgm:t>
        <a:bodyPr/>
        <a:lstStyle/>
        <a:p>
          <a:endParaRPr lang="ru-RU"/>
        </a:p>
      </dgm:t>
    </dgm:pt>
    <dgm:pt modelId="{83F4B133-E116-41C9-B049-80311267A470}" type="pres">
      <dgm:prSet presAssocID="{F2C82F8E-4E55-4E4B-BB1E-F3E89DF4637E}" presName="node" presStyleLbl="node1" presStyleIdx="2" presStyleCnt="4" custScaleX="2357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8D983F-866E-4282-A740-0709A734AF44}" type="pres">
      <dgm:prSet presAssocID="{C8C5F153-1A6B-40ED-A941-8FA45EE2DE34}" presName="Name9" presStyleLbl="parChTrans1D2" presStyleIdx="3" presStyleCnt="4"/>
      <dgm:spPr/>
      <dgm:t>
        <a:bodyPr/>
        <a:lstStyle/>
        <a:p>
          <a:endParaRPr lang="ru-RU"/>
        </a:p>
      </dgm:t>
    </dgm:pt>
    <dgm:pt modelId="{24BEE456-F643-4B92-ADF4-B02168BA4547}" type="pres">
      <dgm:prSet presAssocID="{C8C5F153-1A6B-40ED-A941-8FA45EE2DE34}" presName="connTx" presStyleLbl="parChTrans1D2" presStyleIdx="3" presStyleCnt="4"/>
      <dgm:spPr/>
      <dgm:t>
        <a:bodyPr/>
        <a:lstStyle/>
        <a:p>
          <a:endParaRPr lang="ru-RU"/>
        </a:p>
      </dgm:t>
    </dgm:pt>
    <dgm:pt modelId="{10462B7E-2CB1-4EF6-81BF-3D0EF31F49AC}" type="pres">
      <dgm:prSet presAssocID="{723F09DC-541B-433B-8764-648C0A71C7A3}" presName="node" presStyleLbl="node1" presStyleIdx="3" presStyleCnt="4" custScaleX="86942" custRadScaleRad="158236" custRadScaleInc="-10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1973BEB-0FEB-4E34-BD71-2CD1820DBE20}" srcId="{43AC9C51-DED4-478E-9F28-9DB7C2C9969A}" destId="{E12D081C-3DCE-4246-9FE8-777667B4DFC2}" srcOrd="0" destOrd="0" parTransId="{2E44ADCC-2678-41FD-BA40-9B6564F642ED}" sibTransId="{986A54E2-8B6A-4740-8626-925EE11205E0}"/>
    <dgm:cxn modelId="{1F85A43F-712F-493E-B669-8431FB1AA14C}" type="presOf" srcId="{C8C5F153-1A6B-40ED-A941-8FA45EE2DE34}" destId="{788D983F-866E-4282-A740-0709A734AF44}" srcOrd="0" destOrd="0" presId="urn:microsoft.com/office/officeart/2005/8/layout/radial1"/>
    <dgm:cxn modelId="{C8573577-3C89-4C70-B7A8-CE024EA7BDA3}" type="presOf" srcId="{723F09DC-541B-433B-8764-648C0A71C7A3}" destId="{10462B7E-2CB1-4EF6-81BF-3D0EF31F49AC}" srcOrd="0" destOrd="0" presId="urn:microsoft.com/office/officeart/2005/8/layout/radial1"/>
    <dgm:cxn modelId="{1D878860-D050-4AFB-B650-8642BDEDF1CB}" srcId="{E12D081C-3DCE-4246-9FE8-777667B4DFC2}" destId="{F2C82F8E-4E55-4E4B-BB1E-F3E89DF4637E}" srcOrd="2" destOrd="0" parTransId="{9C9E4971-2AB7-4568-9A92-0314B7D70CFE}" sibTransId="{A9E70CEB-1209-4EB7-AD74-09197611F7F2}"/>
    <dgm:cxn modelId="{277E2354-0DB7-4258-95B3-D15B2B652095}" type="presOf" srcId="{A8A455C9-290A-44F6-89A1-51C846D4D972}" destId="{0719F0AB-0C51-4714-8C87-AFE2430E6567}" srcOrd="0" destOrd="0" presId="urn:microsoft.com/office/officeart/2005/8/layout/radial1"/>
    <dgm:cxn modelId="{C05498AE-6CFB-4258-A63A-9699995EE201}" type="presOf" srcId="{9C9E4971-2AB7-4568-9A92-0314B7D70CFE}" destId="{6B629EEE-60C2-40B7-BEAC-A4F119F5C8B7}" srcOrd="0" destOrd="0" presId="urn:microsoft.com/office/officeart/2005/8/layout/radial1"/>
    <dgm:cxn modelId="{C131E167-D3EE-40DF-811F-EA523EF77261}" type="presOf" srcId="{F2C82F8E-4E55-4E4B-BB1E-F3E89DF4637E}" destId="{83F4B133-E116-41C9-B049-80311267A470}" srcOrd="0" destOrd="0" presId="urn:microsoft.com/office/officeart/2005/8/layout/radial1"/>
    <dgm:cxn modelId="{D5234D7B-4D65-4DB6-BF3E-E6C9A36C7024}" type="presOf" srcId="{9C9E4971-2AB7-4568-9A92-0314B7D70CFE}" destId="{46AF0E30-A523-4FB2-8337-6F39088C8FD9}" srcOrd="1" destOrd="0" presId="urn:microsoft.com/office/officeart/2005/8/layout/radial1"/>
    <dgm:cxn modelId="{6AE74B0C-FA9A-4AC5-A6D1-EFF7F1B5B2CF}" type="presOf" srcId="{AA128356-D1EF-4E70-AE3D-16805E6F076F}" destId="{CB6F6354-E733-4E7D-BA7C-E6508CEDE320}" srcOrd="0" destOrd="0" presId="urn:microsoft.com/office/officeart/2005/8/layout/radial1"/>
    <dgm:cxn modelId="{C381216A-B114-416D-B568-FD1143966E33}" type="presOf" srcId="{BBBA18BC-C51C-4829-AFCE-F5A55AB747F2}" destId="{F5EF2B8A-7DAA-472F-ADDC-89C258CDB16B}" srcOrd="0" destOrd="0" presId="urn:microsoft.com/office/officeart/2005/8/layout/radial1"/>
    <dgm:cxn modelId="{25D66D8D-87AF-4D7F-B486-8F4F630ABC21}" type="presOf" srcId="{43AC9C51-DED4-478E-9F28-9DB7C2C9969A}" destId="{70C4AB99-D851-4300-B942-A3680AA1684D}" srcOrd="0" destOrd="0" presId="urn:microsoft.com/office/officeart/2005/8/layout/radial1"/>
    <dgm:cxn modelId="{F50A22AB-3100-4F3F-9E87-C4E4614EB899}" srcId="{E12D081C-3DCE-4246-9FE8-777667B4DFC2}" destId="{A8A455C9-290A-44F6-89A1-51C846D4D972}" srcOrd="0" destOrd="0" parTransId="{FE661972-5D9A-4A79-8A5E-E9CE4E1A3B9A}" sibTransId="{C39DADF2-361E-4F48-BE9D-9BA5547C5B45}"/>
    <dgm:cxn modelId="{67E43F21-A64A-4740-8D13-D6A88E5B029E}" type="presOf" srcId="{C8C5F153-1A6B-40ED-A941-8FA45EE2DE34}" destId="{24BEE456-F643-4B92-ADF4-B02168BA4547}" srcOrd="1" destOrd="0" presId="urn:microsoft.com/office/officeart/2005/8/layout/radial1"/>
    <dgm:cxn modelId="{EAD10723-D482-42DD-8800-2341CB01B73E}" srcId="{E12D081C-3DCE-4246-9FE8-777667B4DFC2}" destId="{BBBA18BC-C51C-4829-AFCE-F5A55AB747F2}" srcOrd="1" destOrd="0" parTransId="{AA128356-D1EF-4E70-AE3D-16805E6F076F}" sibTransId="{3223B644-D21A-4D05-AEAB-8CEB422B0E8E}"/>
    <dgm:cxn modelId="{0CB16B33-2EBB-460E-9309-CD19DF5B257D}" type="presOf" srcId="{E12D081C-3DCE-4246-9FE8-777667B4DFC2}" destId="{2290D8F7-0C71-40EB-91EE-3DF2C4623963}" srcOrd="0" destOrd="0" presId="urn:microsoft.com/office/officeart/2005/8/layout/radial1"/>
    <dgm:cxn modelId="{617DFBF1-0EE6-4FE2-9667-39A69AF5F802}" type="presOf" srcId="{AA128356-D1EF-4E70-AE3D-16805E6F076F}" destId="{95A8AD6A-2166-471D-9263-C20F1CD36565}" srcOrd="1" destOrd="0" presId="urn:microsoft.com/office/officeart/2005/8/layout/radial1"/>
    <dgm:cxn modelId="{5E9BB0AC-178C-4D53-884F-9D553F67F595}" srcId="{E12D081C-3DCE-4246-9FE8-777667B4DFC2}" destId="{723F09DC-541B-433B-8764-648C0A71C7A3}" srcOrd="3" destOrd="0" parTransId="{C8C5F153-1A6B-40ED-A941-8FA45EE2DE34}" sibTransId="{2F17F5EE-3D2A-4582-B3EA-1620A90E3A7D}"/>
    <dgm:cxn modelId="{DD20764A-4FD0-4AFD-8DF2-72E1D7AF7F7C}" type="presOf" srcId="{FE661972-5D9A-4A79-8A5E-E9CE4E1A3B9A}" destId="{392E7ED4-ECA5-4291-9FDE-5D7CCA674AC6}" srcOrd="1" destOrd="0" presId="urn:microsoft.com/office/officeart/2005/8/layout/radial1"/>
    <dgm:cxn modelId="{9D4F2C09-55BF-48A2-A0EC-CA0AE321A330}" type="presOf" srcId="{FE661972-5D9A-4A79-8A5E-E9CE4E1A3B9A}" destId="{C26C7FA3-D7CE-4BB6-8543-09BD7D4882B9}" srcOrd="0" destOrd="0" presId="urn:microsoft.com/office/officeart/2005/8/layout/radial1"/>
    <dgm:cxn modelId="{663AFC48-BCF6-4102-8B2A-D974096CCA4D}" type="presParOf" srcId="{70C4AB99-D851-4300-B942-A3680AA1684D}" destId="{2290D8F7-0C71-40EB-91EE-3DF2C4623963}" srcOrd="0" destOrd="0" presId="urn:microsoft.com/office/officeart/2005/8/layout/radial1"/>
    <dgm:cxn modelId="{59E0E990-EE31-4EF1-A2F1-DAC1ECB0AE0A}" type="presParOf" srcId="{70C4AB99-D851-4300-B942-A3680AA1684D}" destId="{C26C7FA3-D7CE-4BB6-8543-09BD7D4882B9}" srcOrd="1" destOrd="0" presId="urn:microsoft.com/office/officeart/2005/8/layout/radial1"/>
    <dgm:cxn modelId="{F7565DF7-192E-4F17-82B1-1FEB4D1AAEA5}" type="presParOf" srcId="{C26C7FA3-D7CE-4BB6-8543-09BD7D4882B9}" destId="{392E7ED4-ECA5-4291-9FDE-5D7CCA674AC6}" srcOrd="0" destOrd="0" presId="urn:microsoft.com/office/officeart/2005/8/layout/radial1"/>
    <dgm:cxn modelId="{C30A757A-AF32-4B4C-9426-96CDD34E4122}" type="presParOf" srcId="{70C4AB99-D851-4300-B942-A3680AA1684D}" destId="{0719F0AB-0C51-4714-8C87-AFE2430E6567}" srcOrd="2" destOrd="0" presId="urn:microsoft.com/office/officeart/2005/8/layout/radial1"/>
    <dgm:cxn modelId="{CF450ADD-CE0B-468F-9C51-4E8AED8441CE}" type="presParOf" srcId="{70C4AB99-D851-4300-B942-A3680AA1684D}" destId="{CB6F6354-E733-4E7D-BA7C-E6508CEDE320}" srcOrd="3" destOrd="0" presId="urn:microsoft.com/office/officeart/2005/8/layout/radial1"/>
    <dgm:cxn modelId="{DD0FD071-8C74-425B-B443-7AAD893CB799}" type="presParOf" srcId="{CB6F6354-E733-4E7D-BA7C-E6508CEDE320}" destId="{95A8AD6A-2166-471D-9263-C20F1CD36565}" srcOrd="0" destOrd="0" presId="urn:microsoft.com/office/officeart/2005/8/layout/radial1"/>
    <dgm:cxn modelId="{7D1B00ED-D402-4F16-9514-79931B766FD3}" type="presParOf" srcId="{70C4AB99-D851-4300-B942-A3680AA1684D}" destId="{F5EF2B8A-7DAA-472F-ADDC-89C258CDB16B}" srcOrd="4" destOrd="0" presId="urn:microsoft.com/office/officeart/2005/8/layout/radial1"/>
    <dgm:cxn modelId="{EC6984A4-F0C8-465B-A6DA-AADDDC2ADE98}" type="presParOf" srcId="{70C4AB99-D851-4300-B942-A3680AA1684D}" destId="{6B629EEE-60C2-40B7-BEAC-A4F119F5C8B7}" srcOrd="5" destOrd="0" presId="urn:microsoft.com/office/officeart/2005/8/layout/radial1"/>
    <dgm:cxn modelId="{4F047DA4-F610-40FB-B762-190853613356}" type="presParOf" srcId="{6B629EEE-60C2-40B7-BEAC-A4F119F5C8B7}" destId="{46AF0E30-A523-4FB2-8337-6F39088C8FD9}" srcOrd="0" destOrd="0" presId="urn:microsoft.com/office/officeart/2005/8/layout/radial1"/>
    <dgm:cxn modelId="{40DE35D9-142A-4F7B-AD47-D619DC0A67E7}" type="presParOf" srcId="{70C4AB99-D851-4300-B942-A3680AA1684D}" destId="{83F4B133-E116-41C9-B049-80311267A470}" srcOrd="6" destOrd="0" presId="urn:microsoft.com/office/officeart/2005/8/layout/radial1"/>
    <dgm:cxn modelId="{8DF9B96C-297D-423A-AE4E-B23C14CD96E8}" type="presParOf" srcId="{70C4AB99-D851-4300-B942-A3680AA1684D}" destId="{788D983F-866E-4282-A740-0709A734AF44}" srcOrd="7" destOrd="0" presId="urn:microsoft.com/office/officeart/2005/8/layout/radial1"/>
    <dgm:cxn modelId="{3EECA8A9-2184-4342-9899-3608B20973E5}" type="presParOf" srcId="{788D983F-866E-4282-A740-0709A734AF44}" destId="{24BEE456-F643-4B92-ADF4-B02168BA4547}" srcOrd="0" destOrd="0" presId="urn:microsoft.com/office/officeart/2005/8/layout/radial1"/>
    <dgm:cxn modelId="{68BE0EDC-222E-426B-B3AF-AABD950E7229}" type="presParOf" srcId="{70C4AB99-D851-4300-B942-A3680AA1684D}" destId="{10462B7E-2CB1-4EF6-81BF-3D0EF31F49AC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290D8F7-0C71-40EB-91EE-3DF2C4623963}">
      <dsp:nvSpPr>
        <dsp:cNvPr id="0" name=""/>
        <dsp:cNvSpPr/>
      </dsp:nvSpPr>
      <dsp:spPr>
        <a:xfrm>
          <a:off x="928005" y="726082"/>
          <a:ext cx="1242248" cy="5517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Бекет Өтетілеуов </a:t>
          </a:r>
        </a:p>
      </dsp:txBody>
      <dsp:txXfrm>
        <a:off x="928005" y="726082"/>
        <a:ext cx="1242248" cy="551732"/>
      </dsp:txXfrm>
    </dsp:sp>
    <dsp:sp modelId="{C26C7FA3-D7CE-4BB6-8543-09BD7D4882B9}">
      <dsp:nvSpPr>
        <dsp:cNvPr id="0" name=""/>
        <dsp:cNvSpPr/>
      </dsp:nvSpPr>
      <dsp:spPr>
        <a:xfrm rot="16200000">
          <a:off x="1465830" y="626781"/>
          <a:ext cx="166598" cy="32003"/>
        </a:xfrm>
        <a:custGeom>
          <a:avLst/>
          <a:gdLst/>
          <a:ahLst/>
          <a:cxnLst/>
          <a:rect l="0" t="0" r="0" b="0"/>
          <a:pathLst>
            <a:path>
              <a:moveTo>
                <a:pt x="0" y="16001"/>
              </a:moveTo>
              <a:lnTo>
                <a:pt x="166598" y="160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just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1544964" y="638618"/>
        <a:ext cx="8329" cy="8329"/>
      </dsp:txXfrm>
    </dsp:sp>
    <dsp:sp modelId="{0719F0AB-0C51-4714-8C87-AFE2430E6567}">
      <dsp:nvSpPr>
        <dsp:cNvPr id="0" name=""/>
        <dsp:cNvSpPr/>
      </dsp:nvSpPr>
      <dsp:spPr>
        <a:xfrm>
          <a:off x="889094" y="7751"/>
          <a:ext cx="1320070" cy="5517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just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500" kern="1200"/>
        </a:p>
      </dsp:txBody>
      <dsp:txXfrm>
        <a:off x="889094" y="7751"/>
        <a:ext cx="1320070" cy="551732"/>
      </dsp:txXfrm>
    </dsp:sp>
    <dsp:sp modelId="{CB6F6354-E733-4E7D-BA7C-E6508CEDE320}">
      <dsp:nvSpPr>
        <dsp:cNvPr id="0" name=""/>
        <dsp:cNvSpPr/>
      </dsp:nvSpPr>
      <dsp:spPr>
        <a:xfrm>
          <a:off x="2170254" y="985947"/>
          <a:ext cx="390479" cy="32003"/>
        </a:xfrm>
        <a:custGeom>
          <a:avLst/>
          <a:gdLst/>
          <a:ahLst/>
          <a:cxnLst/>
          <a:rect l="0" t="0" r="0" b="0"/>
          <a:pathLst>
            <a:path>
              <a:moveTo>
                <a:pt x="0" y="16001"/>
              </a:moveTo>
              <a:lnTo>
                <a:pt x="390479" y="160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just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55731" y="992187"/>
        <a:ext cx="19523" cy="19523"/>
      </dsp:txXfrm>
    </dsp:sp>
    <dsp:sp modelId="{F5EF2B8A-7DAA-472F-ADDC-89C258CDB16B}">
      <dsp:nvSpPr>
        <dsp:cNvPr id="0" name=""/>
        <dsp:cNvSpPr/>
      </dsp:nvSpPr>
      <dsp:spPr>
        <a:xfrm>
          <a:off x="2560733" y="726082"/>
          <a:ext cx="489414" cy="5517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just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/>
        </a:p>
      </dsp:txBody>
      <dsp:txXfrm>
        <a:off x="2560733" y="726082"/>
        <a:ext cx="489414" cy="551732"/>
      </dsp:txXfrm>
    </dsp:sp>
    <dsp:sp modelId="{6B629EEE-60C2-40B7-BEAC-A4F119F5C8B7}">
      <dsp:nvSpPr>
        <dsp:cNvPr id="0" name=""/>
        <dsp:cNvSpPr/>
      </dsp:nvSpPr>
      <dsp:spPr>
        <a:xfrm rot="5400000">
          <a:off x="1465830" y="1345112"/>
          <a:ext cx="166598" cy="32003"/>
        </a:xfrm>
        <a:custGeom>
          <a:avLst/>
          <a:gdLst/>
          <a:ahLst/>
          <a:cxnLst/>
          <a:rect l="0" t="0" r="0" b="0"/>
          <a:pathLst>
            <a:path>
              <a:moveTo>
                <a:pt x="0" y="16001"/>
              </a:moveTo>
              <a:lnTo>
                <a:pt x="166598" y="160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just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1544964" y="1356949"/>
        <a:ext cx="8329" cy="8329"/>
      </dsp:txXfrm>
    </dsp:sp>
    <dsp:sp modelId="{83F4B133-E116-41C9-B049-80311267A470}">
      <dsp:nvSpPr>
        <dsp:cNvPr id="0" name=""/>
        <dsp:cNvSpPr/>
      </dsp:nvSpPr>
      <dsp:spPr>
        <a:xfrm>
          <a:off x="898821" y="1444413"/>
          <a:ext cx="1300616" cy="5517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just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500" kern="1200"/>
        </a:p>
      </dsp:txBody>
      <dsp:txXfrm>
        <a:off x="898821" y="1444413"/>
        <a:ext cx="1300616" cy="551732"/>
      </dsp:txXfrm>
    </dsp:sp>
    <dsp:sp modelId="{788D983F-866E-4282-A740-0709A734AF44}">
      <dsp:nvSpPr>
        <dsp:cNvPr id="0" name=""/>
        <dsp:cNvSpPr/>
      </dsp:nvSpPr>
      <dsp:spPr>
        <a:xfrm rot="10770570">
          <a:off x="652344" y="992444"/>
          <a:ext cx="275781" cy="32003"/>
        </a:xfrm>
        <a:custGeom>
          <a:avLst/>
          <a:gdLst/>
          <a:ahLst/>
          <a:cxnLst/>
          <a:rect l="0" t="0" r="0" b="0"/>
          <a:pathLst>
            <a:path>
              <a:moveTo>
                <a:pt x="0" y="16001"/>
              </a:moveTo>
              <a:lnTo>
                <a:pt x="275781" y="160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just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770570">
        <a:off x="783340" y="1001551"/>
        <a:ext cx="13789" cy="13789"/>
      </dsp:txXfrm>
    </dsp:sp>
    <dsp:sp modelId="{10462B7E-2CB1-4EF6-81BF-3D0EF31F49AC}">
      <dsp:nvSpPr>
        <dsp:cNvPr id="0" name=""/>
        <dsp:cNvSpPr/>
      </dsp:nvSpPr>
      <dsp:spPr>
        <a:xfrm>
          <a:off x="172668" y="735813"/>
          <a:ext cx="479687" cy="5517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just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/>
        </a:p>
      </dsp:txBody>
      <dsp:txXfrm>
        <a:off x="172668" y="735813"/>
        <a:ext cx="479687" cy="55173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290D8F7-0C71-40EB-91EE-3DF2C4623963}">
      <dsp:nvSpPr>
        <dsp:cNvPr id="0" name=""/>
        <dsp:cNvSpPr/>
      </dsp:nvSpPr>
      <dsp:spPr>
        <a:xfrm>
          <a:off x="928005" y="726082"/>
          <a:ext cx="1242248" cy="5517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Ғабит</a:t>
          </a:r>
          <a:r>
            <a:rPr lang="ru-RU" sz="1100" kern="1200" baseline="0">
              <a:latin typeface="Times New Roman" pitchFamily="18" charset="0"/>
              <a:cs typeface="Times New Roman" pitchFamily="18" charset="0"/>
            </a:rPr>
            <a:t> Мүсірепов </a:t>
          </a: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>
        <a:off x="928005" y="726082"/>
        <a:ext cx="1242248" cy="551732"/>
      </dsp:txXfrm>
    </dsp:sp>
    <dsp:sp modelId="{C26C7FA3-D7CE-4BB6-8543-09BD7D4882B9}">
      <dsp:nvSpPr>
        <dsp:cNvPr id="0" name=""/>
        <dsp:cNvSpPr/>
      </dsp:nvSpPr>
      <dsp:spPr>
        <a:xfrm rot="16200000">
          <a:off x="1465830" y="626781"/>
          <a:ext cx="166598" cy="32003"/>
        </a:xfrm>
        <a:custGeom>
          <a:avLst/>
          <a:gdLst/>
          <a:ahLst/>
          <a:cxnLst/>
          <a:rect l="0" t="0" r="0" b="0"/>
          <a:pathLst>
            <a:path>
              <a:moveTo>
                <a:pt x="0" y="16001"/>
              </a:moveTo>
              <a:lnTo>
                <a:pt x="166598" y="160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just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1544964" y="638618"/>
        <a:ext cx="8329" cy="8329"/>
      </dsp:txXfrm>
    </dsp:sp>
    <dsp:sp modelId="{0719F0AB-0C51-4714-8C87-AFE2430E6567}">
      <dsp:nvSpPr>
        <dsp:cNvPr id="0" name=""/>
        <dsp:cNvSpPr/>
      </dsp:nvSpPr>
      <dsp:spPr>
        <a:xfrm>
          <a:off x="889094" y="7751"/>
          <a:ext cx="1320070" cy="5517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just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500" kern="1200"/>
        </a:p>
      </dsp:txBody>
      <dsp:txXfrm>
        <a:off x="889094" y="7751"/>
        <a:ext cx="1320070" cy="551732"/>
      </dsp:txXfrm>
    </dsp:sp>
    <dsp:sp modelId="{CB6F6354-E733-4E7D-BA7C-E6508CEDE320}">
      <dsp:nvSpPr>
        <dsp:cNvPr id="0" name=""/>
        <dsp:cNvSpPr/>
      </dsp:nvSpPr>
      <dsp:spPr>
        <a:xfrm>
          <a:off x="2170254" y="985947"/>
          <a:ext cx="390479" cy="32003"/>
        </a:xfrm>
        <a:custGeom>
          <a:avLst/>
          <a:gdLst/>
          <a:ahLst/>
          <a:cxnLst/>
          <a:rect l="0" t="0" r="0" b="0"/>
          <a:pathLst>
            <a:path>
              <a:moveTo>
                <a:pt x="0" y="16001"/>
              </a:moveTo>
              <a:lnTo>
                <a:pt x="390479" y="160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just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55731" y="992187"/>
        <a:ext cx="19523" cy="19523"/>
      </dsp:txXfrm>
    </dsp:sp>
    <dsp:sp modelId="{F5EF2B8A-7DAA-472F-ADDC-89C258CDB16B}">
      <dsp:nvSpPr>
        <dsp:cNvPr id="0" name=""/>
        <dsp:cNvSpPr/>
      </dsp:nvSpPr>
      <dsp:spPr>
        <a:xfrm>
          <a:off x="2560733" y="726082"/>
          <a:ext cx="489414" cy="5517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just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/>
        </a:p>
      </dsp:txBody>
      <dsp:txXfrm>
        <a:off x="2560733" y="726082"/>
        <a:ext cx="489414" cy="551732"/>
      </dsp:txXfrm>
    </dsp:sp>
    <dsp:sp modelId="{6B629EEE-60C2-40B7-BEAC-A4F119F5C8B7}">
      <dsp:nvSpPr>
        <dsp:cNvPr id="0" name=""/>
        <dsp:cNvSpPr/>
      </dsp:nvSpPr>
      <dsp:spPr>
        <a:xfrm rot="5400000">
          <a:off x="1465830" y="1345112"/>
          <a:ext cx="166598" cy="32003"/>
        </a:xfrm>
        <a:custGeom>
          <a:avLst/>
          <a:gdLst/>
          <a:ahLst/>
          <a:cxnLst/>
          <a:rect l="0" t="0" r="0" b="0"/>
          <a:pathLst>
            <a:path>
              <a:moveTo>
                <a:pt x="0" y="16001"/>
              </a:moveTo>
              <a:lnTo>
                <a:pt x="166598" y="160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just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1544964" y="1356949"/>
        <a:ext cx="8329" cy="8329"/>
      </dsp:txXfrm>
    </dsp:sp>
    <dsp:sp modelId="{83F4B133-E116-41C9-B049-80311267A470}">
      <dsp:nvSpPr>
        <dsp:cNvPr id="0" name=""/>
        <dsp:cNvSpPr/>
      </dsp:nvSpPr>
      <dsp:spPr>
        <a:xfrm>
          <a:off x="898821" y="1444413"/>
          <a:ext cx="1300616" cy="5517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just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500" kern="1200"/>
        </a:p>
      </dsp:txBody>
      <dsp:txXfrm>
        <a:off x="898821" y="1444413"/>
        <a:ext cx="1300616" cy="551732"/>
      </dsp:txXfrm>
    </dsp:sp>
    <dsp:sp modelId="{788D983F-866E-4282-A740-0709A734AF44}">
      <dsp:nvSpPr>
        <dsp:cNvPr id="0" name=""/>
        <dsp:cNvSpPr/>
      </dsp:nvSpPr>
      <dsp:spPr>
        <a:xfrm rot="10770570">
          <a:off x="652344" y="992444"/>
          <a:ext cx="275781" cy="32003"/>
        </a:xfrm>
        <a:custGeom>
          <a:avLst/>
          <a:gdLst/>
          <a:ahLst/>
          <a:cxnLst/>
          <a:rect l="0" t="0" r="0" b="0"/>
          <a:pathLst>
            <a:path>
              <a:moveTo>
                <a:pt x="0" y="16001"/>
              </a:moveTo>
              <a:lnTo>
                <a:pt x="275781" y="160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just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770570">
        <a:off x="783340" y="1001551"/>
        <a:ext cx="13789" cy="13789"/>
      </dsp:txXfrm>
    </dsp:sp>
    <dsp:sp modelId="{10462B7E-2CB1-4EF6-81BF-3D0EF31F49AC}">
      <dsp:nvSpPr>
        <dsp:cNvPr id="0" name=""/>
        <dsp:cNvSpPr/>
      </dsp:nvSpPr>
      <dsp:spPr>
        <a:xfrm>
          <a:off x="172668" y="735813"/>
          <a:ext cx="479687" cy="5517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just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/>
        </a:p>
      </dsp:txBody>
      <dsp:txXfrm>
        <a:off x="172668" y="735813"/>
        <a:ext cx="479687" cy="5517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2017-02-08T10:56:00Z</dcterms:created>
  <dcterms:modified xsi:type="dcterms:W3CDTF">2017-02-08T10:57:00Z</dcterms:modified>
</cp:coreProperties>
</file>