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D47" w:rsidRPr="001122AA" w:rsidRDefault="00DD7D47" w:rsidP="00DA509D">
      <w:pPr>
        <w:spacing w:after="0"/>
        <w:jc w:val="center"/>
        <w:rPr>
          <w:rFonts w:ascii="Times New Roman" w:hAnsi="Times New Roman" w:cs="Times New Roman"/>
        </w:rPr>
      </w:pPr>
      <w:r w:rsidRPr="001122AA">
        <w:rPr>
          <w:rFonts w:ascii="Times New Roman" w:hAnsi="Times New Roman" w:cs="Times New Roman"/>
          <w:sz w:val="28"/>
          <w:shd w:val="clear" w:color="auto" w:fill="FFFFFF"/>
        </w:rPr>
        <w:t>Муниципальное бюджетное учреждение дополнительного образования Октябрьского района города Ростова-на-Дону</w:t>
      </w:r>
    </w:p>
    <w:p w:rsidR="00DD7D47" w:rsidRDefault="00DD7D47" w:rsidP="00DA509D">
      <w:pPr>
        <w:spacing w:after="0"/>
        <w:jc w:val="center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1122AA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«Центр дополнительного образования детей» </w:t>
      </w:r>
    </w:p>
    <w:p w:rsidR="00DA509D" w:rsidRDefault="00DA509D" w:rsidP="00DA509D">
      <w:pPr>
        <w:spacing w:after="0"/>
        <w:jc w:val="center"/>
        <w:rPr>
          <w:rFonts w:ascii="Times New Roman" w:hAnsi="Times New Roman" w:cs="Times New Roman"/>
          <w:sz w:val="28"/>
          <w:szCs w:val="24"/>
          <w:shd w:val="clear" w:color="auto" w:fill="FFFFFF"/>
        </w:rPr>
      </w:pPr>
    </w:p>
    <w:p w:rsidR="00A47D67" w:rsidRDefault="00A47D67" w:rsidP="00DF5151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E0D89" w:rsidRDefault="004E0D89" w:rsidP="00DF5151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E0D89" w:rsidRDefault="004E0D89" w:rsidP="00DF5151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E0D89" w:rsidRPr="004E0D89" w:rsidRDefault="004E0D89" w:rsidP="00DF5151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p w:rsidR="00DF5151" w:rsidRPr="00DD7D47" w:rsidRDefault="00DF5151" w:rsidP="00DF515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7D47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Методическая разработка </w:t>
      </w:r>
      <w:r w:rsidR="004C6C8B" w:rsidRPr="00DD7D47">
        <w:rPr>
          <w:rFonts w:ascii="Times New Roman" w:eastAsia="Times New Roman" w:hAnsi="Times New Roman" w:cs="Times New Roman"/>
          <w:b/>
          <w:sz w:val="28"/>
          <w:szCs w:val="28"/>
        </w:rPr>
        <w:t xml:space="preserve">мастер </w:t>
      </w:r>
      <w:r w:rsidR="00FC5DC7" w:rsidRPr="00DD7D47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="004C6C8B" w:rsidRPr="00DD7D47">
        <w:rPr>
          <w:rFonts w:ascii="Times New Roman" w:eastAsia="Times New Roman" w:hAnsi="Times New Roman" w:cs="Times New Roman"/>
          <w:b/>
          <w:sz w:val="28"/>
          <w:szCs w:val="28"/>
        </w:rPr>
        <w:t xml:space="preserve"> класса</w:t>
      </w:r>
      <w:r w:rsidR="00DD7D47" w:rsidRPr="00DD7D47">
        <w:rPr>
          <w:rFonts w:ascii="Times New Roman" w:eastAsia="Times New Roman" w:hAnsi="Times New Roman" w:cs="Times New Roman"/>
          <w:b/>
          <w:sz w:val="28"/>
          <w:szCs w:val="28"/>
        </w:rPr>
        <w:t xml:space="preserve"> на тему:</w:t>
      </w:r>
    </w:p>
    <w:p w:rsidR="00FC5DC7" w:rsidRPr="00DD7D47" w:rsidRDefault="00DD7D47" w:rsidP="00DF515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7D47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BC4A21">
        <w:rPr>
          <w:rFonts w:ascii="Times New Roman" w:eastAsia="Times New Roman" w:hAnsi="Times New Roman" w:cs="Times New Roman"/>
          <w:b/>
          <w:sz w:val="28"/>
          <w:szCs w:val="28"/>
        </w:rPr>
        <w:t>Создание броши в смешанной технике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D7D47" w:rsidRDefault="00673E3A" w:rsidP="00DF515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73E3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7999" cy="2415923"/>
            <wp:effectExtent l="0" t="0" r="0" b="3810"/>
            <wp:docPr id="1" name="Рисунок 1" descr="C:\Users\Fuzz\Desktop\Жгуты\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zz\Desktop\Жгуты\fil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101" cy="242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656" w:rsidRDefault="00E83656" w:rsidP="00DF515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5151" w:rsidRDefault="00EB258C" w:rsidP="00DF5151">
      <w:pPr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Дата проведения: 28.03.2018</w:t>
      </w:r>
    </w:p>
    <w:p w:rsidR="00DF5151" w:rsidRPr="00650F63" w:rsidRDefault="00DF5151" w:rsidP="00DF5151">
      <w:pPr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Место проведения: Малюгиной 163</w:t>
      </w:r>
      <w:r w:rsidRPr="00DF5151">
        <w:rPr>
          <w:rFonts w:ascii="Times New Roman" w:eastAsia="Times New Roman" w:hAnsi="Times New Roman" w:cs="Times New Roman"/>
          <w:noProof/>
          <w:sz w:val="28"/>
          <w:szCs w:val="28"/>
        </w:rPr>
        <w:t>/</w:t>
      </w:r>
      <w:r w:rsidR="00673E3A">
        <w:rPr>
          <w:rFonts w:ascii="Times New Roman" w:eastAsia="Times New Roman" w:hAnsi="Times New Roman" w:cs="Times New Roman"/>
          <w:noProof/>
          <w:sz w:val="28"/>
          <w:szCs w:val="28"/>
        </w:rPr>
        <w:t>72, кабинет №</w:t>
      </w:r>
      <w:r w:rsidR="00804B17" w:rsidRPr="00804B1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804B17" w:rsidRPr="00650F63">
        <w:rPr>
          <w:rFonts w:ascii="Times New Roman" w:eastAsia="Times New Roman" w:hAnsi="Times New Roman" w:cs="Times New Roman"/>
          <w:noProof/>
          <w:sz w:val="28"/>
          <w:szCs w:val="28"/>
        </w:rPr>
        <w:t>1</w:t>
      </w:r>
    </w:p>
    <w:p w:rsidR="00DF5151" w:rsidRDefault="00DF5151" w:rsidP="00DD7D47">
      <w:pPr>
        <w:spacing w:after="0" w:line="240" w:lineRule="auto"/>
        <w:ind w:firstLine="4253"/>
        <w:jc w:val="right"/>
        <w:rPr>
          <w:rFonts w:ascii="Times New Roman" w:hAnsi="Times New Roman" w:cs="Times New Roman"/>
          <w:sz w:val="28"/>
          <w:szCs w:val="28"/>
        </w:rPr>
      </w:pPr>
      <w:r w:rsidRPr="00AD3428">
        <w:rPr>
          <w:rFonts w:ascii="Times New Roman" w:hAnsi="Times New Roman" w:cs="Times New Roman"/>
          <w:sz w:val="28"/>
          <w:szCs w:val="28"/>
        </w:rPr>
        <w:t xml:space="preserve">Разработчик: </w:t>
      </w:r>
      <w:r>
        <w:rPr>
          <w:rFonts w:ascii="Times New Roman" w:hAnsi="Times New Roman" w:cs="Times New Roman"/>
          <w:sz w:val="28"/>
          <w:szCs w:val="28"/>
        </w:rPr>
        <w:t xml:space="preserve">педагог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дополнительного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5151" w:rsidRDefault="00DD7D47" w:rsidP="00DD7D47">
      <w:pPr>
        <w:spacing w:after="0" w:line="240" w:lineRule="auto"/>
        <w:ind w:left="425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DF5151">
        <w:rPr>
          <w:rFonts w:ascii="Times New Roman" w:hAnsi="Times New Roman" w:cs="Times New Roman"/>
          <w:sz w:val="28"/>
          <w:szCs w:val="28"/>
        </w:rPr>
        <w:t>образования высшей</w:t>
      </w:r>
    </w:p>
    <w:p w:rsidR="00DF5151" w:rsidRDefault="00DD7D47" w:rsidP="00DD7D47">
      <w:pPr>
        <w:spacing w:after="0" w:line="240" w:lineRule="auto"/>
        <w:ind w:left="425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DF5151">
        <w:rPr>
          <w:rFonts w:ascii="Times New Roman" w:hAnsi="Times New Roman" w:cs="Times New Roman"/>
          <w:sz w:val="28"/>
          <w:szCs w:val="28"/>
        </w:rPr>
        <w:t xml:space="preserve">квалификационной </w:t>
      </w:r>
      <w:r w:rsidR="00FC5DC7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F5151">
        <w:rPr>
          <w:rFonts w:ascii="Times New Roman" w:hAnsi="Times New Roman" w:cs="Times New Roman"/>
          <w:sz w:val="28"/>
          <w:szCs w:val="28"/>
        </w:rPr>
        <w:t xml:space="preserve">категории   </w:t>
      </w:r>
    </w:p>
    <w:p w:rsidR="00DF5151" w:rsidRDefault="00DD7D47" w:rsidP="00DF5151">
      <w:pPr>
        <w:spacing w:after="0" w:line="240" w:lineRule="auto"/>
        <w:ind w:firstLine="42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B258C">
        <w:rPr>
          <w:rFonts w:ascii="Times New Roman" w:hAnsi="Times New Roman" w:cs="Times New Roman"/>
          <w:sz w:val="28"/>
          <w:szCs w:val="28"/>
        </w:rPr>
        <w:t>Трошина Лилия Владимировна</w:t>
      </w:r>
    </w:p>
    <w:p w:rsidR="00DF5151" w:rsidRDefault="00DF5151" w:rsidP="00FC5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151" w:rsidRDefault="00DF5151" w:rsidP="00DF5151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</w:p>
    <w:p w:rsidR="0003174B" w:rsidRDefault="0003174B" w:rsidP="00DF5151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</w:p>
    <w:p w:rsidR="0003174B" w:rsidRDefault="0003174B" w:rsidP="00DF5151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</w:p>
    <w:p w:rsidR="00DD7D47" w:rsidRDefault="00DF5151" w:rsidP="00DF51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г.Ростов-на-Дону</w:t>
      </w:r>
    </w:p>
    <w:p w:rsidR="00E83656" w:rsidRPr="00385B7D" w:rsidRDefault="00EB258C" w:rsidP="007132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  <w:r w:rsidR="00DF5151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C6E92" w:rsidRDefault="00CC6E92" w:rsidP="00DA509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509D" w:rsidRPr="00DD7D47" w:rsidRDefault="00DA509D" w:rsidP="00DA509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</w:t>
      </w:r>
      <w:r w:rsidRPr="00DD7D47">
        <w:rPr>
          <w:rFonts w:ascii="Times New Roman" w:eastAsia="Times New Roman" w:hAnsi="Times New Roman" w:cs="Times New Roman"/>
          <w:b/>
          <w:sz w:val="28"/>
          <w:szCs w:val="28"/>
        </w:rPr>
        <w:t>астер – класса на тему:</w:t>
      </w:r>
    </w:p>
    <w:p w:rsidR="00DA509D" w:rsidRDefault="00DA509D" w:rsidP="00DA509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7D47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CC6E92">
        <w:rPr>
          <w:rFonts w:ascii="Times New Roman" w:eastAsia="Times New Roman" w:hAnsi="Times New Roman" w:cs="Times New Roman"/>
          <w:b/>
          <w:sz w:val="28"/>
          <w:szCs w:val="28"/>
        </w:rPr>
        <w:t>Создание броши в смешанной технике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A509D" w:rsidRPr="00DD7D47" w:rsidRDefault="00DA509D" w:rsidP="00DA509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5DC7" w:rsidRPr="00FC5DC7" w:rsidRDefault="00FC5DC7" w:rsidP="00DA509D">
      <w:pPr>
        <w:spacing w:after="0" w:line="240" w:lineRule="auto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5DC7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Данный мастер класс</w:t>
      </w:r>
      <w:r w:rsidRPr="00FC5DC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 предназначен для 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педагогов, социальных работников МБУ ДО ЦДОД Октябрьского района</w:t>
      </w:r>
      <w:r w:rsidR="00DD7D4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, учителей общеобразовательных  школ октябрьского района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FC5DC7" w:rsidRPr="00FC5DC7" w:rsidRDefault="00FC5DC7" w:rsidP="00FC5DC7">
      <w:pPr>
        <w:spacing w:after="0" w:line="240" w:lineRule="auto"/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FC5DC7" w:rsidRPr="006C01B7" w:rsidRDefault="00FC5DC7" w:rsidP="00FC5DC7">
      <w:pPr>
        <w:spacing w:after="0" w:line="240" w:lineRule="auto"/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FC5DC7" w:rsidRPr="00FC5DC7" w:rsidRDefault="00FC5DC7" w:rsidP="00FC5DC7">
      <w:pPr>
        <w:spacing w:after="0" w:line="240" w:lineRule="auto"/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6C01B7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Актуальность темы:</w:t>
      </w:r>
      <w:r w:rsidR="006C01B7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673E3A" w:rsidRPr="00077322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брошь – ювелирное </w:t>
      </w:r>
      <w:r w:rsidR="00077322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изделие, прикалываемое на оде</w:t>
      </w:r>
      <w:r w:rsidR="00673E3A" w:rsidRPr="00077322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жду</w:t>
      </w:r>
      <w:r w:rsidR="00077322" w:rsidRPr="00077322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. Но</w:t>
      </w:r>
      <w:r w:rsidR="00077322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077322" w:rsidRPr="00077322">
        <w:rPr>
          <w:rFonts w:ascii="Times New Roman" w:hAnsi="Times New Roman" w:cs="Times New Roman"/>
          <w:sz w:val="28"/>
          <w:szCs w:val="28"/>
        </w:rPr>
        <w:t>брошь, сделанная своими руками – это универсальный аксессуар, который подойдет к любому наряду</w:t>
      </w:r>
      <w:r w:rsidR="00804B17">
        <w:rPr>
          <w:rFonts w:ascii="Times New Roman" w:hAnsi="Times New Roman" w:cs="Times New Roman"/>
          <w:sz w:val="28"/>
          <w:szCs w:val="28"/>
        </w:rPr>
        <w:t xml:space="preserve"> и может стать</w:t>
      </w:r>
      <w:r w:rsidR="00077322">
        <w:rPr>
          <w:rFonts w:ascii="Times New Roman" w:hAnsi="Times New Roman" w:cs="Times New Roman"/>
          <w:sz w:val="28"/>
          <w:szCs w:val="28"/>
        </w:rPr>
        <w:t xml:space="preserve"> чудесным подарком родным и близким</w:t>
      </w:r>
      <w:r w:rsidR="00077322" w:rsidRPr="00077322">
        <w:rPr>
          <w:rFonts w:ascii="Times New Roman" w:hAnsi="Times New Roman" w:cs="Times New Roman"/>
          <w:sz w:val="28"/>
          <w:szCs w:val="28"/>
        </w:rPr>
        <w:t>.</w:t>
      </w:r>
      <w:r w:rsidR="00077322">
        <w:t xml:space="preserve"> </w:t>
      </w:r>
      <w:r w:rsidRPr="00FC5DC7">
        <w:rPr>
          <w:rFonts w:ascii="Times New Roman" w:hAnsi="Times New Roman" w:cs="Times New Roman"/>
          <w:sz w:val="28"/>
          <w:szCs w:val="28"/>
        </w:rPr>
        <w:br/>
      </w:r>
      <w:r w:rsidRPr="00FC5DC7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Цель мастер-класса</w:t>
      </w:r>
      <w:r w:rsidR="000C0785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="000C0785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научить </w:t>
      </w:r>
      <w:r w:rsidR="00CC6E92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изготовлению текстильной броши в смешанной технике.</w:t>
      </w:r>
      <w:r w:rsidR="00CC6E92" w:rsidRPr="00FC5DC7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0C0785" w:rsidRDefault="00FC5DC7" w:rsidP="000C0785">
      <w:pPr>
        <w:ind w:left="993" w:hanging="993"/>
        <w:rPr>
          <w:rFonts w:ascii="Times New Roman" w:hAnsi="Times New Roman" w:cs="Times New Roman"/>
          <w:sz w:val="28"/>
          <w:szCs w:val="28"/>
        </w:rPr>
      </w:pPr>
      <w:r w:rsidRPr="00FC5DC7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Задачи</w:t>
      </w:r>
      <w:r w:rsidR="000C0785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="000C0785" w:rsidRPr="00F70374">
        <w:rPr>
          <w:rFonts w:ascii="Times New Roman" w:hAnsi="Times New Roman" w:cs="Times New Roman"/>
          <w:b/>
          <w:i/>
          <w:color w:val="000000"/>
          <w:spacing w:val="-3"/>
          <w:sz w:val="28"/>
          <w:szCs w:val="28"/>
        </w:rPr>
        <w:t>Образовательная</w:t>
      </w:r>
      <w:r w:rsidR="000C078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: </w:t>
      </w:r>
      <w:r w:rsidR="000773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ознакомить с</w:t>
      </w:r>
      <w:r w:rsidR="000C0785" w:rsidRPr="003E543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возмо</w:t>
      </w:r>
      <w:r w:rsidR="000773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жностями различных</w:t>
      </w:r>
      <w:r w:rsidR="00286B8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C0785" w:rsidRPr="003E543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материалов</w:t>
      </w:r>
      <w:r w:rsidR="000773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техник работы с ними</w:t>
      </w:r>
      <w:r w:rsidR="00286B8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;</w:t>
      </w:r>
    </w:p>
    <w:p w:rsidR="000C0785" w:rsidRDefault="000C0785" w:rsidP="000C0785">
      <w:pPr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F70374">
        <w:rPr>
          <w:rFonts w:ascii="Times New Roman" w:hAnsi="Times New Roman" w:cs="Times New Roman"/>
          <w:b/>
          <w:i/>
          <w:color w:val="000000"/>
          <w:spacing w:val="-7"/>
          <w:sz w:val="28"/>
          <w:szCs w:val="28"/>
        </w:rPr>
        <w:t>Развивающая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развить творческую и познавательную активность, раскрытие творческого потенциала чере</w:t>
      </w:r>
      <w:r w:rsidR="00077322">
        <w:rPr>
          <w:rFonts w:ascii="Times New Roman" w:hAnsi="Times New Roman" w:cs="Times New Roman"/>
          <w:sz w:val="28"/>
          <w:szCs w:val="28"/>
        </w:rPr>
        <w:t>з нестандартные приемы декорирования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C5DC7" w:rsidRPr="000C0785" w:rsidRDefault="000C0785" w:rsidP="000C0785">
      <w:pPr>
        <w:spacing w:after="0" w:line="240" w:lineRule="auto"/>
        <w:ind w:left="993"/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F70374">
        <w:rPr>
          <w:rFonts w:ascii="Times New Roman" w:hAnsi="Times New Roman" w:cs="Times New Roman"/>
          <w:b/>
          <w:i/>
          <w:color w:val="000000"/>
          <w:spacing w:val="-5"/>
          <w:sz w:val="28"/>
          <w:szCs w:val="28"/>
        </w:rPr>
        <w:t>Воспитательная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:</w:t>
      </w:r>
      <w:r w:rsidR="00430188">
        <w:rPr>
          <w:rFonts w:ascii="Times New Roman" w:hAnsi="Times New Roman" w:cs="Times New Roman"/>
          <w:sz w:val="28"/>
          <w:szCs w:val="28"/>
        </w:rPr>
        <w:t xml:space="preserve"> воспитать интерес к ручному шитью</w:t>
      </w:r>
      <w:r>
        <w:rPr>
          <w:rFonts w:ascii="Times New Roman" w:hAnsi="Times New Roman" w:cs="Times New Roman"/>
          <w:sz w:val="28"/>
          <w:szCs w:val="28"/>
        </w:rPr>
        <w:t>, чувство прекрасного, любовь к творчеству и истории, воспитание аккуратности в работе.</w:t>
      </w:r>
    </w:p>
    <w:p w:rsidR="00FC5DC7" w:rsidRPr="00FC5DC7" w:rsidRDefault="00FC5DC7" w:rsidP="00FC5DC7">
      <w:pPr>
        <w:spacing w:after="0" w:line="240" w:lineRule="auto"/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077322" w:rsidRDefault="00FC5DC7" w:rsidP="00FC5DC7">
      <w:pPr>
        <w:spacing w:after="0" w:line="240" w:lineRule="auto"/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FC5DC7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Ожидаемые результаты мастер-класса:</w:t>
      </w:r>
      <w:r w:rsidRPr="00FC5DC7">
        <w:rPr>
          <w:rStyle w:val="apple-converted-space"/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286B81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выполнение</w:t>
      </w:r>
      <w:r w:rsidR="00EA7D00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E5603F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броши в смешанной технике.</w:t>
      </w:r>
    </w:p>
    <w:p w:rsidR="00077322" w:rsidRDefault="00FC5DC7" w:rsidP="00FC5DC7">
      <w:pPr>
        <w:spacing w:after="0" w:line="240" w:lineRule="auto"/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FC5DC7">
        <w:rPr>
          <w:rFonts w:ascii="Times New Roman" w:hAnsi="Times New Roman" w:cs="Times New Roman"/>
          <w:sz w:val="28"/>
          <w:szCs w:val="28"/>
        </w:rPr>
        <w:br/>
      </w:r>
      <w:r w:rsidRPr="00FC5DC7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Методическое оснащение:</w:t>
      </w:r>
      <w:r w:rsidR="00286B81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A5BB8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поэтапность</w:t>
      </w:r>
      <w:proofErr w:type="spellEnd"/>
      <w:r w:rsidR="000A5BB8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выполнения работы, наглядные образцы </w:t>
      </w:r>
      <w:r w:rsidR="004C4B73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готовых </w:t>
      </w:r>
      <w:r w:rsidR="000A5BB8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работ</w:t>
      </w:r>
      <w:r w:rsidR="004C4B73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на компьютере</w:t>
      </w:r>
      <w:r w:rsidR="00E5603F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EA7D00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работы, выполненные ранее в этой же технике.</w:t>
      </w:r>
    </w:p>
    <w:p w:rsidR="004C4B73" w:rsidRDefault="00FC5DC7" w:rsidP="00FC5DC7">
      <w:pPr>
        <w:spacing w:after="0" w:line="240" w:lineRule="auto"/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FC5DC7">
        <w:rPr>
          <w:rFonts w:ascii="Times New Roman" w:hAnsi="Times New Roman" w:cs="Times New Roman"/>
          <w:sz w:val="28"/>
          <w:szCs w:val="28"/>
        </w:rPr>
        <w:br/>
      </w:r>
      <w:r w:rsidRPr="00FC5DC7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Методы:</w:t>
      </w:r>
      <w:r w:rsidRPr="00FC5DC7">
        <w:rPr>
          <w:rStyle w:val="apple-converted-space"/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4C4B73" w:rsidRPr="004C4B73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интерактивный</w:t>
      </w:r>
      <w:r w:rsidR="007132E8">
        <w:rPr>
          <w:rFonts w:ascii="Times New Roman" w:hAnsi="Times New Roman" w:cs="Times New Roman"/>
          <w:sz w:val="28"/>
          <w:szCs w:val="28"/>
          <w:shd w:val="clear" w:color="auto" w:fill="FFFFFF"/>
        </w:rPr>
        <w:t>(словесный, наглядный, практический)</w:t>
      </w:r>
      <w:r w:rsidRPr="00FC5DC7">
        <w:rPr>
          <w:rFonts w:ascii="Times New Roman" w:hAnsi="Times New Roman" w:cs="Times New Roman"/>
          <w:sz w:val="28"/>
          <w:szCs w:val="28"/>
        </w:rPr>
        <w:br/>
      </w:r>
    </w:p>
    <w:p w:rsidR="00FC5DC7" w:rsidRPr="00FC5DC7" w:rsidRDefault="00FC5DC7" w:rsidP="00FC5D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C5DC7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Приемы:</w:t>
      </w:r>
      <w:r w:rsidRPr="00FC5DC7">
        <w:rPr>
          <w:rStyle w:val="apple-converted-space"/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4C4B73" w:rsidRPr="004C4B73">
        <w:rPr>
          <w:rFonts w:ascii="Times New Roman" w:hAnsi="Times New Roman" w:cs="Times New Roman"/>
          <w:sz w:val="28"/>
          <w:szCs w:val="28"/>
          <w:shd w:val="clear" w:color="auto" w:fill="FFFFFF"/>
        </w:rPr>
        <w:t>объяснение, беседа с показом практических действий</w:t>
      </w:r>
      <w:r w:rsidR="004C4B73" w:rsidRPr="004C4B73">
        <w:rPr>
          <w:rFonts w:ascii="Times New Roman" w:hAnsi="Times New Roman" w:cs="Times New Roman"/>
          <w:sz w:val="28"/>
          <w:szCs w:val="28"/>
        </w:rPr>
        <w:t>.</w:t>
      </w:r>
    </w:p>
    <w:p w:rsidR="007132E8" w:rsidRDefault="00FC5DC7" w:rsidP="00FC5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5DC7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FC5DC7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Материалы и инструменты:</w:t>
      </w:r>
      <w:r w:rsidR="00BC4A21">
        <w:rPr>
          <w:rFonts w:ascii="Times New Roman" w:hAnsi="Times New Roman" w:cs="Times New Roman"/>
          <w:sz w:val="28"/>
          <w:szCs w:val="28"/>
        </w:rPr>
        <w:t xml:space="preserve"> ткань (хлопок, лён, </w:t>
      </w:r>
      <w:proofErr w:type="spellStart"/>
      <w:r w:rsidR="00BC4A21">
        <w:rPr>
          <w:rFonts w:ascii="Times New Roman" w:hAnsi="Times New Roman" w:cs="Times New Roman"/>
          <w:sz w:val="28"/>
          <w:szCs w:val="28"/>
        </w:rPr>
        <w:t>фатин</w:t>
      </w:r>
      <w:proofErr w:type="spellEnd"/>
      <w:r w:rsidR="00BC4A21">
        <w:rPr>
          <w:rFonts w:ascii="Times New Roman" w:hAnsi="Times New Roman" w:cs="Times New Roman"/>
          <w:sz w:val="28"/>
          <w:szCs w:val="28"/>
        </w:rPr>
        <w:t xml:space="preserve">), кружево, </w:t>
      </w:r>
      <w:r w:rsidR="002F40FD">
        <w:rPr>
          <w:rFonts w:ascii="Times New Roman" w:hAnsi="Times New Roman" w:cs="Times New Roman"/>
          <w:sz w:val="28"/>
          <w:szCs w:val="28"/>
        </w:rPr>
        <w:t xml:space="preserve">бусинки, вязаные детали, </w:t>
      </w:r>
      <w:r w:rsidR="00804B17">
        <w:rPr>
          <w:rFonts w:ascii="Times New Roman" w:hAnsi="Times New Roman" w:cs="Times New Roman"/>
          <w:sz w:val="28"/>
          <w:szCs w:val="28"/>
        </w:rPr>
        <w:t>декоративные веточки</w:t>
      </w:r>
      <w:r w:rsidR="005674BA">
        <w:rPr>
          <w:rFonts w:ascii="Times New Roman" w:hAnsi="Times New Roman" w:cs="Times New Roman"/>
          <w:sz w:val="28"/>
          <w:szCs w:val="28"/>
        </w:rPr>
        <w:t xml:space="preserve">, </w:t>
      </w:r>
      <w:r w:rsidR="00BC4A21">
        <w:rPr>
          <w:rFonts w:ascii="Times New Roman" w:hAnsi="Times New Roman" w:cs="Times New Roman"/>
          <w:sz w:val="28"/>
          <w:szCs w:val="28"/>
        </w:rPr>
        <w:t xml:space="preserve">нитки, иголки, </w:t>
      </w:r>
      <w:r w:rsidR="00BE3905">
        <w:rPr>
          <w:rFonts w:ascii="Times New Roman" w:hAnsi="Times New Roman" w:cs="Times New Roman"/>
          <w:sz w:val="28"/>
          <w:szCs w:val="28"/>
        </w:rPr>
        <w:t xml:space="preserve">булавки, </w:t>
      </w:r>
      <w:r w:rsidR="00BC4A21">
        <w:rPr>
          <w:rFonts w:ascii="Times New Roman" w:hAnsi="Times New Roman" w:cs="Times New Roman"/>
          <w:sz w:val="28"/>
          <w:szCs w:val="28"/>
        </w:rPr>
        <w:t>игольницы, ножницы, клеевой пистолет, плотный картон</w:t>
      </w:r>
      <w:r w:rsidR="00EA7D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30188">
        <w:rPr>
          <w:rFonts w:ascii="Times New Roman" w:hAnsi="Times New Roman" w:cs="Times New Roman"/>
          <w:sz w:val="28"/>
          <w:szCs w:val="28"/>
        </w:rPr>
        <w:t>син</w:t>
      </w:r>
      <w:r w:rsidR="002F40FD">
        <w:rPr>
          <w:rFonts w:ascii="Times New Roman" w:hAnsi="Times New Roman" w:cs="Times New Roman"/>
          <w:sz w:val="28"/>
          <w:szCs w:val="28"/>
        </w:rPr>
        <w:t>пепон</w:t>
      </w:r>
      <w:proofErr w:type="spellEnd"/>
      <w:r w:rsidR="000A5BB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A509D" w:rsidRDefault="00DA509D" w:rsidP="00FC5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01B7" w:rsidRDefault="006C01B7" w:rsidP="00FC5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01B7" w:rsidRDefault="006C01B7" w:rsidP="00FC5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01B7" w:rsidRPr="00DA509D" w:rsidRDefault="006C01B7" w:rsidP="00FC5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0188" w:rsidRDefault="00430188" w:rsidP="002F40F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32E8" w:rsidRDefault="007132E8" w:rsidP="007132E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Развернутый план-конспект мастер-класса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5705"/>
        <w:gridCol w:w="3191"/>
      </w:tblGrid>
      <w:tr w:rsidR="00C906F5" w:rsidTr="005920E5">
        <w:tc>
          <w:tcPr>
            <w:tcW w:w="675" w:type="dxa"/>
          </w:tcPr>
          <w:p w:rsidR="005920E5" w:rsidRDefault="005920E5" w:rsidP="007132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05" w:type="dxa"/>
          </w:tcPr>
          <w:p w:rsidR="005920E5" w:rsidRPr="00812F21" w:rsidRDefault="005920E5" w:rsidP="00812F21">
            <w:pPr>
              <w:pStyle w:val="a6"/>
              <w:numPr>
                <w:ilvl w:val="0"/>
                <w:numId w:val="1"/>
              </w:numPr>
              <w:spacing w:after="0" w:line="276" w:lineRule="auto"/>
              <w:ind w:left="0"/>
            </w:pPr>
            <w:r>
              <w:rPr>
                <w:b/>
                <w:i/>
                <w:shd w:val="clear" w:color="auto" w:fill="FFFFFF"/>
              </w:rPr>
              <w:t>В</w:t>
            </w:r>
            <w:r w:rsidRPr="00FC5DC7">
              <w:rPr>
                <w:b/>
                <w:i/>
                <w:shd w:val="clear" w:color="auto" w:fill="FFFFFF"/>
              </w:rPr>
              <w:t>ступительная часть</w:t>
            </w:r>
            <w:r w:rsidR="00C05B07">
              <w:rPr>
                <w:b/>
                <w:i/>
                <w:shd w:val="clear" w:color="auto" w:fill="FFFFFF"/>
              </w:rPr>
              <w:t xml:space="preserve"> ( 10 мин)</w:t>
            </w:r>
            <w:r>
              <w:rPr>
                <w:shd w:val="clear" w:color="auto" w:fill="FFFFFF"/>
              </w:rPr>
              <w:t xml:space="preserve">: </w:t>
            </w:r>
            <w:r w:rsidRPr="00FC5DC7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раскрытие темы,</w:t>
            </w:r>
            <w:r w:rsidR="00812F21">
              <w:rPr>
                <w:shd w:val="clear" w:color="auto" w:fill="FFFFFF"/>
              </w:rPr>
              <w:t xml:space="preserve"> целей и задачей данного мастер-класса, </w:t>
            </w:r>
            <w:r>
              <w:rPr>
                <w:shd w:val="clear" w:color="auto" w:fill="FFFFFF"/>
              </w:rPr>
              <w:t xml:space="preserve"> содержания</w:t>
            </w:r>
            <w:r w:rsidRPr="00FC5DC7">
              <w:rPr>
                <w:shd w:val="clear" w:color="auto" w:fill="FFFFFF"/>
              </w:rPr>
              <w:t xml:space="preserve"> занятия </w:t>
            </w:r>
            <w:r>
              <w:rPr>
                <w:shd w:val="clear" w:color="auto" w:fill="FFFFFF"/>
              </w:rPr>
              <w:t xml:space="preserve">и </w:t>
            </w:r>
            <w:r w:rsidRPr="00FC5DC7">
              <w:rPr>
                <w:shd w:val="clear" w:color="auto" w:fill="FFFFFF"/>
              </w:rPr>
              <w:t>его ожидаемые результаты</w:t>
            </w:r>
            <w:r w:rsidR="00C05B07">
              <w:rPr>
                <w:shd w:val="clear" w:color="auto" w:fill="FFFFFF"/>
              </w:rPr>
              <w:t>.</w:t>
            </w:r>
          </w:p>
        </w:tc>
        <w:tc>
          <w:tcPr>
            <w:tcW w:w="3191" w:type="dxa"/>
          </w:tcPr>
          <w:p w:rsidR="005920E5" w:rsidRDefault="00DE5FE7" w:rsidP="007132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197398" cy="1210852"/>
                  <wp:effectExtent l="0" t="0" r="3175" b="8890"/>
                  <wp:docPr id="4" name="Рисунок 4" descr="C:\Users\Fuzz\Desktop\Брошь\Export\IMG_20180325_170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uzz\Desktop\Брошь\Export\IMG_20180325_170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938" cy="125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6F5" w:rsidTr="005920E5">
        <w:tc>
          <w:tcPr>
            <w:tcW w:w="675" w:type="dxa"/>
          </w:tcPr>
          <w:p w:rsidR="005920E5" w:rsidRDefault="005920E5" w:rsidP="007132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705" w:type="dxa"/>
          </w:tcPr>
          <w:p w:rsidR="005920E5" w:rsidRPr="00704725" w:rsidRDefault="002156B0" w:rsidP="00704725">
            <w:pPr>
              <w:pStyle w:val="a6"/>
              <w:numPr>
                <w:ilvl w:val="0"/>
                <w:numId w:val="1"/>
              </w:numPr>
              <w:spacing w:after="0" w:line="276" w:lineRule="auto"/>
              <w:ind w:left="0"/>
            </w:pPr>
            <w:r>
              <w:rPr>
                <w:b/>
                <w:i/>
                <w:shd w:val="clear" w:color="auto" w:fill="FFFFFF"/>
              </w:rPr>
              <w:t>Т</w:t>
            </w:r>
            <w:r w:rsidR="00812F21" w:rsidRPr="00FC5DC7">
              <w:rPr>
                <w:b/>
                <w:i/>
                <w:shd w:val="clear" w:color="auto" w:fill="FFFFFF"/>
              </w:rPr>
              <w:t>еоретическая часть МК</w:t>
            </w:r>
            <w:r w:rsidR="00AB1EAB">
              <w:rPr>
                <w:b/>
                <w:i/>
                <w:shd w:val="clear" w:color="auto" w:fill="FFFFFF"/>
              </w:rPr>
              <w:t>(10 мин)</w:t>
            </w:r>
            <w:r w:rsidR="00812F21">
              <w:rPr>
                <w:shd w:val="clear" w:color="auto" w:fill="FFFFFF"/>
              </w:rPr>
              <w:t xml:space="preserve">: </w:t>
            </w:r>
            <w:r w:rsidR="00812F21" w:rsidRPr="00FC5DC7">
              <w:rPr>
                <w:shd w:val="clear" w:color="auto" w:fill="FFFFFF"/>
              </w:rPr>
              <w:t xml:space="preserve"> </w:t>
            </w:r>
            <w:proofErr w:type="gramStart"/>
            <w:r w:rsidR="00812F21" w:rsidRPr="00FC5DC7">
              <w:rPr>
                <w:shd w:val="clear" w:color="auto" w:fill="FFFFFF"/>
              </w:rPr>
              <w:t>рассказ</w:t>
            </w:r>
            <w:proofErr w:type="gramEnd"/>
            <w:r w:rsidR="00812F21" w:rsidRPr="00FC5DC7">
              <w:rPr>
                <w:shd w:val="clear" w:color="auto" w:fill="FFFFFF"/>
              </w:rPr>
              <w:t xml:space="preserve"> о технике мастер-класса используя </w:t>
            </w:r>
            <w:r w:rsidR="00AB1EAB">
              <w:rPr>
                <w:shd w:val="clear" w:color="auto" w:fill="FFFFFF"/>
              </w:rPr>
              <w:t>наглядн</w:t>
            </w:r>
            <w:r w:rsidR="00BC4A21">
              <w:rPr>
                <w:shd w:val="clear" w:color="auto" w:fill="FFFFFF"/>
              </w:rPr>
              <w:t>ые пособия, знакомство с материалами</w:t>
            </w:r>
            <w:r w:rsidR="00AB1EAB">
              <w:rPr>
                <w:shd w:val="clear" w:color="auto" w:fill="FFFFFF"/>
              </w:rPr>
              <w:t xml:space="preserve"> и </w:t>
            </w:r>
            <w:r w:rsidR="00BC4A21">
              <w:rPr>
                <w:shd w:val="clear" w:color="auto" w:fill="FFFFFF"/>
              </w:rPr>
              <w:t>особенностями работы с ними</w:t>
            </w:r>
            <w:r w:rsidR="008E76DD">
              <w:rPr>
                <w:shd w:val="clear" w:color="auto" w:fill="FFFFFF"/>
              </w:rPr>
              <w:t>.</w:t>
            </w:r>
          </w:p>
        </w:tc>
        <w:tc>
          <w:tcPr>
            <w:tcW w:w="3191" w:type="dxa"/>
          </w:tcPr>
          <w:p w:rsidR="005920E5" w:rsidRDefault="005920E5" w:rsidP="007132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906F5" w:rsidTr="005920E5">
        <w:tc>
          <w:tcPr>
            <w:tcW w:w="675" w:type="dxa"/>
          </w:tcPr>
          <w:p w:rsidR="005920E5" w:rsidRDefault="005920E5" w:rsidP="007132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705" w:type="dxa"/>
          </w:tcPr>
          <w:p w:rsidR="008E76DD" w:rsidRPr="0061359A" w:rsidRDefault="002156B0" w:rsidP="008E76DD">
            <w:pPr>
              <w:pStyle w:val="a6"/>
              <w:numPr>
                <w:ilvl w:val="0"/>
                <w:numId w:val="1"/>
              </w:numPr>
              <w:spacing w:after="0" w:line="276" w:lineRule="auto"/>
              <w:ind w:left="0"/>
            </w:pPr>
            <w:r>
              <w:rPr>
                <w:b/>
                <w:i/>
                <w:shd w:val="clear" w:color="auto" w:fill="FFFFFF"/>
              </w:rPr>
              <w:t>П</w:t>
            </w:r>
            <w:r w:rsidR="008E76DD" w:rsidRPr="00FC5DC7">
              <w:rPr>
                <w:b/>
                <w:i/>
                <w:shd w:val="clear" w:color="auto" w:fill="FFFFFF"/>
              </w:rPr>
              <w:t>рактическая часть МК</w:t>
            </w:r>
            <w:r w:rsidR="00096898">
              <w:rPr>
                <w:b/>
                <w:i/>
                <w:shd w:val="clear" w:color="auto" w:fill="FFFFFF"/>
              </w:rPr>
              <w:t>(45 мин)</w:t>
            </w:r>
            <w:r w:rsidR="008E76DD">
              <w:rPr>
                <w:shd w:val="clear" w:color="auto" w:fill="FFFFFF"/>
              </w:rPr>
              <w:t xml:space="preserve">: </w:t>
            </w:r>
            <w:r w:rsidR="008E76DD" w:rsidRPr="00FC5DC7">
              <w:rPr>
                <w:shd w:val="clear" w:color="auto" w:fill="FFFFFF"/>
              </w:rPr>
              <w:t xml:space="preserve"> участники мастер-класса приступают под руководством руководителя мастер-класса к выполнению работы;</w:t>
            </w:r>
          </w:p>
          <w:p w:rsidR="0061359A" w:rsidRDefault="0061359A" w:rsidP="0060016E">
            <w:pPr>
              <w:pStyle w:val="a6"/>
              <w:numPr>
                <w:ilvl w:val="0"/>
                <w:numId w:val="1"/>
              </w:numPr>
              <w:spacing w:after="0" w:line="276" w:lineRule="auto"/>
              <w:ind w:left="0"/>
            </w:pPr>
            <w:r>
              <w:t xml:space="preserve">1) </w:t>
            </w:r>
            <w:r w:rsidR="008E2329">
              <w:t>Берём большую круглую заготовку</w:t>
            </w:r>
            <w:r w:rsidR="00F921F3">
              <w:t xml:space="preserve"> из ткани</w:t>
            </w:r>
            <w:r w:rsidR="008E2329">
              <w:t xml:space="preserve"> и прошиваем шв</w:t>
            </w:r>
            <w:r w:rsidR="00F921F3">
              <w:t>ом вперёд иголка  по окружности, не стягивая нить.</w:t>
            </w:r>
            <w:r w:rsidR="008E2329">
              <w:t xml:space="preserve"> </w:t>
            </w:r>
            <w:r w:rsidR="00F921F3">
              <w:t>Кладем картонную основу на тканевый круг и стягиваем нить, закрепляем ее и отрезаем. Получился круглый элемент в технике йо-йо.</w:t>
            </w:r>
          </w:p>
          <w:p w:rsidR="00EC41E3" w:rsidRDefault="00EC41E3" w:rsidP="00C906F5">
            <w:pPr>
              <w:spacing w:line="276" w:lineRule="auto"/>
            </w:pPr>
          </w:p>
          <w:p w:rsidR="00C906F5" w:rsidRDefault="00C906F5" w:rsidP="00C906F5">
            <w:pPr>
              <w:spacing w:line="276" w:lineRule="auto"/>
            </w:pPr>
          </w:p>
          <w:p w:rsidR="00C906F5" w:rsidRDefault="00C906F5" w:rsidP="00C906F5">
            <w:pPr>
              <w:spacing w:line="276" w:lineRule="auto"/>
            </w:pPr>
          </w:p>
          <w:p w:rsidR="00B05574" w:rsidRDefault="00D64508" w:rsidP="00C906F5">
            <w:pPr>
              <w:pStyle w:val="a6"/>
              <w:spacing w:after="0" w:line="276" w:lineRule="auto"/>
              <w:ind w:left="0"/>
            </w:pPr>
            <w:r>
              <w:t>2)</w:t>
            </w:r>
            <w:r w:rsidR="00B05574">
              <w:t xml:space="preserve"> </w:t>
            </w:r>
            <w:r w:rsidR="00F921F3">
              <w:t>На лицевой стороне детали основы по диагонали располагаем кружево, отгибаем свободные края на изнаночную сторону детали и пришиваем.</w:t>
            </w:r>
          </w:p>
          <w:p w:rsidR="0086725E" w:rsidRDefault="0086725E" w:rsidP="00C906F5">
            <w:pPr>
              <w:spacing w:line="276" w:lineRule="auto"/>
            </w:pPr>
          </w:p>
          <w:p w:rsidR="00704725" w:rsidRDefault="00704725" w:rsidP="00C906F5">
            <w:pPr>
              <w:spacing w:line="276" w:lineRule="auto"/>
            </w:pPr>
          </w:p>
          <w:p w:rsidR="00880D87" w:rsidRDefault="00395049" w:rsidP="00AE36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F921F3">
              <w:rPr>
                <w:rFonts w:ascii="Times New Roman" w:hAnsi="Times New Roman" w:cs="Times New Roman"/>
                <w:sz w:val="28"/>
                <w:szCs w:val="28"/>
              </w:rPr>
              <w:t xml:space="preserve">Изготавливаем цветы. </w:t>
            </w:r>
            <w:r w:rsidR="002F40FD">
              <w:rPr>
                <w:rFonts w:ascii="Times New Roman" w:hAnsi="Times New Roman" w:cs="Times New Roman"/>
                <w:sz w:val="28"/>
                <w:szCs w:val="28"/>
              </w:rPr>
              <w:t>Объёмный ц</w:t>
            </w:r>
            <w:r w:rsidR="00526F7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F40FD">
              <w:rPr>
                <w:rFonts w:ascii="Times New Roman" w:hAnsi="Times New Roman" w:cs="Times New Roman"/>
                <w:sz w:val="28"/>
                <w:szCs w:val="28"/>
              </w:rPr>
              <w:t>еточек:</w:t>
            </w:r>
            <w:r w:rsidR="00AE36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F40F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AE3635">
              <w:rPr>
                <w:rFonts w:ascii="Times New Roman" w:hAnsi="Times New Roman" w:cs="Times New Roman"/>
                <w:sz w:val="28"/>
                <w:szCs w:val="28"/>
              </w:rPr>
              <w:t xml:space="preserve">ерём белый круг из </w:t>
            </w:r>
            <w:proofErr w:type="gramStart"/>
            <w:r w:rsidR="00AE3635">
              <w:rPr>
                <w:rFonts w:ascii="Times New Roman" w:hAnsi="Times New Roman" w:cs="Times New Roman"/>
                <w:sz w:val="28"/>
                <w:szCs w:val="28"/>
              </w:rPr>
              <w:t>плотного</w:t>
            </w:r>
            <w:proofErr w:type="gramEnd"/>
            <w:r w:rsidR="00AE36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04B17">
              <w:rPr>
                <w:rFonts w:ascii="Times New Roman" w:hAnsi="Times New Roman" w:cs="Times New Roman"/>
                <w:sz w:val="28"/>
                <w:szCs w:val="28"/>
              </w:rPr>
              <w:t>фатина</w:t>
            </w:r>
            <w:proofErr w:type="spellEnd"/>
            <w:r w:rsidR="00804B17">
              <w:rPr>
                <w:rFonts w:ascii="Times New Roman" w:hAnsi="Times New Roman" w:cs="Times New Roman"/>
                <w:sz w:val="28"/>
                <w:szCs w:val="28"/>
              </w:rPr>
              <w:t xml:space="preserve">, закрепляем нить и </w:t>
            </w:r>
            <w:r w:rsidR="00AE3635">
              <w:rPr>
                <w:rFonts w:ascii="Times New Roman" w:hAnsi="Times New Roman" w:cs="Times New Roman"/>
                <w:sz w:val="28"/>
                <w:szCs w:val="28"/>
              </w:rPr>
              <w:t>прошиваем по окружности. Кладём в центр йо-йо кусочек синтепона и стягиваем, нить закрепляем, но не отрезаем. Выводим нить на лицевую сторону в центральной точке и разделяем нитью на восемь долек</w:t>
            </w:r>
            <w:r w:rsidR="007850EB">
              <w:rPr>
                <w:rFonts w:ascii="Times New Roman" w:hAnsi="Times New Roman" w:cs="Times New Roman"/>
                <w:sz w:val="28"/>
                <w:szCs w:val="28"/>
              </w:rPr>
              <w:t>, каждый раз затягивая плотно нить</w:t>
            </w:r>
            <w:r w:rsidR="00AE36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D3F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850EB">
              <w:rPr>
                <w:rFonts w:ascii="Times New Roman" w:hAnsi="Times New Roman" w:cs="Times New Roman"/>
                <w:sz w:val="28"/>
                <w:szCs w:val="28"/>
              </w:rPr>
              <w:t xml:space="preserve">Оставшейся нитью пришиваем три бусинки в середине, а затем выводим </w:t>
            </w:r>
            <w:r w:rsidR="007850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нить на изнаночную сторону и закрепляем.</w:t>
            </w:r>
          </w:p>
          <w:p w:rsidR="00880D87" w:rsidRDefault="00880D87" w:rsidP="00B0557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F5" w:rsidRDefault="00C906F5" w:rsidP="00880D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F5" w:rsidRDefault="00C906F5" w:rsidP="00880D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F5" w:rsidRDefault="00C906F5" w:rsidP="00880D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F5" w:rsidRDefault="00C906F5" w:rsidP="00880D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F5" w:rsidRDefault="00C906F5" w:rsidP="00880D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F5" w:rsidRDefault="00C906F5" w:rsidP="00880D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F5" w:rsidRDefault="00C906F5" w:rsidP="00880D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725" w:rsidRDefault="00704725" w:rsidP="00880D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725" w:rsidRDefault="00704725" w:rsidP="00880D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725" w:rsidRDefault="00704725" w:rsidP="00880D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7D56" w:rsidRPr="00704725" w:rsidRDefault="00937B74" w:rsidP="007047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4</w:t>
            </w:r>
            <w:r w:rsidRPr="0070472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804B17" w:rsidRPr="007047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850EB" w:rsidRPr="00704725">
              <w:rPr>
                <w:rFonts w:ascii="Times New Roman" w:hAnsi="Times New Roman" w:cs="Times New Roman"/>
                <w:sz w:val="28"/>
                <w:szCs w:val="28"/>
              </w:rPr>
              <w:t xml:space="preserve">Цветочек из ткани. </w:t>
            </w:r>
            <w:proofErr w:type="spellStart"/>
            <w:r w:rsidR="007850EB" w:rsidRPr="00704725">
              <w:rPr>
                <w:rFonts w:ascii="Times New Roman" w:hAnsi="Times New Roman" w:cs="Times New Roman"/>
                <w:sz w:val="28"/>
                <w:szCs w:val="28"/>
              </w:rPr>
              <w:t>Подгинаем</w:t>
            </w:r>
            <w:proofErr w:type="spellEnd"/>
            <w:r w:rsidR="007850EB" w:rsidRPr="00704725">
              <w:rPr>
                <w:rFonts w:ascii="Times New Roman" w:hAnsi="Times New Roman" w:cs="Times New Roman"/>
                <w:sz w:val="28"/>
                <w:szCs w:val="28"/>
              </w:rPr>
              <w:t xml:space="preserve"> на изнаночную сторону узкий край детали, прошиваем по кругу и стягиваем. Равномерно распределяем складочки, закрепляем </w:t>
            </w:r>
            <w:r w:rsidR="00804B17" w:rsidRPr="00704725">
              <w:rPr>
                <w:rFonts w:ascii="Times New Roman" w:hAnsi="Times New Roman" w:cs="Times New Roman"/>
                <w:sz w:val="28"/>
                <w:szCs w:val="28"/>
              </w:rPr>
              <w:t xml:space="preserve">нить. И пришиваем в середину </w:t>
            </w:r>
            <w:r w:rsidR="007850EB" w:rsidRPr="00704725">
              <w:rPr>
                <w:rFonts w:ascii="Times New Roman" w:hAnsi="Times New Roman" w:cs="Times New Roman"/>
                <w:sz w:val="28"/>
                <w:szCs w:val="28"/>
              </w:rPr>
              <w:t xml:space="preserve"> бусинки, ещё раз закрепляем нить с изнаночной стороны.  </w:t>
            </w:r>
          </w:p>
          <w:p w:rsidR="00C906F5" w:rsidRPr="00704725" w:rsidRDefault="00C906F5" w:rsidP="00C906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F5" w:rsidRDefault="00C906F5" w:rsidP="00C906F5"/>
          <w:p w:rsidR="00C906F5" w:rsidRDefault="00C906F5" w:rsidP="00C906F5"/>
          <w:p w:rsidR="00C906F5" w:rsidRDefault="00C906F5" w:rsidP="00C906F5"/>
          <w:p w:rsidR="002043BA" w:rsidRDefault="002043BA" w:rsidP="00B0557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0933" w:rsidRDefault="00937B74" w:rsidP="005209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5)</w:t>
            </w:r>
            <w:r w:rsidR="005E7D5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520933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 w:rsidR="00804B17">
              <w:rPr>
                <w:rFonts w:ascii="Times New Roman" w:hAnsi="Times New Roman" w:cs="Times New Roman"/>
                <w:sz w:val="28"/>
                <w:szCs w:val="28"/>
              </w:rPr>
              <w:t xml:space="preserve"> четырёх</w:t>
            </w:r>
            <w:r w:rsidR="005209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4B17">
              <w:rPr>
                <w:rFonts w:ascii="Times New Roman" w:hAnsi="Times New Roman" w:cs="Times New Roman"/>
                <w:sz w:val="28"/>
                <w:szCs w:val="28"/>
              </w:rPr>
              <w:t xml:space="preserve">квадратных деталей </w:t>
            </w:r>
            <w:proofErr w:type="gramStart"/>
            <w:r w:rsidR="00520933">
              <w:rPr>
                <w:rFonts w:ascii="Times New Roman" w:hAnsi="Times New Roman" w:cs="Times New Roman"/>
                <w:sz w:val="28"/>
                <w:szCs w:val="28"/>
              </w:rPr>
              <w:t>тонкого</w:t>
            </w:r>
            <w:proofErr w:type="gramEnd"/>
            <w:r w:rsidR="005209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20933">
              <w:rPr>
                <w:rFonts w:ascii="Times New Roman" w:hAnsi="Times New Roman" w:cs="Times New Roman"/>
                <w:sz w:val="28"/>
                <w:szCs w:val="28"/>
              </w:rPr>
              <w:t>фатина</w:t>
            </w:r>
            <w:proofErr w:type="spellEnd"/>
            <w:r w:rsidR="00520933">
              <w:rPr>
                <w:rFonts w:ascii="Times New Roman" w:hAnsi="Times New Roman" w:cs="Times New Roman"/>
                <w:sz w:val="28"/>
                <w:szCs w:val="28"/>
              </w:rPr>
              <w:t xml:space="preserve"> формируем уголок с помощью ниток.</w:t>
            </w:r>
            <w:r w:rsidR="00704725">
              <w:rPr>
                <w:rFonts w:ascii="Times New Roman" w:hAnsi="Times New Roman" w:cs="Times New Roman"/>
                <w:sz w:val="28"/>
                <w:szCs w:val="28"/>
              </w:rPr>
              <w:t xml:space="preserve"> В середину</w:t>
            </w:r>
            <w:r w:rsidR="00804B17">
              <w:rPr>
                <w:rFonts w:ascii="Times New Roman" w:hAnsi="Times New Roman" w:cs="Times New Roman"/>
                <w:sz w:val="28"/>
                <w:szCs w:val="28"/>
              </w:rPr>
              <w:t xml:space="preserve"> уголка прикрепляем декоративную веточку.</w:t>
            </w:r>
          </w:p>
          <w:p w:rsidR="002F40FD" w:rsidRDefault="002F40FD" w:rsidP="005209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F5" w:rsidRDefault="00C906F5" w:rsidP="005209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F5" w:rsidRDefault="00C906F5" w:rsidP="005209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F5" w:rsidRDefault="00C906F5" w:rsidP="005209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F5" w:rsidRDefault="00C906F5" w:rsidP="005209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F5" w:rsidRDefault="00C906F5" w:rsidP="005209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F5" w:rsidRDefault="00C906F5" w:rsidP="005209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5E9" w:rsidRDefault="00E425E9" w:rsidP="005209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5E9" w:rsidRDefault="00E425E9" w:rsidP="005209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725" w:rsidRDefault="00704725" w:rsidP="005209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0933" w:rsidRDefault="00937B74" w:rsidP="005209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BE3905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520933">
              <w:rPr>
                <w:rFonts w:ascii="Times New Roman" w:hAnsi="Times New Roman" w:cs="Times New Roman"/>
                <w:sz w:val="28"/>
                <w:szCs w:val="28"/>
              </w:rPr>
              <w:t>Берё</w:t>
            </w:r>
            <w:r w:rsidR="005674BA">
              <w:rPr>
                <w:rFonts w:ascii="Times New Roman" w:hAnsi="Times New Roman" w:cs="Times New Roman"/>
                <w:sz w:val="28"/>
                <w:szCs w:val="28"/>
              </w:rPr>
              <w:t>м длинную полоску ткани с бахромой</w:t>
            </w:r>
            <w:r w:rsidR="005209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20933">
              <w:t xml:space="preserve"> </w:t>
            </w:r>
            <w:r w:rsidR="00520933">
              <w:rPr>
                <w:rFonts w:ascii="Times New Roman" w:hAnsi="Times New Roman" w:cs="Times New Roman"/>
                <w:sz w:val="28"/>
                <w:szCs w:val="28"/>
              </w:rPr>
              <w:t>В нижней части полосы прокла</w:t>
            </w:r>
            <w:r w:rsidR="00520933" w:rsidRPr="00BE3905">
              <w:rPr>
                <w:rFonts w:ascii="Times New Roman" w:hAnsi="Times New Roman" w:cs="Times New Roman"/>
                <w:sz w:val="28"/>
                <w:szCs w:val="28"/>
              </w:rPr>
              <w:t>дываем шов и стягиваем нить до нужног</w:t>
            </w:r>
            <w:r w:rsidR="0052093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520933" w:rsidRPr="00BE3905">
              <w:rPr>
                <w:rFonts w:ascii="Times New Roman" w:hAnsi="Times New Roman" w:cs="Times New Roman"/>
                <w:sz w:val="28"/>
                <w:szCs w:val="28"/>
              </w:rPr>
              <w:t xml:space="preserve"> размера, закрепляем, рав</w:t>
            </w:r>
            <w:r w:rsidR="0052093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520933" w:rsidRPr="00BE3905">
              <w:rPr>
                <w:rFonts w:ascii="Times New Roman" w:hAnsi="Times New Roman" w:cs="Times New Roman"/>
                <w:sz w:val="28"/>
                <w:szCs w:val="28"/>
              </w:rPr>
              <w:t>омерн</w:t>
            </w:r>
            <w:r w:rsidR="00520933">
              <w:rPr>
                <w:rFonts w:ascii="Times New Roman" w:hAnsi="Times New Roman" w:cs="Times New Roman"/>
                <w:sz w:val="28"/>
                <w:szCs w:val="28"/>
              </w:rPr>
              <w:t>о расп</w:t>
            </w:r>
            <w:r w:rsidR="00520933" w:rsidRPr="00BE3905">
              <w:rPr>
                <w:rFonts w:ascii="Times New Roman" w:hAnsi="Times New Roman" w:cs="Times New Roman"/>
                <w:sz w:val="28"/>
                <w:szCs w:val="28"/>
              </w:rPr>
              <w:t>ределяем складочки и пришиваем оборку с изнаночной стороны по краю основы.</w:t>
            </w:r>
          </w:p>
          <w:p w:rsidR="002F40FD" w:rsidRDefault="002F40FD" w:rsidP="005209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F5" w:rsidRDefault="00C906F5" w:rsidP="005209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F5" w:rsidRDefault="00C906F5" w:rsidP="005209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F5" w:rsidRDefault="00C906F5" w:rsidP="005209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F5" w:rsidRDefault="00C906F5" w:rsidP="005209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F5" w:rsidRDefault="00C906F5" w:rsidP="005209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F5" w:rsidRDefault="00C906F5" w:rsidP="005209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0933" w:rsidRDefault="00937B74" w:rsidP="005209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520933">
              <w:rPr>
                <w:rFonts w:ascii="Times New Roman" w:hAnsi="Times New Roman" w:cs="Times New Roman"/>
                <w:sz w:val="28"/>
                <w:szCs w:val="28"/>
              </w:rPr>
              <w:t>) Берём заготовку из фетра и застёжку, раскрываем её и вставляем в прорезанные на фетре отверстия, застёгиваем булавку. Закрепляем застёжку нитками с двух сторон. Прикалываем булавками фетр к изнаночной стороне основы и пришиваем по кругу потайным швом, захватывая ткань детали основы.</w:t>
            </w:r>
          </w:p>
          <w:p w:rsidR="00E425E9" w:rsidRDefault="00E425E9" w:rsidP="005209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5E9" w:rsidRDefault="00E425E9" w:rsidP="005209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5E9" w:rsidRDefault="00E425E9" w:rsidP="005209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5E9" w:rsidRDefault="00E425E9" w:rsidP="005209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5E9" w:rsidRDefault="00E425E9" w:rsidP="005209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5E9" w:rsidRDefault="00E425E9" w:rsidP="00DC07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5E9" w:rsidRDefault="00E425E9" w:rsidP="00DC07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5E9" w:rsidRDefault="00E425E9" w:rsidP="00DC07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5E9" w:rsidRDefault="00E425E9" w:rsidP="00DC07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725" w:rsidRDefault="00704725" w:rsidP="00DC07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725" w:rsidRDefault="00704725" w:rsidP="00DC07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0933" w:rsidRPr="00BE3905" w:rsidRDefault="00937B74" w:rsidP="00DC07EA">
            <w:pPr>
              <w:rPr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20933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DC07EA">
              <w:rPr>
                <w:rFonts w:ascii="Times New Roman" w:hAnsi="Times New Roman" w:cs="Times New Roman"/>
                <w:sz w:val="28"/>
                <w:szCs w:val="28"/>
              </w:rPr>
              <w:t xml:space="preserve">Формируем композицию </w:t>
            </w:r>
            <w:r w:rsidR="002F40FD">
              <w:rPr>
                <w:rFonts w:ascii="Times New Roman" w:hAnsi="Times New Roman" w:cs="Times New Roman"/>
                <w:sz w:val="28"/>
                <w:szCs w:val="28"/>
              </w:rPr>
              <w:t>из цвето</w:t>
            </w:r>
            <w:r w:rsidR="00DC07EA">
              <w:rPr>
                <w:rFonts w:ascii="Times New Roman" w:hAnsi="Times New Roman" w:cs="Times New Roman"/>
                <w:sz w:val="28"/>
                <w:szCs w:val="28"/>
              </w:rPr>
              <w:t xml:space="preserve">в по своему вкусу. </w:t>
            </w:r>
            <w:r w:rsidR="00520933">
              <w:rPr>
                <w:rFonts w:ascii="Times New Roman" w:hAnsi="Times New Roman" w:cs="Times New Roman"/>
                <w:sz w:val="28"/>
                <w:szCs w:val="28"/>
              </w:rPr>
              <w:t>Горяч</w:t>
            </w:r>
            <w:r w:rsidR="00804B17">
              <w:rPr>
                <w:rFonts w:ascii="Times New Roman" w:hAnsi="Times New Roman" w:cs="Times New Roman"/>
                <w:sz w:val="28"/>
                <w:szCs w:val="28"/>
              </w:rPr>
              <w:t>им клеем приклеиваем  все</w:t>
            </w:r>
            <w:r w:rsidR="00520933">
              <w:rPr>
                <w:rFonts w:ascii="Times New Roman" w:hAnsi="Times New Roman" w:cs="Times New Roman"/>
                <w:sz w:val="28"/>
                <w:szCs w:val="28"/>
              </w:rPr>
              <w:t xml:space="preserve"> детали </w:t>
            </w:r>
            <w:r w:rsidR="00DC07EA">
              <w:rPr>
                <w:rFonts w:ascii="Times New Roman" w:hAnsi="Times New Roman" w:cs="Times New Roman"/>
                <w:sz w:val="28"/>
                <w:szCs w:val="28"/>
              </w:rPr>
              <w:t>броши</w:t>
            </w:r>
            <w:r w:rsidR="00520933">
              <w:rPr>
                <w:rFonts w:ascii="Times New Roman" w:hAnsi="Times New Roman" w:cs="Times New Roman"/>
                <w:sz w:val="28"/>
                <w:szCs w:val="28"/>
              </w:rPr>
              <w:t xml:space="preserve"> так, чтобы</w:t>
            </w:r>
            <w:r w:rsidR="002F40FD">
              <w:rPr>
                <w:rFonts w:ascii="Times New Roman" w:hAnsi="Times New Roman" w:cs="Times New Roman"/>
                <w:sz w:val="28"/>
                <w:szCs w:val="28"/>
              </w:rPr>
              <w:t xml:space="preserve"> часть кружева была</w:t>
            </w:r>
            <w:r w:rsidR="00DC07EA">
              <w:rPr>
                <w:rFonts w:ascii="Times New Roman" w:hAnsi="Times New Roman" w:cs="Times New Roman"/>
                <w:sz w:val="28"/>
                <w:szCs w:val="28"/>
              </w:rPr>
              <w:t xml:space="preserve"> видна.</w:t>
            </w:r>
          </w:p>
        </w:tc>
        <w:tc>
          <w:tcPr>
            <w:tcW w:w="3191" w:type="dxa"/>
          </w:tcPr>
          <w:p w:rsidR="0003174B" w:rsidRDefault="00DE5FE7" w:rsidP="00DE5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076325" cy="1071143"/>
                  <wp:effectExtent l="0" t="0" r="0" b="0"/>
                  <wp:docPr id="5" name="Рисунок 5" descr="C:\Users\Fuzz\Desktop\Брошь\Export\IMG_20180325_151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uzz\Desktop\Брошь\Export\IMG_20180325_151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16101" cy="1110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FE7" w:rsidRDefault="00DE5FE7" w:rsidP="00DE5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F5" w:rsidRDefault="00DE5FE7" w:rsidP="008672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02550" cy="1470658"/>
                  <wp:effectExtent l="0" t="0" r="2540" b="0"/>
                  <wp:docPr id="6" name="Рисунок 6" descr="C:\Users\Fuzz\Desktop\Брошь\Export\IMG_20180325_151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uzz\Desktop\Брошь\Export\IMG_20180325_151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60095" cy="1547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06F5" w:rsidRDefault="00C906F5" w:rsidP="00DE5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F5" w:rsidRDefault="00C906F5" w:rsidP="00DE5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14338" cy="1167912"/>
                  <wp:effectExtent l="0" t="0" r="0" b="0"/>
                  <wp:docPr id="7" name="Рисунок 7" descr="C:\Users\Fuzz\Desktop\Брошь\Export\IMG_20180325_160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uzz\Desktop\Брошь\Export\IMG_20180325_160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8010" cy="1192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06F5" w:rsidRDefault="00C906F5" w:rsidP="007047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F5" w:rsidRDefault="00C906F5" w:rsidP="00DE5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04951" cy="994987"/>
                  <wp:effectExtent l="0" t="0" r="0" b="0"/>
                  <wp:docPr id="9" name="Рисунок 9" descr="C:\Users\Fuzz\Desktop\Брошь\Export\IMG_20180325_145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uzz\Desktop\Брошь\Export\IMG_20180325_145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079" cy="102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06F5" w:rsidRDefault="00C906F5" w:rsidP="00DE5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F5" w:rsidRDefault="00C906F5" w:rsidP="00DE5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099969" cy="992267"/>
                  <wp:effectExtent l="0" t="0" r="5080" b="0"/>
                  <wp:docPr id="10" name="Рисунок 10" descr="C:\Users\Fuzz\Desktop\Брошь\Export\IMG_20180325_145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uzz\Desktop\Брошь\Export\IMG_20180325_145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262" cy="102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06F5" w:rsidRDefault="00C906F5" w:rsidP="00DE5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F5" w:rsidRDefault="00C906F5" w:rsidP="00DE5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57275" cy="1062366"/>
                  <wp:effectExtent l="0" t="0" r="0" b="4445"/>
                  <wp:docPr id="11" name="Рисунок 11" descr="C:\Users\Fuzz\Desktop\Брошь\Export\IMG_20180325_145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uzz\Desktop\Брошь\Export\IMG_20180325_145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59" cy="1076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06F5" w:rsidRDefault="00C906F5" w:rsidP="00867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F5" w:rsidRDefault="00C906F5" w:rsidP="00DE5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46464" cy="1081683"/>
                  <wp:effectExtent l="0" t="0" r="1905" b="4445"/>
                  <wp:docPr id="12" name="Рисунок 12" descr="C:\Users\Fuzz\Desktop\Брошь\Export\IMG_20180325_151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uzz\Desktop\Брошь\Export\IMG_20180325_151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484" cy="110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06F5" w:rsidRDefault="00C906F5" w:rsidP="00DE5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F5" w:rsidRDefault="00C906F5" w:rsidP="00DE5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54381" cy="996838"/>
                  <wp:effectExtent l="0" t="0" r="0" b="0"/>
                  <wp:docPr id="13" name="Рисунок 13" descr="C:\Users\Fuzz\Desktop\Брошь\Export\IMG_20180325_155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uzz\Desktop\Брошь\Export\IMG_20180325_155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00" cy="101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06F5" w:rsidRDefault="00C906F5" w:rsidP="00867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F5" w:rsidRDefault="00C906F5" w:rsidP="00DE5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22187" cy="1120632"/>
                  <wp:effectExtent l="0" t="0" r="6985" b="3810"/>
                  <wp:docPr id="14" name="Рисунок 14" descr="C:\Users\Fuzz\Desktop\Брошь\Export\IMG_20180325_160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uzz\Desktop\Брошь\Export\IMG_20180325_160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302" cy="1144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25E9" w:rsidRDefault="00E425E9" w:rsidP="00E42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F5" w:rsidRDefault="00E425E9" w:rsidP="00E425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70472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F51E750" wp14:editId="3423D529">
                  <wp:extent cx="1004888" cy="1339852"/>
                  <wp:effectExtent l="0" t="0" r="508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492" cy="1340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4725" w:rsidRDefault="00704725" w:rsidP="00E42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F5" w:rsidRDefault="00C906F5" w:rsidP="00DE5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24713" cy="1171575"/>
                  <wp:effectExtent l="0" t="0" r="0" b="0"/>
                  <wp:docPr id="15" name="Рисунок 15" descr="C:\Users\Fuzz\Desktop\Брошь\Export\IMG_20180325_16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uzz\Desktop\Брошь\Export\IMG_20180325_162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29" cy="1184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06F5" w:rsidRDefault="00C906F5" w:rsidP="00DE5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F5" w:rsidRDefault="00C906F5" w:rsidP="00C906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095160" cy="1091646"/>
                  <wp:effectExtent l="0" t="0" r="0" b="0"/>
                  <wp:docPr id="16" name="Рисунок 16" descr="C:\Users\Fuzz\Desktop\Брошь\Export\IMG_20180325_162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Fuzz\Desktop\Брошь\Export\IMG_20180325_162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072" cy="1109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25E9" w:rsidRDefault="00E425E9" w:rsidP="00C906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5E9" w:rsidRDefault="00E425E9" w:rsidP="00C906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7E0391" wp14:editId="75F27405">
                  <wp:extent cx="1129883" cy="1095947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005" cy="110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25E9" w:rsidRDefault="00E425E9" w:rsidP="00C906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5E9" w:rsidRDefault="00E425E9" w:rsidP="00C906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1E7739" wp14:editId="10683C1F">
                  <wp:extent cx="1123950" cy="1104230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701" cy="110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06F5" w:rsidRDefault="00C906F5" w:rsidP="00C906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F5" w:rsidRDefault="00C906F5" w:rsidP="00C906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33475" cy="984287"/>
                  <wp:effectExtent l="0" t="0" r="0" b="6350"/>
                  <wp:docPr id="18" name="Рисунок 18" descr="C:\Users\Fuzz\Desktop\Брошь\Export\IMG_20180325_163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uzz\Desktop\Брошь\Export\IMG_20180325_163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992" cy="999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25E9" w:rsidRDefault="00E425E9" w:rsidP="00C906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5E9" w:rsidRDefault="00E425E9" w:rsidP="00C906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815A1CD" wp14:editId="4BF6E9B9">
                  <wp:extent cx="1248844" cy="1263023"/>
                  <wp:effectExtent l="0" t="0" r="889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147" cy="126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4B17" w:rsidRDefault="00804B17" w:rsidP="00C906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B17" w:rsidRPr="0003174B" w:rsidRDefault="00804B17" w:rsidP="00C906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06F5" w:rsidTr="00022C2C">
        <w:tc>
          <w:tcPr>
            <w:tcW w:w="675" w:type="dxa"/>
          </w:tcPr>
          <w:p w:rsidR="005F194D" w:rsidRDefault="005F194D" w:rsidP="007132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8896" w:type="dxa"/>
            <w:gridSpan w:val="2"/>
          </w:tcPr>
          <w:p w:rsidR="005F194D" w:rsidRPr="006C01B7" w:rsidRDefault="005F194D" w:rsidP="006C01B7">
            <w:pPr>
              <w:pStyle w:val="a6"/>
              <w:numPr>
                <w:ilvl w:val="0"/>
                <w:numId w:val="1"/>
              </w:numPr>
              <w:spacing w:after="0" w:line="276" w:lineRule="auto"/>
              <w:ind w:left="0"/>
            </w:pPr>
            <w:r>
              <w:rPr>
                <w:b/>
                <w:i/>
                <w:shd w:val="clear" w:color="auto" w:fill="FFFFFF"/>
              </w:rPr>
              <w:t>К</w:t>
            </w:r>
            <w:r w:rsidRPr="00FC5DC7">
              <w:rPr>
                <w:b/>
                <w:i/>
                <w:shd w:val="clear" w:color="auto" w:fill="FFFFFF"/>
              </w:rPr>
              <w:t>ульминация творческого процесса</w:t>
            </w:r>
            <w:r>
              <w:rPr>
                <w:b/>
                <w:i/>
                <w:shd w:val="clear" w:color="auto" w:fill="FFFFFF"/>
              </w:rPr>
              <w:t>(10 мин)</w:t>
            </w:r>
            <w:r>
              <w:rPr>
                <w:shd w:val="clear" w:color="auto" w:fill="FFFFFF"/>
              </w:rPr>
              <w:t xml:space="preserve">: </w:t>
            </w:r>
            <w:r w:rsidRPr="00FC5DC7">
              <w:rPr>
                <w:shd w:val="clear" w:color="auto" w:fill="FFFFFF"/>
              </w:rPr>
              <w:t xml:space="preserve"> выставка </w:t>
            </w:r>
            <w:r>
              <w:rPr>
                <w:shd w:val="clear" w:color="auto" w:fill="FFFFFF"/>
              </w:rPr>
              <w:t xml:space="preserve">и фото </w:t>
            </w:r>
            <w:r w:rsidRPr="00FC5DC7">
              <w:rPr>
                <w:shd w:val="clear" w:color="auto" w:fill="FFFFFF"/>
              </w:rPr>
              <w:t>работ</w:t>
            </w:r>
            <w:r>
              <w:rPr>
                <w:shd w:val="clear" w:color="auto" w:fill="FFFFFF"/>
              </w:rPr>
              <w:t>ы и их участников. (см.Приложение 1)</w:t>
            </w:r>
            <w:r w:rsidRPr="00FC5DC7">
              <w:rPr>
                <w:shd w:val="clear" w:color="auto" w:fill="FFFFFF"/>
              </w:rPr>
              <w:t xml:space="preserve"> </w:t>
            </w:r>
          </w:p>
        </w:tc>
      </w:tr>
      <w:tr w:rsidR="00C906F5" w:rsidTr="006123AE">
        <w:tc>
          <w:tcPr>
            <w:tcW w:w="675" w:type="dxa"/>
          </w:tcPr>
          <w:p w:rsidR="005F194D" w:rsidRDefault="005F194D" w:rsidP="007132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896" w:type="dxa"/>
            <w:gridSpan w:val="2"/>
          </w:tcPr>
          <w:p w:rsidR="005F194D" w:rsidRDefault="005F194D" w:rsidP="0062415C">
            <w:pPr>
              <w:pStyle w:val="a6"/>
              <w:spacing w:after="0" w:line="276" w:lineRule="auto"/>
              <w:ind w:left="0"/>
              <w:rPr>
                <w:b/>
              </w:rPr>
            </w:pPr>
            <w:r w:rsidRPr="002156B0">
              <w:rPr>
                <w:b/>
                <w:i/>
                <w:shd w:val="clear" w:color="auto" w:fill="FFFFFF"/>
              </w:rPr>
              <w:t>Рефлексия (9 мин):</w:t>
            </w:r>
            <w:r>
              <w:rPr>
                <w:shd w:val="clear" w:color="auto" w:fill="FFFFFF"/>
              </w:rPr>
              <w:t xml:space="preserve"> </w:t>
            </w:r>
            <w:r w:rsidRPr="00FC5DC7">
              <w:rPr>
                <w:shd w:val="clear" w:color="auto" w:fill="FFFFFF"/>
              </w:rPr>
              <w:t>самоанализ собственной мысли, чувства, знания, мироощущения.</w:t>
            </w:r>
          </w:p>
        </w:tc>
      </w:tr>
      <w:tr w:rsidR="00C906F5" w:rsidTr="00CD5F2A">
        <w:tc>
          <w:tcPr>
            <w:tcW w:w="675" w:type="dxa"/>
          </w:tcPr>
          <w:p w:rsidR="005F194D" w:rsidRDefault="005F194D" w:rsidP="007132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8896" w:type="dxa"/>
            <w:gridSpan w:val="2"/>
          </w:tcPr>
          <w:p w:rsidR="005F194D" w:rsidRPr="002156B0" w:rsidRDefault="005F194D" w:rsidP="002156B0">
            <w:pPr>
              <w:rPr>
                <w:rStyle w:val="a5"/>
                <w:rFonts w:ascii="Times New Roman" w:hAnsi="Times New Roman" w:cs="Times New Roman"/>
                <w:i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2156B0">
              <w:rPr>
                <w:rStyle w:val="a5"/>
                <w:rFonts w:ascii="Times New Roman" w:hAnsi="Times New Roman" w:cs="Times New Roman"/>
                <w:i/>
                <w:sz w:val="28"/>
                <w:szCs w:val="28"/>
                <w:bdr w:val="none" w:sz="0" w:space="0" w:color="auto" w:frame="1"/>
                <w:shd w:val="clear" w:color="auto" w:fill="FFFFFF"/>
              </w:rPr>
              <w:t>Подведение итогов</w:t>
            </w:r>
            <w:r>
              <w:rPr>
                <w:rStyle w:val="a5"/>
                <w:rFonts w:ascii="Times New Roman" w:hAnsi="Times New Roman" w:cs="Times New Roman"/>
                <w:i/>
                <w:sz w:val="28"/>
                <w:szCs w:val="28"/>
                <w:bdr w:val="none" w:sz="0" w:space="0" w:color="auto" w:frame="1"/>
                <w:shd w:val="clear" w:color="auto" w:fill="FFFFFF"/>
              </w:rPr>
              <w:t>(6 мин)</w:t>
            </w:r>
            <w:r w:rsidRPr="002156B0">
              <w:rPr>
                <w:rStyle w:val="a5"/>
                <w:rFonts w:ascii="Times New Roman" w:hAnsi="Times New Roman" w:cs="Times New Roman"/>
                <w:i/>
                <w:sz w:val="28"/>
                <w:szCs w:val="28"/>
                <w:bdr w:val="none" w:sz="0" w:space="0" w:color="auto" w:frame="1"/>
                <w:shd w:val="clear" w:color="auto" w:fill="FFFFFF"/>
              </w:rPr>
              <w:t>:</w:t>
            </w:r>
          </w:p>
          <w:p w:rsidR="005F194D" w:rsidRPr="006C01B7" w:rsidRDefault="005F194D" w:rsidP="006C01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рекомендация литературы, интернет – сайтов</w:t>
            </w:r>
            <w:r w:rsidRPr="00FC5D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для получения дополнительной информации по данному вопросу, информ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ирование</w:t>
            </w:r>
            <w:r w:rsidRPr="00FC5D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где можно приобрести материалы и инструменты для работы. Просьба заполнить анкету или отзывы. </w:t>
            </w:r>
          </w:p>
        </w:tc>
      </w:tr>
    </w:tbl>
    <w:p w:rsidR="00B03EA9" w:rsidRDefault="00B03EA9" w:rsidP="00B03EA9">
      <w:pPr>
        <w:rPr>
          <w:lang w:val="en-US"/>
        </w:rPr>
      </w:pPr>
    </w:p>
    <w:p w:rsidR="00650F63" w:rsidRDefault="00650F63" w:rsidP="00B03EA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1</w:t>
      </w:r>
    </w:p>
    <w:p w:rsidR="00650F63" w:rsidRDefault="00650F63" w:rsidP="00650F6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610100" cy="2597344"/>
            <wp:effectExtent l="0" t="0" r="0" b="0"/>
            <wp:docPr id="20" name="Рисунок 20" descr="C:\Users\Fuzz\Desktop\Брошь\мастеркласс\IMG-201803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zz\Desktop\Брошь\мастеркласс\IMG-20180328-WA0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59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F63" w:rsidRDefault="00650F63" w:rsidP="00650F6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591050" cy="2586611"/>
            <wp:effectExtent l="0" t="0" r="0" b="4445"/>
            <wp:docPr id="21" name="Рисунок 21" descr="C:\Users\Fuzz\Desktop\Брошь\мастеркласс\IMG-201803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zz\Desktop\Брошь\мастеркласс\IMG-20180328-WA00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184" cy="259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F63" w:rsidRDefault="00650F63" w:rsidP="00650F6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552950" cy="2565147"/>
            <wp:effectExtent l="0" t="0" r="0" b="6985"/>
            <wp:docPr id="2" name="Рисунок 2" descr="C:\Users\Fuzz\Desktop\Брошь\мастеркласс\IMG-201803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zz\Desktop\Брошь\мастеркласс\IMG-20180328-WA0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522" cy="257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F63" w:rsidRPr="00650F63" w:rsidRDefault="00650F63" w:rsidP="00B03EA9">
      <w:pPr>
        <w:rPr>
          <w:rFonts w:ascii="Times New Roman" w:hAnsi="Times New Roman" w:cs="Times New Roman"/>
          <w:b/>
          <w:i/>
          <w:sz w:val="28"/>
          <w:szCs w:val="28"/>
        </w:rPr>
      </w:pPr>
    </w:p>
    <w:sectPr w:rsidR="00650F63" w:rsidRPr="00650F63" w:rsidSect="007F5D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232A3"/>
    <w:multiLevelType w:val="hybridMultilevel"/>
    <w:tmpl w:val="4C361F1A"/>
    <w:lvl w:ilvl="0" w:tplc="F9387022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151"/>
    <w:rsid w:val="0003174B"/>
    <w:rsid w:val="00077322"/>
    <w:rsid w:val="00096898"/>
    <w:rsid w:val="000A5BB8"/>
    <w:rsid w:val="000C0785"/>
    <w:rsid w:val="000C70F8"/>
    <w:rsid w:val="000F683B"/>
    <w:rsid w:val="001A5B71"/>
    <w:rsid w:val="001C2B79"/>
    <w:rsid w:val="002043BA"/>
    <w:rsid w:val="002156B0"/>
    <w:rsid w:val="00225EA1"/>
    <w:rsid w:val="00253C7D"/>
    <w:rsid w:val="002631E2"/>
    <w:rsid w:val="002811ED"/>
    <w:rsid w:val="00286B81"/>
    <w:rsid w:val="002F40FD"/>
    <w:rsid w:val="002F52AC"/>
    <w:rsid w:val="00395049"/>
    <w:rsid w:val="003E4CAB"/>
    <w:rsid w:val="00413C02"/>
    <w:rsid w:val="00430188"/>
    <w:rsid w:val="004C4B73"/>
    <w:rsid w:val="004C6C8B"/>
    <w:rsid w:val="004E0D89"/>
    <w:rsid w:val="00520933"/>
    <w:rsid w:val="00526F71"/>
    <w:rsid w:val="005674BA"/>
    <w:rsid w:val="005920E5"/>
    <w:rsid w:val="005E7D56"/>
    <w:rsid w:val="005F194D"/>
    <w:rsid w:val="0061359A"/>
    <w:rsid w:val="0062415C"/>
    <w:rsid w:val="00650F63"/>
    <w:rsid w:val="00673E3A"/>
    <w:rsid w:val="006C01B7"/>
    <w:rsid w:val="00704725"/>
    <w:rsid w:val="007132E8"/>
    <w:rsid w:val="007850EB"/>
    <w:rsid w:val="007F5DEA"/>
    <w:rsid w:val="00804B17"/>
    <w:rsid w:val="00812F21"/>
    <w:rsid w:val="0086725E"/>
    <w:rsid w:val="00880D87"/>
    <w:rsid w:val="008E2329"/>
    <w:rsid w:val="008E76DD"/>
    <w:rsid w:val="00937B74"/>
    <w:rsid w:val="00A47D67"/>
    <w:rsid w:val="00AB1EAB"/>
    <w:rsid w:val="00AE13F6"/>
    <w:rsid w:val="00AE3635"/>
    <w:rsid w:val="00B03EA9"/>
    <w:rsid w:val="00B05574"/>
    <w:rsid w:val="00B532B3"/>
    <w:rsid w:val="00B62274"/>
    <w:rsid w:val="00BB7841"/>
    <w:rsid w:val="00BC4A21"/>
    <w:rsid w:val="00BE3905"/>
    <w:rsid w:val="00C05B07"/>
    <w:rsid w:val="00C906F5"/>
    <w:rsid w:val="00CC6E92"/>
    <w:rsid w:val="00D62B34"/>
    <w:rsid w:val="00D64508"/>
    <w:rsid w:val="00D96EB5"/>
    <w:rsid w:val="00DA509D"/>
    <w:rsid w:val="00DC07EA"/>
    <w:rsid w:val="00DC2AF4"/>
    <w:rsid w:val="00DD7D47"/>
    <w:rsid w:val="00DE5FE7"/>
    <w:rsid w:val="00DF5151"/>
    <w:rsid w:val="00E425E9"/>
    <w:rsid w:val="00E5603F"/>
    <w:rsid w:val="00E66869"/>
    <w:rsid w:val="00E83656"/>
    <w:rsid w:val="00EA7D00"/>
    <w:rsid w:val="00EB258C"/>
    <w:rsid w:val="00EC41E3"/>
    <w:rsid w:val="00ED3FC8"/>
    <w:rsid w:val="00EE2965"/>
    <w:rsid w:val="00F23BF1"/>
    <w:rsid w:val="00F41B9E"/>
    <w:rsid w:val="00F921F3"/>
    <w:rsid w:val="00FC5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15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FC5DC7"/>
    <w:rPr>
      <w:b/>
      <w:bCs w:val="0"/>
    </w:rPr>
  </w:style>
  <w:style w:type="character" w:customStyle="1" w:styleId="apple-converted-space">
    <w:name w:val="apple-converted-space"/>
    <w:basedOn w:val="a0"/>
    <w:rsid w:val="00FC5DC7"/>
  </w:style>
  <w:style w:type="paragraph" w:styleId="a6">
    <w:name w:val="List Paragraph"/>
    <w:basedOn w:val="a"/>
    <w:uiPriority w:val="34"/>
    <w:qFormat/>
    <w:rsid w:val="00FC5DC7"/>
    <w:pPr>
      <w:spacing w:after="160" w:line="259" w:lineRule="auto"/>
      <w:ind w:left="720"/>
      <w:contextualSpacing/>
    </w:pPr>
    <w:rPr>
      <w:rFonts w:ascii="Times New Roman" w:eastAsiaTheme="minorHAnsi" w:hAnsi="Times New Roman" w:cs="Times New Roman"/>
      <w:bCs/>
      <w:color w:val="000000"/>
      <w:sz w:val="28"/>
      <w:szCs w:val="28"/>
      <w:lang w:eastAsia="en-US"/>
    </w:rPr>
  </w:style>
  <w:style w:type="paragraph" w:customStyle="1" w:styleId="Standard">
    <w:name w:val="Standard"/>
    <w:rsid w:val="00DD7D47"/>
    <w:pPr>
      <w:suppressAutoHyphens/>
      <w:autoSpaceDN w:val="0"/>
      <w:textAlignment w:val="baseline"/>
    </w:pPr>
    <w:rPr>
      <w:rFonts w:ascii="Calibri" w:eastAsia="SimSun" w:hAnsi="Calibri" w:cs="Calibri"/>
      <w:kern w:val="3"/>
      <w:lang w:eastAsia="en-US"/>
    </w:rPr>
  </w:style>
  <w:style w:type="table" w:styleId="a7">
    <w:name w:val="Table Grid"/>
    <w:basedOn w:val="a1"/>
    <w:uiPriority w:val="59"/>
    <w:rsid w:val="005920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15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FC5DC7"/>
    <w:rPr>
      <w:b/>
      <w:bCs w:val="0"/>
    </w:rPr>
  </w:style>
  <w:style w:type="character" w:customStyle="1" w:styleId="apple-converted-space">
    <w:name w:val="apple-converted-space"/>
    <w:basedOn w:val="a0"/>
    <w:rsid w:val="00FC5DC7"/>
  </w:style>
  <w:style w:type="paragraph" w:styleId="a6">
    <w:name w:val="List Paragraph"/>
    <w:basedOn w:val="a"/>
    <w:uiPriority w:val="34"/>
    <w:qFormat/>
    <w:rsid w:val="00FC5DC7"/>
    <w:pPr>
      <w:spacing w:after="160" w:line="259" w:lineRule="auto"/>
      <w:ind w:left="720"/>
      <w:contextualSpacing/>
    </w:pPr>
    <w:rPr>
      <w:rFonts w:ascii="Times New Roman" w:eastAsiaTheme="minorHAnsi" w:hAnsi="Times New Roman" w:cs="Times New Roman"/>
      <w:bCs/>
      <w:color w:val="000000"/>
      <w:sz w:val="28"/>
      <w:szCs w:val="28"/>
      <w:lang w:eastAsia="en-US"/>
    </w:rPr>
  </w:style>
  <w:style w:type="paragraph" w:customStyle="1" w:styleId="Standard">
    <w:name w:val="Standard"/>
    <w:rsid w:val="00DD7D47"/>
    <w:pPr>
      <w:suppressAutoHyphens/>
      <w:autoSpaceDN w:val="0"/>
      <w:textAlignment w:val="baseline"/>
    </w:pPr>
    <w:rPr>
      <w:rFonts w:ascii="Calibri" w:eastAsia="SimSun" w:hAnsi="Calibri" w:cs="Calibri"/>
      <w:kern w:val="3"/>
      <w:lang w:eastAsia="en-US"/>
    </w:rPr>
  </w:style>
  <w:style w:type="table" w:styleId="a7">
    <w:name w:val="Table Grid"/>
    <w:basedOn w:val="a1"/>
    <w:uiPriority w:val="59"/>
    <w:rsid w:val="005920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718</Words>
  <Characters>4094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Fuzz</cp:lastModifiedBy>
  <cp:revision>3</cp:revision>
  <cp:lastPrinted>2018-03-29T16:36:00Z</cp:lastPrinted>
  <dcterms:created xsi:type="dcterms:W3CDTF">2018-03-29T16:39:00Z</dcterms:created>
  <dcterms:modified xsi:type="dcterms:W3CDTF">2018-03-29T16:40:00Z</dcterms:modified>
</cp:coreProperties>
</file>