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2E" w:rsidRDefault="00F04EE8" w:rsidP="0072112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12E">
        <w:rPr>
          <w:rFonts w:ascii="Times New Roman" w:eastAsia="Calibri" w:hAnsi="Times New Roman" w:cs="Times New Roman"/>
        </w:rPr>
        <w:t>Муниципальное бюджетное  учреждение дополнительного образования</w:t>
      </w: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«Станция юных натуралистов Усманского муниципального района Липецкой области»</w:t>
      </w: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112E" w:rsidRDefault="0072112E" w:rsidP="0072112E">
      <w:pPr>
        <w:jc w:val="center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Материа</w:t>
      </w:r>
      <w:r>
        <w:rPr>
          <w:rFonts w:ascii="Times New Roman" w:hAnsi="Times New Roman" w:cs="Times New Roman"/>
          <w:sz w:val="36"/>
          <w:szCs w:val="44"/>
        </w:rPr>
        <w:t>лы о проведении</w:t>
      </w:r>
    </w:p>
    <w:p w:rsidR="0072112E" w:rsidRDefault="0072112E" w:rsidP="0072112E">
      <w:pPr>
        <w:jc w:val="center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с</w:t>
      </w:r>
      <w:r w:rsidRPr="0072112E">
        <w:rPr>
          <w:rFonts w:ascii="Times New Roman" w:hAnsi="Times New Roman" w:cs="Times New Roman"/>
          <w:sz w:val="36"/>
          <w:szCs w:val="44"/>
        </w:rPr>
        <w:t>ценари</w:t>
      </w:r>
      <w:r>
        <w:rPr>
          <w:rFonts w:ascii="Times New Roman" w:hAnsi="Times New Roman" w:cs="Times New Roman"/>
          <w:sz w:val="36"/>
          <w:szCs w:val="44"/>
        </w:rPr>
        <w:t xml:space="preserve">я </w:t>
      </w:r>
      <w:r w:rsidRPr="0072112E">
        <w:rPr>
          <w:rFonts w:ascii="Times New Roman" w:hAnsi="Times New Roman" w:cs="Times New Roman"/>
          <w:sz w:val="36"/>
          <w:szCs w:val="44"/>
        </w:rPr>
        <w:t xml:space="preserve">экологического праздника </w:t>
      </w:r>
    </w:p>
    <w:p w:rsidR="0072112E" w:rsidRPr="0072112E" w:rsidRDefault="0072112E" w:rsidP="0072112E">
      <w:pPr>
        <w:jc w:val="center"/>
        <w:rPr>
          <w:rFonts w:ascii="Times New Roman" w:hAnsi="Times New Roman" w:cs="Times New Roman"/>
          <w:sz w:val="36"/>
          <w:szCs w:val="44"/>
        </w:rPr>
      </w:pPr>
      <w:r w:rsidRPr="0072112E">
        <w:rPr>
          <w:rFonts w:ascii="Times New Roman" w:hAnsi="Times New Roman" w:cs="Times New Roman"/>
          <w:sz w:val="36"/>
          <w:szCs w:val="44"/>
        </w:rPr>
        <w:t>"День воды"</w:t>
      </w:r>
    </w:p>
    <w:p w:rsidR="0072112E" w:rsidRDefault="0072112E" w:rsidP="0072112E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72112E" w:rsidRDefault="0072112E" w:rsidP="0072112E">
      <w:pPr>
        <w:tabs>
          <w:tab w:val="left" w:pos="1890"/>
          <w:tab w:val="left" w:pos="297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2E" w:rsidRDefault="0072112E" w:rsidP="0072112E">
      <w:pPr>
        <w:tabs>
          <w:tab w:val="left" w:pos="76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2E" w:rsidRDefault="0072112E" w:rsidP="0072112E">
      <w:pPr>
        <w:tabs>
          <w:tab w:val="left" w:pos="271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72112E" w:rsidRDefault="0072112E" w:rsidP="0072112E">
      <w:pPr>
        <w:tabs>
          <w:tab w:val="left" w:pos="271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д/о МБУ ДО СЮН</w:t>
      </w:r>
    </w:p>
    <w:p w:rsidR="0072112E" w:rsidRDefault="0072112E" w:rsidP="0072112E">
      <w:pPr>
        <w:tabs>
          <w:tab w:val="left" w:pos="271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Афанасьева  Людмила Ивановна</w:t>
      </w: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ind w:left="-567"/>
        <w:jc w:val="center"/>
        <w:rPr>
          <w:rFonts w:ascii="Times New Roman" w:eastAsia="Calibri" w:hAnsi="Times New Roman" w:cs="Times New Roman"/>
        </w:rPr>
      </w:pPr>
    </w:p>
    <w:p w:rsidR="0072112E" w:rsidRDefault="0072112E" w:rsidP="007211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Усмань</w:t>
      </w:r>
    </w:p>
    <w:p w:rsidR="0072112E" w:rsidRDefault="0072112E" w:rsidP="007211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72112E" w:rsidRDefault="0072112E" w:rsidP="007211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112E" w:rsidRDefault="0072112E" w:rsidP="007211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63C6" w:rsidRPr="007B7B5F" w:rsidRDefault="00F04EE8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6363C6" w:rsidRPr="007B7B5F">
        <w:rPr>
          <w:rFonts w:ascii="Times New Roman" w:hAnsi="Times New Roman" w:cs="Times New Roman"/>
          <w:b/>
          <w:sz w:val="24"/>
          <w:szCs w:val="24"/>
        </w:rPr>
        <w:t xml:space="preserve">Сценарий экологического праздника "День воды"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3C6" w:rsidRPr="007B7B5F" w:rsidRDefault="007B7B5F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(Дети читают.)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о воде?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Говорят она везде!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 луже, в море, в океане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в водопроводном кране.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Как сосулька замерзает,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 дом туманом к нам вползает,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плите у нас кипит,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Паром чайника шипит,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Растворяет сахар в чае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Мы её не замечаем,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Мы привыкли, что вода –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Наша спутница всегда!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Без неё нам не умыться.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Не наесться, не напиться!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Смею вам я доложить –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Без воды нам не прожить.</w:t>
      </w:r>
    </w:p>
    <w:p w:rsidR="007B7B5F" w:rsidRPr="007B7B5F" w:rsidRDefault="007B7B5F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Сегодня мы с вами постараемся раскрыт</w:t>
      </w:r>
      <w:r w:rsidR="0079506D" w:rsidRPr="007B7B5F">
        <w:rPr>
          <w:rFonts w:ascii="Times New Roman" w:hAnsi="Times New Roman" w:cs="Times New Roman"/>
          <w:sz w:val="24"/>
          <w:szCs w:val="24"/>
        </w:rPr>
        <w:t xml:space="preserve">ь многие тайны </w:t>
      </w:r>
      <w:r w:rsidRPr="007B7B5F">
        <w:rPr>
          <w:rFonts w:ascii="Times New Roman" w:hAnsi="Times New Roman" w:cs="Times New Roman"/>
          <w:sz w:val="24"/>
          <w:szCs w:val="24"/>
        </w:rPr>
        <w:t xml:space="preserve"> узнаем много интересного о воде. Вы будете путешествовать как ручейки, перенося драгоценную воду в стаканчиках. В тихих заводях вас ждут вопросы, задания, загадки о воде. За каждый правильный ответ или выполненное задание команда получит в награду 1 колпачок чистой воды.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По количеству собранной и сохранённой (берегите каждую каплю!) воды будут проводиться итоги игры. Вас ждут заводи: “Опытная”, “Дегустационная”, “Песенная” и др. Итак, в путь “ручейки”! Быстрой вам воды!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F">
        <w:rPr>
          <w:rFonts w:ascii="Times New Roman" w:hAnsi="Times New Roman" w:cs="Times New Roman"/>
          <w:b/>
          <w:sz w:val="24"/>
          <w:szCs w:val="24"/>
        </w:rPr>
        <w:t>1. Заводь “Опытная”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Какой только воды не бывает на свете!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Есть вода морская и речная.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Озерная и ключевая,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Мёртвая и живая,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Газированная и минеральная,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Питьевая и индустриальная,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Колодезная и водопроводная,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Дождевая и болотная,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Есть даже вода тяжёлая,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есть вода и весёлая,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Солнечная, чудесная,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Привозная и местная,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Волшебная, талая,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Большая и малая,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Сточная, проточная,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Чистая и грязная …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Ну, в общем, очень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разная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>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Вода – это удивительное вещество и в этом вы сейчас убедитесь. Итак, первые вопросы о воде. Будьте внимательны!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Может ли вода двигаться вверх?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Почему вода в море солёная?</w:t>
      </w:r>
    </w:p>
    <w:p w:rsidR="006363C6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E8" w:rsidRPr="007B7B5F" w:rsidRDefault="00F04EE8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lastRenderedPageBreak/>
        <w:t>На поверхности планеты Земля вода занимает: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А) 50 %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Б) 29%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F">
        <w:rPr>
          <w:rFonts w:ascii="Times New Roman" w:hAnsi="Times New Roman" w:cs="Times New Roman"/>
          <w:b/>
          <w:sz w:val="24"/>
          <w:szCs w:val="24"/>
        </w:rPr>
        <w:t xml:space="preserve"> В) 71%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6D" w:rsidRPr="00F04EE8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E8">
        <w:rPr>
          <w:rFonts w:ascii="Times New Roman" w:hAnsi="Times New Roman" w:cs="Times New Roman"/>
          <w:b/>
          <w:sz w:val="24"/>
          <w:szCs w:val="24"/>
        </w:rPr>
        <w:t xml:space="preserve">А знаете ли вы: 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1. Какая вода на вкус? </w:t>
      </w:r>
      <w:r w:rsidR="007B7B5F" w:rsidRPr="007B7B5F">
        <w:rPr>
          <w:rFonts w:ascii="Times New Roman" w:hAnsi="Times New Roman" w:cs="Times New Roman"/>
          <w:sz w:val="24"/>
          <w:szCs w:val="24"/>
        </w:rPr>
        <w:t>Без вкуса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2. Какой у воды запах? (посмотреть, понюхать)</w:t>
      </w:r>
      <w:r w:rsidR="007B7B5F" w:rsidRPr="007B7B5F">
        <w:rPr>
          <w:rFonts w:ascii="Times New Roman" w:hAnsi="Times New Roman" w:cs="Times New Roman"/>
          <w:sz w:val="24"/>
          <w:szCs w:val="24"/>
        </w:rPr>
        <w:t xml:space="preserve"> без запаха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3. Будет ли ложка видна в стакане с молоком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 xml:space="preserve"> </w:t>
      </w:r>
      <w:r w:rsidR="007B7B5F" w:rsidRPr="007B7B5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B7B5F" w:rsidRPr="007B7B5F">
        <w:rPr>
          <w:rFonts w:ascii="Times New Roman" w:hAnsi="Times New Roman" w:cs="Times New Roman"/>
          <w:sz w:val="24"/>
          <w:szCs w:val="24"/>
        </w:rPr>
        <w:t xml:space="preserve"> нет, а в воде ?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4. Что произойдёт с сахаром, если его размешать в воде? </w:t>
      </w:r>
      <w:r w:rsidR="007B7B5F" w:rsidRPr="007B7B5F">
        <w:rPr>
          <w:rFonts w:ascii="Times New Roman" w:hAnsi="Times New Roman" w:cs="Times New Roman"/>
          <w:sz w:val="24"/>
          <w:szCs w:val="24"/>
        </w:rPr>
        <w:t>растворится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5. Что произойдёт, если воду вскипятить? </w:t>
      </w:r>
      <w:r w:rsidR="007B7B5F" w:rsidRPr="007B7B5F">
        <w:rPr>
          <w:rFonts w:ascii="Times New Roman" w:hAnsi="Times New Roman" w:cs="Times New Roman"/>
          <w:sz w:val="24"/>
          <w:szCs w:val="24"/>
        </w:rPr>
        <w:t>пар</w:t>
      </w:r>
    </w:p>
    <w:p w:rsidR="0079506D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6. Что произойдёт если воду вынести на холод? </w:t>
      </w:r>
      <w:r w:rsidR="007B7B5F" w:rsidRPr="007B7B5F">
        <w:rPr>
          <w:rFonts w:ascii="Times New Roman" w:hAnsi="Times New Roman" w:cs="Times New Roman"/>
          <w:sz w:val="24"/>
          <w:szCs w:val="24"/>
        </w:rPr>
        <w:t>лёд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Запишите свои ответы на листочках, которые я вам раздам.</w:t>
      </w:r>
    </w:p>
    <w:p w:rsidR="006363C6" w:rsidRPr="00F04EE8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3C6" w:rsidRPr="00F04EE8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E8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вода без вкуса;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вода без запаха;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вода прозрачная;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вода растворитель;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пар;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лёд.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Водяной: 1/1, 3/3, 6/3, 3/10, 3/8, 4/6, 4/8 </w:t>
      </w:r>
    </w:p>
    <w:p w:rsidR="006363C6" w:rsidRPr="007B7B5F" w:rsidRDefault="00F04EE8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63C6" w:rsidRPr="007B7B5F">
        <w:rPr>
          <w:rFonts w:ascii="Times New Roman" w:hAnsi="Times New Roman" w:cs="Times New Roman"/>
          <w:b/>
          <w:sz w:val="24"/>
          <w:szCs w:val="24"/>
        </w:rPr>
        <w:t>Заводь “Загадочная</w:t>
      </w:r>
      <w:r w:rsidR="0079506D" w:rsidRPr="007B7B5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Что за звёздочки сквозные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пальто и на платке?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Все сквозные, вырезные,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возьмёшь – вода в руке? (Снежинки)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Приказало солнце: стой,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Семицветный мост крутой!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Тучка скрыла солнце свет –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Рухнул мост, и щепок нет. (Радуга)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Бел, да не сахар, Не колючий, светло-синий (Иней)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Ног нет, а идёт? По кустам развешан …(</w:t>
      </w:r>
      <w:proofErr w:type="spellStart"/>
      <w:proofErr w:type="gramStart"/>
      <w:r w:rsidRPr="007B7B5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>нег</w:t>
      </w:r>
      <w:proofErr w:type="spellEnd"/>
      <w:r w:rsidRPr="007B7B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7B5F"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>, как стекло,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не вставишь в окно … (Лёд)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Детки сели на карниз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растут всё время вниз.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(Сосульки)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Чуть дрожит на ветерке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Узкий кончик – в роднике,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– в море. (Река)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 тихую погоду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Нет нас нигде,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ветер подует –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Бежим по воде. (Волны)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День и ночь кричит,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голос не устаёт? (Водопад)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lastRenderedPageBreak/>
        <w:t xml:space="preserve">Кругом вода,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с питьём беда. (Море)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Бегу я, как по лесенке,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По камушкам звеня,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Издалека по песенке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Узнаете меня. (Ручеёк)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Утром бусы засверкали,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Всю траву собой заткали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пошли искать их днём,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Ищем,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ищем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не найдём. (Роса)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Шумит он в поле и в саду,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в дом не попадёт.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никуда я не иду,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он идёт. (Дождь)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 новой стене,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 круглом окне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Днём стекло разбито,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За ночь вставлено.  (Прорубь)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Дождь прошёл, а я остался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дорожке во дворе.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Воробьи во мне купались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потеху детворе.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Но до завтрашнего дня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Солнце высушит меня. (Лужа)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Не вода и не суша –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лодке не уплывёшь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ногами не пройдёшь. (Болото)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Плывёт куда-то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Чем вата ниже,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Тем дождик ближе. (Облака)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По небесам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оравою</w:t>
      </w:r>
      <w:proofErr w:type="gramEnd"/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Бредут мешки дырявые.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бывает – иногда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Из мешков течёт вода.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Спрячемся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От дырявой … (тучи)</w:t>
      </w:r>
    </w:p>
    <w:p w:rsidR="006363C6" w:rsidRPr="007B7B5F" w:rsidRDefault="00F04EE8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63C6" w:rsidRPr="007B7B5F">
        <w:rPr>
          <w:rFonts w:ascii="Times New Roman" w:hAnsi="Times New Roman" w:cs="Times New Roman"/>
          <w:b/>
          <w:sz w:val="24"/>
          <w:szCs w:val="24"/>
        </w:rPr>
        <w:t>“Весёлые ручейки”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Пройти со стаканом, полным воды, на голове по определённому маршруту, не расплескав воду.</w:t>
      </w:r>
    </w:p>
    <w:p w:rsidR="006363C6" w:rsidRPr="00F04EE8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E8">
        <w:rPr>
          <w:rFonts w:ascii="Times New Roman" w:hAnsi="Times New Roman" w:cs="Times New Roman"/>
          <w:b/>
          <w:sz w:val="24"/>
          <w:szCs w:val="24"/>
        </w:rPr>
        <w:t>Выпить воду: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А) когда стакан зажимают между мизинцем и указательным пальцем одной руки.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Б) когда стакан поднимается вверх и с высоты вытянутой руки вода льётся прямо в рот.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“Вода и человек”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Человеческий организм состоит из воды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>: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А) 20%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Б) 50%</w:t>
      </w:r>
    </w:p>
    <w:p w:rsidR="006363C6" w:rsidRPr="00F04EE8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EE8">
        <w:rPr>
          <w:rFonts w:ascii="Times New Roman" w:hAnsi="Times New Roman" w:cs="Times New Roman"/>
          <w:b/>
          <w:sz w:val="24"/>
          <w:szCs w:val="24"/>
        </w:rPr>
        <w:t xml:space="preserve"> В) 70%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Назовите народные обряды, связанные с водой?</w:t>
      </w:r>
      <w:r w:rsidR="00F04EE8">
        <w:rPr>
          <w:rFonts w:ascii="Times New Roman" w:hAnsi="Times New Roman" w:cs="Times New Roman"/>
          <w:sz w:val="24"/>
          <w:szCs w:val="24"/>
        </w:rPr>
        <w:t xml:space="preserve"> крещение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Назовите методы лечения водой?</w:t>
      </w:r>
      <w:r w:rsidR="00F04EE8">
        <w:rPr>
          <w:rFonts w:ascii="Times New Roman" w:hAnsi="Times New Roman" w:cs="Times New Roman"/>
          <w:sz w:val="24"/>
          <w:szCs w:val="24"/>
        </w:rPr>
        <w:t xml:space="preserve"> Промывание, диета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Назовите главные причины нехватки пресной воды на земле: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а) её отсутствие;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б) её загрязнение;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E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7B5F">
        <w:rPr>
          <w:rFonts w:ascii="Times New Roman" w:hAnsi="Times New Roman" w:cs="Times New Roman"/>
          <w:b/>
          <w:sz w:val="24"/>
          <w:szCs w:val="24"/>
        </w:rPr>
        <w:t>“Охранная”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Нет ничего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более драгоценного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, чем чудесная, самая обыкновенная чистая вода. “Вода дороже золота”, - утверждали бедуины, всю жизнь кочевавшие в песках. “ 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…Ты самое большое богатство на свете ”, - писал о воде Антуан де Сент-Экзюпери.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разбазаривают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её по пустякам.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Сегодня утром мы получили письмо от некогда большой, бурлящей и полноводной реки. (“Жалобы реки” (отрывок) Роберт Бернс)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Здравствуй, человек!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Во мне остался только ил.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Небесный зной жестокий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Ручьи до дна пересушил,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Остановил потоки.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Живая быстрая форель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 стремительном полёте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Обречена попасть на мель,</w:t>
      </w:r>
      <w:proofErr w:type="gramEnd"/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Барахтаться в болоте.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Увы, ничем я не могу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Помочь своей форели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Она лежит на берегу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дышит еле-еле.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Давно ли я грозных скал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Бурлила и ревела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водопад мой бушевал,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Вскипая пеной белой.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Прошу, припав к твоим ногам,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Во имя прежней славы.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Ты посади по берегам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Кусты, деревья, травы.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Когда придёшь под сень ветвей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Плеснёт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 xml:space="preserve"> играя рыба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lastRenderedPageBreak/>
        <w:t xml:space="preserve"> И благородный соловей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Тебе споёт спасибо.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Пускай прохожего ольха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Манит своей прохладой,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дуб укроет пастуха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От ливня и от града.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Пусть ёлки тянутся ко мне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Своей зубчатой тенью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видят в ясной глубине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Верхушек отраженье.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Пускай берёз листва звенит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На каменных утёсах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И мой боярышник хранит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Певцов звонкоголосых.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Воду нужно беречь! Это должен понять и запомнить каждый! Придумайте обращения к отдыхающим у воды людям, к рыбакам, туристам (оформить их в виде листовок).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</w:t>
      </w:r>
      <w:r w:rsidR="00F04EE8">
        <w:rPr>
          <w:rFonts w:ascii="Times New Roman" w:hAnsi="Times New Roman" w:cs="Times New Roman"/>
          <w:sz w:val="24"/>
          <w:szCs w:val="24"/>
        </w:rPr>
        <w:t xml:space="preserve">5. </w:t>
      </w:r>
      <w:r w:rsidRPr="007B7B5F">
        <w:rPr>
          <w:rFonts w:ascii="Times New Roman" w:hAnsi="Times New Roman" w:cs="Times New Roman"/>
          <w:sz w:val="24"/>
          <w:szCs w:val="24"/>
        </w:rPr>
        <w:t>“</w:t>
      </w:r>
      <w:r w:rsidRPr="007B7B5F">
        <w:rPr>
          <w:rFonts w:ascii="Times New Roman" w:hAnsi="Times New Roman" w:cs="Times New Roman"/>
          <w:b/>
          <w:sz w:val="24"/>
          <w:szCs w:val="24"/>
        </w:rPr>
        <w:t>Вода и здоровье</w:t>
      </w:r>
      <w:r w:rsidRPr="007B7B5F">
        <w:rPr>
          <w:rFonts w:ascii="Times New Roman" w:hAnsi="Times New Roman" w:cs="Times New Roman"/>
          <w:sz w:val="24"/>
          <w:szCs w:val="24"/>
        </w:rPr>
        <w:t>”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Если не хочешь чихать и сморкаться,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Лекарство глотать и микстуру,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Ты должен холодной водой обливаться.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Да здравствуют водные процедуры.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Если желаешь быть грязным, чумазым, немытым,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Чтобы причёска была как на грядке рассада,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То ванна, баня, бассейн и душ должны быть забыты,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А процедуры – особенно </w:t>
      </w:r>
      <w:proofErr w:type="gramStart"/>
      <w:r w:rsidRPr="007B7B5F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7B7B5F">
        <w:rPr>
          <w:rFonts w:ascii="Times New Roman" w:hAnsi="Times New Roman" w:cs="Times New Roman"/>
          <w:sz w:val="24"/>
          <w:szCs w:val="24"/>
        </w:rPr>
        <w:t>, – не надо.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Если ты хочешь быть сильным, здоровым и смелым,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Бодрым, красивым, весёлым, умелым.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Должен ты подружиться с водою,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Ну и, конечно, со мною!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Потому что без воды и ни </w:t>
      </w:r>
      <w:proofErr w:type="spellStart"/>
      <w:r w:rsidRPr="007B7B5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7B7B5F">
        <w:rPr>
          <w:rFonts w:ascii="Times New Roman" w:hAnsi="Times New Roman" w:cs="Times New Roman"/>
          <w:sz w:val="24"/>
          <w:szCs w:val="24"/>
        </w:rPr>
        <w:t xml:space="preserve">, и ни </w:t>
      </w:r>
      <w:proofErr w:type="spellStart"/>
      <w:r w:rsidRPr="007B7B5F">
        <w:rPr>
          <w:rFonts w:ascii="Times New Roman" w:hAnsi="Times New Roman" w:cs="Times New Roman"/>
          <w:sz w:val="24"/>
          <w:szCs w:val="24"/>
        </w:rPr>
        <w:t>сюды</w:t>
      </w:r>
      <w:proofErr w:type="spellEnd"/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“Дегустационная” заводь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Определить вкус воды.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Рассказать, чем она полезна человеку.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(медовая, чесночная, лимонная, минеральная)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“Песенная” заводь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Вода – это и дождь, и туман, и снег, и иней, и град, и лёд. Вот об </w:t>
      </w:r>
      <w:r w:rsidR="0079506D" w:rsidRPr="007B7B5F">
        <w:rPr>
          <w:rFonts w:ascii="Times New Roman" w:hAnsi="Times New Roman" w:cs="Times New Roman"/>
          <w:sz w:val="24"/>
          <w:szCs w:val="24"/>
        </w:rPr>
        <w:t>этом,</w:t>
      </w:r>
      <w:r w:rsidRPr="007B7B5F">
        <w:rPr>
          <w:rFonts w:ascii="Times New Roman" w:hAnsi="Times New Roman" w:cs="Times New Roman"/>
          <w:sz w:val="24"/>
          <w:szCs w:val="24"/>
        </w:rPr>
        <w:t xml:space="preserve"> обо всём дружно мы сейчас споём. 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>За 5 минут команда должна вспомнить как можно больше песен о воде, реке, озере, море, дожде, тумане, радуге …</w:t>
      </w:r>
    </w:p>
    <w:p w:rsidR="006363C6" w:rsidRPr="007B7B5F" w:rsidRDefault="00F04EE8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63C6" w:rsidRPr="007B7B5F">
        <w:rPr>
          <w:rFonts w:ascii="Times New Roman" w:hAnsi="Times New Roman" w:cs="Times New Roman"/>
          <w:sz w:val="24"/>
          <w:szCs w:val="24"/>
        </w:rPr>
        <w:t>“</w:t>
      </w:r>
      <w:r w:rsidR="006363C6" w:rsidRPr="007B7B5F">
        <w:rPr>
          <w:rFonts w:ascii="Times New Roman" w:hAnsi="Times New Roman" w:cs="Times New Roman"/>
          <w:b/>
          <w:sz w:val="24"/>
          <w:szCs w:val="24"/>
        </w:rPr>
        <w:t>Театральная” заводь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6D" w:rsidRPr="007B7B5F" w:rsidRDefault="0079506D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F">
        <w:rPr>
          <w:rFonts w:ascii="Times New Roman" w:hAnsi="Times New Roman" w:cs="Times New Roman"/>
          <w:sz w:val="24"/>
          <w:szCs w:val="24"/>
        </w:rPr>
        <w:t xml:space="preserve"> спектакль на </w:t>
      </w:r>
      <w:r w:rsidR="0079506D" w:rsidRPr="007B7B5F">
        <w:rPr>
          <w:rFonts w:ascii="Times New Roman" w:hAnsi="Times New Roman" w:cs="Times New Roman"/>
          <w:sz w:val="24"/>
          <w:szCs w:val="24"/>
        </w:rPr>
        <w:t>тему: “</w:t>
      </w:r>
      <w:r w:rsidR="0072112E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79506D" w:rsidRPr="007B7B5F">
        <w:rPr>
          <w:rFonts w:ascii="Times New Roman" w:hAnsi="Times New Roman" w:cs="Times New Roman"/>
          <w:sz w:val="24"/>
          <w:szCs w:val="24"/>
        </w:rPr>
        <w:t>едушкин огород</w:t>
      </w:r>
      <w:r w:rsidRPr="007B7B5F">
        <w:rPr>
          <w:rFonts w:ascii="Times New Roman" w:hAnsi="Times New Roman" w:cs="Times New Roman"/>
          <w:sz w:val="24"/>
          <w:szCs w:val="24"/>
        </w:rPr>
        <w:t>”.</w:t>
      </w: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3C6" w:rsidRPr="007B7B5F" w:rsidRDefault="006363C6" w:rsidP="007B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F">
        <w:rPr>
          <w:rFonts w:ascii="Times New Roman" w:hAnsi="Times New Roman" w:cs="Times New Roman"/>
          <w:b/>
          <w:sz w:val="24"/>
          <w:szCs w:val="24"/>
        </w:rPr>
        <w:t>Подводятся итоги по каждому конкурсу для всех команд, награждаются победители.</w:t>
      </w:r>
    </w:p>
    <w:p w:rsidR="008A048A" w:rsidRPr="007B7B5F" w:rsidRDefault="008A048A" w:rsidP="007B7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048A" w:rsidRPr="007B7B5F" w:rsidSect="006D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C7"/>
    <w:rsid w:val="00005116"/>
    <w:rsid w:val="00006F81"/>
    <w:rsid w:val="000307A7"/>
    <w:rsid w:val="00041669"/>
    <w:rsid w:val="00044020"/>
    <w:rsid w:val="0008552C"/>
    <w:rsid w:val="000B5145"/>
    <w:rsid w:val="000D4C54"/>
    <w:rsid w:val="000E4521"/>
    <w:rsid w:val="00103D69"/>
    <w:rsid w:val="00186DFF"/>
    <w:rsid w:val="001A3FD7"/>
    <w:rsid w:val="001D1064"/>
    <w:rsid w:val="00210E4C"/>
    <w:rsid w:val="00216A0F"/>
    <w:rsid w:val="00252885"/>
    <w:rsid w:val="0026611A"/>
    <w:rsid w:val="00267BDE"/>
    <w:rsid w:val="002A15C0"/>
    <w:rsid w:val="002A78AA"/>
    <w:rsid w:val="002B5C75"/>
    <w:rsid w:val="002D211B"/>
    <w:rsid w:val="002E173E"/>
    <w:rsid w:val="002E2FF2"/>
    <w:rsid w:val="002F78E5"/>
    <w:rsid w:val="00347A4F"/>
    <w:rsid w:val="003721B7"/>
    <w:rsid w:val="003839FF"/>
    <w:rsid w:val="0040072F"/>
    <w:rsid w:val="00431700"/>
    <w:rsid w:val="00465F32"/>
    <w:rsid w:val="00490EFE"/>
    <w:rsid w:val="004F0495"/>
    <w:rsid w:val="005056F8"/>
    <w:rsid w:val="00567DDD"/>
    <w:rsid w:val="0057642C"/>
    <w:rsid w:val="0059253E"/>
    <w:rsid w:val="005B5D18"/>
    <w:rsid w:val="005E4B98"/>
    <w:rsid w:val="005E7662"/>
    <w:rsid w:val="00616257"/>
    <w:rsid w:val="006363C6"/>
    <w:rsid w:val="006A382E"/>
    <w:rsid w:val="006C1E6F"/>
    <w:rsid w:val="006D1BF1"/>
    <w:rsid w:val="0072112E"/>
    <w:rsid w:val="0073061A"/>
    <w:rsid w:val="007517CE"/>
    <w:rsid w:val="00781C21"/>
    <w:rsid w:val="00793A35"/>
    <w:rsid w:val="0079506D"/>
    <w:rsid w:val="007B7B5F"/>
    <w:rsid w:val="007C0412"/>
    <w:rsid w:val="008376AD"/>
    <w:rsid w:val="008414BF"/>
    <w:rsid w:val="00876D35"/>
    <w:rsid w:val="0089226B"/>
    <w:rsid w:val="008A048A"/>
    <w:rsid w:val="008C050F"/>
    <w:rsid w:val="008D4F46"/>
    <w:rsid w:val="008E64EB"/>
    <w:rsid w:val="00907C13"/>
    <w:rsid w:val="00910991"/>
    <w:rsid w:val="00932459"/>
    <w:rsid w:val="00944F89"/>
    <w:rsid w:val="009B296F"/>
    <w:rsid w:val="00A450C5"/>
    <w:rsid w:val="00A67E60"/>
    <w:rsid w:val="00AB64A0"/>
    <w:rsid w:val="00B03C88"/>
    <w:rsid w:val="00B27230"/>
    <w:rsid w:val="00B343F0"/>
    <w:rsid w:val="00B44C87"/>
    <w:rsid w:val="00B64FC2"/>
    <w:rsid w:val="00BB75A7"/>
    <w:rsid w:val="00BC5D48"/>
    <w:rsid w:val="00C43543"/>
    <w:rsid w:val="00C454EA"/>
    <w:rsid w:val="00C504FD"/>
    <w:rsid w:val="00C71649"/>
    <w:rsid w:val="00CB3A90"/>
    <w:rsid w:val="00D22546"/>
    <w:rsid w:val="00D6266A"/>
    <w:rsid w:val="00D92512"/>
    <w:rsid w:val="00DB65FE"/>
    <w:rsid w:val="00DE10E1"/>
    <w:rsid w:val="00DE688A"/>
    <w:rsid w:val="00E24239"/>
    <w:rsid w:val="00E44567"/>
    <w:rsid w:val="00E62278"/>
    <w:rsid w:val="00EB1B6D"/>
    <w:rsid w:val="00ED3889"/>
    <w:rsid w:val="00F04EE8"/>
    <w:rsid w:val="00F126D6"/>
    <w:rsid w:val="00F3394B"/>
    <w:rsid w:val="00F400C7"/>
    <w:rsid w:val="00F42D4E"/>
    <w:rsid w:val="00F7120A"/>
    <w:rsid w:val="00F77837"/>
    <w:rsid w:val="00F91378"/>
    <w:rsid w:val="00F95002"/>
    <w:rsid w:val="00F96E40"/>
    <w:rsid w:val="00FB69F7"/>
    <w:rsid w:val="00FD00A6"/>
    <w:rsid w:val="00FD1D70"/>
    <w:rsid w:val="00FD5756"/>
    <w:rsid w:val="00FE5E01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6</cp:revision>
  <dcterms:created xsi:type="dcterms:W3CDTF">2014-01-28T16:08:00Z</dcterms:created>
  <dcterms:modified xsi:type="dcterms:W3CDTF">2017-04-30T17:55:00Z</dcterms:modified>
</cp:coreProperties>
</file>