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4B" w:rsidRPr="00C10FFC" w:rsidRDefault="00A0444B" w:rsidP="00A0444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проведения детского творческого </w:t>
      </w:r>
      <w:bookmarkStart w:id="0" w:name="_GoBack"/>
      <w:bookmarkEnd w:id="0"/>
      <w:r w:rsidRPr="00C10F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конкурса 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Музыкальная шкатулка</w:t>
      </w:r>
      <w:r w:rsidRPr="00C10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ребята, уважаемые гости! Мы рады приветствовать вас на музыкальном </w:t>
      </w:r>
      <w:r w:rsidRPr="00705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среди воспитанников дошкольных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г.Янаул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Янауль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</w:t>
      </w:r>
      <w:proofErr w:type="spellEnd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 </w:t>
      </w:r>
      <w:r w:rsidRPr="00C10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Музыкальная шкатулка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посвященный </w:t>
      </w:r>
      <w:r w:rsidRPr="00B068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100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068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летию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068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068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068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Республике </w:t>
      </w:r>
      <w:r w:rsidRPr="00B068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Pr="00B068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  <w:r w:rsidRPr="00B06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A0444B" w:rsidRDefault="00A0444B" w:rsidP="00A0444B">
      <w:pPr>
        <w:pStyle w:val="c6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Сегодня мы с вами отправимся в волшебный мир звуков и мелодий. Наши конкурсанты с удовольствием покажут свой талант, свое творчество, а самое главное СВОЙ ГОЛОС. </w:t>
      </w:r>
      <w:r>
        <w:rPr>
          <w:rStyle w:val="c3"/>
          <w:color w:val="000000"/>
          <w:sz w:val="28"/>
          <w:szCs w:val="28"/>
          <w:shd w:val="clear" w:color="auto" w:fill="FFFFFF"/>
        </w:rPr>
        <w:t>Пусть исполнится сегодня самая заветная мечта наших вокалистов, покорить сердца своим голосом всех сидящих в этом зале.</w:t>
      </w:r>
    </w:p>
    <w:p w:rsidR="00A0444B" w:rsidRDefault="00A0444B" w:rsidP="00A0444B">
      <w:pPr>
        <w:pStyle w:val="c6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Пожелаем им хорошего настроения и удачи!</w:t>
      </w:r>
    </w:p>
    <w:p w:rsidR="00A0444B" w:rsidRPr="00C10FFC" w:rsidRDefault="00A0444B" w:rsidP="00A044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очень любим песню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сегодня, в этот час,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0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песенный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050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весёлый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Объявляем мы для вас!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нет интересней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Повстречаться снова с песней!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помогут отправиться в волшебный мир звуков и мелодий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вокальный </w:t>
      </w:r>
      <w:r w:rsidRPr="006A1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ансамбль «Новые голоса»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уже спешат поздравить вас с этим замечательным праздником </w:t>
      </w:r>
      <w:r w:rsidRPr="006A1E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 и творчества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таланта и вдохновения!</w:t>
      </w:r>
    </w:p>
    <w:p w:rsidR="00A0444B" w:rsidRDefault="00A0444B" w:rsidP="00A044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5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Pr="007050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 встречай</w:t>
      </w:r>
      <w:r w:rsidRPr="00C10F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5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A0444B" w:rsidRPr="00D87816" w:rsidRDefault="00A0444B" w:rsidP="00A044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87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87816">
        <w:rPr>
          <w:color w:val="3C3C3C"/>
          <w:sz w:val="27"/>
          <w:szCs w:val="27"/>
          <w:shd w:val="clear" w:color="auto" w:fill="FFFFFF"/>
        </w:rPr>
        <w:t xml:space="preserve"> </w:t>
      </w:r>
      <w:r w:rsidRPr="00D87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празднике </w:t>
      </w:r>
      <w:r w:rsidRPr="00D87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 </w:t>
      </w:r>
      <w:r w:rsidRPr="00D87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присутствуют почетные гости, а по совместительству Жюри, каждый из которых по-своему уникален своим мастерством, опытом и профессионализмом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 </w:t>
      </w:r>
      <w:r w:rsidRPr="006A1E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предстоит нелегкая работа – определить победителей конкурса в разных номинациях.</w:t>
      </w:r>
    </w:p>
    <w:p w:rsidR="00A0444B" w:rsidRDefault="00A0444B" w:rsidP="00A0444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седатель жюри: </w:t>
      </w:r>
    </w:p>
    <w:p w:rsidR="00A0444B" w:rsidRDefault="00A0444B" w:rsidP="00A0444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3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0444B" w:rsidRPr="00103D2A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3D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Участники и зрители приветствуют жюри аплодисментами</w:t>
      </w:r>
    </w:p>
    <w:p w:rsidR="00A0444B" w:rsidRPr="006A1EC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1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у нас все готово для того, чтобы начать конкурсную программу.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1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жеребьевке, которая состо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ялась на днях, </w:t>
      </w:r>
      <w:r w:rsidRPr="006A1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сцену приглашается первые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конкурса. Пожалуйста, поддержите </w:t>
      </w:r>
      <w:r w:rsidRPr="006A1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громкими аплодисментами.</w:t>
      </w: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</w:t>
      </w: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что большинство из вас очень любит мультики. И не только вы, ваши мамы и папы, много других детей и взрослых их просто обожают. поэтому сегодня мы услышим песни из любимых мультфильмов и кинолент.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2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песня?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верный друг.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– это радость,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Звонкий смех вокруг,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Тысяча мелодий, голосов прибой…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нет в мире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Музыки чудесней,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музыка – всегда с тобой!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Выступает 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3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слух наш ласкает-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грохочет как гром,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 снежинкой летает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прольется дождем.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всем, без сомненья,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создать настроенье.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создаст настроение ___</w:t>
      </w: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4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– это не только лишь звук,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– это движенье,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вылетает, как птица из рук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Нот беспокойных круженье.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Программу нашего музыкального </w:t>
      </w:r>
      <w:r w:rsidRPr="00705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 продолжает___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5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слушаешь исполнение наших участников и кажется, что петь нашим ребятам совершенно не составляет труда. Но на самом деле я знаю, что все вы серьёзно готовились, ведь так ответственно участвовать в </w:t>
      </w:r>
      <w:r w:rsidRPr="00705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пожелаем удачи нашим следующим участникам___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6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звуков чудесных в природе –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в тихой роще поет…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волшебные звуки мелодий,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Композитор для нас создает.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Лучшие композиторы страны Владимир </w:t>
      </w:r>
      <w:proofErr w:type="spellStart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Шаинский</w:t>
      </w:r>
      <w:proofErr w:type="spellEnd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Геннадий Гладков, Евгений </w:t>
      </w:r>
      <w:proofErr w:type="spellStart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Крылатов</w:t>
      </w:r>
      <w:proofErr w:type="spellEnd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Алексей Рыбников и многие другие создали замечательные песни для мультфильмов и кинофильмов. Некоторые из них сегодня мы услышим в исполнении наших ребят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Конкурсную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программу продолжает___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7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хорошо знаете героев мультфильмов?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Песенный </w:t>
      </w:r>
      <w:r w:rsidRPr="00705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собрал всех друзей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встречать с вами гостей.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 героев вот так привечайте. </w:t>
      </w:r>
      <w:r w:rsidRPr="00C10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аплодирует.)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705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конкурсную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программу продолжает___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№8</w:t>
      </w: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встретишь веселою песней,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вечером песню споешь –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жизнь интересней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мир – несказанно хорош.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выступления приглашаем___</w:t>
      </w:r>
    </w:p>
    <w:p w:rsidR="00A0444B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9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– это самый тонкий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инструмент,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сложный, самый звонкий,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 самых ярких лент!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природы у кого-то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волшебный, золотой,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тяжелая работа –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Ведать этой красотой.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 голосами нас пришли порадовать___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10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Песенка-</w:t>
      </w:r>
      <w:proofErr w:type="spellStart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чудесенка</w:t>
      </w:r>
      <w:proofErr w:type="spellEnd"/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Повстречалась с вами.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Песенка-</w:t>
      </w:r>
      <w:proofErr w:type="spellStart"/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чудесенка</w:t>
      </w:r>
      <w:proofErr w:type="spellEnd"/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добрыми словами.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 песенка,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веселей.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Улыбнулась песенка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 ей.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Приветствуем___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11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 простая родилась на свет,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пролетая, шлёт нам свой привет!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песней веселее и прекрасней станет жить,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 скорее с песенкой дружить!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 с песней подружились следующие наши участники___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12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звучат повсюду песни, раздавая чудеса,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каждый на минуту на земле счастливей стал!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летят они по свету, собирая в круг друзей,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Запоём мы всей планетой, чтобы мир наш стал добрей!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поёт___</w:t>
      </w:r>
    </w:p>
    <w:p w:rsidR="00A0444B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13</w:t>
      </w:r>
    </w:p>
    <w:p w:rsidR="00A0444B" w:rsidRPr="00C10FFC" w:rsidRDefault="00A0444B" w:rsidP="00A0444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1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участники показали свое мастерство, и теперь жюри предстоит нелегкая работа, выбрать лучших из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учших. Ну, а вас, ребята, мы поздравляем</w:t>
      </w: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успешным выступлением.</w:t>
      </w:r>
    </w:p>
    <w:p w:rsidR="00A0444B" w:rsidRPr="00C10FFC" w:rsidRDefault="00A0444B" w:rsidP="00A044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прощаемся и говорим всем…</w:t>
      </w:r>
    </w:p>
    <w:p w:rsidR="00A0444B" w:rsidRPr="00C10FFC" w:rsidRDefault="00A0444B" w:rsidP="00A044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A0444B" w:rsidRPr="007050C2" w:rsidRDefault="00A0444B" w:rsidP="00A04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7A3" w:rsidRDefault="00EF67A3"/>
    <w:sectPr w:rsidR="00E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B"/>
    <w:rsid w:val="00A0444B"/>
    <w:rsid w:val="00E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B4AD"/>
  <w15:chartTrackingRefBased/>
  <w15:docId w15:val="{8C9AF9D7-18DA-414B-8FA5-4A67A91B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444B"/>
  </w:style>
  <w:style w:type="character" w:customStyle="1" w:styleId="c3">
    <w:name w:val="c3"/>
    <w:basedOn w:val="a0"/>
    <w:rsid w:val="00A0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2019-12-12T15:40:00Z</dcterms:created>
  <dcterms:modified xsi:type="dcterms:W3CDTF">2019-12-12T15:42:00Z</dcterms:modified>
</cp:coreProperties>
</file>