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F4" w:rsidRPr="00CF3320" w:rsidRDefault="008762F4" w:rsidP="008762F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32"/>
          <w:szCs w:val="32"/>
          <w:lang w:val="en-US" w:eastAsia="ru-RU"/>
        </w:rPr>
      </w:pPr>
      <w:r w:rsidRPr="00E90005">
        <w:rPr>
          <w:rFonts w:ascii="Calibri" w:eastAsia="Times New Roman" w:hAnsi="Calibri" w:cs="Calibri"/>
          <w:b/>
          <w:color w:val="000000"/>
          <w:sz w:val="32"/>
          <w:szCs w:val="32"/>
          <w:lang w:val="en-US" w:eastAsia="ru-RU"/>
        </w:rPr>
        <w:t>Infinitive or -</w:t>
      </w:r>
      <w:proofErr w:type="spellStart"/>
      <w:r w:rsidRPr="00E90005">
        <w:rPr>
          <w:rFonts w:ascii="Calibri" w:eastAsia="Times New Roman" w:hAnsi="Calibri" w:cs="Calibri"/>
          <w:b/>
          <w:color w:val="000000"/>
          <w:sz w:val="32"/>
          <w:szCs w:val="32"/>
          <w:lang w:val="en-US" w:eastAsia="ru-RU"/>
        </w:rPr>
        <w:t>ing</w:t>
      </w:r>
      <w:proofErr w:type="spellEnd"/>
      <w:r w:rsidRPr="00E90005">
        <w:rPr>
          <w:rFonts w:ascii="Calibri" w:eastAsia="Times New Roman" w:hAnsi="Calibri" w:cs="Calibri"/>
          <w:b/>
          <w:color w:val="000000"/>
          <w:sz w:val="32"/>
          <w:szCs w:val="32"/>
          <w:lang w:val="en-US" w:eastAsia="ru-RU"/>
        </w:rPr>
        <w:t xml:space="preserve"> form.</w:t>
      </w:r>
    </w:p>
    <w:p w:rsidR="008762F4" w:rsidRPr="00E90005" w:rsidRDefault="008762F4" w:rsidP="008762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</w:pPr>
      <w:r w:rsidRPr="00CF3320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>I</w:t>
      </w:r>
      <w:r w:rsidRPr="00E90005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>. Use Infinitive or -</w:t>
      </w:r>
      <w:proofErr w:type="spellStart"/>
      <w:r w:rsidRPr="00E90005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>ing</w:t>
      </w:r>
      <w:proofErr w:type="spellEnd"/>
      <w:r w:rsidRPr="00E90005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 xml:space="preserve"> form.</w:t>
      </w:r>
    </w:p>
    <w:p w:rsidR="008762F4" w:rsidRPr="00E90005" w:rsidRDefault="008762F4" w:rsidP="008762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It was quite late when they saw Martin … (come) up the other side of the street. They saw him … (pause) in front of his </w:t>
      </w:r>
      <w:proofErr w:type="gramStart"/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house, …</w:t>
      </w:r>
      <w:proofErr w:type="gramEnd"/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(look) up at it and … </w:t>
      </w:r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knock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)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at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the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door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8762F4" w:rsidRPr="00E90005" w:rsidRDefault="008762F4" w:rsidP="008762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My parents let me (stay) at Molly’s house last weekend. They agreed … (take) me to his place in the car and they made me (promise) to behave myself.</w:t>
      </w:r>
    </w:p>
    <w:p w:rsidR="008762F4" w:rsidRPr="00E90005" w:rsidRDefault="008762F4" w:rsidP="008762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Mel hates (answer) the phone. And very often Mel just lets it … </w:t>
      </w:r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ring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).</w:t>
      </w:r>
    </w:p>
    <w:p w:rsidR="008762F4" w:rsidRPr="00E90005" w:rsidRDefault="008762F4" w:rsidP="008762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At first Jenny enjoyed … (listen) to Steven but after a while she got tired of … </w:t>
      </w:r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hear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)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the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same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story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8762F4" w:rsidRPr="00E90005" w:rsidRDefault="008762F4" w:rsidP="008762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Polly can’t (go) to the cinema today. She’s busy … (study) for her exam, which is next week, but she’s decided … </w:t>
      </w:r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take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)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a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break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and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… (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phone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)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Megan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8762F4" w:rsidRPr="00CF3320" w:rsidRDefault="008762F4" w:rsidP="008762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I tried … (listen) carefully and in order (not/show) how I was embarrassed, I did my best … </w:t>
      </w:r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keep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)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the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conversation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… (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go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)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on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one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topic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and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another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8762F4" w:rsidRPr="00E90005" w:rsidRDefault="008762F4" w:rsidP="008762F4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762F4" w:rsidRPr="00E90005" w:rsidRDefault="008762F4" w:rsidP="008762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</w:pPr>
      <w:r w:rsidRPr="00CF3320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>II.</w:t>
      </w:r>
      <w:r w:rsidRPr="00E90005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E90005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>Put</w:t>
      </w:r>
      <w:proofErr w:type="gramEnd"/>
      <w:r w:rsidRPr="00E90005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 xml:space="preserve"> one of the given verbs in the correct form – infinitive or gerund:</w:t>
      </w:r>
    </w:p>
    <w:p w:rsidR="008762F4" w:rsidRDefault="008762F4" w:rsidP="008762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sz w:val="24"/>
          <w:szCs w:val="24"/>
          <w:lang w:val="en-US" w:eastAsia="ru-RU"/>
        </w:rPr>
      </w:pPr>
      <w:r w:rsidRPr="00E90005">
        <w:rPr>
          <w:rFonts w:ascii="Calibri" w:eastAsia="Times New Roman" w:hAnsi="Calibri" w:cs="Calibri"/>
          <w:i/>
          <w:sz w:val="24"/>
          <w:szCs w:val="24"/>
          <w:lang w:val="en-US" w:eastAsia="ru-RU"/>
        </w:rPr>
        <w:t>to see, to lock, to explain, to go, to show, to play, to listen, to do, to write, to earn, to discuss, to drive, to look, to speak, to understand, to do, to stay, to work, to spend</w:t>
      </w:r>
    </w:p>
    <w:p w:rsidR="008762F4" w:rsidRPr="00E90005" w:rsidRDefault="008762F4" w:rsidP="008762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sz w:val="24"/>
          <w:szCs w:val="24"/>
          <w:lang w:val="en-US" w:eastAsia="ru-RU"/>
        </w:rPr>
      </w:pPr>
    </w:p>
    <w:p w:rsidR="008762F4" w:rsidRPr="00E90005" w:rsidRDefault="008762F4" w:rsidP="008762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I wish ... the manager</w:t>
      </w:r>
      <w:proofErr w:type="gramStart"/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.—</w:t>
      </w:r>
      <w:proofErr w:type="gramEnd"/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It’s no use ... to him.</w:t>
      </w:r>
    </w:p>
    <w:p w:rsidR="008762F4" w:rsidRPr="00E90005" w:rsidRDefault="008762F4" w:rsidP="008762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Don’t forget ... the door before ... to bed.</w:t>
      </w:r>
    </w:p>
    <w:p w:rsidR="008762F4" w:rsidRPr="00E90005" w:rsidRDefault="008762F4" w:rsidP="008762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My mother told me not ... to anyone about it.</w:t>
      </w:r>
    </w:p>
    <w:p w:rsidR="008762F4" w:rsidRPr="00E90005" w:rsidRDefault="008762F4" w:rsidP="008762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He tried ... but she didn’t want ...</w:t>
      </w:r>
    </w:p>
    <w:p w:rsidR="008762F4" w:rsidRPr="00E90005" w:rsidRDefault="008762F4" w:rsidP="008762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Would you mind ... me how the lift works?</w:t>
      </w:r>
    </w:p>
    <w:p w:rsidR="008762F4" w:rsidRPr="00E90005" w:rsidRDefault="008762F4" w:rsidP="008762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I’m beginning ... what you mean.</w:t>
      </w:r>
    </w:p>
    <w:p w:rsidR="008762F4" w:rsidRPr="00E90005" w:rsidRDefault="008762F4" w:rsidP="008762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The boys like ... tennis but not ... this in bad weather.</w:t>
      </w:r>
    </w:p>
    <w:p w:rsidR="008762F4" w:rsidRPr="00E90005" w:rsidRDefault="008762F4" w:rsidP="008762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Try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...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this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correctly</w:t>
      </w:r>
      <w:proofErr w:type="spellEnd"/>
      <w:r w:rsidRPr="00E900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8762F4" w:rsidRPr="00E90005" w:rsidRDefault="008762F4" w:rsidP="008762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He likes ... in his cabinet.</w:t>
      </w:r>
    </w:p>
    <w:p w:rsidR="008762F4" w:rsidRPr="00E90005" w:rsidRDefault="008762F4" w:rsidP="008762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I prefer ... my car myself.</w:t>
      </w:r>
    </w:p>
    <w:p w:rsidR="008762F4" w:rsidRPr="00E90005" w:rsidRDefault="008762F4" w:rsidP="008762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I advice you ... at my place and ... for a new flat.</w:t>
      </w:r>
    </w:p>
    <w:p w:rsidR="008762F4" w:rsidRPr="00E90005" w:rsidRDefault="008762F4" w:rsidP="008762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Let’s ... this tomorrow, I’m tired now.</w:t>
      </w:r>
    </w:p>
    <w:p w:rsidR="008762F4" w:rsidRDefault="008762F4" w:rsidP="008762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9000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Most people prefer ... money. Some don’t want ... them.</w:t>
      </w:r>
    </w:p>
    <w:p w:rsidR="008762F4" w:rsidRPr="00E90005" w:rsidRDefault="008762F4" w:rsidP="008762F4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</w:p>
    <w:p w:rsidR="008762F4" w:rsidRPr="00E90005" w:rsidRDefault="008762F4" w:rsidP="008762F4">
      <w:pPr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321F08"/>
          <w:sz w:val="24"/>
          <w:szCs w:val="24"/>
          <w:lang w:val="en-US" w:eastAsia="ru-RU"/>
        </w:rPr>
      </w:pPr>
      <w:r w:rsidRPr="00CF3320">
        <w:rPr>
          <w:rFonts w:ascii="Calibri" w:eastAsia="Times New Roman" w:hAnsi="Calibri" w:cs="Calibri"/>
          <w:b/>
          <w:bCs/>
          <w:color w:val="321F08"/>
          <w:sz w:val="24"/>
          <w:szCs w:val="24"/>
          <w:lang w:val="en-US" w:eastAsia="ru-RU"/>
        </w:rPr>
        <w:t>III</w:t>
      </w:r>
      <w:r w:rsidRPr="00E90005">
        <w:rPr>
          <w:rFonts w:ascii="Calibri" w:eastAsia="Times New Roman" w:hAnsi="Calibri" w:cs="Calibri"/>
          <w:b/>
          <w:bCs/>
          <w:color w:val="321F08"/>
          <w:sz w:val="24"/>
          <w:szCs w:val="24"/>
          <w:lang w:val="en-US" w:eastAsia="ru-RU"/>
        </w:rPr>
        <w:t>. Make infinitives or gerunds of the verbs in brackets to make the following sentences correct.</w:t>
      </w:r>
    </w:p>
    <w:p w:rsidR="008762F4" w:rsidRDefault="008762F4" w:rsidP="008762F4">
      <w:pPr>
        <w:spacing w:after="0" w:line="240" w:lineRule="auto"/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</w:pP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1. When I’m tired, I enjoy ... television. It’s relaxing. (</w:t>
      </w:r>
      <w:proofErr w:type="gram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watch</w:t>
      </w:r>
      <w:proofErr w:type="gram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2. It was a nice day, so we decided ... for a walk. (</w:t>
      </w:r>
      <w:proofErr w:type="gram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go</w:t>
      </w:r>
      <w:proofErr w:type="gram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3. </w:t>
      </w:r>
      <w:proofErr w:type="gram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It’s</w:t>
      </w:r>
      <w:proofErr w:type="gram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 a nice day. Does anyone fancy ... for a walk? (</w:t>
      </w:r>
      <w:proofErr w:type="gram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go</w:t>
      </w:r>
      <w:proofErr w:type="gram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4. I’m not in a hurry. I don’t mind ... (wait)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5. They don’t have much money. They can’t afford ... out very often. (</w:t>
      </w:r>
      <w:proofErr w:type="gram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go</w:t>
      </w:r>
      <w:proofErr w:type="gram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6. I wish that dog would stop ... It’s driving me mad. (</w:t>
      </w:r>
      <w:proofErr w:type="gram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bark</w:t>
      </w:r>
      <w:proofErr w:type="gram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7. Our </w:t>
      </w:r>
      <w:proofErr w:type="spell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neighbour</w:t>
      </w:r>
      <w:proofErr w:type="spell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 threatened ... the police if we didn’t stop the noise. (</w:t>
      </w:r>
      <w:proofErr w:type="gram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call</w:t>
      </w:r>
      <w:proofErr w:type="gram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8. We were hungry, so I suggested ... dinner early. (</w:t>
      </w:r>
      <w:proofErr w:type="gram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have</w:t>
      </w:r>
      <w:proofErr w:type="gram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9. Hurry up! I don’t want to risk ... the train. (</w:t>
      </w:r>
      <w:proofErr w:type="gram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miss</w:t>
      </w:r>
      <w:proofErr w:type="gram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10. I’m still looking for a job but I hope ... something soon. </w:t>
      </w:r>
      <w:r w:rsidRPr="008762F4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(</w:t>
      </w:r>
      <w:proofErr w:type="gramStart"/>
      <w:r w:rsidRPr="008762F4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find</w:t>
      </w:r>
      <w:proofErr w:type="gramEnd"/>
      <w:r w:rsidRPr="008762F4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)</w:t>
      </w:r>
    </w:p>
    <w:p w:rsidR="008762F4" w:rsidRPr="00CF3320" w:rsidRDefault="008762F4" w:rsidP="008762F4">
      <w:pPr>
        <w:spacing w:after="0" w:line="240" w:lineRule="auto"/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</w:pPr>
    </w:p>
    <w:p w:rsidR="008762F4" w:rsidRPr="00CF3320" w:rsidRDefault="008762F4" w:rsidP="008762F4">
      <w:pPr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321F08"/>
          <w:sz w:val="24"/>
          <w:szCs w:val="24"/>
          <w:lang w:val="en-US" w:eastAsia="ru-RU"/>
        </w:rPr>
      </w:pPr>
      <w:r w:rsidRPr="00CF3320">
        <w:rPr>
          <w:rFonts w:ascii="Calibri" w:eastAsia="Times New Roman" w:hAnsi="Calibri" w:cs="Calibri"/>
          <w:b/>
          <w:bCs/>
          <w:color w:val="321F08"/>
          <w:sz w:val="24"/>
          <w:szCs w:val="24"/>
          <w:lang w:val="en-US" w:eastAsia="ru-RU"/>
        </w:rPr>
        <w:t>IV. Make infinitives or gerunds of the verbs in brackets to make the following sentences correct.</w:t>
      </w:r>
    </w:p>
    <w:p w:rsidR="00A032A3" w:rsidRPr="008762F4" w:rsidRDefault="008762F4" w:rsidP="008762F4">
      <w:pPr>
        <w:spacing w:after="0" w:line="240" w:lineRule="auto"/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</w:pP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1. She doesn’t allow ... in the house. (</w:t>
      </w:r>
      <w:proofErr w:type="gram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smoke</w:t>
      </w:r>
      <w:proofErr w:type="gram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2. I’ve never been to Iceland but I’d like ... there. (</w:t>
      </w:r>
      <w:proofErr w:type="gram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go</w:t>
      </w:r>
      <w:proofErr w:type="gram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3. I’m in a difficult position. What do you advise </w:t>
      </w:r>
      <w:proofErr w:type="gram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me ...?</w:t>
      </w:r>
      <w:proofErr w:type="gram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 (</w:t>
      </w:r>
      <w:proofErr w:type="gram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do</w:t>
      </w:r>
      <w:proofErr w:type="gram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4. She said the letter was personal and wouldn’t let me ...it. (</w:t>
      </w:r>
      <w:proofErr w:type="gram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read</w:t>
      </w:r>
      <w:proofErr w:type="gram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5. We were kept at the police station for two hours and then we were allowed ... (go)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6. Where would you recommend me ... for my holidays? (</w:t>
      </w:r>
      <w:proofErr w:type="gram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go</w:t>
      </w:r>
      <w:proofErr w:type="gram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7. I wouldn’t recommend ... in that restaurant. The food is awful. (</w:t>
      </w:r>
      <w:proofErr w:type="gram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>eat</w:t>
      </w:r>
      <w:proofErr w:type="gram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8. The film was very sad. It made me ... (cry)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lang w:val="en-US" w:eastAsia="ru-RU"/>
        </w:rPr>
        <w:br/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val="en-US" w:eastAsia="ru-RU"/>
        </w:rPr>
        <w:t xml:space="preserve">9. Carol’s parents always encouraged her ... hard at school. </w:t>
      </w:r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eastAsia="ru-RU"/>
        </w:rPr>
        <w:t>study</w:t>
      </w:r>
      <w:proofErr w:type="spellEnd"/>
      <w:r w:rsidRPr="00CF3320">
        <w:rPr>
          <w:rFonts w:ascii="Calibri" w:eastAsia="Times New Roman" w:hAnsi="Calibri" w:cs="Calibri"/>
          <w:color w:val="321F08"/>
          <w:sz w:val="24"/>
          <w:szCs w:val="24"/>
          <w:shd w:val="clear" w:color="auto" w:fill="FFFFFF"/>
          <w:lang w:eastAsia="ru-RU"/>
        </w:rPr>
        <w:t>)</w:t>
      </w:r>
    </w:p>
    <w:sectPr w:rsidR="00A032A3" w:rsidRPr="008762F4" w:rsidSect="008762F4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78E3"/>
    <w:multiLevelType w:val="multilevel"/>
    <w:tmpl w:val="E1D0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F7426"/>
    <w:multiLevelType w:val="multilevel"/>
    <w:tmpl w:val="3416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2F4"/>
    <w:rsid w:val="001923A4"/>
    <w:rsid w:val="003E386D"/>
    <w:rsid w:val="008762F4"/>
    <w:rsid w:val="00A0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Ирка</dc:creator>
  <cp:lastModifiedBy>Ирка</cp:lastModifiedBy>
  <cp:revision>2</cp:revision>
  <dcterms:created xsi:type="dcterms:W3CDTF">2018-09-10T16:28:00Z</dcterms:created>
  <dcterms:modified xsi:type="dcterms:W3CDTF">2018-09-10T16:28:00Z</dcterms:modified>
</cp:coreProperties>
</file>