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DBB" w:rsidRPr="00194DBB" w:rsidRDefault="00194DBB" w:rsidP="00194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DB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по теме "Количество теплоты"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194DBB" w:rsidRPr="00194DBB" w:rsidTr="00194DB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4DBB" w:rsidRPr="00194DBB" w:rsidRDefault="00194DBB" w:rsidP="00194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физики по теме: « Количество теплоты» 8 класс.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Цель урока: закрепить знания учащихся по теме «Количество теплоты», сформировать навыки расчета количества теплоты при изменении агрегатного состоянии вещества.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Образовательные задачи: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-повторить основные формулы раздела агрегатные состояния вещества с помощью решения задач;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-закрепить знания, умения, навыки, полученные при изучении раздела агрегатные состояния вещества;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обеспечить усвоение формул расчёта количества теплоты для различных тепловых процессов;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Развивающие задачи: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развить зрительное и слуховое восприятие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развивать память;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развивать способность четко формулировать свои мысли;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развить интерес к физике;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формировать мотивы учения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Воспитательные задачи: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воспитать уверенность в своих силах;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воспитание эстетического восприятия мира.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План урока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Орг. момент.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Актуализация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Объяснение решения задач по ОСУДу (обобщенный способ учебной деятельности)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Проба.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Закрепление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Память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Итог урока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Ход урока.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Орг. момент.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Приветствие учащихся.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Актуализация.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Рассмотрим процесс превращения льда при минусовой температуре в пар.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( 1. нагревание льда, 2. плавление, 3. нагревание воды, 4. парообразование)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Объяснение по ОСУДу (первое объяснение) Учитель объясняет ход рассуждений при решении задач. Напоминает основные определения, обращает внимание на работу с таблицами.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Анализ условия задачи включает запись условия задачи, перевод единиц измерения в Международную систему измерений.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«Тепловые явления » ОСУД (см приложение в архиве)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4. Проба. ( записываю в тетрадь слово « Проба») (решение задач разной сложности НПС - нижний порог сложности, ППС – промежуточный порог сложности, ВПС – верхний порог сложности) Перед пробой учащиеся делают вместе с учителем один хлопок (сосредоточивается внимание)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заканчивается, когда первые 5 учеников решили все задачи и подняли руки. Учитель отсчитывает 30 секунд и работа прекращается. Проверяется правильность выполнения задач и подсчитывается число учащихся выполнивших определенное количество задач. На доске записывается результат НПС – «?» ППС –«?» ВПС-«?» Результаты сравнивают с 63%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 xml:space="preserve">Задачи.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НПС.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Какова удельная теплота сгорания древесного угля, если при полном сгорании 10 кг его выделяется 340 МДж энергии?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Ответ:34 МДж/кг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ППС.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Сколько энергии получит человек, съев бутерброд из 100 г хлеба и 20 г сливочного масла? (удельная теплота сгорания хлеба 8,7 МДж/кг, а масла 32,7 МДж/кг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Ответ:1,524 МДж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ВПС.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какую высоту был поднят груз массой 300 кг подъемным краном, если его потенциальная энергия относительно поверхности земли стала эквивалентна энергии, выделяемой при полном сгорании 1 г бензина? Удельная теплота сгорания бензина 46 *108 Дж/кг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Ответ: 14, 7 м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Второе объяснение решения задач по ОСУДу, но только с того места, где учащиеся сделали ошибки. Время объяснения уменьшается в 2 раза (по сравнению с первым)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6. Закрепление (записываю в тетрадь слово « Закрепление») Перед закреплением учащиеся делают вместе с учителем два хлопка (сосредоточивается внимание), Учащиеся решают задачи при условии, при выполнении условий: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А) если задачи НПС выполнили меньше учащихся, чем 63 % от общего числа учащихся в классе, то выполняются задачи НПС-2 , ППС -1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Б) если задачи НПС выполнили больше учащихся, чем 63 % от общего количества учеников в классе, то выполняются задачи ППС -2 , ВПС -1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В) если задачи НПС и ППС выполнили больше учащихся, чем 63 % от общего количества учеников в классе, то выполняются задачи ППС -, ВПС -2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Работа заканчивается, когда первые 5 учеников решили все задачи и подняли руки. Учитель отсчитывает 30 секунд и работа прекращается. Проверяется правильность выполнения задач и подсчитывается число учащихся выполнивших определенное количество задач.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НПС.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1.Какое количество теплоты необходимо для плавления 2 кг свинца? Начальная температура свинца 327 С?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Какое количество теплоты выделится при кристаллизации 0,6 кг олова?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стальное сверло массой 100 г при работе нагрелось от 15 С до 115С. Сколько энергии израсходовано двигателем для нагревания сверла?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ППС.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Сколько энергии выделится при кристаллизации и охлаждении от температуры плавления до 24 С свинцовой пластины размером 2*5*10 см?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Из чайника выкипела вода объемом 0,5 л начальная температура, которой 10 С. Какое количество теплоты было затрачено?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Какое количество теплоты получила алюминиевая кастрюля массой 200 г и находящаяся в ней вода объемом 1,5 л при нагревании от 20. С до кипения?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ВПС.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1.До какой температуры остынут 5 л кипятка, взятого при температуре 100 С, отдав в окружающую среду 1680 кДж энергии?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Какое количество энергии выделится при остывании воды массой 400 г взятой при температуре 50 С и превращении ее в лед при температуре -20 С?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3.Какую массу воды можно нагреть от 20 С до 70 С используя теплоту, выделившуюся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 полном сгорании каменного угля массой 500г?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7. Третье объяснение решения задач по ОСУДу, но только с того места, где учащиеся сделали ошибки. Время объяснения уменьшается в 2 раза (по сравнению со вторым)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8. Память. (записываю в тетрадь слово «Память») Перед памятью учащиеся делают вместе с учителем три хлопка (сосредоточивается внимание). Работа заканчивается, когда первые 5 учеников решили все задачи и подняли руки. Учитель отсчитывает 30 секунд и работа прекращается. Проверяется правильность выполнения задач и подсчитывается число учащихся выполнивших определенное количество задач.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НПС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Сколько энергии необходимо для превращения в жидкое состояние 400 г меди, взятой при температуре плавления?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В каком случае можно получить больше количества теплоты: сжигая 12 кг торфа или 5 кг антрацита?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Рассчитайте удельную теплоемкость кирпича, масса которого 3 кг, если при его остывании на 50 С выделяется 113,4 кДж энергии.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ППС.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 Сколько каменного угля надо сжечь, чтобы получить столько же энергии , сколько ее выделяется при сгорании бензина объемом 3л?плотность бензина710 кг/м3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 На газовой плите нагрели 4,4 кг воды на 80 С Какое количество природного газа сгорело при этом?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На нагревание воздуха в комнате объемом 50 м3 до 22 С было затрачено 780 к Дж энергии. Определите начальную температуру воздуха.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ВПС.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1.Какое количество энергии выделится при остывании воды массой 400 г, взятой при температуре 50 с, и превращении ее в лед при температуре - 20 С?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2.В алюминиевой кастрюле массой 500 г находится 300г льда при температуре - 10 С . Какое количество теплоты потребуется для превращения этого льда в воду с температурой 50 С.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3. Стальная заготовка, охлаждаясь от 800 С до 0 С растопила лед массой 3 кг , взятого при - 20 С. Какова масса заготовки, если вся энергия ,выделенная ею израсходована на нагревание и плавление льда? </w:t>
            </w:r>
            <w:r w:rsidRPr="00194D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9. Подведение итогов урока</w:t>
            </w:r>
          </w:p>
        </w:tc>
      </w:tr>
    </w:tbl>
    <w:p w:rsidR="00AB6E53" w:rsidRDefault="00AB6E53"/>
    <w:sectPr w:rsidR="00AB6E53" w:rsidSect="00AB6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194DBB"/>
    <w:rsid w:val="00194DBB"/>
    <w:rsid w:val="009F4DCB"/>
    <w:rsid w:val="00AB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E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0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1015</Words>
  <Characters>5786</Characters>
  <Application>Microsoft Office Word</Application>
  <DocSecurity>0</DocSecurity>
  <Lines>48</Lines>
  <Paragraphs>13</Paragraphs>
  <ScaleCrop>false</ScaleCrop>
  <Company/>
  <LinksUpToDate>false</LinksUpToDate>
  <CharactersWithSpaces>6788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2013-11-12T03:14:00Z</dcterms:created>
  <dcterms:modified xsi:type="dcterms:W3CDTF">2013-11-12T03:14:00Z</dcterms:modified>
</cp:coreProperties>
</file>