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AA" w:rsidRPr="00E92744" w:rsidRDefault="00B03BAA" w:rsidP="00B03BAA">
      <w:pPr>
        <w:rPr>
          <w:rFonts w:ascii="Times New Roman" w:hAnsi="Times New Roman" w:cs="Times New Roman"/>
          <w:b/>
          <w:sz w:val="24"/>
          <w:szCs w:val="24"/>
        </w:rPr>
      </w:pPr>
      <w:r w:rsidRPr="00E92744">
        <w:rPr>
          <w:rFonts w:ascii="Times New Roman" w:hAnsi="Times New Roman" w:cs="Times New Roman"/>
          <w:b/>
          <w:sz w:val="24"/>
          <w:szCs w:val="24"/>
        </w:rPr>
        <w:t>2-ТОҚСАН БОЙЫНША ЖИЫНТЫҚ БАҒАЛАУҒА АРНАЛҒАН ТАПСЫРМАЛАР</w:t>
      </w:r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мектебім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proofErr w:type="gram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Тыңдалым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Айтылым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</w:p>
    <w:p w:rsidR="00B03BAA" w:rsidRPr="00D24645" w:rsidRDefault="00B03BAA" w:rsidP="00B03B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2.1.3.1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Тыңдаған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1-1,5 мин)</w:t>
      </w:r>
    </w:p>
    <w:p w:rsidR="00B03BAA" w:rsidRPr="00D24645" w:rsidRDefault="00B03BAA" w:rsidP="00B03B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proofErr w:type="gram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оған</w:t>
      </w:r>
      <w:proofErr w:type="spellEnd"/>
    </w:p>
    <w:p w:rsidR="00B03BAA" w:rsidRPr="00D24645" w:rsidRDefault="00B03BAA" w:rsidP="00B03B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proofErr w:type="gramEnd"/>
      <w:r w:rsidRPr="00D24645">
        <w:rPr>
          <w:rFonts w:ascii="Times New Roman" w:hAnsi="Times New Roman" w:cs="Times New Roman"/>
          <w:sz w:val="24"/>
          <w:szCs w:val="24"/>
        </w:rPr>
        <w:t xml:space="preserve"> фото/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сюжетті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сызбалар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>/</w:t>
      </w:r>
    </w:p>
    <w:p w:rsidR="00B03BAA" w:rsidRPr="00D24645" w:rsidRDefault="00B03BAA" w:rsidP="00B03B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proofErr w:type="gram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2.2.2.1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Сюжетті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(2-3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сөйлем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>)</w:t>
      </w:r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критерийі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proofErr w:type="gram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алушы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•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суретті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анықтап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64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Сюжетті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proofErr w:type="gram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мәтін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құрастырады</w:t>
      </w:r>
      <w:proofErr w:type="spellEnd"/>
      <w:proofErr w:type="gram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дағдыларының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proofErr w:type="gram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24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645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</w:p>
    <w:p w:rsidR="00B03BAA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EB6355" w:rsidRPr="00D24645" w:rsidRDefault="00B03BAA" w:rsidP="00B0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4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645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24645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Pr="00D2464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2744">
        <w:rPr>
          <w:rFonts w:ascii="Times New Roman" w:hAnsi="Times New Roman" w:cs="Times New Roman"/>
          <w:b/>
          <w:sz w:val="24"/>
          <w:szCs w:val="24"/>
          <w:lang w:val="kk-KZ"/>
        </w:rPr>
        <w:t>Мәтінді тыңда. Тапсырмаларды орында</w:t>
      </w:r>
      <w:r w:rsidRPr="00D2464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E0232" w:rsidRPr="00E92744" w:rsidRDefault="00FE0232" w:rsidP="00B03BAA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92744">
        <w:rPr>
          <w:rFonts w:ascii="Times New Roman" w:hAnsi="Times New Roman" w:cs="Times New Roman"/>
          <w:i/>
          <w:sz w:val="24"/>
          <w:szCs w:val="24"/>
          <w:lang w:val="kk-KZ"/>
        </w:rPr>
        <w:t>Мен мектепке барамын. Сөмкеге күнделік, кітап, дәптер, қаламсауыт саламын. Әлібек те мектепке барады. Ол қаламсауытқа қалам, қарындаш, өшіргіш, ұштағыш салады.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 xml:space="preserve"> 1. Әлібек қайда барады?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А) үйге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Ә) мектепке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В) асханаға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2. Әлібек сөмкеге нелер салды?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А) қарындаш,өшіргіш, ұштағыш, қалам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Ә) күнделік, кітап, дәптер, қаламсауыт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645">
        <w:rPr>
          <w:rFonts w:ascii="Times New Roman" w:hAnsi="Times New Roman" w:cs="Times New Roman"/>
          <w:sz w:val="24"/>
          <w:szCs w:val="24"/>
          <w:lang w:val="kk-KZ"/>
        </w:rPr>
        <w:t>Б) мысық, қуыршақ</w:t>
      </w:r>
    </w:p>
    <w:p w:rsidR="00FE0232" w:rsidRPr="00D24645" w:rsidRDefault="00FE0232" w:rsidP="00B03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274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 Мәтінге сәйкес келетін екі суретті тауып, белгіле</w:t>
      </w:r>
      <w:r w:rsidR="00A24279" w:rsidRPr="00D2464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246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1953" w:rsidRDefault="00A24279" w:rsidP="00B03BAA">
      <w:pPr>
        <w:rPr>
          <w:noProof/>
          <w:lang w:eastAsia="ru-RU"/>
        </w:rPr>
      </w:pPr>
      <w:r w:rsidRPr="00D246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25544" wp14:editId="06EDFE6E">
                <wp:simplePos x="0" y="0"/>
                <wp:positionH relativeFrom="column">
                  <wp:posOffset>5187316</wp:posOffset>
                </wp:positionH>
                <wp:positionV relativeFrom="paragraph">
                  <wp:posOffset>1565910</wp:posOffset>
                </wp:positionV>
                <wp:extent cx="22860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C5CBB" id="Прямоугольник 7" o:spid="_x0000_s1026" style="position:absolute;margin-left:408.45pt;margin-top:123.3pt;width:18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" fillcolor="#5b9bd5 [3204]" strokecolor="#1f4d78 [1604]" strokeweight="1pt"/>
            </w:pict>
          </mc:Fallback>
        </mc:AlternateContent>
      </w:r>
      <w:r w:rsidRPr="00D24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D4FAB17" wp14:editId="24638E30">
            <wp:simplePos x="0" y="0"/>
            <wp:positionH relativeFrom="column">
              <wp:posOffset>4800600</wp:posOffset>
            </wp:positionH>
            <wp:positionV relativeFrom="paragraph">
              <wp:posOffset>334010</wp:posOffset>
            </wp:positionV>
            <wp:extent cx="1075690" cy="1054581"/>
            <wp:effectExtent l="0" t="0" r="0" b="0"/>
            <wp:wrapSquare wrapText="bothSides"/>
            <wp:docPr id="3" name="Рисунок 3" descr="http://boombob.ru/img/picture/Sep/06/2fa50ae051cec6f45ffd8b3bcdf8e4c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mbob.ru/img/picture/Sep/06/2fa50ae051cec6f45ffd8b3bcdf8e4cc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6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29298" wp14:editId="6CCE8BCF">
                <wp:simplePos x="0" y="0"/>
                <wp:positionH relativeFrom="column">
                  <wp:posOffset>3491230</wp:posOffset>
                </wp:positionH>
                <wp:positionV relativeFrom="paragraph">
                  <wp:posOffset>1594485</wp:posOffset>
                </wp:positionV>
                <wp:extent cx="200025" cy="190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FC8C" id="Прямоугольник 9" o:spid="_x0000_s1026" style="position:absolute;margin-left:274.9pt;margin-top:125.5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" fillcolor="#5b9bd5 [3204]" strokecolor="#1f4d78 [1604]" strokeweight="1pt"/>
            </w:pict>
          </mc:Fallback>
        </mc:AlternateContent>
      </w:r>
      <w:r w:rsidR="00131953" w:rsidRPr="00D24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6860D" wp14:editId="22E17252">
            <wp:extent cx="1209675" cy="1485900"/>
            <wp:effectExtent l="0" t="0" r="9525" b="0"/>
            <wp:docPr id="1" name="Рисунок 1" descr="https://img3.stockfresh.com/files/c/clairev/m/62/1123476_stock-photo-theme-with-boy-and-school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c/clairev/m/62/1123476_stock-photo-theme-with-boy-and-school-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953">
        <w:rPr>
          <w:noProof/>
          <w:lang w:eastAsia="ru-RU"/>
        </w:rPr>
        <w:drawing>
          <wp:inline distT="0" distB="0" distL="0" distR="0" wp14:anchorId="3DEB8636" wp14:editId="0F8897F7">
            <wp:extent cx="1752600" cy="1485900"/>
            <wp:effectExtent l="0" t="0" r="0" b="0"/>
            <wp:docPr id="2" name="Рисунок 2" descr="http://gagauznews.md/wp-content/uploads/2016/05/zaprudnya-lib.ru_-67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gauznews.md/wp-content/uploads/2016/05/zaprudnya-lib.ru_-673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15" cy="14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3AAA1D" wp14:editId="139CC3AD">
            <wp:extent cx="1408430" cy="1362075"/>
            <wp:effectExtent l="0" t="0" r="1270" b="9525"/>
            <wp:docPr id="8" name="Рисунок 8" descr="http://cdt-raduga2012.ucoz.ru/new11/j-zdkty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t-raduga2012.ucoz.ru/new11/j-zdktyb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31" cy="13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53" w:rsidRDefault="00A24279" w:rsidP="00B03BA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6C9D" wp14:editId="51526F51">
                <wp:simplePos x="0" y="0"/>
                <wp:positionH relativeFrom="column">
                  <wp:posOffset>2034540</wp:posOffset>
                </wp:positionH>
                <wp:positionV relativeFrom="paragraph">
                  <wp:posOffset>41275</wp:posOffset>
                </wp:positionV>
                <wp:extent cx="200025" cy="190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4B57" id="Прямоугольник 5" o:spid="_x0000_s1026" style="position:absolute;margin-left:160.2pt;margin-top:3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5DAD" wp14:editId="3167A8DD">
                <wp:simplePos x="0" y="0"/>
                <wp:positionH relativeFrom="column">
                  <wp:posOffset>469900</wp:posOffset>
                </wp:positionH>
                <wp:positionV relativeFrom="paragraph">
                  <wp:posOffset>67310</wp:posOffset>
                </wp:positionV>
                <wp:extent cx="202565" cy="193040"/>
                <wp:effectExtent l="0" t="0" r="260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42E3" id="Прямоугольник 4" o:spid="_x0000_s1026" style="position:absolute;margin-left:37pt;margin-top:5.3pt;width:15.95pt;height:15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" fillcolor="#5b9bd5 [3204]" strokecolor="#1f4d78 [1604]" strokeweight="1pt"/>
            </w:pict>
          </mc:Fallback>
        </mc:AlternateContent>
      </w:r>
    </w:p>
    <w:p w:rsidR="002C6667" w:rsidRPr="00E92744" w:rsidRDefault="002C6667" w:rsidP="002C6667">
      <w:pPr>
        <w:rPr>
          <w:b/>
          <w:noProof/>
          <w:lang w:eastAsia="ru-RU"/>
        </w:rPr>
      </w:pPr>
      <w:r w:rsidRPr="00E92744">
        <w:rPr>
          <w:b/>
          <w:noProof/>
          <w:lang w:eastAsia="ru-RU"/>
        </w:rPr>
        <w:t>Айтылым</w:t>
      </w:r>
    </w:p>
    <w:p w:rsidR="00131953" w:rsidRPr="00E92744" w:rsidRDefault="002C6667" w:rsidP="002C6667">
      <w:pPr>
        <w:rPr>
          <w:b/>
          <w:noProof/>
          <w:lang w:val="kk-KZ" w:eastAsia="ru-RU"/>
        </w:rPr>
      </w:pPr>
      <w:r w:rsidRPr="00E92744">
        <w:rPr>
          <w:b/>
          <w:noProof/>
          <w:lang w:eastAsia="ru-RU"/>
        </w:rPr>
        <w:t>2. Сюжетті суреттер бойынша әңгіме құрастырып айт</w:t>
      </w:r>
      <w:r w:rsidR="00D24645" w:rsidRPr="00E92744">
        <w:rPr>
          <w:b/>
          <w:noProof/>
          <w:lang w:val="kk-KZ" w:eastAsia="ru-RU"/>
        </w:rPr>
        <w:t>.</w:t>
      </w:r>
    </w:p>
    <w:p w:rsidR="00131953" w:rsidRPr="00D24645" w:rsidRDefault="00A24279" w:rsidP="00B03BAA">
      <w:pPr>
        <w:rPr>
          <w:b/>
          <w:noProof/>
          <w:lang w:eastAsia="ru-RU"/>
        </w:rPr>
      </w:pPr>
      <w:r w:rsidRPr="00A24279">
        <w:rPr>
          <w:b/>
          <w:noProof/>
          <w:lang w:eastAsia="ru-RU"/>
        </w:rPr>
        <w:drawing>
          <wp:inline distT="0" distB="0" distL="0" distR="0">
            <wp:extent cx="2019300" cy="1838325"/>
            <wp:effectExtent l="0" t="0" r="0" b="9525"/>
            <wp:docPr id="10" name="Рисунок 10" descr="https://im0-tub-kz.yandex.net/i?id=b9bc63295d82c4781c334e6cdff62a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kz.yandex.net/i?id=b9bc63295d82c4781c334e6cdff62a4d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96" cy="18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667">
        <w:rPr>
          <w:noProof/>
          <w:lang w:eastAsia="ru-RU"/>
        </w:rPr>
        <w:drawing>
          <wp:inline distT="0" distB="0" distL="0" distR="0">
            <wp:extent cx="1722120" cy="1809683"/>
            <wp:effectExtent l="0" t="0" r="0" b="635"/>
            <wp:docPr id="11" name="Рисунок 11" descr="https://vedtver.ru/data/uploads/2016-08/page/70298/784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edtver.ru/data/uploads/2016-08/page/70298/78407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48" cy="18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667">
        <w:rPr>
          <w:noProof/>
          <w:lang w:eastAsia="ru-RU"/>
        </w:rPr>
        <w:drawing>
          <wp:inline distT="0" distB="0" distL="0" distR="0">
            <wp:extent cx="2075864" cy="1664335"/>
            <wp:effectExtent l="0" t="0" r="635" b="0"/>
            <wp:docPr id="12" name="Рисунок 12" descr="https://ds03.infourok.ru/uploads/ex/1276/0000c23d-2ecf87e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3.infourok.ru/uploads/ex/1276/0000c23d-2ecf87ef/img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19" cy="16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279">
        <w:rPr>
          <w:b/>
          <w:noProof/>
          <w:lang w:eastAsia="ru-RU"/>
        </w:rPr>
        <w:br w:type="textWrapping" w:clear="all"/>
      </w:r>
      <w:r w:rsidR="00C4245F">
        <w:rPr>
          <w:noProof/>
          <w:lang w:eastAsia="ru-RU"/>
        </w:rPr>
        <w:drawing>
          <wp:inline distT="0" distB="0" distL="0" distR="0" wp14:anchorId="5E6391E0" wp14:editId="62354241">
            <wp:extent cx="2352675" cy="1419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925"/>
      </w:tblGrid>
      <w:tr w:rsidR="00C4245F" w:rsidRPr="00C4245F" w:rsidTr="00C4245F">
        <w:trPr>
          <w:trHeight w:val="135"/>
        </w:trPr>
        <w:tc>
          <w:tcPr>
            <w:tcW w:w="2336" w:type="dxa"/>
            <w:vMerge w:val="restart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Бағалау критерийі</w:t>
            </w:r>
          </w:p>
        </w:tc>
        <w:tc>
          <w:tcPr>
            <w:tcW w:w="2336" w:type="dxa"/>
            <w:vMerge w:val="restart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Тапсырма</w:t>
            </w:r>
          </w:p>
        </w:tc>
        <w:tc>
          <w:tcPr>
            <w:tcW w:w="2336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Дискриптор</w:t>
            </w:r>
          </w:p>
        </w:tc>
        <w:tc>
          <w:tcPr>
            <w:tcW w:w="925" w:type="dxa"/>
            <w:vMerge w:val="restart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Балл</w:t>
            </w:r>
          </w:p>
        </w:tc>
      </w:tr>
      <w:tr w:rsidR="00C4245F" w:rsidRPr="00C4245F" w:rsidTr="00C4245F">
        <w:trPr>
          <w:trHeight w:val="135"/>
        </w:trPr>
        <w:tc>
          <w:tcPr>
            <w:tcW w:w="2336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Білім алушы</w:t>
            </w:r>
          </w:p>
        </w:tc>
        <w:tc>
          <w:tcPr>
            <w:tcW w:w="925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</w:tr>
      <w:tr w:rsidR="00C4245F" w:rsidRPr="00C4245F" w:rsidTr="00C4245F">
        <w:trPr>
          <w:trHeight w:val="270"/>
        </w:trPr>
        <w:tc>
          <w:tcPr>
            <w:tcW w:w="2336" w:type="dxa"/>
            <w:vMerge w:val="restart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>Сәйкес суретті анықтап,</w:t>
            </w:r>
          </w:p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>сұрақтарға жауап беред</w:t>
            </w:r>
          </w:p>
        </w:tc>
        <w:tc>
          <w:tcPr>
            <w:tcW w:w="2336" w:type="dxa"/>
            <w:vMerge w:val="restart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336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мәтін бойынша бірінші сұраққа жауап береді</w:t>
            </w:r>
          </w:p>
        </w:tc>
        <w:tc>
          <w:tcPr>
            <w:tcW w:w="925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C4245F" w:rsidRPr="00C4245F" w:rsidTr="00C4245F">
        <w:trPr>
          <w:trHeight w:val="270"/>
        </w:trPr>
        <w:tc>
          <w:tcPr>
            <w:tcW w:w="2336" w:type="dxa"/>
            <w:vMerge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мәтін бойынша екінші сұраққа жауап</w:t>
            </w:r>
          </w:p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беред</w:t>
            </w: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і</w:t>
            </w:r>
          </w:p>
        </w:tc>
        <w:tc>
          <w:tcPr>
            <w:tcW w:w="925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C4245F" w:rsidRPr="00C4245F" w:rsidTr="00C4245F">
        <w:trPr>
          <w:trHeight w:val="270"/>
        </w:trPr>
        <w:tc>
          <w:tcPr>
            <w:tcW w:w="2336" w:type="dxa"/>
            <w:vMerge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мәтіннің мазмұнына сәйкес келетін</w:t>
            </w:r>
          </w:p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бірінші суретті анықтайды;</w:t>
            </w:r>
          </w:p>
        </w:tc>
        <w:tc>
          <w:tcPr>
            <w:tcW w:w="925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C4245F" w:rsidRPr="00C4245F" w:rsidTr="00C4245F">
        <w:trPr>
          <w:trHeight w:val="270"/>
        </w:trPr>
        <w:tc>
          <w:tcPr>
            <w:tcW w:w="2336" w:type="dxa"/>
            <w:vMerge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  <w:vMerge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мәтіннің мазмұнына сәйкес келетін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</w:t>
            </w: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екінші суретті анықтайды;</w:t>
            </w:r>
          </w:p>
        </w:tc>
        <w:tc>
          <w:tcPr>
            <w:tcW w:w="925" w:type="dxa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2C6667" w:rsidRPr="00C4245F" w:rsidTr="00C4245F">
        <w:tc>
          <w:tcPr>
            <w:tcW w:w="2336" w:type="dxa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>Сюжетті суреттер</w:t>
            </w:r>
          </w:p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>бойынша қарапайым</w:t>
            </w:r>
          </w:p>
          <w:p w:rsidR="002C6667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lang w:val="kk-KZ" w:eastAsia="ru-RU"/>
              </w:rPr>
              <w:t>мәтін құрастырады</w:t>
            </w:r>
          </w:p>
        </w:tc>
        <w:tc>
          <w:tcPr>
            <w:tcW w:w="2336" w:type="dxa"/>
          </w:tcPr>
          <w:p w:rsidR="002C6667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336" w:type="dxa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суреттер желісі бойынша құрылымын</w:t>
            </w:r>
          </w:p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(басы, оқиғаның өрбуі, соңы) сақтай</w:t>
            </w:r>
          </w:p>
          <w:p w:rsidR="002C6667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отырып, әңгіме құрастырады;</w:t>
            </w:r>
          </w:p>
        </w:tc>
        <w:tc>
          <w:tcPr>
            <w:tcW w:w="925" w:type="dxa"/>
          </w:tcPr>
          <w:p w:rsidR="002C6667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2C6667" w:rsidRPr="00C4245F" w:rsidTr="00C4245F">
        <w:tc>
          <w:tcPr>
            <w:tcW w:w="2336" w:type="dxa"/>
          </w:tcPr>
          <w:p w:rsidR="002C6667" w:rsidRPr="00C4245F" w:rsidRDefault="002C6667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2C6667" w:rsidRPr="00C4245F" w:rsidRDefault="002C6667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  <w:tc>
          <w:tcPr>
            <w:tcW w:w="2336" w:type="dxa"/>
          </w:tcPr>
          <w:p w:rsidR="00C4245F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сөйлеу барысында орфоэпиялық</w:t>
            </w:r>
          </w:p>
          <w:p w:rsidR="002C6667" w:rsidRPr="00C4245F" w:rsidRDefault="00C4245F" w:rsidP="00C4245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C4245F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нормаларды сақтайды</w:t>
            </w:r>
          </w:p>
        </w:tc>
        <w:tc>
          <w:tcPr>
            <w:tcW w:w="925" w:type="dxa"/>
          </w:tcPr>
          <w:p w:rsidR="002C6667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>1</w:t>
            </w:r>
          </w:p>
        </w:tc>
      </w:tr>
      <w:tr w:rsidR="00C4245F" w:rsidRPr="00C4245F" w:rsidTr="00C4245F">
        <w:tc>
          <w:tcPr>
            <w:tcW w:w="7933" w:type="dxa"/>
            <w:gridSpan w:val="4"/>
          </w:tcPr>
          <w:p w:rsidR="00C4245F" w:rsidRPr="00C4245F" w:rsidRDefault="00C4245F" w:rsidP="00B03BA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Барлығы                                                                                                                                                   6                                      </w:t>
            </w:r>
          </w:p>
        </w:tc>
      </w:tr>
    </w:tbl>
    <w:p w:rsidR="00131953" w:rsidRPr="00C4245F" w:rsidRDefault="00131953" w:rsidP="00B03BAA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4245F">
        <w:rPr>
          <w:rFonts w:ascii="Times New Roman" w:hAnsi="Times New Roman" w:cs="Times New Roman"/>
          <w:noProof/>
          <w:sz w:val="18"/>
          <w:szCs w:val="18"/>
          <w:lang w:val="kk-KZ" w:eastAsia="ru-RU"/>
        </w:rPr>
        <w:lastRenderedPageBreak/>
        <w:t xml:space="preserve">                                                            </w:t>
      </w:r>
    </w:p>
    <w:p w:rsidR="00131953" w:rsidRPr="00C4245F" w:rsidRDefault="00131953" w:rsidP="00B03BAA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131953" w:rsidRPr="00C4245F" w:rsidRDefault="00131953" w:rsidP="00B03BAA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131953" w:rsidRPr="00FE0232" w:rsidRDefault="00131953" w:rsidP="00B03BAA">
      <w:pPr>
        <w:rPr>
          <w:lang w:val="kk-KZ"/>
        </w:rPr>
      </w:pPr>
    </w:p>
    <w:sectPr w:rsidR="00131953" w:rsidRPr="00F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75" w:rsidRDefault="00645D75" w:rsidP="00C4245F">
      <w:pPr>
        <w:spacing w:after="0" w:line="240" w:lineRule="auto"/>
      </w:pPr>
      <w:r>
        <w:separator/>
      </w:r>
    </w:p>
  </w:endnote>
  <w:endnote w:type="continuationSeparator" w:id="0">
    <w:p w:rsidR="00645D75" w:rsidRDefault="00645D75" w:rsidP="00C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75" w:rsidRDefault="00645D75" w:rsidP="00C4245F">
      <w:pPr>
        <w:spacing w:after="0" w:line="240" w:lineRule="auto"/>
      </w:pPr>
      <w:r>
        <w:separator/>
      </w:r>
    </w:p>
  </w:footnote>
  <w:footnote w:type="continuationSeparator" w:id="0">
    <w:p w:rsidR="00645D75" w:rsidRDefault="00645D75" w:rsidP="00C4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1"/>
    <w:rsid w:val="00131953"/>
    <w:rsid w:val="002C6667"/>
    <w:rsid w:val="00645D75"/>
    <w:rsid w:val="00A24279"/>
    <w:rsid w:val="00B03BAA"/>
    <w:rsid w:val="00C4245F"/>
    <w:rsid w:val="00CD4491"/>
    <w:rsid w:val="00D24645"/>
    <w:rsid w:val="00E92744"/>
    <w:rsid w:val="00EB6355"/>
    <w:rsid w:val="00FA14B3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F9FF-7099-4525-A103-8024568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45F"/>
  </w:style>
  <w:style w:type="paragraph" w:styleId="a6">
    <w:name w:val="footer"/>
    <w:basedOn w:val="a"/>
    <w:link w:val="a7"/>
    <w:uiPriority w:val="99"/>
    <w:unhideWhenUsed/>
    <w:rsid w:val="00C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Балгын</dc:creator>
  <cp:keywords/>
  <dc:description/>
  <cp:lastModifiedBy>Балгын</cp:lastModifiedBy>
  <cp:revision>5</cp:revision>
  <dcterms:created xsi:type="dcterms:W3CDTF">2017-11-29T14:55:00Z</dcterms:created>
  <dcterms:modified xsi:type="dcterms:W3CDTF">2017-11-29T16:04:00Z</dcterms:modified>
</cp:coreProperties>
</file>